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6F5" w:rsidRPr="009156F5" w:rsidRDefault="009156F5" w:rsidP="00732E1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 xml:space="preserve">Тема: </w:t>
      </w:r>
      <w:bookmarkStart w:id="0" w:name="_GoBack"/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Откуда берется и куда девается мусор</w:t>
      </w:r>
      <w:r w:rsidRPr="009156F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.</w:t>
      </w:r>
      <w:bookmarkEnd w:id="0"/>
    </w:p>
    <w:p w:rsidR="00732E15" w:rsidRPr="00732E15" w:rsidRDefault="00732E15" w:rsidP="00732E1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Цели урока: </w:t>
      </w:r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дать представление об источниках бытового мусора и способах его утилизации.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Задачи урока:</w:t>
      </w:r>
    </w:p>
    <w:p w:rsidR="00732E15" w:rsidRPr="00732E15" w:rsidRDefault="00732E15" w:rsidP="00732E1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Обучающие:</w:t>
      </w:r>
    </w:p>
    <w:p w:rsidR="00732E15" w:rsidRPr="00732E15" w:rsidRDefault="00732E15" w:rsidP="00732E1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Сформировать представление об источниках и способах утилизации бытового мусора.</w:t>
      </w:r>
    </w:p>
    <w:p w:rsidR="00732E15" w:rsidRPr="00732E15" w:rsidRDefault="00732E15" w:rsidP="00732E1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Познакомить учащихся с источниками возникновения бытового мусора.</w:t>
      </w:r>
    </w:p>
    <w:p w:rsidR="00732E15" w:rsidRPr="00732E15" w:rsidRDefault="00732E15" w:rsidP="00732E1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Привлечь внимание учащихся к большому значению в нашей жизни необходимости соблюдения чистоты в доме, городе, природном окружении;</w:t>
      </w:r>
    </w:p>
    <w:p w:rsidR="00732E15" w:rsidRPr="00732E15" w:rsidRDefault="00732E15" w:rsidP="00732E1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Развивающая:</w:t>
      </w:r>
    </w:p>
    <w:p w:rsidR="00732E15" w:rsidRPr="00732E15" w:rsidRDefault="00732E15" w:rsidP="00732E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Развивать мыслительные операции, речь, творческие способности учащихся.</w:t>
      </w:r>
    </w:p>
    <w:p w:rsidR="00732E15" w:rsidRPr="00732E15" w:rsidRDefault="00732E15" w:rsidP="00732E1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Развивать умение анализировать экологическую проблему.</w:t>
      </w:r>
    </w:p>
    <w:p w:rsidR="00732E15" w:rsidRPr="00732E15" w:rsidRDefault="00732E15" w:rsidP="00732E1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Воспитывающая:</w:t>
      </w:r>
    </w:p>
    <w:p w:rsidR="00732E15" w:rsidRPr="00732E15" w:rsidRDefault="00732E15" w:rsidP="00732E1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Воспитывать аккуратность, бережное отношение к природе, окружающему миру.</w:t>
      </w:r>
    </w:p>
    <w:p w:rsidR="00732E15" w:rsidRPr="00732E15" w:rsidRDefault="00732E15" w:rsidP="00732E1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Ожидаемые результаты</w:t>
      </w:r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: Усвоить, что за обычным мусором скрывается большая проблема, которую приходится решать всем людям; научиться сортировать мусор из разного материала; применять полученные знания в повседневной жизни.</w:t>
      </w:r>
    </w:p>
    <w:p w:rsidR="00732E15" w:rsidRPr="00732E15" w:rsidRDefault="00732E15" w:rsidP="00732E1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Средства обучения</w:t>
      </w:r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:</w:t>
      </w:r>
    </w:p>
    <w:p w:rsidR="00732E15" w:rsidRPr="00732E15" w:rsidRDefault="00732E15" w:rsidP="00732E1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учебник “Окружающий мир” автор А.А. Плешаков,</w:t>
      </w:r>
    </w:p>
    <w:p w:rsidR="00732E15" w:rsidRPr="00732E15" w:rsidRDefault="00732E15" w:rsidP="00732E1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рабочая тетрадь,</w:t>
      </w:r>
    </w:p>
    <w:p w:rsidR="00732E15" w:rsidRPr="00732E15" w:rsidRDefault="00732E15" w:rsidP="00732E1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презентация “Откуда берется и куда девается мусор?”</w:t>
      </w:r>
      <w:proofErr w:type="gramStart"/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,(</w:t>
      </w:r>
      <w:proofErr w:type="gramEnd"/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на слад 7 вставлен объект из электронного приложения к учебнику </w:t>
      </w:r>
      <w:proofErr w:type="spellStart"/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А.А.Плешакова</w:t>
      </w:r>
      <w:proofErr w:type="spellEnd"/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открывается с помощь </w:t>
      </w:r>
      <w:proofErr w:type="spellStart"/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Adobe</w:t>
      </w:r>
      <w:proofErr w:type="spellEnd"/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Flash</w:t>
      </w:r>
      <w:proofErr w:type="spellEnd"/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proofErr w:type="spellStart"/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Player</w:t>
      </w:r>
      <w:proofErr w:type="spellEnd"/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),</w:t>
      </w:r>
    </w:p>
    <w:p w:rsidR="00732E15" w:rsidRPr="00732E15" w:rsidRDefault="00732E15" w:rsidP="00732E1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тест в печатном виде “Как зимой помочь птицам?”,</w:t>
      </w:r>
    </w:p>
    <w:p w:rsidR="00732E15" w:rsidRPr="00732E15" w:rsidRDefault="00732E15" w:rsidP="00732E1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корзина с упаковками от продуктов.</w:t>
      </w:r>
    </w:p>
    <w:p w:rsidR="00732E15" w:rsidRPr="00732E15" w:rsidRDefault="00732E15" w:rsidP="00732E1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компьютер, монитор, </w:t>
      </w:r>
      <w:proofErr w:type="spellStart"/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медиапроектор</w:t>
      </w:r>
      <w:proofErr w:type="spellEnd"/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экран.</w:t>
      </w:r>
    </w:p>
    <w:p w:rsidR="00732E15" w:rsidRPr="00732E15" w:rsidRDefault="00732E15" w:rsidP="00732E15">
      <w:pPr>
        <w:spacing w:after="135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Ход урока</w:t>
      </w:r>
    </w:p>
    <w:p w:rsidR="00732E15" w:rsidRPr="00732E15" w:rsidRDefault="00732E15" w:rsidP="00732E1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1. Организационный момент.</w:t>
      </w:r>
    </w:p>
    <w:p w:rsidR="00732E15" w:rsidRPr="00732E15" w:rsidRDefault="00732E15" w:rsidP="00732E1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2. Актуализация знаний.</w:t>
      </w:r>
    </w:p>
    <w:p w:rsidR="00732E15" w:rsidRPr="00732E15" w:rsidRDefault="00732E15" w:rsidP="00732E1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Цель: повторить ранее изученный материал.</w:t>
      </w:r>
    </w:p>
    <w:p w:rsidR="00732E15" w:rsidRPr="00732E15" w:rsidRDefault="00732E15" w:rsidP="00732E1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Мы с вами сделали доброе дело, участвовали в акции “Накорми птиц зимой”. И сегодня птицы вас благ</w:t>
      </w:r>
      <w:r w:rsidR="009156F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одарят. </w:t>
      </w:r>
    </w:p>
    <w:p w:rsidR="00732E15" w:rsidRPr="00732E15" w:rsidRDefault="009156F5" w:rsidP="009156F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</w:t>
      </w:r>
      <w:r w:rsidR="00732E15"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 xml:space="preserve"> Самоопределение к деятельности. 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-</w:t>
      </w: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 Сегодня мы продолжаем отвечать на вопросы: “Как? Откуда? Куда?”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 xml:space="preserve">Появляется на экране </w:t>
      </w:r>
      <w:proofErr w:type="gramStart"/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Злючка</w:t>
      </w:r>
      <w:proofErr w:type="gramEnd"/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 xml:space="preserve"> - </w:t>
      </w:r>
      <w:proofErr w:type="spellStart"/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Грязючка</w:t>
      </w:r>
      <w:proofErr w:type="spellEnd"/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, (слайд 1, 2) любит беспорядок, любит ребят, которые бросают мусор,  где попало. Вот что она говорит: “Какой прекрасный мусор!” Люблю ребят, которые бросают мусор”.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Ребята, где появляется Злючка-</w:t>
      </w:r>
      <w:proofErr w:type="spellStart"/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Грязючка</w:t>
      </w:r>
      <w:proofErr w:type="spellEnd"/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?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Предположите, о чем сегодня пойдет речь на уроке?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Прочитайте тему урока на с.78 учебника.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Какие учебные задачи мы поставим перед собой, прочитайте.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4. Работа по теме урока.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Да, к сожалению, в каждом доме каждый день появляется много мусора. Откуда же он берется? (Свободные ответы детей.)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Посмотрите, (слайд 3)какой мусор образуется после использования этих продуктов? (ответы детей)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lastRenderedPageBreak/>
        <w:t>- Что вы обычно делаете с мусором?</w:t>
      </w: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br/>
        <w:t>- Куда выбрасывается мусор? (слайд 4)</w:t>
      </w:r>
      <w:r w:rsidRPr="00732E15">
        <w:rPr>
          <w:rFonts w:ascii="Helvetica" w:eastAsia="Times New Roman" w:hAnsi="Helvetica" w:cs="Helvetica"/>
          <w:i/>
          <w:iCs/>
          <w:color w:val="333333"/>
          <w:sz w:val="21"/>
          <w:szCs w:val="21"/>
          <w:shd w:val="clear" w:color="auto" w:fill="FFFFFF"/>
          <w:lang w:eastAsia="ru-RU"/>
        </w:rPr>
        <w:t>(Ведро, машина, вывозящая мусор, контейнер.)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А куда же девается мусор из нашего дома?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Давайте проследим его путь на своих листочках и покажем стрелкой, как мусор попадает в мусоровоз.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Мусор из ведра попадает в мусорный контейнер, затем мусор попадает в мусоровоз. (Слайд 5)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Куда вывозится мусор? (Слайд 6)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Выберите правильный ответ и объясните почему?</w:t>
      </w:r>
    </w:p>
    <w:p w:rsidR="00732E15" w:rsidRPr="00732E15" w:rsidRDefault="00732E15" w:rsidP="00732E1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На свалку.</w:t>
      </w:r>
    </w:p>
    <w:p w:rsidR="00732E15" w:rsidRPr="00732E15" w:rsidRDefault="00732E15" w:rsidP="00732E1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На речку.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На завод по переработке мусора, где из него делают новые упаковки.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Самый хороший вариант - это завод по переработке мусора. Но, к сожалению, они есть не везде, поэтому чаще всего мусор вывозят на свалки.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Где организуются свалки? (Слайд 7)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Свалка должна располагаться на значительном расстоянии от городов и поселков, в таком месте, чтобы ветер не приносил к жилью человека неприятный запах. Это место не должно располагаться вблизи водоемов.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Но мусор содержит вредные вещества для здоровья человека и окружающей среды. Наиболее опасным для человека является стекло, особенно битое. Оно ничем не растворяется и может пролежать в земле сотни лет.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Опасным являются некоторые виды пластмасс. Пластмассовые бутылки вообще не разлагаются.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Металлические банки могут разлагаться от 80 до 100 лет.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Деревянные, картонные и бумажные предметы разлагаются быстро, но их лучше закапывать, чтобы они не портили вид природы.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Пищевые отходы (шкурки, очистки, огрызки) даже полезны для природной среды, так как передают почве питательные вещества. Но их тоже не надо разбрасывать, а лучше закапывать.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Физкультминутка.</w:t>
      </w:r>
    </w:p>
    <w:p w:rsidR="00732E15" w:rsidRPr="00732E15" w:rsidRDefault="00732E15" w:rsidP="00732E15">
      <w:pPr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  <w:t>Выросли деревья в поле.</w:t>
      </w:r>
      <w:r w:rsidRPr="00732E15"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  <w:br/>
        <w:t>Хорошо расти на воле! </w:t>
      </w:r>
      <w:r w:rsidRPr="00732E15"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  <w:br/>
        <w:t>Каждое старается,</w:t>
      </w:r>
      <w:r w:rsidRPr="00732E15"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  <w:br/>
        <w:t>К небу, к солнцу тянется.</w:t>
      </w:r>
      <w:r w:rsidRPr="00732E15"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  <w:br/>
        <w:t>Вот подул весёлый ветер,</w:t>
      </w:r>
      <w:r w:rsidRPr="00732E15"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  <w:br/>
        <w:t>Закачались тут же ветки, </w:t>
      </w:r>
      <w:r w:rsidRPr="00732E15"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  <w:br/>
        <w:t>Даже толстые стволы</w:t>
      </w:r>
      <w:proofErr w:type="gramStart"/>
      <w:r w:rsidRPr="00732E15"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  <w:br/>
        <w:t>Н</w:t>
      </w:r>
      <w:proofErr w:type="gramEnd"/>
      <w:r w:rsidRPr="00732E15"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  <w:t>аклонились до земли. </w:t>
      </w:r>
      <w:r w:rsidRPr="00732E15"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  <w:br/>
        <w:t>Вправо-влево, взад-вперёд -</w:t>
      </w:r>
      <w:r w:rsidRPr="00732E15"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  <w:br/>
        <w:t>Так деревья ветер гнёт. </w:t>
      </w:r>
      <w:r w:rsidRPr="00732E15"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  <w:br/>
        <w:t>Он их вертит, он их крутит.</w:t>
      </w:r>
      <w:r w:rsidRPr="00732E15">
        <w:rPr>
          <w:rFonts w:ascii="Helvetica" w:eastAsia="Times New Roman" w:hAnsi="Helvetica" w:cs="Helvetica"/>
          <w:color w:val="333333"/>
          <w:sz w:val="20"/>
          <w:szCs w:val="20"/>
          <w:shd w:val="clear" w:color="auto" w:fill="FFFFFF"/>
          <w:lang w:eastAsia="ru-RU"/>
        </w:rPr>
        <w:br/>
        <w:t>Да когда же отдых будет?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5. Продолжение работы по теме урока.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Необходимо знать, как убирать  мусор  и куда, иначе по всей земле будет свалка.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i/>
          <w:iCs/>
          <w:color w:val="333333"/>
          <w:sz w:val="21"/>
          <w:szCs w:val="21"/>
          <w:shd w:val="clear" w:color="auto" w:fill="FFFFFF"/>
          <w:lang w:eastAsia="ru-RU"/>
        </w:rPr>
        <w:t>-</w:t>
      </w: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 Во многих странах, жители, прежде чем выбросить мусор, сортируют его. Ребята, а кто знает, для чего сортируют мусор?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i/>
          <w:iCs/>
          <w:color w:val="333333"/>
          <w:sz w:val="21"/>
          <w:szCs w:val="21"/>
          <w:shd w:val="clear" w:color="auto" w:fill="FFFFFF"/>
          <w:lang w:eastAsia="ru-RU"/>
        </w:rPr>
        <w:t> -</w:t>
      </w: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 Чтобы легче его было перерабатывать или уничтожать.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 - Посмотрите, что же для нас приготовила Злючка-</w:t>
      </w:r>
      <w:proofErr w:type="spellStart"/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Грязючка</w:t>
      </w:r>
      <w:proofErr w:type="spellEnd"/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. (слайд 8) 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Давайте и мы поучимся сортировать мусор, в наши "контейнеры".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 (работа проводится в группах, учащиеся сортируют мусор из своих корзин)</w:t>
      </w:r>
    </w:p>
    <w:p w:rsidR="00732E15" w:rsidRPr="00732E15" w:rsidRDefault="00732E15" w:rsidP="00732E1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БУМАГА</w:t>
      </w:r>
    </w:p>
    <w:p w:rsidR="00732E15" w:rsidRPr="00732E15" w:rsidRDefault="00732E15" w:rsidP="00732E1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СТЕКЛО</w:t>
      </w:r>
    </w:p>
    <w:p w:rsidR="00732E15" w:rsidRPr="00732E15" w:rsidRDefault="00732E15" w:rsidP="00732E1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lastRenderedPageBreak/>
        <w:t>МЕТАЛЛ</w:t>
      </w:r>
    </w:p>
    <w:p w:rsidR="00732E15" w:rsidRPr="00732E15" w:rsidRDefault="00732E15" w:rsidP="00732E1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ПЛАСТМАССА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Посмотрим, правильно ли вы можете рассортировать мусор. (Слайд 9)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Ребята, а что произойдет, если мы выгоним Злючку-</w:t>
      </w:r>
      <w:proofErr w:type="spellStart"/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Грязючку</w:t>
      </w:r>
      <w:proofErr w:type="spellEnd"/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, и мусора не будет? (ответы детей)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(Слайд 10) И чтобы было чисто в нашем классе, школе, городе нужно выполнять совсем несложные правила:</w:t>
      </w:r>
    </w:p>
    <w:p w:rsidR="00732E15" w:rsidRPr="00732E15" w:rsidRDefault="00732E15" w:rsidP="00732E1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Быть настоящим хозяином дома, улицы, города!</w:t>
      </w:r>
    </w:p>
    <w:p w:rsidR="00732E15" w:rsidRPr="00732E15" w:rsidRDefault="00732E15" w:rsidP="00732E1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Не разбрасывать мусор!</w:t>
      </w:r>
    </w:p>
    <w:p w:rsidR="00732E15" w:rsidRPr="00732E15" w:rsidRDefault="00732E15" w:rsidP="00732E1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Выбрасывать мусор в ведра, контейнеры!</w:t>
      </w:r>
    </w:p>
    <w:p w:rsidR="00732E15" w:rsidRPr="00732E15" w:rsidRDefault="00732E15" w:rsidP="00732E15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Знать правила чистоты самому и напоминать о них другим!</w:t>
      </w:r>
    </w:p>
    <w:p w:rsidR="009156F5" w:rsidRDefault="00732E15" w:rsidP="00732E15">
      <w:pPr>
        <w:spacing w:after="135" w:line="240" w:lineRule="auto"/>
        <w:rPr>
          <w:rFonts w:ascii="Helvetica" w:eastAsia="Times New Roman" w:hAnsi="Helvetica" w:cs="Helvetica"/>
          <w:i/>
          <w:iCs/>
          <w:color w:val="008738"/>
          <w:sz w:val="21"/>
          <w:szCs w:val="21"/>
          <w:u w:val="single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За</w:t>
      </w:r>
      <w:r w:rsidR="009156F5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крепление изученного материала.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Игра “Откуда берется и куда девается мусор”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(проводится в группах, объясняются правила игры). Продолжить игру можно во внеурочное время.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shd w:val="clear" w:color="auto" w:fill="FFFFFF"/>
          <w:lang w:eastAsia="ru-RU"/>
        </w:rPr>
        <w:t>Правила игры: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1.Выбери ячейку с номером и щёлкни по ней мышкой.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2. Прочитай вопрос.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3. Время на обдумывание – 5 секунд.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4. После звукового сигнала дай устный ответ.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5. Чтобы узнать правильный ответ, щёлкни мышкой по полю.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6. Чтобы продолжить игру, щёлкни мышкой по кнопке “Продолжить игру”.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7. Рефлексия учебной деятельности.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оцените свои достижения на уроке</w:t>
      </w:r>
      <w:proofErr w:type="gramStart"/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.</w:t>
      </w:r>
      <w:proofErr w:type="gramEnd"/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 xml:space="preserve"> (</w:t>
      </w:r>
      <w:proofErr w:type="gramStart"/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п</w:t>
      </w:r>
      <w:proofErr w:type="gramEnd"/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однимают один из знаков и объясняют свой выбор)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8. Подведение итогов урока.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Докажите, что за обычным мусором, скрывается большая проблема.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- Что мы можем делать каждый день для решения этой проблемы?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b/>
          <w:bCs/>
          <w:color w:val="333333"/>
          <w:sz w:val="21"/>
          <w:szCs w:val="21"/>
          <w:shd w:val="clear" w:color="auto" w:fill="FFFFFF"/>
          <w:lang w:eastAsia="ru-RU"/>
        </w:rPr>
        <w:t>Рекомендации для занятий дома</w:t>
      </w: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.</w:t>
      </w:r>
    </w:p>
    <w:p w:rsidR="00732E15" w:rsidRPr="00732E15" w:rsidRDefault="00732E15" w:rsidP="00732E15">
      <w:pPr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</w:pPr>
      <w:r w:rsidRPr="00732E15">
        <w:rPr>
          <w:rFonts w:ascii="Helvetica" w:eastAsia="Times New Roman" w:hAnsi="Helvetica" w:cs="Helvetica"/>
          <w:color w:val="333333"/>
          <w:sz w:val="21"/>
          <w:szCs w:val="21"/>
          <w:shd w:val="clear" w:color="auto" w:fill="FFFFFF"/>
          <w:lang w:eastAsia="ru-RU"/>
        </w:rPr>
        <w:t>Изготовить различные поделки из предметов, которые обычно выбрасывают.</w:t>
      </w:r>
    </w:p>
    <w:p w:rsidR="00AD49E3" w:rsidRPr="00732E15" w:rsidRDefault="00AD49E3" w:rsidP="00732E15">
      <w:pPr>
        <w:pStyle w:val="a3"/>
        <w:rPr>
          <w:sz w:val="28"/>
          <w:szCs w:val="28"/>
        </w:rPr>
      </w:pPr>
    </w:p>
    <w:sectPr w:rsidR="00AD49E3" w:rsidRPr="00732E15" w:rsidSect="00732E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B413F"/>
    <w:multiLevelType w:val="multilevel"/>
    <w:tmpl w:val="851CF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8C1458"/>
    <w:multiLevelType w:val="multilevel"/>
    <w:tmpl w:val="4B602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F7914"/>
    <w:multiLevelType w:val="multilevel"/>
    <w:tmpl w:val="B16AB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302ED0"/>
    <w:multiLevelType w:val="multilevel"/>
    <w:tmpl w:val="21C4D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C84DF9"/>
    <w:multiLevelType w:val="multilevel"/>
    <w:tmpl w:val="3B3E2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53051B"/>
    <w:multiLevelType w:val="multilevel"/>
    <w:tmpl w:val="34005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49701F"/>
    <w:multiLevelType w:val="multilevel"/>
    <w:tmpl w:val="37D20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E15"/>
    <w:rsid w:val="00732E15"/>
    <w:rsid w:val="009156F5"/>
    <w:rsid w:val="00AD4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2E1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2E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0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0583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Kabinet_10</dc:creator>
  <cp:lastModifiedBy>Kabinet_10</cp:lastModifiedBy>
  <cp:revision>3</cp:revision>
  <cp:lastPrinted>2017-01-23T03:23:00Z</cp:lastPrinted>
  <dcterms:created xsi:type="dcterms:W3CDTF">2017-01-23T03:22:00Z</dcterms:created>
  <dcterms:modified xsi:type="dcterms:W3CDTF">2017-02-02T02:35:00Z</dcterms:modified>
</cp:coreProperties>
</file>