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C0A" w:rsidRDefault="00CC6C0A" w:rsidP="001872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КГБПОУ «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Рубцовский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педагогический колледж»</w:t>
      </w:r>
    </w:p>
    <w:p w:rsidR="00CC6C0A" w:rsidRDefault="00CC6C0A" w:rsidP="00CC6C0A">
      <w:pPr>
        <w:widowControl w:val="0"/>
        <w:shd w:val="clear" w:color="auto" w:fill="FFFFFF"/>
        <w:tabs>
          <w:tab w:val="left" w:leader="underscore" w:pos="11904"/>
        </w:tabs>
        <w:autoSpaceDE w:val="0"/>
        <w:autoSpaceDN w:val="0"/>
        <w:adjustRightInd w:val="0"/>
        <w:spacing w:before="552" w:after="0" w:line="418" w:lineRule="exact"/>
        <w:ind w:left="1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Конспект урока русского языка </w:t>
      </w:r>
      <w:r w:rsidR="00D90D4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 группе 1 курса, специальности « Преподавание  в начальных классах»</w:t>
      </w:r>
    </w:p>
    <w:p w:rsidR="00187251" w:rsidRPr="00CC6C0A" w:rsidRDefault="00CC6C0A" w:rsidP="00CC6C0A">
      <w:pPr>
        <w:widowControl w:val="0"/>
        <w:shd w:val="clear" w:color="auto" w:fill="FFFFFF"/>
        <w:tabs>
          <w:tab w:val="left" w:leader="underscore" w:pos="11904"/>
        </w:tabs>
        <w:autoSpaceDE w:val="0"/>
        <w:autoSpaceDN w:val="0"/>
        <w:adjustRightInd w:val="0"/>
        <w:spacing w:before="552" w:after="0" w:line="418" w:lineRule="exact"/>
        <w:ind w:left="1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Ф.И.О. педагога: </w:t>
      </w:r>
      <w:r w:rsidR="00187251" w:rsidRPr="00187251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 xml:space="preserve">Борисова Олеся Валерьевна </w:t>
      </w:r>
    </w:p>
    <w:p w:rsidR="00187251" w:rsidRPr="00187251" w:rsidRDefault="00187251" w:rsidP="00187251">
      <w:pPr>
        <w:widowControl w:val="0"/>
        <w:shd w:val="clear" w:color="auto" w:fill="FFFFFF"/>
        <w:tabs>
          <w:tab w:val="left" w:leader="underscore" w:pos="11952"/>
        </w:tabs>
        <w:autoSpaceDE w:val="0"/>
        <w:autoSpaceDN w:val="0"/>
        <w:adjustRightInd w:val="0"/>
        <w:spacing w:after="0" w:line="418" w:lineRule="exact"/>
        <w:ind w:left="12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725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Тема урока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: </w:t>
      </w:r>
      <w:r w:rsidRPr="0018725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Правописание суффиксов причастий прошедшего времени</w:t>
      </w:r>
    </w:p>
    <w:p w:rsidR="00187251" w:rsidRDefault="00187251" w:rsidP="00AC453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187251" w:rsidRDefault="00187251" w:rsidP="00AC453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AC4538" w:rsidRPr="008C311E" w:rsidRDefault="00AC4538" w:rsidP="00AC453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C311E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Цели и задачи урока:</w:t>
      </w:r>
    </w:p>
    <w:p w:rsidR="00AC4538" w:rsidRPr="008C311E" w:rsidRDefault="00AC4538" w:rsidP="00AC45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311E">
        <w:rPr>
          <w:rFonts w:ascii="Times New Roman" w:eastAsia="Calibri" w:hAnsi="Times New Roman" w:cs="Times New Roman"/>
          <w:sz w:val="24"/>
          <w:szCs w:val="24"/>
        </w:rPr>
        <w:t xml:space="preserve">           •     </w:t>
      </w:r>
      <w:r w:rsidRPr="008C311E">
        <w:rPr>
          <w:rFonts w:ascii="Times New Roman" w:eastAsia="Calibri" w:hAnsi="Times New Roman" w:cs="Times New Roman"/>
          <w:bCs/>
          <w:sz w:val="24"/>
          <w:szCs w:val="24"/>
        </w:rPr>
        <w:t xml:space="preserve"> Обобщить и систематизировать знания учащихся по теме «</w:t>
      </w:r>
      <w:r>
        <w:rPr>
          <w:rFonts w:ascii="Times New Roman" w:hAnsi="Times New Roman" w:cs="Times New Roman"/>
          <w:bCs/>
          <w:sz w:val="24"/>
          <w:szCs w:val="24"/>
        </w:rPr>
        <w:t>Правописание суффиксов причастий</w:t>
      </w:r>
      <w:r w:rsidRPr="008C311E">
        <w:rPr>
          <w:rFonts w:ascii="Times New Roman" w:eastAsia="Calibri" w:hAnsi="Times New Roman" w:cs="Times New Roman"/>
          <w:bCs/>
          <w:sz w:val="24"/>
          <w:szCs w:val="24"/>
        </w:rPr>
        <w:t>»; раскрыть роль причастий в тексте художественного произведения.</w:t>
      </w:r>
    </w:p>
    <w:p w:rsidR="00AC4538" w:rsidRPr="008C311E" w:rsidRDefault="00AC4538" w:rsidP="00AC4538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8C311E">
        <w:rPr>
          <w:rFonts w:ascii="Times New Roman" w:eastAsia="Calibri" w:hAnsi="Times New Roman" w:cs="Times New Roman"/>
          <w:sz w:val="24"/>
          <w:szCs w:val="24"/>
        </w:rPr>
        <w:t xml:space="preserve">•      </w:t>
      </w:r>
      <w:r w:rsidRPr="008C311E">
        <w:rPr>
          <w:rFonts w:ascii="Times New Roman" w:eastAsia="Calibri" w:hAnsi="Times New Roman" w:cs="Times New Roman"/>
          <w:bCs/>
          <w:sz w:val="24"/>
          <w:szCs w:val="24"/>
        </w:rPr>
        <w:t>Активизировать познавательную активность учащихся, используя современные информационные технологии; формировать умение использовать полученные знания в нестандартной ситуации; высказывать собственные суждения, делать выводы; развивать логическое и образное мышление.</w:t>
      </w:r>
    </w:p>
    <w:p w:rsidR="00AC4538" w:rsidRPr="008C311E" w:rsidRDefault="00AC4538" w:rsidP="00AC4538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8C311E">
        <w:rPr>
          <w:rFonts w:ascii="Times New Roman" w:eastAsia="Calibri" w:hAnsi="Times New Roman" w:cs="Times New Roman"/>
          <w:sz w:val="24"/>
          <w:szCs w:val="24"/>
        </w:rPr>
        <w:t xml:space="preserve">•      </w:t>
      </w:r>
      <w:r w:rsidRPr="008C311E">
        <w:rPr>
          <w:rFonts w:ascii="Times New Roman" w:eastAsia="Calibri" w:hAnsi="Times New Roman" w:cs="Times New Roman"/>
          <w:bCs/>
          <w:sz w:val="24"/>
          <w:szCs w:val="24"/>
        </w:rPr>
        <w:t xml:space="preserve">Приобщение к великому русскому слову; </w:t>
      </w:r>
      <w:r>
        <w:rPr>
          <w:rFonts w:ascii="Times New Roman" w:hAnsi="Times New Roman" w:cs="Times New Roman"/>
          <w:bCs/>
          <w:sz w:val="24"/>
          <w:szCs w:val="24"/>
        </w:rPr>
        <w:t>воспитание патриотизма.</w:t>
      </w:r>
    </w:p>
    <w:p w:rsidR="00AC4538" w:rsidRDefault="00AC4538" w:rsidP="00AC453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C4538" w:rsidRPr="008C311E" w:rsidRDefault="00AC4538" w:rsidP="00AC453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C311E">
        <w:rPr>
          <w:rFonts w:ascii="Times New Roman" w:eastAsia="Calibri" w:hAnsi="Times New Roman" w:cs="Times New Roman"/>
          <w:b/>
          <w:bCs/>
          <w:sz w:val="24"/>
          <w:szCs w:val="24"/>
        </w:rPr>
        <w:t>Тип урока:</w:t>
      </w:r>
    </w:p>
    <w:p w:rsidR="00AC4538" w:rsidRDefault="00AC4538" w:rsidP="00AC45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7C6">
        <w:rPr>
          <w:rFonts w:ascii="Times New Roman" w:hAnsi="Times New Roman" w:cs="Times New Roman"/>
          <w:sz w:val="24"/>
          <w:szCs w:val="24"/>
        </w:rPr>
        <w:t>урок повторения и обобщения изученного материала</w:t>
      </w:r>
    </w:p>
    <w:p w:rsidR="00AC4538" w:rsidRPr="00C567C6" w:rsidRDefault="00AC4538" w:rsidP="00AC453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4538" w:rsidRPr="008C311E" w:rsidRDefault="00AC4538" w:rsidP="00AC453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11E">
        <w:rPr>
          <w:rFonts w:ascii="Times New Roman" w:eastAsia="Calibri" w:hAnsi="Times New Roman" w:cs="Times New Roman"/>
          <w:b/>
          <w:sz w:val="24"/>
          <w:szCs w:val="24"/>
          <w:u w:val="single"/>
        </w:rPr>
        <w:t>Оборудование к уроку:</w:t>
      </w:r>
    </w:p>
    <w:p w:rsidR="00AC4538" w:rsidRPr="00D512A9" w:rsidRDefault="00AC4538" w:rsidP="00AC453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2A9">
        <w:rPr>
          <w:rFonts w:ascii="Times New Roman" w:hAnsi="Times New Roman" w:cs="Times New Roman"/>
          <w:sz w:val="24"/>
          <w:szCs w:val="24"/>
        </w:rPr>
        <w:t>интерактивная доска</w:t>
      </w:r>
    </w:p>
    <w:p w:rsidR="00AC4538" w:rsidRPr="00D512A9" w:rsidRDefault="00AC4538" w:rsidP="00AC453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2A9">
        <w:rPr>
          <w:rFonts w:ascii="Times New Roman" w:hAnsi="Times New Roman" w:cs="Times New Roman"/>
          <w:sz w:val="24"/>
          <w:szCs w:val="24"/>
        </w:rPr>
        <w:t>раздаточный материал</w:t>
      </w:r>
    </w:p>
    <w:p w:rsidR="00AC4538" w:rsidRPr="00D512A9" w:rsidRDefault="00AC4538" w:rsidP="00AC453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2A9">
        <w:rPr>
          <w:rFonts w:ascii="Times New Roman" w:hAnsi="Times New Roman" w:cs="Times New Roman"/>
          <w:sz w:val="24"/>
          <w:szCs w:val="24"/>
        </w:rPr>
        <w:t>рабочие тетради</w:t>
      </w:r>
    </w:p>
    <w:p w:rsidR="00AC4538" w:rsidRPr="00D512A9" w:rsidRDefault="00AC4538" w:rsidP="00AC453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2A9">
        <w:rPr>
          <w:rFonts w:ascii="Times New Roman" w:hAnsi="Times New Roman" w:cs="Times New Roman"/>
          <w:sz w:val="24"/>
          <w:szCs w:val="24"/>
        </w:rPr>
        <w:t>учебники</w:t>
      </w:r>
    </w:p>
    <w:p w:rsidR="00AC4538" w:rsidRPr="00D512A9" w:rsidRDefault="00AC4538" w:rsidP="00AC453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2A9">
        <w:rPr>
          <w:rFonts w:ascii="Times New Roman" w:hAnsi="Times New Roman" w:cs="Times New Roman"/>
          <w:sz w:val="24"/>
          <w:szCs w:val="24"/>
        </w:rPr>
        <w:t>тесты</w:t>
      </w:r>
    </w:p>
    <w:p w:rsidR="00AC4538" w:rsidRPr="008C311E" w:rsidRDefault="00AC4538" w:rsidP="00AC453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4538" w:rsidRPr="008C311E" w:rsidRDefault="00AC4538" w:rsidP="00AC453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11E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Методы:                </w:t>
      </w:r>
    </w:p>
    <w:p w:rsidR="00AC4538" w:rsidRPr="008C311E" w:rsidRDefault="00AC4538" w:rsidP="00AC453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C311E">
        <w:rPr>
          <w:rFonts w:ascii="Times New Roman" w:eastAsia="Calibri" w:hAnsi="Times New Roman" w:cs="Times New Roman"/>
          <w:sz w:val="24"/>
          <w:szCs w:val="24"/>
        </w:rPr>
        <w:t>словесные</w:t>
      </w:r>
      <w:proofErr w:type="gramEnd"/>
      <w:r w:rsidRPr="008C311E">
        <w:rPr>
          <w:rFonts w:ascii="Times New Roman" w:eastAsia="Calibri" w:hAnsi="Times New Roman" w:cs="Times New Roman"/>
          <w:sz w:val="24"/>
          <w:szCs w:val="24"/>
        </w:rPr>
        <w:t>, наглядные, объяснительно-иллюстративные, лингвистическое исследование.</w:t>
      </w:r>
    </w:p>
    <w:p w:rsidR="00AC4538" w:rsidRPr="008C311E" w:rsidRDefault="00AC4538" w:rsidP="00AC453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4538" w:rsidRDefault="00AC4538" w:rsidP="0018725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87251" w:rsidRDefault="00187251" w:rsidP="0018725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4538" w:rsidRDefault="00AC4538" w:rsidP="00AC45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538" w:rsidRPr="00251D84" w:rsidRDefault="00AC4538" w:rsidP="00AC45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6C0A" w:rsidRDefault="00CC6C0A" w:rsidP="00AC453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4538" w:rsidRDefault="00AC4538" w:rsidP="00AC453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51D84">
        <w:rPr>
          <w:rFonts w:ascii="Times New Roman" w:eastAsia="Calibri" w:hAnsi="Times New Roman" w:cs="Times New Roman"/>
          <w:b/>
          <w:sz w:val="24"/>
          <w:szCs w:val="24"/>
        </w:rPr>
        <w:t>Структура  урока</w:t>
      </w:r>
    </w:p>
    <w:p w:rsidR="00AC4538" w:rsidRPr="00251D84" w:rsidRDefault="00AC4538" w:rsidP="00AC453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5276" w:type="dxa"/>
        <w:tblLayout w:type="fixed"/>
        <w:tblLook w:val="01E0" w:firstRow="1" w:lastRow="1" w:firstColumn="1" w:lastColumn="1" w:noHBand="0" w:noVBand="0"/>
      </w:tblPr>
      <w:tblGrid>
        <w:gridCol w:w="1809"/>
        <w:gridCol w:w="1701"/>
        <w:gridCol w:w="6379"/>
        <w:gridCol w:w="5387"/>
      </w:tblGrid>
      <w:tr w:rsidR="00AC4538" w:rsidRPr="00251D84" w:rsidTr="00AA75E1">
        <w:trPr>
          <w:trHeight w:val="41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jc w:val="center"/>
              <w:rPr>
                <w:b/>
                <w:sz w:val="24"/>
                <w:szCs w:val="24"/>
              </w:rPr>
            </w:pPr>
            <w:r w:rsidRPr="00251D84">
              <w:rPr>
                <w:b/>
                <w:sz w:val="24"/>
                <w:szCs w:val="24"/>
                <w:lang w:val="en-US"/>
              </w:rPr>
              <w:t>I</w:t>
            </w:r>
            <w:r w:rsidRPr="00251D84">
              <w:rPr>
                <w:b/>
                <w:sz w:val="24"/>
                <w:szCs w:val="24"/>
              </w:rPr>
              <w:t>. Блок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jc w:val="center"/>
              <w:rPr>
                <w:b/>
                <w:sz w:val="24"/>
                <w:szCs w:val="24"/>
              </w:rPr>
            </w:pPr>
            <w:r w:rsidRPr="00251D84">
              <w:rPr>
                <w:b/>
                <w:sz w:val="24"/>
                <w:szCs w:val="24"/>
                <w:lang w:val="en-US"/>
              </w:rPr>
              <w:t>II</w:t>
            </w:r>
            <w:r w:rsidRPr="00251D84">
              <w:rPr>
                <w:b/>
                <w:sz w:val="24"/>
                <w:szCs w:val="24"/>
              </w:rPr>
              <w:t>. Цель</w:t>
            </w:r>
          </w:p>
        </w:tc>
        <w:tc>
          <w:tcPr>
            <w:tcW w:w="1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jc w:val="center"/>
              <w:rPr>
                <w:b/>
                <w:sz w:val="24"/>
                <w:szCs w:val="24"/>
              </w:rPr>
            </w:pPr>
            <w:r w:rsidRPr="00251D84">
              <w:rPr>
                <w:b/>
                <w:sz w:val="24"/>
                <w:szCs w:val="24"/>
                <w:lang w:val="en-US"/>
              </w:rPr>
              <w:t>III</w:t>
            </w:r>
            <w:r w:rsidRPr="00251D84">
              <w:rPr>
                <w:b/>
                <w:sz w:val="24"/>
                <w:szCs w:val="24"/>
              </w:rPr>
              <w:t xml:space="preserve">. Содержание деятельности </w:t>
            </w:r>
          </w:p>
        </w:tc>
      </w:tr>
      <w:tr w:rsidR="00AC4538" w:rsidRPr="00251D84" w:rsidTr="00AA75E1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38" w:rsidRPr="00251D84" w:rsidRDefault="00AC4538" w:rsidP="00AA75E1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38" w:rsidRPr="00251D84" w:rsidRDefault="00AC4538" w:rsidP="00AA75E1">
            <w:pPr>
              <w:rPr>
                <w:b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jc w:val="center"/>
              <w:rPr>
                <w:b/>
                <w:sz w:val="24"/>
                <w:szCs w:val="24"/>
              </w:rPr>
            </w:pPr>
            <w:r w:rsidRPr="00251D84">
              <w:rPr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jc w:val="center"/>
              <w:rPr>
                <w:b/>
                <w:sz w:val="24"/>
                <w:szCs w:val="24"/>
              </w:rPr>
            </w:pPr>
            <w:r w:rsidRPr="00251D84">
              <w:rPr>
                <w:b/>
                <w:sz w:val="24"/>
                <w:szCs w:val="24"/>
              </w:rPr>
              <w:t>Пре</w:t>
            </w:r>
            <w:r w:rsidR="00A45177">
              <w:rPr>
                <w:b/>
                <w:sz w:val="24"/>
                <w:szCs w:val="24"/>
              </w:rPr>
              <w:t xml:space="preserve">дполагаемые действия студентов </w:t>
            </w:r>
            <w:bookmarkStart w:id="0" w:name="_GoBack"/>
            <w:bookmarkEnd w:id="0"/>
          </w:p>
        </w:tc>
      </w:tr>
      <w:tr w:rsidR="00AC4538" w:rsidRPr="00251D84" w:rsidTr="00AA75E1">
        <w:trPr>
          <w:trHeight w:val="183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t xml:space="preserve">1.Организационный  этап. Рефлексия.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t xml:space="preserve">Помочь снять у </w:t>
            </w:r>
            <w:proofErr w:type="gramStart"/>
            <w:r w:rsidRPr="00251D84">
              <w:rPr>
                <w:sz w:val="24"/>
                <w:szCs w:val="24"/>
              </w:rPr>
              <w:t>обучающихся</w:t>
            </w:r>
            <w:proofErr w:type="gramEnd"/>
            <w:r w:rsidRPr="00251D84">
              <w:rPr>
                <w:sz w:val="24"/>
                <w:szCs w:val="24"/>
              </w:rPr>
              <w:t xml:space="preserve"> психологическое напряжение.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! Добрый день, ребята! Давайте улыбнемся друг другу. Ведь, как сказал Спиноза, "если вы хотите, чтобы жизнь улыбалась вам, подарите ей сначала своё хорошее настроение" А ещё я хотела бы пожелать вам, ребята, сегодня на уроке приятного аппетита... Вы удивлены? Не удивляйтесь. Дело в том, что мне недавно встретилось высказывание французского писателя Анатоля  Франса: "Чтобы переварить знания, надо поглощать их с аппетитом". Приступим к уроку.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</w:tc>
      </w:tr>
      <w:tr w:rsidR="00AC4538" w:rsidRPr="00251D84" w:rsidTr="00AA75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Определение Темы Постановка цели и задач урока. Мотивация учебной деятельности </w:t>
            </w:r>
            <w:proofErr w:type="spellStart"/>
            <w:r>
              <w:rPr>
                <w:sz w:val="24"/>
                <w:szCs w:val="24"/>
              </w:rPr>
              <w:t>обучающися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t>Опираясь на поставленные цели урока, обозначить учебные задачи.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М.В. Ломоносов сказал, что они "служат сокращением человеческого слова, заключая имени и глагола силу". О чем идет речь? Почему вы так решили?</w:t>
            </w:r>
          </w:p>
          <w:p w:rsidR="00AC4538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Именно об этой части речи мы будем говорить на уроке. Как вы думаете, мы будем заниматься повторением или будем пополнять копилку знаний?</w:t>
            </w: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Вы правы. Исходя из задач, сформулируйте тему урока.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причастии, которое в одном слове объединяет признаки глагола и имени прилагательного.</w:t>
            </w: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t xml:space="preserve">Без повторения изученного не обойтись, </w:t>
            </w:r>
            <w:r>
              <w:rPr>
                <w:sz w:val="24"/>
                <w:szCs w:val="24"/>
              </w:rPr>
              <w:t>так как мы уже говорили на прошлых уроках о причастии как части речи, о правописании окончаний причастий и суффиксов причастий настоящего времени. Н</w:t>
            </w:r>
            <w:r w:rsidRPr="00251D84">
              <w:rPr>
                <w:sz w:val="24"/>
                <w:szCs w:val="24"/>
              </w:rPr>
              <w:t>о обязат</w:t>
            </w:r>
            <w:r>
              <w:rPr>
                <w:sz w:val="24"/>
                <w:szCs w:val="24"/>
              </w:rPr>
              <w:t>ельно пополним и копилку знаний, потому что нам еще  предстоит узнать о суффиксах причастий прошедшего времени.</w:t>
            </w: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08475E">
              <w:rPr>
                <w:sz w:val="24"/>
                <w:szCs w:val="24"/>
              </w:rPr>
              <w:t>Правописание суффиксов причастий прошедшего времени.</w:t>
            </w:r>
          </w:p>
        </w:tc>
      </w:tr>
      <w:tr w:rsidR="00AC4538" w:rsidRPr="00251D84" w:rsidTr="00AA75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t xml:space="preserve">3. Обобщение и систематизация </w:t>
            </w:r>
            <w:proofErr w:type="gramStart"/>
            <w:r w:rsidRPr="00251D84">
              <w:rPr>
                <w:sz w:val="24"/>
                <w:szCs w:val="24"/>
              </w:rPr>
              <w:t>изученного</w:t>
            </w:r>
            <w:proofErr w:type="gramEnd"/>
            <w:r w:rsidRPr="00251D84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t xml:space="preserve">На основе теоретического и практического материала отработать материал об </w:t>
            </w:r>
            <w:r w:rsidRPr="00251D84">
              <w:rPr>
                <w:sz w:val="24"/>
                <w:szCs w:val="24"/>
              </w:rPr>
              <w:lastRenderedPageBreak/>
              <w:t>образовании и употреблении причастий.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Начнем с повторения пройденного материала.</w:t>
            </w:r>
          </w:p>
          <w:p w:rsidR="00AC4538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Перед вами высказывание В.И. Даля. В своем "Толковом словаре живого великорусского языка" он сказал о причастии так: "Часть речи, причастная к глаголу, в образе прилагательного". На основании данного тезиса, постройте устное рассуждение, доказывая правоту В.И. Даля.</w:t>
            </w: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Давайте вспомним, как найти причастие в тексте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уффиксы причастий распределить по группам на интерактивной доске)</w:t>
            </w: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Решите лингвистическую задачу. Найдите причастия в тексте:</w:t>
            </w:r>
          </w:p>
          <w:p w:rsidR="00AC4538" w:rsidRPr="002D5B94" w:rsidRDefault="00AC4538" w:rsidP="00AA75E1">
            <w:pPr>
              <w:rPr>
                <w:sz w:val="24"/>
                <w:szCs w:val="24"/>
              </w:rPr>
            </w:pPr>
            <w:r w:rsidRPr="002D5B94">
              <w:rPr>
                <w:sz w:val="24"/>
                <w:szCs w:val="24"/>
              </w:rPr>
              <w:t>Слёзы людские, о слёзы людские,</w:t>
            </w:r>
          </w:p>
          <w:p w:rsidR="00AC4538" w:rsidRDefault="00AC4538" w:rsidP="00AA75E1">
            <w:pPr>
              <w:rPr>
                <w:sz w:val="24"/>
                <w:szCs w:val="24"/>
              </w:rPr>
            </w:pPr>
            <w:r w:rsidRPr="002D5B94">
              <w:rPr>
                <w:sz w:val="24"/>
                <w:szCs w:val="24"/>
              </w:rPr>
              <w:t xml:space="preserve"> Лье</w:t>
            </w:r>
            <w:r>
              <w:rPr>
                <w:sz w:val="24"/>
                <w:szCs w:val="24"/>
              </w:rPr>
              <w:t xml:space="preserve">тесь вы ранней и </w:t>
            </w:r>
            <w:proofErr w:type="spellStart"/>
            <w:r>
              <w:rPr>
                <w:sz w:val="24"/>
                <w:szCs w:val="24"/>
              </w:rPr>
              <w:t>позднеё</w:t>
            </w:r>
            <w:proofErr w:type="spellEnd"/>
            <w:r>
              <w:rPr>
                <w:sz w:val="24"/>
                <w:szCs w:val="24"/>
              </w:rPr>
              <w:t xml:space="preserve"> порой…</w:t>
            </w:r>
          </w:p>
          <w:p w:rsidR="00AC4538" w:rsidRPr="002D5B94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Льетесь безвестные, льетесь незримые,</w:t>
            </w:r>
          </w:p>
          <w:p w:rsidR="00AC4538" w:rsidRPr="002D5B94" w:rsidRDefault="00AC4538" w:rsidP="00AA75E1">
            <w:pPr>
              <w:rPr>
                <w:sz w:val="24"/>
                <w:szCs w:val="24"/>
              </w:rPr>
            </w:pPr>
            <w:r w:rsidRPr="002D5B94">
              <w:rPr>
                <w:sz w:val="24"/>
                <w:szCs w:val="24"/>
              </w:rPr>
              <w:t xml:space="preserve"> Неистощимые, неисчислимые,-</w:t>
            </w:r>
          </w:p>
          <w:p w:rsidR="00AC4538" w:rsidRPr="002D5B94" w:rsidRDefault="00AC4538" w:rsidP="00AA75E1">
            <w:pPr>
              <w:rPr>
                <w:sz w:val="24"/>
                <w:szCs w:val="24"/>
              </w:rPr>
            </w:pPr>
            <w:r w:rsidRPr="002D5B94">
              <w:rPr>
                <w:sz w:val="24"/>
                <w:szCs w:val="24"/>
              </w:rPr>
              <w:t xml:space="preserve"> Льетесь, как льются струи дождевые</w:t>
            </w:r>
          </w:p>
          <w:p w:rsidR="00AC4538" w:rsidRPr="002D5B94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осень глухую</w:t>
            </w:r>
            <w:r w:rsidRPr="002D5B94">
              <w:rPr>
                <w:sz w:val="24"/>
                <w:szCs w:val="24"/>
              </w:rPr>
              <w:t xml:space="preserve"> порою ночной.</w:t>
            </w:r>
          </w:p>
          <w:p w:rsidR="00AC4538" w:rsidRPr="002D5B94" w:rsidRDefault="00AC4538" w:rsidP="00AA75E1">
            <w:pPr>
              <w:rPr>
                <w:sz w:val="24"/>
                <w:szCs w:val="24"/>
              </w:rPr>
            </w:pPr>
            <w:r w:rsidRPr="002D5B94">
              <w:rPr>
                <w:sz w:val="24"/>
                <w:szCs w:val="24"/>
              </w:rPr>
              <w:t xml:space="preserve">                                               (Ф.И. Тютчев)</w:t>
            </w: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Что объединяет действительные и страдательные причастия настоящего времени?</w:t>
            </w:r>
          </w:p>
          <w:p w:rsidR="00AC4538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 как определить спряжение глаголов?</w:t>
            </w:r>
          </w:p>
          <w:p w:rsidR="00AC4538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 не задумывались, откуда в русском языке столько исключений из правил? А Маша задумалась. И теперь поделится добы</w:t>
            </w:r>
            <w:r w:rsidR="00187251">
              <w:rPr>
                <w:sz w:val="24"/>
                <w:szCs w:val="24"/>
              </w:rPr>
              <w:t xml:space="preserve">той информацией с вами. (Студентка </w:t>
            </w:r>
            <w:r>
              <w:rPr>
                <w:sz w:val="24"/>
                <w:szCs w:val="24"/>
              </w:rPr>
              <w:t xml:space="preserve"> выступает с </w:t>
            </w:r>
            <w:r w:rsidRPr="0098372C">
              <w:rPr>
                <w:b/>
                <w:sz w:val="24"/>
                <w:szCs w:val="24"/>
              </w:rPr>
              <w:t>исторической справкой</w:t>
            </w:r>
            <w:r>
              <w:rPr>
                <w:sz w:val="24"/>
                <w:szCs w:val="24"/>
              </w:rPr>
              <w:t xml:space="preserve"> о глаголах 2 </w:t>
            </w:r>
            <w:proofErr w:type="spellStart"/>
            <w:r>
              <w:rPr>
                <w:sz w:val="24"/>
                <w:szCs w:val="24"/>
              </w:rPr>
              <w:t>спр</w:t>
            </w:r>
            <w:proofErr w:type="spellEnd"/>
            <w:r>
              <w:rPr>
                <w:sz w:val="24"/>
                <w:szCs w:val="24"/>
              </w:rPr>
              <w:t>. и о слове "движимый")</w:t>
            </w:r>
          </w:p>
          <w:p w:rsidR="00AC4538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5) Словарный распределительный диктант с последующей взаимопроверкой.</w:t>
            </w:r>
          </w:p>
          <w:p w:rsidR="00AC4538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Задание.  1. Распределить в два столбика - с главным словом - причастием и с зависимым словом - причастием. 2. Объяснить правописание суффиксов причастий.</w:t>
            </w:r>
          </w:p>
          <w:p w:rsidR="00AC4538" w:rsidRPr="00FE3FB7" w:rsidRDefault="00AC4538" w:rsidP="00AA75E1">
            <w:pPr>
              <w:shd w:val="clear" w:color="auto" w:fill="FFFFFF" w:themeFill="background1"/>
              <w:jc w:val="both"/>
              <w:rPr>
                <w:i/>
                <w:sz w:val="24"/>
                <w:szCs w:val="24"/>
              </w:rPr>
            </w:pPr>
            <w:r w:rsidRPr="00FE3FB7">
              <w:rPr>
                <w:i/>
                <w:sz w:val="24"/>
                <w:szCs w:val="24"/>
              </w:rPr>
              <w:t xml:space="preserve">Тяжело </w:t>
            </w:r>
            <w:proofErr w:type="spellStart"/>
            <w:r w:rsidRPr="00FE3FB7">
              <w:rPr>
                <w:i/>
                <w:sz w:val="24"/>
                <w:szCs w:val="24"/>
              </w:rPr>
              <w:t>дыш</w:t>
            </w:r>
            <w:proofErr w:type="spellEnd"/>
            <w:r w:rsidRPr="00FE3FB7">
              <w:rPr>
                <w:i/>
                <w:sz w:val="24"/>
                <w:szCs w:val="24"/>
              </w:rPr>
              <w:t>..</w:t>
            </w:r>
            <w:proofErr w:type="gramStart"/>
            <w:r w:rsidRPr="00FE3FB7">
              <w:rPr>
                <w:i/>
                <w:sz w:val="24"/>
                <w:szCs w:val="24"/>
              </w:rPr>
              <w:t>.</w:t>
            </w:r>
            <w:proofErr w:type="spellStart"/>
            <w:r w:rsidRPr="00FE3FB7">
              <w:rPr>
                <w:i/>
                <w:sz w:val="24"/>
                <w:szCs w:val="24"/>
              </w:rPr>
              <w:t>щ</w:t>
            </w:r>
            <w:proofErr w:type="gramEnd"/>
            <w:r w:rsidRPr="00FE3FB7">
              <w:rPr>
                <w:i/>
                <w:sz w:val="24"/>
                <w:szCs w:val="24"/>
              </w:rPr>
              <w:t>ий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человек, бор...</w:t>
            </w:r>
            <w:proofErr w:type="spellStart"/>
            <w:r w:rsidRPr="00FE3FB7">
              <w:rPr>
                <w:i/>
                <w:sz w:val="24"/>
                <w:szCs w:val="24"/>
              </w:rPr>
              <w:t>щийся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с ленью, </w:t>
            </w:r>
            <w:proofErr w:type="spellStart"/>
            <w:r w:rsidRPr="00FE3FB7">
              <w:rPr>
                <w:i/>
                <w:sz w:val="24"/>
                <w:szCs w:val="24"/>
              </w:rPr>
              <w:t>слыш</w:t>
            </w:r>
            <w:proofErr w:type="spellEnd"/>
            <w:r w:rsidRPr="00FE3FB7">
              <w:rPr>
                <w:i/>
                <w:sz w:val="24"/>
                <w:szCs w:val="24"/>
              </w:rPr>
              <w:t>...</w:t>
            </w:r>
            <w:proofErr w:type="spellStart"/>
            <w:r w:rsidRPr="00FE3FB7">
              <w:rPr>
                <w:i/>
                <w:sz w:val="24"/>
                <w:szCs w:val="24"/>
              </w:rPr>
              <w:t>щийся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издалека, стел...</w:t>
            </w:r>
            <w:proofErr w:type="spellStart"/>
            <w:r w:rsidRPr="00FE3FB7">
              <w:rPr>
                <w:i/>
                <w:sz w:val="24"/>
                <w:szCs w:val="24"/>
              </w:rPr>
              <w:t>щийся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туман, завис...</w:t>
            </w:r>
            <w:proofErr w:type="spellStart"/>
            <w:r w:rsidRPr="00FE3FB7">
              <w:rPr>
                <w:i/>
                <w:sz w:val="24"/>
                <w:szCs w:val="24"/>
              </w:rPr>
              <w:t>щие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от него, мел...</w:t>
            </w:r>
            <w:proofErr w:type="spellStart"/>
            <w:r w:rsidRPr="00FE3FB7">
              <w:rPr>
                <w:i/>
                <w:sz w:val="24"/>
                <w:szCs w:val="24"/>
              </w:rPr>
              <w:t>щий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муку, </w:t>
            </w:r>
            <w:proofErr w:type="spellStart"/>
            <w:r w:rsidRPr="00FE3FB7">
              <w:rPr>
                <w:i/>
                <w:sz w:val="24"/>
                <w:szCs w:val="24"/>
              </w:rPr>
              <w:t>стро</w:t>
            </w:r>
            <w:proofErr w:type="spellEnd"/>
            <w:r w:rsidRPr="00FE3FB7">
              <w:rPr>
                <w:i/>
                <w:sz w:val="24"/>
                <w:szCs w:val="24"/>
              </w:rPr>
              <w:t>...</w:t>
            </w:r>
            <w:proofErr w:type="spellStart"/>
            <w:r w:rsidRPr="00FE3FB7">
              <w:rPr>
                <w:i/>
                <w:sz w:val="24"/>
                <w:szCs w:val="24"/>
              </w:rPr>
              <w:t>щееся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E3FB7">
              <w:rPr>
                <w:i/>
                <w:sz w:val="24"/>
                <w:szCs w:val="24"/>
              </w:rPr>
              <w:t>здание,</w:t>
            </w:r>
            <w:r w:rsidRPr="00030EF3">
              <w:rPr>
                <w:i/>
                <w:sz w:val="24"/>
                <w:szCs w:val="24"/>
              </w:rPr>
              <w:t>зыбл</w:t>
            </w:r>
            <w:proofErr w:type="spellEnd"/>
            <w:r w:rsidRPr="00030EF3">
              <w:rPr>
                <w:i/>
                <w:sz w:val="24"/>
                <w:szCs w:val="24"/>
              </w:rPr>
              <w:t>...</w:t>
            </w:r>
            <w:proofErr w:type="spellStart"/>
            <w:r w:rsidRPr="00030EF3">
              <w:rPr>
                <w:i/>
                <w:sz w:val="24"/>
                <w:szCs w:val="24"/>
              </w:rPr>
              <w:t>щаяся</w:t>
            </w:r>
            <w:proofErr w:type="spellEnd"/>
            <w:r w:rsidRPr="00030EF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30EF3">
              <w:rPr>
                <w:i/>
                <w:sz w:val="24"/>
                <w:szCs w:val="24"/>
              </w:rPr>
              <w:t>поверхность</w:t>
            </w:r>
            <w:r>
              <w:rPr>
                <w:i/>
                <w:sz w:val="24"/>
                <w:szCs w:val="24"/>
              </w:rPr>
              <w:t>,</w:t>
            </w:r>
            <w:r w:rsidRPr="00FE3FB7">
              <w:rPr>
                <w:i/>
                <w:sz w:val="24"/>
                <w:szCs w:val="24"/>
              </w:rPr>
              <w:t>кле</w:t>
            </w:r>
            <w:proofErr w:type="spellEnd"/>
            <w:r w:rsidRPr="00FE3FB7">
              <w:rPr>
                <w:i/>
                <w:sz w:val="24"/>
                <w:szCs w:val="24"/>
              </w:rPr>
              <w:t>...</w:t>
            </w:r>
            <w:proofErr w:type="spellStart"/>
            <w:r w:rsidRPr="00FE3FB7">
              <w:rPr>
                <w:i/>
                <w:sz w:val="24"/>
                <w:szCs w:val="24"/>
              </w:rPr>
              <w:t>щий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коробку, ре...</w:t>
            </w:r>
            <w:proofErr w:type="spellStart"/>
            <w:r w:rsidRPr="00FE3FB7">
              <w:rPr>
                <w:i/>
                <w:sz w:val="24"/>
                <w:szCs w:val="24"/>
              </w:rPr>
              <w:t>щие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знамена, </w:t>
            </w:r>
            <w:proofErr w:type="spellStart"/>
            <w:r w:rsidRPr="00FE3FB7">
              <w:rPr>
                <w:i/>
                <w:sz w:val="24"/>
                <w:szCs w:val="24"/>
              </w:rPr>
              <w:t>запреща</w:t>
            </w:r>
            <w:proofErr w:type="spellEnd"/>
            <w:r w:rsidRPr="00FE3FB7">
              <w:rPr>
                <w:i/>
                <w:sz w:val="24"/>
                <w:szCs w:val="24"/>
              </w:rPr>
              <w:t>...</w:t>
            </w:r>
            <w:proofErr w:type="spellStart"/>
            <w:r w:rsidRPr="00FE3FB7">
              <w:rPr>
                <w:i/>
                <w:sz w:val="24"/>
                <w:szCs w:val="24"/>
              </w:rPr>
              <w:t>щая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директива, </w:t>
            </w:r>
            <w:proofErr w:type="spellStart"/>
            <w:r w:rsidRPr="00FE3FB7">
              <w:rPr>
                <w:i/>
                <w:sz w:val="24"/>
                <w:szCs w:val="24"/>
              </w:rPr>
              <w:t>сража</w:t>
            </w:r>
            <w:proofErr w:type="spellEnd"/>
            <w:r w:rsidRPr="00FE3FB7">
              <w:rPr>
                <w:i/>
                <w:sz w:val="24"/>
                <w:szCs w:val="24"/>
              </w:rPr>
              <w:t>...</w:t>
            </w:r>
            <w:proofErr w:type="spellStart"/>
            <w:r w:rsidRPr="00FE3FB7">
              <w:rPr>
                <w:i/>
                <w:sz w:val="24"/>
                <w:szCs w:val="24"/>
              </w:rPr>
              <w:t>щиеся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воины, </w:t>
            </w:r>
            <w:proofErr w:type="spellStart"/>
            <w:r w:rsidRPr="00FE3FB7">
              <w:rPr>
                <w:i/>
                <w:sz w:val="24"/>
                <w:szCs w:val="24"/>
              </w:rPr>
              <w:t>хлопоч</w:t>
            </w:r>
            <w:proofErr w:type="spellEnd"/>
            <w:r w:rsidRPr="00FE3FB7">
              <w:rPr>
                <w:i/>
                <w:sz w:val="24"/>
                <w:szCs w:val="24"/>
              </w:rPr>
              <w:t>...</w:t>
            </w:r>
            <w:proofErr w:type="spellStart"/>
            <w:r w:rsidRPr="00FE3FB7">
              <w:rPr>
                <w:i/>
                <w:sz w:val="24"/>
                <w:szCs w:val="24"/>
              </w:rPr>
              <w:t>щая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у плиты, </w:t>
            </w:r>
            <w:proofErr w:type="spellStart"/>
            <w:r w:rsidRPr="00FE3FB7">
              <w:rPr>
                <w:i/>
                <w:sz w:val="24"/>
                <w:szCs w:val="24"/>
              </w:rPr>
              <w:t>леч</w:t>
            </w:r>
            <w:proofErr w:type="spellEnd"/>
            <w:r w:rsidRPr="00FE3FB7">
              <w:rPr>
                <w:i/>
                <w:sz w:val="24"/>
                <w:szCs w:val="24"/>
              </w:rPr>
              <w:t>...</w:t>
            </w:r>
            <w:proofErr w:type="spellStart"/>
            <w:r w:rsidRPr="00FE3FB7">
              <w:rPr>
                <w:i/>
                <w:sz w:val="24"/>
                <w:szCs w:val="24"/>
              </w:rPr>
              <w:t>щий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врач, </w:t>
            </w:r>
            <w:proofErr w:type="spellStart"/>
            <w:r w:rsidRPr="00FE3FB7">
              <w:rPr>
                <w:i/>
                <w:sz w:val="24"/>
                <w:szCs w:val="24"/>
              </w:rPr>
              <w:t>дорогосто</w:t>
            </w:r>
            <w:proofErr w:type="spellEnd"/>
            <w:r w:rsidRPr="00FE3FB7">
              <w:rPr>
                <w:i/>
                <w:sz w:val="24"/>
                <w:szCs w:val="24"/>
              </w:rPr>
              <w:t>...</w:t>
            </w:r>
            <w:proofErr w:type="spellStart"/>
            <w:r w:rsidRPr="00FE3FB7">
              <w:rPr>
                <w:i/>
                <w:sz w:val="24"/>
                <w:szCs w:val="24"/>
              </w:rPr>
              <w:t>щие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товары, готов...</w:t>
            </w:r>
            <w:proofErr w:type="spellStart"/>
            <w:r w:rsidRPr="00FE3FB7">
              <w:rPr>
                <w:i/>
                <w:sz w:val="24"/>
                <w:szCs w:val="24"/>
              </w:rPr>
              <w:t>щийся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к занятиям,  знач...</w:t>
            </w:r>
            <w:proofErr w:type="spellStart"/>
            <w:r w:rsidRPr="00FE3FB7">
              <w:rPr>
                <w:i/>
                <w:sz w:val="24"/>
                <w:szCs w:val="24"/>
              </w:rPr>
              <w:t>щееся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количество книг, </w:t>
            </w:r>
            <w:proofErr w:type="spellStart"/>
            <w:r w:rsidRPr="00FE3FB7">
              <w:rPr>
                <w:i/>
                <w:sz w:val="24"/>
                <w:szCs w:val="24"/>
              </w:rPr>
              <w:t>мысл</w:t>
            </w:r>
            <w:proofErr w:type="spellEnd"/>
            <w:r w:rsidRPr="00FE3FB7">
              <w:rPr>
                <w:i/>
                <w:sz w:val="24"/>
                <w:szCs w:val="24"/>
              </w:rPr>
              <w:t>...</w:t>
            </w:r>
            <w:proofErr w:type="spellStart"/>
            <w:r w:rsidRPr="00FE3FB7">
              <w:rPr>
                <w:i/>
                <w:sz w:val="24"/>
                <w:szCs w:val="24"/>
              </w:rPr>
              <w:t>щий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ученик;</w:t>
            </w:r>
          </w:p>
          <w:p w:rsidR="00AC4538" w:rsidRPr="00FE3FB7" w:rsidRDefault="00AC4538" w:rsidP="00AA75E1">
            <w:pPr>
              <w:shd w:val="clear" w:color="auto" w:fill="FFFFFF" w:themeFill="background1"/>
              <w:jc w:val="both"/>
              <w:rPr>
                <w:i/>
                <w:sz w:val="24"/>
                <w:szCs w:val="24"/>
              </w:rPr>
            </w:pPr>
            <w:proofErr w:type="spellStart"/>
            <w:r w:rsidRPr="00FE3FB7">
              <w:rPr>
                <w:i/>
                <w:sz w:val="24"/>
                <w:szCs w:val="24"/>
              </w:rPr>
              <w:t>разыскива</w:t>
            </w:r>
            <w:proofErr w:type="spellEnd"/>
            <w:r w:rsidRPr="00FE3FB7">
              <w:rPr>
                <w:i/>
                <w:sz w:val="24"/>
                <w:szCs w:val="24"/>
              </w:rPr>
              <w:t>..</w:t>
            </w:r>
            <w:proofErr w:type="gramStart"/>
            <w:r w:rsidRPr="00FE3FB7">
              <w:rPr>
                <w:i/>
                <w:sz w:val="24"/>
                <w:szCs w:val="24"/>
              </w:rPr>
              <w:t>.</w:t>
            </w:r>
            <w:proofErr w:type="spellStart"/>
            <w:r w:rsidRPr="00FE3FB7">
              <w:rPr>
                <w:i/>
                <w:sz w:val="24"/>
                <w:szCs w:val="24"/>
              </w:rPr>
              <w:t>м</w:t>
            </w:r>
            <w:proofErr w:type="gramEnd"/>
            <w:r w:rsidRPr="00FE3FB7">
              <w:rPr>
                <w:i/>
                <w:sz w:val="24"/>
                <w:szCs w:val="24"/>
              </w:rPr>
              <w:t>ый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раритет,  </w:t>
            </w:r>
            <w:proofErr w:type="spellStart"/>
            <w:r w:rsidRPr="00FE3FB7">
              <w:rPr>
                <w:i/>
                <w:sz w:val="24"/>
                <w:szCs w:val="24"/>
              </w:rPr>
              <w:t>доказыва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...мое обвинение, </w:t>
            </w:r>
            <w:proofErr w:type="spellStart"/>
            <w:r w:rsidRPr="00FE3FB7">
              <w:rPr>
                <w:i/>
                <w:sz w:val="24"/>
                <w:szCs w:val="24"/>
              </w:rPr>
              <w:t>составля</w:t>
            </w:r>
            <w:proofErr w:type="spellEnd"/>
            <w:r w:rsidRPr="00FE3FB7">
              <w:rPr>
                <w:i/>
                <w:sz w:val="24"/>
                <w:szCs w:val="24"/>
              </w:rPr>
              <w:t>...</w:t>
            </w:r>
            <w:proofErr w:type="spellStart"/>
            <w:r w:rsidRPr="00FE3FB7">
              <w:rPr>
                <w:i/>
                <w:sz w:val="24"/>
                <w:szCs w:val="24"/>
              </w:rPr>
              <w:t>мый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документ, </w:t>
            </w:r>
            <w:proofErr w:type="spellStart"/>
            <w:r w:rsidRPr="00FE3FB7">
              <w:rPr>
                <w:i/>
                <w:sz w:val="24"/>
                <w:szCs w:val="24"/>
              </w:rPr>
              <w:t>занима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...мая должность, </w:t>
            </w:r>
            <w:proofErr w:type="spellStart"/>
            <w:r w:rsidRPr="00FE3FB7">
              <w:rPr>
                <w:i/>
                <w:sz w:val="24"/>
                <w:szCs w:val="24"/>
              </w:rPr>
              <w:t>независ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...мая комиссия, </w:t>
            </w:r>
            <w:proofErr w:type="spellStart"/>
            <w:r w:rsidRPr="00FE3FB7">
              <w:rPr>
                <w:i/>
                <w:sz w:val="24"/>
                <w:szCs w:val="24"/>
              </w:rPr>
              <w:t>обвиня</w:t>
            </w:r>
            <w:proofErr w:type="spellEnd"/>
            <w:r w:rsidRPr="00FE3FB7">
              <w:rPr>
                <w:i/>
                <w:sz w:val="24"/>
                <w:szCs w:val="24"/>
              </w:rPr>
              <w:t>...</w:t>
            </w:r>
            <w:proofErr w:type="spellStart"/>
            <w:r w:rsidRPr="00FE3FB7">
              <w:rPr>
                <w:i/>
                <w:sz w:val="24"/>
                <w:szCs w:val="24"/>
              </w:rPr>
              <w:t>мый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в угоне, </w:t>
            </w:r>
            <w:proofErr w:type="spellStart"/>
            <w:r w:rsidRPr="00FE3FB7">
              <w:rPr>
                <w:i/>
                <w:sz w:val="24"/>
                <w:szCs w:val="24"/>
              </w:rPr>
              <w:t>слыш</w:t>
            </w:r>
            <w:proofErr w:type="spellEnd"/>
            <w:r w:rsidRPr="00FE3FB7">
              <w:rPr>
                <w:i/>
                <w:sz w:val="24"/>
                <w:szCs w:val="24"/>
              </w:rPr>
              <w:t>...</w:t>
            </w:r>
            <w:proofErr w:type="spellStart"/>
            <w:r w:rsidRPr="00FE3FB7">
              <w:rPr>
                <w:i/>
                <w:sz w:val="24"/>
                <w:szCs w:val="24"/>
              </w:rPr>
              <w:t>мый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соседом, вид...мое затмение, всеми </w:t>
            </w:r>
            <w:proofErr w:type="spellStart"/>
            <w:r w:rsidRPr="00FE3FB7">
              <w:rPr>
                <w:i/>
                <w:sz w:val="24"/>
                <w:szCs w:val="24"/>
              </w:rPr>
              <w:t>уважа</w:t>
            </w:r>
            <w:proofErr w:type="spellEnd"/>
            <w:r w:rsidRPr="00FE3FB7">
              <w:rPr>
                <w:i/>
                <w:sz w:val="24"/>
                <w:szCs w:val="24"/>
              </w:rPr>
              <w:t>...</w:t>
            </w:r>
            <w:proofErr w:type="spellStart"/>
            <w:r w:rsidRPr="00FE3FB7">
              <w:rPr>
                <w:i/>
                <w:sz w:val="24"/>
                <w:szCs w:val="24"/>
              </w:rPr>
              <w:t>мый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FE3FB7">
              <w:rPr>
                <w:i/>
                <w:sz w:val="24"/>
                <w:szCs w:val="24"/>
              </w:rPr>
              <w:t>рекоменду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...мая литература, </w:t>
            </w:r>
            <w:proofErr w:type="spellStart"/>
            <w:r w:rsidRPr="00FE3FB7">
              <w:rPr>
                <w:i/>
                <w:sz w:val="24"/>
                <w:szCs w:val="24"/>
              </w:rPr>
              <w:t>отправля</w:t>
            </w:r>
            <w:proofErr w:type="spellEnd"/>
            <w:r w:rsidRPr="00FE3FB7">
              <w:rPr>
                <w:i/>
                <w:sz w:val="24"/>
                <w:szCs w:val="24"/>
              </w:rPr>
              <w:t>...</w:t>
            </w:r>
            <w:proofErr w:type="spellStart"/>
            <w:r w:rsidRPr="00FE3FB7">
              <w:rPr>
                <w:i/>
                <w:sz w:val="24"/>
                <w:szCs w:val="24"/>
              </w:rPr>
              <w:t>мые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письма, не </w:t>
            </w:r>
            <w:proofErr w:type="spellStart"/>
            <w:r w:rsidRPr="00FE3FB7">
              <w:rPr>
                <w:i/>
                <w:sz w:val="24"/>
                <w:szCs w:val="24"/>
              </w:rPr>
              <w:t>облага</w:t>
            </w:r>
            <w:proofErr w:type="spellEnd"/>
            <w:r w:rsidRPr="00FE3FB7">
              <w:rPr>
                <w:i/>
                <w:sz w:val="24"/>
                <w:szCs w:val="24"/>
              </w:rPr>
              <w:t>...</w:t>
            </w:r>
            <w:proofErr w:type="spellStart"/>
            <w:r w:rsidRPr="00FE3FB7">
              <w:rPr>
                <w:i/>
                <w:sz w:val="24"/>
                <w:szCs w:val="24"/>
              </w:rPr>
              <w:t>мые</w:t>
            </w:r>
            <w:proofErr w:type="spellEnd"/>
            <w:r w:rsidRPr="00FE3FB7">
              <w:rPr>
                <w:i/>
                <w:sz w:val="24"/>
                <w:szCs w:val="24"/>
              </w:rPr>
              <w:t xml:space="preserve"> налогом.</w:t>
            </w: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jc w:val="both"/>
              <w:rPr>
                <w:i/>
                <w:sz w:val="24"/>
                <w:szCs w:val="24"/>
              </w:rPr>
            </w:pPr>
            <w:r w:rsidRPr="00251D84">
              <w:rPr>
                <w:i/>
                <w:sz w:val="24"/>
                <w:szCs w:val="24"/>
              </w:rPr>
              <w:lastRenderedPageBreak/>
              <w:t>Владимир Иванович Даль в  своем «Толковом словаре» сказал о причастии: «Часть речи, причастная к глаголу, в образе прилагательного.</w:t>
            </w:r>
          </w:p>
          <w:p w:rsidR="00AC4538" w:rsidRDefault="00AC4538" w:rsidP="00AA75E1">
            <w:pPr>
              <w:jc w:val="both"/>
              <w:rPr>
                <w:i/>
                <w:sz w:val="24"/>
                <w:szCs w:val="24"/>
              </w:rPr>
            </w:pPr>
            <w:proofErr w:type="gramStart"/>
            <w:r w:rsidRPr="002A724C">
              <w:rPr>
                <w:i/>
                <w:sz w:val="24"/>
                <w:szCs w:val="24"/>
              </w:rPr>
              <w:t xml:space="preserve">Действительно, своим «внешним видом» причастия похожи на прилагательные: имеют те же окончания, изменятся по родам, числам, падежам; согласуются с именами </w:t>
            </w:r>
            <w:r w:rsidRPr="002A724C">
              <w:rPr>
                <w:i/>
                <w:sz w:val="24"/>
                <w:szCs w:val="24"/>
              </w:rPr>
              <w:lastRenderedPageBreak/>
              <w:t xml:space="preserve">существительными в роде, числе, падеже, отвечают на вопрос </w:t>
            </w:r>
            <w:r w:rsidRPr="002A724C">
              <w:rPr>
                <w:i/>
                <w:sz w:val="24"/>
                <w:szCs w:val="24"/>
                <w:u w:val="single"/>
              </w:rPr>
              <w:t>какой?</w:t>
            </w:r>
            <w:r w:rsidRPr="002A724C">
              <w:rPr>
                <w:i/>
                <w:sz w:val="24"/>
                <w:szCs w:val="24"/>
              </w:rPr>
              <w:t xml:space="preserve">. </w:t>
            </w:r>
            <w:proofErr w:type="gramEnd"/>
          </w:p>
          <w:p w:rsidR="00AC4538" w:rsidRPr="002A724C" w:rsidRDefault="00AC4538" w:rsidP="00AA75E1">
            <w:pPr>
              <w:jc w:val="both"/>
              <w:rPr>
                <w:i/>
                <w:sz w:val="24"/>
                <w:szCs w:val="24"/>
              </w:rPr>
            </w:pPr>
            <w:r w:rsidRPr="002A724C">
              <w:rPr>
                <w:i/>
                <w:sz w:val="24"/>
                <w:szCs w:val="24"/>
              </w:rPr>
              <w:t xml:space="preserve">Но причастия тесно связаны с глаголами, потому что образуются от них и имеют глагольные </w:t>
            </w:r>
            <w:proofErr w:type="spellStart"/>
            <w:r w:rsidRPr="002A724C">
              <w:rPr>
                <w:i/>
                <w:sz w:val="24"/>
                <w:szCs w:val="24"/>
              </w:rPr>
              <w:t>признаки</w:t>
            </w:r>
            <w:proofErr w:type="gramStart"/>
            <w:r w:rsidRPr="002A724C">
              <w:rPr>
                <w:i/>
                <w:sz w:val="24"/>
                <w:szCs w:val="24"/>
              </w:rPr>
              <w:t>:в</w:t>
            </w:r>
            <w:proofErr w:type="gramEnd"/>
            <w:r w:rsidRPr="002A724C">
              <w:rPr>
                <w:i/>
                <w:sz w:val="24"/>
                <w:szCs w:val="24"/>
              </w:rPr>
              <w:t>ремя</w:t>
            </w:r>
            <w:proofErr w:type="spellEnd"/>
            <w:r w:rsidRPr="002A724C">
              <w:rPr>
                <w:i/>
                <w:sz w:val="24"/>
                <w:szCs w:val="24"/>
              </w:rPr>
              <w:t xml:space="preserve"> (настоящее и прошедшее), вид (совершенный и несовершенный), возвратную форму, которая передается с помощью возвратного суффикса – </w:t>
            </w:r>
            <w:proofErr w:type="spellStart"/>
            <w:r w:rsidRPr="002A724C">
              <w:rPr>
                <w:i/>
                <w:sz w:val="24"/>
                <w:szCs w:val="24"/>
              </w:rPr>
              <w:t>ся</w:t>
            </w:r>
            <w:proofErr w:type="spellEnd"/>
            <w:r w:rsidRPr="002A724C">
              <w:rPr>
                <w:i/>
                <w:sz w:val="24"/>
                <w:szCs w:val="24"/>
              </w:rPr>
              <w:t xml:space="preserve"> (-</w:t>
            </w:r>
            <w:proofErr w:type="spellStart"/>
            <w:r w:rsidRPr="002A724C">
              <w:rPr>
                <w:i/>
                <w:sz w:val="24"/>
                <w:szCs w:val="24"/>
              </w:rPr>
              <w:t>сь</w:t>
            </w:r>
            <w:proofErr w:type="spellEnd"/>
            <w:r w:rsidRPr="002A724C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 xml:space="preserve">. </w:t>
            </w:r>
            <w:r w:rsidRPr="002A724C">
              <w:rPr>
                <w:i/>
                <w:sz w:val="24"/>
                <w:szCs w:val="24"/>
              </w:rPr>
              <w:t>Причастия имеют при себе зависимые слова - существительные или наречия.</w:t>
            </w:r>
          </w:p>
          <w:p w:rsidR="00AC4538" w:rsidRPr="00251D84" w:rsidRDefault="00AC4538" w:rsidP="00AA75E1">
            <w:pPr>
              <w:jc w:val="both"/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Отвечает на вопрос "какой? ", "каков?". Образовано от глагола (т.е. можно заменить сочетанием "который" + глагол). Есть причастные суффиксы</w:t>
            </w:r>
          </w:p>
          <w:tbl>
            <w:tblPr>
              <w:tblStyle w:val="a3"/>
              <w:tblW w:w="0" w:type="auto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1279"/>
              <w:gridCol w:w="1279"/>
              <w:gridCol w:w="1279"/>
              <w:gridCol w:w="1280"/>
            </w:tblGrid>
            <w:tr w:rsidR="00AC4538" w:rsidRPr="0008475E" w:rsidTr="00AA75E1">
              <w:tc>
                <w:tcPr>
                  <w:tcW w:w="2558" w:type="dxa"/>
                  <w:gridSpan w:val="2"/>
                  <w:shd w:val="clear" w:color="auto" w:fill="FFFFFF" w:themeFill="background1"/>
                </w:tcPr>
                <w:p w:rsidR="00AC4538" w:rsidRPr="0008475E" w:rsidRDefault="00AC4538" w:rsidP="00AA75E1">
                  <w:pPr>
                    <w:jc w:val="center"/>
                    <w:rPr>
                      <w:i/>
                    </w:rPr>
                  </w:pPr>
                  <w:r w:rsidRPr="0008475E">
                    <w:rPr>
                      <w:i/>
                    </w:rPr>
                    <w:t>Действительные</w:t>
                  </w:r>
                </w:p>
              </w:tc>
              <w:tc>
                <w:tcPr>
                  <w:tcW w:w="2559" w:type="dxa"/>
                  <w:gridSpan w:val="2"/>
                  <w:shd w:val="clear" w:color="auto" w:fill="FFFFFF" w:themeFill="background1"/>
                </w:tcPr>
                <w:p w:rsidR="00AC4538" w:rsidRPr="0008475E" w:rsidRDefault="00AC4538" w:rsidP="00AA75E1">
                  <w:pPr>
                    <w:jc w:val="center"/>
                    <w:rPr>
                      <w:i/>
                    </w:rPr>
                  </w:pPr>
                  <w:r w:rsidRPr="0008475E">
                    <w:rPr>
                      <w:i/>
                    </w:rPr>
                    <w:t>Страдательные</w:t>
                  </w:r>
                </w:p>
              </w:tc>
            </w:tr>
            <w:tr w:rsidR="00AC4538" w:rsidRPr="0008475E" w:rsidTr="00AA75E1">
              <w:tc>
                <w:tcPr>
                  <w:tcW w:w="1279" w:type="dxa"/>
                  <w:shd w:val="clear" w:color="auto" w:fill="FFFFFF" w:themeFill="background1"/>
                </w:tcPr>
                <w:p w:rsidR="00AC4538" w:rsidRPr="0008475E" w:rsidRDefault="00AC4538" w:rsidP="00AA75E1">
                  <w:pPr>
                    <w:jc w:val="center"/>
                    <w:rPr>
                      <w:i/>
                    </w:rPr>
                  </w:pPr>
                  <w:proofErr w:type="spellStart"/>
                  <w:r w:rsidRPr="0008475E">
                    <w:rPr>
                      <w:i/>
                    </w:rPr>
                    <w:t>наст</w:t>
                  </w:r>
                  <w:proofErr w:type="gramStart"/>
                  <w:r w:rsidRPr="0008475E">
                    <w:rPr>
                      <w:i/>
                    </w:rPr>
                    <w:t>.в</w:t>
                  </w:r>
                  <w:proofErr w:type="gramEnd"/>
                  <w:r w:rsidRPr="0008475E">
                    <w:rPr>
                      <w:i/>
                    </w:rPr>
                    <w:t>р</w:t>
                  </w:r>
                  <w:proofErr w:type="spellEnd"/>
                  <w:r w:rsidRPr="0008475E">
                    <w:rPr>
                      <w:i/>
                    </w:rPr>
                    <w:t>.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</w:tcPr>
                <w:p w:rsidR="00AC4538" w:rsidRPr="0008475E" w:rsidRDefault="00AC4538" w:rsidP="00AA75E1">
                  <w:pPr>
                    <w:jc w:val="center"/>
                    <w:rPr>
                      <w:i/>
                    </w:rPr>
                  </w:pPr>
                  <w:r w:rsidRPr="0008475E">
                    <w:rPr>
                      <w:i/>
                    </w:rPr>
                    <w:t xml:space="preserve">пр. </w:t>
                  </w:r>
                  <w:proofErr w:type="spellStart"/>
                  <w:r w:rsidRPr="0008475E">
                    <w:rPr>
                      <w:i/>
                    </w:rPr>
                    <w:t>вр</w:t>
                  </w:r>
                  <w:proofErr w:type="spellEnd"/>
                  <w:r w:rsidRPr="0008475E">
                    <w:rPr>
                      <w:i/>
                    </w:rPr>
                    <w:t>.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</w:tcPr>
                <w:p w:rsidR="00AC4538" w:rsidRPr="0008475E" w:rsidRDefault="00AC4538" w:rsidP="00AA75E1">
                  <w:pPr>
                    <w:jc w:val="center"/>
                    <w:rPr>
                      <w:i/>
                    </w:rPr>
                  </w:pPr>
                  <w:proofErr w:type="spellStart"/>
                  <w:r w:rsidRPr="0008475E">
                    <w:rPr>
                      <w:i/>
                    </w:rPr>
                    <w:t>наст</w:t>
                  </w:r>
                  <w:proofErr w:type="gramStart"/>
                  <w:r w:rsidRPr="0008475E">
                    <w:rPr>
                      <w:i/>
                    </w:rPr>
                    <w:t>.в</w:t>
                  </w:r>
                  <w:proofErr w:type="gramEnd"/>
                  <w:r w:rsidRPr="0008475E">
                    <w:rPr>
                      <w:i/>
                    </w:rPr>
                    <w:t>р</w:t>
                  </w:r>
                  <w:proofErr w:type="spellEnd"/>
                  <w:r w:rsidRPr="0008475E">
                    <w:rPr>
                      <w:i/>
                    </w:rPr>
                    <w:t>.</w:t>
                  </w:r>
                </w:p>
              </w:tc>
              <w:tc>
                <w:tcPr>
                  <w:tcW w:w="1280" w:type="dxa"/>
                  <w:shd w:val="clear" w:color="auto" w:fill="FFFFFF" w:themeFill="background1"/>
                </w:tcPr>
                <w:p w:rsidR="00AC4538" w:rsidRPr="0008475E" w:rsidRDefault="00AC4538" w:rsidP="00AA75E1">
                  <w:pPr>
                    <w:jc w:val="center"/>
                    <w:rPr>
                      <w:i/>
                    </w:rPr>
                  </w:pPr>
                  <w:r w:rsidRPr="0008475E">
                    <w:rPr>
                      <w:i/>
                    </w:rPr>
                    <w:t xml:space="preserve">пр. </w:t>
                  </w:r>
                  <w:proofErr w:type="spellStart"/>
                  <w:r w:rsidRPr="0008475E">
                    <w:rPr>
                      <w:i/>
                    </w:rPr>
                    <w:t>вр</w:t>
                  </w:r>
                  <w:proofErr w:type="spellEnd"/>
                  <w:r w:rsidRPr="0008475E">
                    <w:rPr>
                      <w:i/>
                    </w:rPr>
                    <w:t>.</w:t>
                  </w:r>
                </w:p>
              </w:tc>
            </w:tr>
            <w:tr w:rsidR="00AC4538" w:rsidRPr="004A092A" w:rsidTr="00AA75E1">
              <w:tc>
                <w:tcPr>
                  <w:tcW w:w="1279" w:type="dxa"/>
                  <w:shd w:val="clear" w:color="auto" w:fill="FFFFFF" w:themeFill="background1"/>
                </w:tcPr>
                <w:p w:rsidR="00AC4538" w:rsidRPr="0008475E" w:rsidRDefault="00AC4538" w:rsidP="00AA75E1">
                  <w:pPr>
                    <w:rPr>
                      <w:i/>
                    </w:rPr>
                  </w:pPr>
                  <w:proofErr w:type="spellStart"/>
                  <w:r w:rsidRPr="0008475E">
                    <w:rPr>
                      <w:i/>
                    </w:rPr>
                    <w:t>ущ</w:t>
                  </w:r>
                  <w:proofErr w:type="spellEnd"/>
                </w:p>
                <w:p w:rsidR="00AC4538" w:rsidRPr="0008475E" w:rsidRDefault="00AC4538" w:rsidP="00AA75E1">
                  <w:pPr>
                    <w:rPr>
                      <w:i/>
                    </w:rPr>
                  </w:pPr>
                  <w:proofErr w:type="spellStart"/>
                  <w:r w:rsidRPr="0008475E">
                    <w:rPr>
                      <w:i/>
                    </w:rPr>
                    <w:t>ющ</w:t>
                  </w:r>
                  <w:proofErr w:type="spellEnd"/>
                </w:p>
                <w:p w:rsidR="00AC4538" w:rsidRPr="0008475E" w:rsidRDefault="00AC4538" w:rsidP="00AA75E1">
                  <w:pPr>
                    <w:rPr>
                      <w:i/>
                    </w:rPr>
                  </w:pPr>
                  <w:proofErr w:type="spellStart"/>
                  <w:r w:rsidRPr="0008475E">
                    <w:rPr>
                      <w:i/>
                    </w:rPr>
                    <w:t>ащ</w:t>
                  </w:r>
                  <w:proofErr w:type="spellEnd"/>
                </w:p>
                <w:p w:rsidR="00AC4538" w:rsidRPr="0008475E" w:rsidRDefault="00AC4538" w:rsidP="00AA75E1">
                  <w:pPr>
                    <w:rPr>
                      <w:i/>
                    </w:rPr>
                  </w:pPr>
                  <w:proofErr w:type="spellStart"/>
                  <w:r w:rsidRPr="0008475E">
                    <w:rPr>
                      <w:i/>
                    </w:rPr>
                    <w:t>ящ</w:t>
                  </w:r>
                  <w:proofErr w:type="spellEnd"/>
                </w:p>
              </w:tc>
              <w:tc>
                <w:tcPr>
                  <w:tcW w:w="1279" w:type="dxa"/>
                  <w:shd w:val="clear" w:color="auto" w:fill="FFFFFF" w:themeFill="background1"/>
                </w:tcPr>
                <w:p w:rsidR="00AC4538" w:rsidRPr="0008475E" w:rsidRDefault="00AC4538" w:rsidP="00AA75E1">
                  <w:pPr>
                    <w:rPr>
                      <w:i/>
                    </w:rPr>
                  </w:pPr>
                  <w:proofErr w:type="spellStart"/>
                  <w:r w:rsidRPr="0008475E">
                    <w:rPr>
                      <w:i/>
                    </w:rPr>
                    <w:t>вш</w:t>
                  </w:r>
                  <w:proofErr w:type="spellEnd"/>
                </w:p>
                <w:p w:rsidR="00AC4538" w:rsidRPr="0008475E" w:rsidRDefault="00AC4538" w:rsidP="00AA75E1">
                  <w:pPr>
                    <w:rPr>
                      <w:i/>
                    </w:rPr>
                  </w:pPr>
                  <w:r w:rsidRPr="0008475E">
                    <w:rPr>
                      <w:i/>
                    </w:rPr>
                    <w:t>ш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</w:tcPr>
                <w:p w:rsidR="00AC4538" w:rsidRPr="0008475E" w:rsidRDefault="00AC4538" w:rsidP="00AA75E1">
                  <w:pPr>
                    <w:rPr>
                      <w:i/>
                    </w:rPr>
                  </w:pPr>
                  <w:r w:rsidRPr="0008475E">
                    <w:rPr>
                      <w:i/>
                    </w:rPr>
                    <w:t>ом</w:t>
                  </w:r>
                </w:p>
                <w:p w:rsidR="00AC4538" w:rsidRPr="0008475E" w:rsidRDefault="00AC4538" w:rsidP="00AA75E1">
                  <w:pPr>
                    <w:rPr>
                      <w:i/>
                    </w:rPr>
                  </w:pPr>
                  <w:r w:rsidRPr="0008475E">
                    <w:rPr>
                      <w:i/>
                    </w:rPr>
                    <w:t>ем</w:t>
                  </w:r>
                </w:p>
                <w:p w:rsidR="00AC4538" w:rsidRPr="0008475E" w:rsidRDefault="00AC4538" w:rsidP="00AA75E1">
                  <w:pPr>
                    <w:rPr>
                      <w:i/>
                    </w:rPr>
                  </w:pPr>
                  <w:r w:rsidRPr="0008475E">
                    <w:rPr>
                      <w:i/>
                    </w:rPr>
                    <w:t>им</w:t>
                  </w:r>
                </w:p>
              </w:tc>
              <w:tc>
                <w:tcPr>
                  <w:tcW w:w="1280" w:type="dxa"/>
                  <w:shd w:val="clear" w:color="auto" w:fill="FFFFFF" w:themeFill="background1"/>
                </w:tcPr>
                <w:p w:rsidR="00AC4538" w:rsidRPr="0008475E" w:rsidRDefault="00AC4538" w:rsidP="00AA75E1">
                  <w:pPr>
                    <w:rPr>
                      <w:i/>
                    </w:rPr>
                  </w:pPr>
                  <w:proofErr w:type="spellStart"/>
                  <w:r w:rsidRPr="0008475E">
                    <w:rPr>
                      <w:i/>
                    </w:rPr>
                    <w:t>енн</w:t>
                  </w:r>
                  <w:proofErr w:type="spellEnd"/>
                </w:p>
                <w:p w:rsidR="00AC4538" w:rsidRPr="0008475E" w:rsidRDefault="00AC4538" w:rsidP="00AA75E1">
                  <w:pPr>
                    <w:rPr>
                      <w:i/>
                    </w:rPr>
                  </w:pPr>
                  <w:proofErr w:type="spellStart"/>
                  <w:r w:rsidRPr="0008475E">
                    <w:rPr>
                      <w:i/>
                    </w:rPr>
                    <w:t>нн</w:t>
                  </w:r>
                  <w:proofErr w:type="spellEnd"/>
                </w:p>
                <w:p w:rsidR="00AC4538" w:rsidRPr="004A092A" w:rsidRDefault="00AC4538" w:rsidP="00AA75E1">
                  <w:pPr>
                    <w:rPr>
                      <w:i/>
                    </w:rPr>
                  </w:pPr>
                  <w:r w:rsidRPr="0008475E">
                    <w:rPr>
                      <w:i/>
                    </w:rPr>
                    <w:t>т</w:t>
                  </w:r>
                </w:p>
              </w:tc>
            </w:tr>
          </w:tbl>
          <w:p w:rsidR="00AC4538" w:rsidRPr="002A724C" w:rsidRDefault="00AC4538" w:rsidP="00AA75E1">
            <w:pPr>
              <w:rPr>
                <w:i/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Их здесь нет. </w:t>
            </w:r>
            <w:proofErr w:type="gramStart"/>
            <w:r>
              <w:rPr>
                <w:sz w:val="24"/>
                <w:szCs w:val="24"/>
              </w:rPr>
              <w:t>Неистощимые</w:t>
            </w:r>
            <w:proofErr w:type="gramEnd"/>
            <w:r>
              <w:rPr>
                <w:sz w:val="24"/>
                <w:szCs w:val="24"/>
              </w:rPr>
              <w:t xml:space="preserve">, неисчислимые причастиями не являются, так как образованы от глаголов совершенного вида. </w:t>
            </w:r>
            <w:proofErr w:type="gramStart"/>
            <w:r>
              <w:rPr>
                <w:sz w:val="24"/>
                <w:szCs w:val="24"/>
              </w:rPr>
              <w:t>Незримые</w:t>
            </w:r>
            <w:proofErr w:type="gramEnd"/>
            <w:r>
              <w:rPr>
                <w:sz w:val="24"/>
                <w:szCs w:val="24"/>
              </w:rPr>
              <w:t xml:space="preserve"> - перен. значение.</w:t>
            </w: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Правило правописания суффиксов: они зависят от спряжения глаголов.</w:t>
            </w:r>
          </w:p>
          <w:p w:rsidR="00AC4538" w:rsidRPr="00251D84" w:rsidRDefault="00A45177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Студенты </w:t>
            </w:r>
            <w:r w:rsidR="00AC4538">
              <w:rPr>
                <w:sz w:val="24"/>
                <w:szCs w:val="24"/>
              </w:rPr>
              <w:t xml:space="preserve"> рассказывают правило.</w:t>
            </w: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</w:t>
            </w:r>
            <w:r w:rsidR="00A45177">
              <w:rPr>
                <w:sz w:val="24"/>
                <w:szCs w:val="24"/>
              </w:rPr>
              <w:t>шут под диктовку</w:t>
            </w:r>
            <w:proofErr w:type="gramStart"/>
            <w:r w:rsidR="00A45177">
              <w:rPr>
                <w:sz w:val="24"/>
                <w:szCs w:val="24"/>
              </w:rPr>
              <w:t>.</w:t>
            </w:r>
            <w:proofErr w:type="gramEnd"/>
            <w:r w:rsidR="00A45177">
              <w:rPr>
                <w:sz w:val="24"/>
                <w:szCs w:val="24"/>
              </w:rPr>
              <w:t xml:space="preserve"> Затем</w:t>
            </w:r>
            <w:r w:rsidR="00187251">
              <w:rPr>
                <w:sz w:val="24"/>
                <w:szCs w:val="24"/>
              </w:rPr>
              <w:t xml:space="preserve"> студент</w:t>
            </w:r>
            <w:r>
              <w:rPr>
                <w:sz w:val="24"/>
                <w:szCs w:val="24"/>
              </w:rPr>
              <w:t xml:space="preserve"> на интерактивной доске вставляет пропущенные суффиксы. Взаимопроверка по работе на доске.</w:t>
            </w:r>
          </w:p>
        </w:tc>
      </w:tr>
      <w:tr w:rsidR="00AC4538" w:rsidRPr="00251D84" w:rsidTr="00AA75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605EAE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 Открытие нового знания.</w:t>
            </w: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t>Вспомнить об образовании действительных и страдательных причастий</w:t>
            </w:r>
            <w:r>
              <w:rPr>
                <w:sz w:val="24"/>
                <w:szCs w:val="24"/>
              </w:rPr>
              <w:t xml:space="preserve"> прошедшего времени</w:t>
            </w:r>
            <w:r w:rsidRPr="00251D8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вывести правило об их правописании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605EAE" w:rsidRDefault="00AC4538" w:rsidP="00AA75E1">
            <w:pPr>
              <w:rPr>
                <w:sz w:val="24"/>
                <w:szCs w:val="24"/>
              </w:rPr>
            </w:pPr>
            <w:r w:rsidRPr="00605EAE">
              <w:rPr>
                <w:sz w:val="24"/>
                <w:szCs w:val="24"/>
              </w:rPr>
              <w:t>Учитель прим</w:t>
            </w:r>
            <w:r>
              <w:rPr>
                <w:sz w:val="24"/>
                <w:szCs w:val="24"/>
              </w:rPr>
              <w:t>еняет подводящий к теме диалог.</w:t>
            </w:r>
          </w:p>
          <w:p w:rsidR="00AC4538" w:rsidRPr="00605EAE" w:rsidRDefault="00AC4538" w:rsidP="00AA75E1">
            <w:pPr>
              <w:rPr>
                <w:sz w:val="24"/>
                <w:szCs w:val="24"/>
              </w:rPr>
            </w:pPr>
            <w:r w:rsidRPr="00605EAE">
              <w:rPr>
                <w:sz w:val="24"/>
                <w:szCs w:val="24"/>
              </w:rPr>
              <w:t xml:space="preserve">Предлагает проанализировать запись на </w:t>
            </w:r>
            <w:r>
              <w:rPr>
                <w:sz w:val="24"/>
                <w:szCs w:val="24"/>
              </w:rPr>
              <w:t>экране</w:t>
            </w:r>
            <w:r w:rsidRPr="00605EAE">
              <w:rPr>
                <w:sz w:val="24"/>
                <w:szCs w:val="24"/>
              </w:rPr>
              <w:t xml:space="preserve"> и сделать вывод: от чего зависит выбор суффикса.</w:t>
            </w:r>
          </w:p>
          <w:p w:rsidR="00AC4538" w:rsidRDefault="00AC4538" w:rsidP="00AA75E1">
            <w:pPr>
              <w:rPr>
                <w:sz w:val="24"/>
                <w:szCs w:val="24"/>
              </w:rPr>
            </w:pPr>
            <w:r w:rsidRPr="00605EAE">
              <w:rPr>
                <w:sz w:val="24"/>
                <w:szCs w:val="24"/>
              </w:rPr>
              <w:t xml:space="preserve">С какой орфографической проблемой мы сталкиваемся при написании причастий </w:t>
            </w:r>
            <w:r>
              <w:rPr>
                <w:sz w:val="24"/>
                <w:szCs w:val="24"/>
              </w:rPr>
              <w:t xml:space="preserve">прошедшего </w:t>
            </w:r>
            <w:r w:rsidRPr="00605EAE">
              <w:rPr>
                <w:sz w:val="24"/>
                <w:szCs w:val="24"/>
              </w:rPr>
              <w:t xml:space="preserve"> времени</w:t>
            </w:r>
            <w:r>
              <w:rPr>
                <w:sz w:val="24"/>
                <w:szCs w:val="24"/>
              </w:rPr>
              <w:t>? Что общего у причастий прошедшего времени и у глаголов прошедшего времени?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</w:tc>
      </w:tr>
      <w:tr w:rsidR="00AC4538" w:rsidRPr="00251D84" w:rsidTr="00AA75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Default="00AC4538" w:rsidP="00AA75E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4E3A2A9" wp14:editId="4BE3E212">
                      <wp:simplePos x="0" y="0"/>
                      <wp:positionH relativeFrom="column">
                        <wp:posOffset>3272790</wp:posOffset>
                      </wp:positionH>
                      <wp:positionV relativeFrom="paragraph">
                        <wp:posOffset>2762885</wp:posOffset>
                      </wp:positionV>
                      <wp:extent cx="106680" cy="83820"/>
                      <wp:effectExtent l="11430" t="6985" r="5715" b="13970"/>
                      <wp:wrapNone/>
                      <wp:docPr id="62" name="Полилиния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62" o:spid="_x0000_s1026" style="position:absolute;margin-left:257.7pt;margin-top:217.55pt;width:8.4pt;height:6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IBgWQMAAKMHAAAOAAAAZHJzL2Uyb0RvYy54bWysVWFu0zAU/o/EHSz/ROoSt2mWVWun0a4I&#10;acCkjQO4jtNEJHaw3aYb4gwcgWtMQnCGciOenbRNtiFNiEpNbL+Xz+/7nv3e6dmmyNGaK51JMcbk&#10;yMeICybjTCzH+OPNvBdhpA0VMc2l4GN8yzU+m7x8cVqVI96XqcxjrhCACD2qyjFOjSlHnqdZyguq&#10;j2TJBRgTqQpqYKqWXqxoBehF7vV9P/QqqeJSSca1htVZbcQTh58knJkPSaK5QfkYQ2zGPZV7LuzT&#10;m5zS0VLRMs1YEwb9hygKmgnYdA81o4ailcoeQRUZU1LLxBwxWXgySTLGHQdgQ/wHbK5TWnLHBcTR&#10;5V4m/f9g2fv1lUJZPMZhHyNBC8jR9vv21/bH9t79f27vf39DYASlqlKP4IPr8kpZrrq8lOyTBoPX&#10;sdiJBh+0qN7JGADpykinziZRhf0SeKONS8LtPgl8YxCDReKHYQSpYmCKBlHf5cijo923bKXNGy4d&#10;Dl1falOnMIaRS0DcsLgBjKTIIZuvPOSjCpEwatK9dyEtFzLooxTB86ET6LLHiYKngQYtH/9pmKDl&#10;AqE8jTNsO7UDAgGWO4o03bFmG9HQhhGi9s75TuhSaiuw1QBkvCGWE0CAl9XoL85A1DoPnuUMdKzz&#10;sO1c79BEpODuPbx1CiO4dYta4ZIaS8QGZIeogtxDilAKb8iCXS/kmt9I52EOB6bJEex2sLPVImOv&#10;+V3buw9gEGMYNvs5iGHoFpubX7q1qCazO2ldrO6s/oCQWqsOChnWMIR0ly0nCOMQdRsRSFjyLjt7&#10;QayOrVMu5DzLc3fMc2FlOhn2h04fLfMstkYrkVbLxTRXaE1trXO/JjkdNyVXInZgKafxRTM2NMvr&#10;MWyeu1MCF7JJj72arph9OfFPLqKLKOgF/fCiF/izWe98Pg164ZwcD2eD2XQ6I19taCQYpVkcc2Gj&#10;2xVWEjyvcDUlvi6J+9LaYdEhO3e/x2S9bhhOZOCyezt2rnTZalWXt4WMb6FyKVl3CuhsMEilusOo&#10;gi4xxvrziiqOUf5WQBk+IUFg24qbBMNjqFZItS2LtoUKBlBjbDDcVTucmroVrUqVLVPYibi0CnkO&#10;FTPJbGlz8dVRNRPoBI5B07Vsq2nPndeht07+AAAA//8DAFBLAwQUAAYACAAAACEAjZESduEAAAAL&#10;AQAADwAAAGRycy9kb3ducmV2LnhtbEyPy07DMBBF90j8gzVI7KjzLFWIU1UtbNgA5SGxc+IhiYjH&#10;Uey2ga9nWMFyZo7unFuuZzuII06+d6QgXkQgkBpnemoVvDzfXa1A+KDJ6MERKvhCD+vq/KzUhXEn&#10;esLjPrSCQ8gXWkEXwlhI6ZsOrfYLNyLx7cNNVgcep1aaSZ843A4yiaKltLon/tDpEbcdNp/7g1Vw&#10;/3i7/N4+TLtXenO75t1ebxKqlbq8mDc3IALO4Q+GX31Wh4qdancg48WgII/zjFEFWZrHIJjI0yQB&#10;UfMmW6Ugq1L+71D9AAAA//8DAFBLAQItABQABgAIAAAAIQC2gziS/gAAAOEBAAATAAAAAAAAAAAA&#10;AAAAAAAAAABbQ29udGVudF9UeXBlc10ueG1sUEsBAi0AFAAGAAgAAAAhADj9If/WAAAAlAEAAAsA&#10;AAAAAAAAAAAAAAAALwEAAF9yZWxzLy5yZWxzUEsBAi0AFAAGAAgAAAAhAF0QgGBZAwAAowcAAA4A&#10;AAAAAAAAAAAAAAAALgIAAGRycy9lMm9Eb2MueG1sUEsBAi0AFAAGAAgAAAAhAI2REnbhAAAACwEA&#10;AA8AAAAAAAAAAAAAAAAAswUAAGRycy9kb3ducmV2LnhtbFBLBQYAAAAABAAEAPMAAADBBgAAAAA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0649A9E" wp14:editId="2E8C5D37">
                      <wp:simplePos x="0" y="0"/>
                      <wp:positionH relativeFrom="column">
                        <wp:posOffset>3120390</wp:posOffset>
                      </wp:positionH>
                      <wp:positionV relativeFrom="paragraph">
                        <wp:posOffset>2610485</wp:posOffset>
                      </wp:positionV>
                      <wp:extent cx="106680" cy="83820"/>
                      <wp:effectExtent l="11430" t="6985" r="5715" b="13970"/>
                      <wp:wrapNone/>
                      <wp:docPr id="61" name="Полилиния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61" o:spid="_x0000_s1026" style="position:absolute;margin-left:245.7pt;margin-top:205.55pt;width:8.4pt;height:6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1e3XQMAAKMHAAAOAAAAZHJzL2Uyb0RvYy54bWysVWFu2zYU/j9gdyD4c4Aj0ZYVxYgTZHY8&#10;DMi6Ak0PQFOUJUwiNZK2nBQ9w47QaxQoujN4N9rjk+xIaYoWwwyYIvkeP77ve+Tj5fW+KslOGlto&#10;NafsLKREKqHTQm3m9O39apRQYh1XKS+1knP6IC29vvrxh8umnsmxznWZSkMARNlZU89p7lw9CwIr&#10;cllxe6ZrqcCYaVNxB0OzCVLDG0CvymAchnHQaJPWRgtpLcwuWyO9Qvwsk8L9nmVWOlLOKcTmsDXY&#10;rn0bXF3y2cbwOi9EFwb/D1FUvFCw6QlqyR0nW1N8AVUVwmirM3cmdBXoLCuERA7AhoXP2LzJeS2R&#10;C4hj65NM9v+DFa92rw0p0jmNGSWKV5Cjw4fD34dPh4/4/3z4+M9fBIygVFPbGSx4U782nqut77T4&#10;w4IhGFj8wIIPWTe/6RQA+dZpVGefmcqvBN5kj0l4OCVB7h0RMMnCOE4gVQJMySQZY44CPjuuFVvr&#10;fpEacfjuzro2hSn0MAFpx+IeMLKqhGz+FJCQNITFSZfukwtQPrmwyZjkBNrnTuOeUxK9DDTp+YQv&#10;w0Q9FwjlZZxp36kfEAiwOVLk+ZG12KuONvQI93cuRKFrbb3AXgOQ8R6zBxDg5TX6ijMQ9c4TL8A3&#10;nYGOd572ndtFXUQG7t7zW2cogVu3bhWuufNEfEC+SxrIPaSI5PCFLPj5Su/kvUYP93RguhzBbk92&#10;sV0X4mf52PceAxjEGMfdfggxjXGyu/k1ziUtmeNJG2INR+0CxlqtBihs2sIwNpz2nCCMp6j7iEDC&#10;k0fBT4J4HXunXOlVUZZ4zEvlZbqYjqeoj9VlkXqjl8iazXpRGrLjvtbhr0vOwM3orUoRLJc8ve36&#10;jhdl24fNSzwlcCG79PiricXs3UV4cZvcJtEoGse3oyhcLkc3q0U0ilfsfLqcLBeLJXvvQ2PRLC/S&#10;VCof3bGwsuj7CldX4tuSeCqtAxYDsiv8fUk2GIaBIgOX4xfZYeny1aotb2udPkDlMrp9KeBlg06u&#10;zSMlDbwSc2r/3HIjKSl/VVCGL1gU+WcFB9H0HKoVMX3Lum/hSgDUnDoKd9V3F659ira1KTY57MQw&#10;rUrfQMXMCl/aML42qm4ALwEy6F4t/9T0x+j19LZe/QsAAP//AwBQSwMEFAAGAAgAAAAhACx1+n7h&#10;AAAACwEAAA8AAABkcnMvZG93bnJldi54bWxMj8tOwzAQRfdI/IM1SOyo4xBKCXGqqoUNm0J5SOyc&#10;ZEgi4nFku23g6xlWsJvH0Z0zxXKygzigD70jDWqWgECqXdNTq+Hl+f5iASJEQ40ZHKGGLwywLE9P&#10;CpM37khPeNjFVnAIhdxo6GIccylD3aE1YeZGJN59OG9N5Na3svHmyOF2kGmSzKU1PfGFzoy47rD+&#10;3O2thofHu/n3eus3r/TmNvW7vV6lVGl9fjatbkFEnOIfDL/6rA4lO1VuT00Qg4bsRmWMcqGUAsHE&#10;VbJIQVQ8SbNLkGUh//9Q/gAAAP//AwBQSwECLQAUAAYACAAAACEAtoM4kv4AAADhAQAAEwAAAAAA&#10;AAAAAAAAAAAAAAAAW0NvbnRlbnRfVHlwZXNdLnhtbFBLAQItABQABgAIAAAAIQA4/SH/1gAAAJQB&#10;AAALAAAAAAAAAAAAAAAAAC8BAABfcmVscy8ucmVsc1BLAQItABQABgAIAAAAIQDPX1e3XQMAAKMH&#10;AAAOAAAAAAAAAAAAAAAAAC4CAABkcnMvZTJvRG9jLnhtbFBLAQItABQABgAIAAAAIQAsdfp+4QAA&#10;AAsBAAAPAAAAAAAAAAAAAAAAALcFAABkcnMvZG93bnJldi54bWxQSwUGAAAAAAQABADzAAAAxQYA&#10;AAAA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</w:p>
          <w:p w:rsidR="00AC4538" w:rsidRDefault="00AC4538" w:rsidP="00AA75E1">
            <w:pPr>
              <w:jc w:val="center"/>
              <w:rPr>
                <w:b/>
                <w:sz w:val="24"/>
                <w:szCs w:val="24"/>
              </w:rPr>
            </w:pPr>
            <w:r w:rsidRPr="0008475E">
              <w:rPr>
                <w:b/>
                <w:sz w:val="24"/>
                <w:szCs w:val="24"/>
              </w:rPr>
              <w:t>Действительные причастия прошедшего времени</w:t>
            </w:r>
          </w:p>
          <w:p w:rsidR="00AC4538" w:rsidRDefault="00AC4538" w:rsidP="00AA75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9E0DB33" wp14:editId="2246220C">
                      <wp:simplePos x="0" y="0"/>
                      <wp:positionH relativeFrom="column">
                        <wp:posOffset>1779270</wp:posOffset>
                      </wp:positionH>
                      <wp:positionV relativeFrom="paragraph">
                        <wp:posOffset>126365</wp:posOffset>
                      </wp:positionV>
                      <wp:extent cx="68580" cy="83820"/>
                      <wp:effectExtent l="13335" t="6985" r="13335" b="13970"/>
                      <wp:wrapNone/>
                      <wp:docPr id="60" name="Полилиния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85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60" o:spid="_x0000_s1026" style="position:absolute;margin-left:140.1pt;margin-top:9.95pt;width:5.4pt;height:6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/+vVwMAAKIHAAAOAAAAZHJzL2Uyb0RvYy54bWysVWFu0zAU/o/EHaz8ROoSt0mWVmun0a4I&#10;acCklQO4jtNEJHaw3aYb4gwcgWtMQnCGciOenbRNtiFNiEpNbL+Xz+/7nt/z2fm2yNGGSZUJPnbw&#10;iecgxqmIM74aOx8X817kIKUJj0kuOBs7t0w555OXL86qcsT6IhV5zCQCEK5GVTl2Uq3LkesqmrKC&#10;qBNRMg7GRMiCaJjKlRtLUgF6kbt9zwvdSsi4lIIypWB1VhudicVPEkb1hyRRTKN87EBs2j6lfS7N&#10;052ckdFKkjLNaBMG+YcoCpJx2PQANSOaoLXMHkEVGZVCiUSfUFG4IkkyyiwHYIO9B2xuUlIyywXE&#10;UeVBJvX/YOn7zbVEWTx2QpCHkwJytPu++7X7sbu3/5+7+9/fEBhBqapUI/jgpryWhqsqrwT9pMDg&#10;dixmosAHLat3IgZAstbCqrNNZGG+BN5oa5Nwe0gC22pEYTGMgghCoWCJBlHfbuyS0f5Tulb6DRMW&#10;hmyulK4zGMPI6h83JBaAkRQ5JPOVizxUIRxGTbYPLrjlggd9lCJ4PnTqt5wi/2mgQcvHexrGb7lA&#10;KE/jBG2ndkAgwGpPkaR71nTLG9owQsSUnGd1LoUy+hoNQMYFNpwAAryMRn9xBqLGefAsZ6BjnIO2&#10;c71DE5GE0ntYdNJBUHTLWuGSaEPEBGSGqIL2ASlCKbwhC2a9EBu2ENZDH89LkyPY7Win62VGX7O7&#10;tncfwCDGMGz2sxBBaBebwi/tWlST2Z+0LlZ3Vn+Aca1VBwUHNQzG3WXDCcI4Rt1GBBKGvM3OQRCj&#10;Y+uUczHP8twe85wbmYZBP7D6KJFnsTEaiZRcLae5RBtiWp39NcnpuEmx5rEFSxmJL5uxJllej2Hz&#10;3J4SqMcmPaYybS/7MvSGl9Fl5Pf8fnjZ873ZrHcxn/q9cI5Pg9lgNp3O8FcTGvZHaRbHjJvo9n0V&#10;+8/rW02HrzviobN2WHTIzu3vMVm3G4YVGbjs35ad7VymWdXdbSniW2hcUtQXBVxsMEiFvHNQBZfE&#10;2FGf10QyB+VvOXThIfZ9qDFtJ35wCt0KybZl2bYQTgFq7GgHatUMp7q+idalzFYp7IRtWrm4gIaZ&#10;ZKa12fjqqJoJXASWQXNpmZumPbdex6t18gcAAP//AwBQSwMEFAAGAAgAAAAhAGy8iS/fAAAACQEA&#10;AA8AAABkcnMvZG93bnJldi54bWxMj8FOwzAQRO9I/IO1SNyok1QqTYhTVS1cuAAFKvXmxEsSEa8j&#10;220DX89yguNqnmbflKvJDuKEPvSOFKSzBARS40xPrYK314ebJYgQNRk9OEIFXxhgVV1elLow7kwv&#10;eNrFVnAJhUIr6GIcCylD06HVYeZGJM4+nLc68ulbabw+c7kdZJYkC2l1T/yh0yNuOmw+d0er4PH5&#10;fvG9efLbd9q7bXOwt+uMaqWur6b1HYiIU/yD4Vef1aFip9odyQQxKMiWScYoB3kOgoEsT3lcrWA+&#10;T0FWpfy/oPoBAAD//wMAUEsBAi0AFAAGAAgAAAAhALaDOJL+AAAA4QEAABMAAAAAAAAAAAAAAAAA&#10;AAAAAFtDb250ZW50X1R5cGVzXS54bWxQSwECLQAUAAYACAAAACEAOP0h/9YAAACUAQAACwAAAAAA&#10;AAAAAAAAAAAvAQAAX3JlbHMvLnJlbHNQSwECLQAUAAYACAAAACEAeqv/r1cDAACiBwAADgAAAAAA&#10;AAAAAAAAAAAuAgAAZHJzL2Uyb0RvYy54bWxQSwECLQAUAAYACAAAACEAbLyJL98AAAAJAQAADwAA&#10;AAAAAAAAAAAAAACxBQAAZHJzL2Rvd25yZXYueG1sUEsFBgAAAAAEAAQA8wAAAL0GAAAAAA==&#10;" path="m,132c28,66,56,,84,v28,,70,110,84,132e" filled="f">
                      <v:path arrowok="t" o:connecttype="custom" o:connectlocs="0,83820;34290,0;685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794FD20" wp14:editId="29BF9B81">
                      <wp:simplePos x="0" y="0"/>
                      <wp:positionH relativeFrom="column">
                        <wp:posOffset>3227070</wp:posOffset>
                      </wp:positionH>
                      <wp:positionV relativeFrom="paragraph">
                        <wp:posOffset>126365</wp:posOffset>
                      </wp:positionV>
                      <wp:extent cx="106680" cy="83820"/>
                      <wp:effectExtent l="13335" t="6985" r="13335" b="13970"/>
                      <wp:wrapNone/>
                      <wp:docPr id="59" name="Полилиния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59" o:spid="_x0000_s1026" style="position:absolute;margin-left:254.1pt;margin-top:9.95pt;width:8.4pt;height:6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HuuWAMAAKMHAAAOAAAAZHJzL2Uyb0RvYy54bWysVW2O0zAQ/Y/EHSz/ROombpOQVtsiaLcI&#10;iY+VdjmA6zhNRGIH2226IM7AEbgGEoIzlBsxdtI22V2kFaJSE9szeZ73xp45f7YrC7TlSudSTDE5&#10;8zHigskkF+spfn+9HMQYaUNFQgsp+BTfcI2fzR4/Oq+rCR/KTBYJVwhAhJ7U1RRnxlQTz9Ms4yXV&#10;Z7LiAoypVCU1MFVrL1G0BvSy8Ia+H3m1VEmlJONaw+qiMeKZw09Tzsy7NNXcoGKKITbjnso9V/bp&#10;zc7pZK1oleWsDYP+QxQlzQVseoRaUEPRRuV3oMqcKallas6YLD2ZpjnjjgOwIf4tNlcZrbjjAuLo&#10;6iiT/n+w7O32UqE8meJwjJGgJeRo/23/a/9j/939f+6///6KwAhK1ZWewAdX1aWyXHX1WrIPGgxe&#10;z2InGnzQqn4jEwCkGyOdOrtUlfZL4I12Lgk3xyTwnUEMFokfRTGkioEpHsVDlyOPTg7fso02L7l0&#10;OHT7WpsmhQmMXAKSlsU1YKRlAdl84iEf1YhEcZvuowvpuJDREGUInredhh2nOLgfaNTx8e+HCTou&#10;EMr9OGHXqRsQCLA+UKTZgTXbiZY2jBC1d853QldSW4GtBiDjNbGcAAK8rEZ/cQai1nn0IGegY53D&#10;rnOzQxuRgrt3+9YpjODWrRqFK2osERuQHaIacg8pQhm8IQt2vZRbfi2dhzkdmDZHsNvJzjarnL3g&#10;n7reQwCDGKOo3c9BhJFbbG9+5dbihszhpPWx+rPmA0IarXooJGxgCOkvW04QxinqLiKQsORddo6C&#10;WB07p1zIZV4U7pgXwso0Doeh00fLIk+s0Uqk1Xo1LxTaUlvr3K9NTs9NyY1IHFjGaXLRjg3Ni2YM&#10;mxfulMCFbNNjr6YrZp/H/vgivoiDQTCMLgaBv1gMni/nwSBakqfhYrSYzxfkiw2NBJMsTxIubHSH&#10;wkqChxWutsQ3JfFYWnssemSX7neXrNcPw4kMXA5vx86VLlutmvK2kskNVC4lm04BnQ0GmVSfMKqh&#10;S0yx/rihimNUvBJQhsckCGxbcZMgfArVCqmuZdW1UMEAaooNhrtqh3PTtKJNpfJ1BjsRl1Yhn0PF&#10;THNb2lx8TVTtBDqBY9B2LdtqunPndeqtsz8AAAD//wMAUEsDBBQABgAIAAAAIQAp+P4G4AAAAAkB&#10;AAAPAAAAZHJzL2Rvd25yZXYueG1sTI/BTsMwEETvSPyDtUjcqNNUKW2IU1UtXLgAhVbi5sRLEhGv&#10;I9ttA1/PcoLjap5m3xSr0fbihD50jhRMJwkIpNqZjhoFb68PNwsQIWoyuneECr4wwKq8vCh0btyZ&#10;XvC0i43gEgq5VtDGOORShrpFq8PEDUicfThvdeTTN9J4feZy28s0SebS6o74Q6sH3LRYf+6OVsHj&#10;8/38e/Pkt3s6uG39bm/XKVVKXV+N6zsQEcf4B8OvPqtDyU6VO5IJoleQJYuUUQ6WSxAMZGnG4yoF&#10;s9kUZFnI/wvKHwAAAP//AwBQSwECLQAUAAYACAAAACEAtoM4kv4AAADhAQAAEwAAAAAAAAAAAAAA&#10;AAAAAAAAW0NvbnRlbnRfVHlwZXNdLnhtbFBLAQItABQABgAIAAAAIQA4/SH/1gAAAJQBAAALAAAA&#10;AAAAAAAAAAAAAC8BAABfcmVscy8ucmVsc1BLAQItABQABgAIAAAAIQBbpHuuWAMAAKMHAAAOAAAA&#10;AAAAAAAAAAAAAC4CAABkcnMvZTJvRG9jLnhtbFBLAQItABQABgAIAAAAIQAp+P4G4AAAAAkBAAAP&#10;AAAAAAAAAAAAAAAAALIFAABkcnMvZG93bnJldi54bWxQSwUGAAAAAAQABADzAAAAvwYAAAAA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6BD667A" wp14:editId="1B111C28">
                      <wp:simplePos x="0" y="0"/>
                      <wp:positionH relativeFrom="column">
                        <wp:posOffset>2137410</wp:posOffset>
                      </wp:positionH>
                      <wp:positionV relativeFrom="paragraph">
                        <wp:posOffset>126365</wp:posOffset>
                      </wp:positionV>
                      <wp:extent cx="106680" cy="83820"/>
                      <wp:effectExtent l="9525" t="6985" r="7620" b="13970"/>
                      <wp:wrapNone/>
                      <wp:docPr id="58" name="Полилиния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58" o:spid="_x0000_s1026" style="position:absolute;margin-left:168.3pt;margin-top:9.95pt;width:8.4pt;height:6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jbjWwMAAKMHAAAOAAAAZHJzL2Uyb0RvYy54bWysVf9u0zAQ/h+Jd7DyJ1KXuE2yrlo3jXZF&#10;SOOHtPEAruM0EYkdbLfphngGHoHXQELwDOWNOF/SLhlDQohKTWzf5fN939l3p+fbsiAboU2u5NSj&#10;R4FHhOQqyeVq6r27WQzGHjGWyYQVSoqpdyuMd3729MlpXU3EUGWqSIQmACLNpK6mXmZtNfF9wzNR&#10;MnOkKiHBmCpdMgtTvfITzWpALwt/GASxXyudVFpxYQyszhujd4b4aSq4fZOmRlhSTD2IzeJT43Pp&#10;nv7ZKZusNKuynLdhsH+IomS5hE0PUHNmGVnr/DeoMudaGZXaI65KX6VpzgVyADY0eMDmOmOVQC4g&#10;jqkOMpn/B8tfb95qkidTL4JMSVZCjnZfdj9233Zf8f999/XnZwJGUKquzAQ+uK7easfVVFeKvzdg&#10;8HsWNzHgQ5b1K5UAIFtbhepsU126L4E32WISbg9JEFtLOCzSII7HkCoOpvFoPMQc+Wyy/5avjX0h&#10;FOKwzZWxTQoTGGECkpbFDWCkZQHZfOaTgNSExkgCcnRwoR0XOhqSjMCzPRMHp2HHaRw+DjTq+ASP&#10;w4QdFwjlcZyo69QNCARY7SmybM+ab2VLG0aEuTsXoNCVMk5gpwHIeEMdJ4AAL6fRH5yBqHMe/ZUz&#10;0HHOUde52aGNSMPde3jrtEfg1i0bhStmHREXkBuSGnIPKSIZvCELbr1UG3Gj0MPeH5g2R7DbvZ2v&#10;lzl/Lu663kMAgxjjuN0PIaIYF9ubX+HauCGzP2l9rP6s+YDSRqseCo0aGEr7y44ThHEfdRcRSDjy&#10;mJ2DIE7HzimXapEXBR7zQjqZTqJhhPoYVeSJMzqJjF4tZ4UmG+ZqHf7a5PTctFrLBMEywZLLdmxZ&#10;XjRj2LzAUwIXsk2Pu5pYzD6eBCeX48txOAiH8eUgDObzwcViFg7iBT2O5qP5bDann1xoNJxkeZII&#10;6aLbF1Ya/l3hakt8UxIPpbXHokd2gb/fyfr9MFBk4LJ/IzssXa5aNeVtqZJbqFxaNZ0COhsMMqXv&#10;PFJDl5h65sOaaeGR4qWEMnxCw9C1FZyE0TFUK6K7lmXXwiQHqKlnPbirbjizTStaVzpfZbATxbRK&#10;dQEVM81dacP4mqjaCXQCZNB2LddqunP0uu+tZ78AAAD//wMAUEsDBBQABgAIAAAAIQAAAsr+3wAA&#10;AAkBAAAPAAAAZHJzL2Rvd25yZXYueG1sTI/BTsMwEETvSPyDtUjcqNMGUhriVFULFy5AC0jcnHhJ&#10;IuJ1ZLtt4OvZnuC4eqOZt8VytL04oA+dIwXTSQICqXamo0bB6+7h6hZEiJqM7h2hgm8MsCzPzwqd&#10;G3ekFzxsYyO4hEKuFbQxDrmUoW7R6jBxAxKzT+etjnz6Rhqvj1xuezlLkkxa3REvtHrAdYv113Zv&#10;FTw+32c/6ye/eaN3t6k/7Hw1o0qpy4txdQci4hj/wnDSZ3Uo2alyezJB9ArSNMs4ymCxAMGB9Ca9&#10;BlGdyBRkWcj/H5S/AAAA//8DAFBLAQItABQABgAIAAAAIQC2gziS/gAAAOEBAAATAAAAAAAAAAAA&#10;AAAAAAAAAABbQ29udGVudF9UeXBlc10ueG1sUEsBAi0AFAAGAAgAAAAhADj9If/WAAAAlAEAAAsA&#10;AAAAAAAAAAAAAAAALwEAAF9yZWxzLy5yZWxzUEsBAi0AFAAGAAgAAAAhANWeNuNbAwAAowcAAA4A&#10;AAAAAAAAAAAAAAAALgIAAGRycy9lMm9Eb2MueG1sUEsBAi0AFAAGAAgAAAAhAAACyv7fAAAACQEA&#10;AA8AAAAAAAAAAAAAAAAAtQUAAGRycy9kb3ducmV2LnhtbFBLBQYAAAAABAAEAPMAAADBBgAAAAA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A71E918" wp14:editId="7F083141">
                      <wp:simplePos x="0" y="0"/>
                      <wp:positionH relativeFrom="column">
                        <wp:posOffset>986790</wp:posOffset>
                      </wp:positionH>
                      <wp:positionV relativeFrom="paragraph">
                        <wp:posOffset>126365</wp:posOffset>
                      </wp:positionV>
                      <wp:extent cx="106680" cy="83820"/>
                      <wp:effectExtent l="11430" t="6985" r="5715" b="13970"/>
                      <wp:wrapNone/>
                      <wp:docPr id="57" name="Полилиния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57" o:spid="_x0000_s1026" style="position:absolute;margin-left:77.7pt;margin-top:9.95pt;width:8.4pt;height:6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17dWAMAAKMHAAAOAAAAZHJzL2Uyb0RvYy54bWysVWFu0zAU/o/EHSz/ROoSt0mWVeum0a4I&#10;acCkjQO4jtNEJHaw3aYb4gwcgWtMQnCGciOenbRLtiFNiEpNbL+Xz+/7nv3e8emmLNCaK51LMcHk&#10;wMeICyaTXCwn+OP1fBBjpA0VCS2k4BN8wzU+PXn54riuxnwoM1kkXCEAEXpcVxOcGVONPU+zjJdU&#10;H8iKCzCmUpXUwFQtvUTRGtDLwhv6fuTVUiWVkoxrDauzxohPHH6acmY+pKnmBhUTDLEZ91TuubBP&#10;7+SYjpeKVlnO2jDoP0RR0lzApnuoGTUUrVT+CKrMmZJapuaAydKTaZoz7jgAG+I/YHOV0Yo7LiCO&#10;rvYy6f8Hy96vLxXKkwkODzEStIQcbb9vf21/bO/c/+f27vc3BEZQqq70GD64qi6V5aqrC8k+aTB4&#10;PYudaPBBi/qdTACQrox06mxSVdovgTfauCTc7JPANwYxWCR+FMWQKgameBQPXY48Ot59y1bavOHS&#10;4dD1hTZNChMYuQQkLYtrwEjLArL5ykM+qhGJ4jbdexfScSGjIcoQPB86DTtOcfA00Kjj4z8NE3Rc&#10;IJSnccKuUzcgEGC5o0izHWu2ES1tGCFq75zvhK6ktgJbDUDGa2I5AQR4WY3+4gxErfPoWc5AxzqH&#10;XedmhzYiBXfv4a1TGMGtWzQKV9RYIjYgO0Q15B5ShDJ4QxbseinX/Fo6D3N/YNocwW73drZa5Ow1&#10;v+16DwEMYoyidj8HEUZusb35lVuLGzK7k9bH6s+aDwhptOqhkLCBIaS/bDlBGPdRdxGBhCXvsrMX&#10;xOrYOeVCzvOicMe8EFamo3AYOn20LPLEGq1EWi0X00KhNbW1zv3a5PTclFyJxIFlnCbn7djQvGjG&#10;sHnhTglcyDY99mq6YvblyD86j8/jYBAMo/NB4M9mg7P5NBhEc3IYzkaz6XRGvtrQSDDO8iThwka3&#10;K6wkeF7hakt8UxL3pbXHokd27n6PyXr9MJzIwGX3duxc6bLVqilvC5ncQOVSsukU0NlgkEl1i1EN&#10;XWKC9ecVVRyj4q2AMnxEgsC2FTcJwkOoVkh1LYuuhQoGUBNsMNxVO5yaphWtKpUvM9iJuLQKeQYV&#10;M81taXPxNVG1E+gEjkHbtWyr6c6d131vPfkDAAD//wMAUEsDBBQABgAIAAAAIQAykUWf4AAAAAkB&#10;AAAPAAAAZHJzL2Rvd25yZXYueG1sTI9NT8MwDIbvSPyHyEjcWLqObaw0naYNLrsA40PiljamrWic&#10;Ksm2jl+Pd4KbX/nR68f5crCdOKAPrSMF41ECAqlypqVawdvr480diBA1Gd05QgUnDLAsLi9ynRl3&#10;pBc87GItuIRCphU0MfaZlKFq0Oowcj0S776ctzpy9LU0Xh+53HYyTZKZtLolvtDoHtcNVt+7vVWw&#10;fX6Y/ayf/OadPtym+rTzVUqlUtdXw+oeRMQh/sFw1md1KNipdHsyQXScp9NbRnlYLECcgXmagigV&#10;TCZjkEUu/39Q/AIAAP//AwBQSwECLQAUAAYACAAAACEAtoM4kv4AAADhAQAAEwAAAAAAAAAAAAAA&#10;AAAAAAAAW0NvbnRlbnRfVHlwZXNdLnhtbFBLAQItABQABgAIAAAAIQA4/SH/1gAAAJQBAAALAAAA&#10;AAAAAAAAAAAAAC8BAABfcmVscy8ucmVsc1BLAQItABQABgAIAAAAIQCN417dWAMAAKMHAAAOAAAA&#10;AAAAAAAAAAAAAC4CAABkcnMvZTJvRG9jLnhtbFBLAQItABQABgAIAAAAIQAykUWf4AAAAAkBAAAP&#10;AAAAAAAAAAAAAAAAALIFAABkcnMvZG93bnJldi54bWxQSwUGAAAAAAQABADzAAAAvwYAAAAA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</w:p>
          <w:p w:rsidR="00AC4538" w:rsidRDefault="00AC4538" w:rsidP="00AA75E1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8568E69" wp14:editId="2BA23F77">
                      <wp:simplePos x="0" y="0"/>
                      <wp:positionH relativeFrom="column">
                        <wp:posOffset>1817370</wp:posOffset>
                      </wp:positionH>
                      <wp:positionV relativeFrom="paragraph">
                        <wp:posOffset>183515</wp:posOffset>
                      </wp:positionV>
                      <wp:extent cx="68580" cy="83820"/>
                      <wp:effectExtent l="13335" t="10795" r="13335" b="10160"/>
                      <wp:wrapNone/>
                      <wp:docPr id="56" name="Полилиния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85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56" o:spid="_x0000_s1026" style="position:absolute;margin-left:143.1pt;margin-top:14.45pt;width:5.4pt;height:6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2MWWQMAAKIHAAAOAAAAZHJzL2Uyb0RvYy54bWysVWFu0zAU/o/EHSz/ROoSt0mXVWun0a4I&#10;acCkjQO4jtNEJHaw3aYb4gwcgWtMQnCGciOenbRNtiFNiEpNbL+Xz+/7nv3e6dmmyNGaK51JMcbk&#10;yMeICybjTCzH+OPNvBdhpA0VMc2l4GN8yzU+m7x8cVqVI96XqcxjrhCACD2qyjFOjSlHnqdZyguq&#10;j2TJBRgTqQpqYKqWXqxoBehF7vV9f+hVUsWlkoxrDauz2ognDj9JODMfkkRzg/IxhtiMeyr3XNin&#10;Nzmlo6WiZZqxJgz6D1EUNBOw6R5qRg1FK5U9gioypqSWiTlisvBkkmSMOw7AhvgP2FyntOSOC4ij&#10;y71M+v/BsvfrK4WyeIzDIUaCFpCj7fftr+2P7b37/9ze//6GwAhKVaUewQfX5ZWyXHV5KdknDQav&#10;Y7ETDT5oUb2TMQDSlZFOnU2iCvsl8EYbl4TbfRL4xiAGi8MojCBTDCzRIOq7FHl0tPuUrbR5w6WD&#10;oetLbeoMxjBy+scNiRvASIockvnKQz6qEBlGTbb3LqTlQgZ9lCJ4PnTqt5yi4GmgQcvHfxomaLlA&#10;KE/jhG2ndkAgwHJHkaY71mwjGtowQtReOd/pXEpt9bUagIw3xHICCPCyGv3FGYha58GznIGOdQ7b&#10;zvUOTUQKrt7DS6cwgku3qBUuqbFEbEB2iCooH5AilMIbsmDXC7nmN9J5mMN5aXIEux3sbLXI2Gt+&#10;1/buAxjEOHRHFzZxEPaUw2Jz8eu1qCazO2ldrO6s/oCQWqsOCglrGEK6y5YT7HiIuo0IJCx5l529&#10;IFbH1ikXcp7luTvmubAynYT90OmjZZ7F1mgl0mq5mOYKraktde7XJKfjpuRKxA4s5TS+aMaGZnk9&#10;hs1zd0rgPjbpsTfT1bIvJ/7JRXQRBb2gP7zoBf5s1jufT4PecE6Ow9lgNp3OyFcbGglGaRbHXNjo&#10;dnWVBM+rW02FryvivrJ2WHTIzt3vMVmvG4YTGbjs3o6dq1y2WNXVbSHjWyhcStaNAhobDFKp7jCq&#10;oEmMsf68oopjlL8VUIVPSBDYruImQXgM1QqptmXRtlDBAGqMDYa7aodTU3eiVamyZQo7EZdWIc+h&#10;YCaZLW0uvjqqZgKNwDFompbtNO258zq01skfAAAA//8DAFBLAwQUAAYACAAAACEAbuU7lN8AAAAJ&#10;AQAADwAAAGRycy9kb3ducmV2LnhtbEyPwU7DMAyG70i8Q2QkbixdhLqtNJ2mDS5cYINN4pY2pq1o&#10;nKrJtsLT453gZsuffn9/vhxdJ044hNaThukkAYFUedtSreH97eluDiJEQ9Z0nlDDNwZYFtdXucms&#10;P9MWT7tYCw6hkBkNTYx9JmWoGnQmTHyPxLdPPzgTeR1qaQdz5nDXSZUkqXSmJf7QmB7XDVZfu6PT&#10;8Pz6mP6sX4bNng5+U3242UpRqfXtzbh6ABFxjH8wXPRZHQp2Kv2RbBCdBjVPFaOXYQGCAbWYcblS&#10;w72agixy+b9B8QsAAP//AwBQSwECLQAUAAYACAAAACEAtoM4kv4AAADhAQAAEwAAAAAAAAAAAAAA&#10;AAAAAAAAW0NvbnRlbnRfVHlwZXNdLnhtbFBLAQItABQABgAIAAAAIQA4/SH/1gAAAJQBAAALAAAA&#10;AAAAAAAAAAAAAC8BAABfcmVscy8ucmVsc1BLAQItABQABgAIAAAAIQBrG2MWWQMAAKIHAAAOAAAA&#10;AAAAAAAAAAAAAC4CAABkcnMvZTJvRG9jLnhtbFBLAQItABQABgAIAAAAIQBu5TuU3wAAAAkBAAAP&#10;AAAAAAAAAAAAAAAAALMFAABkcnMvZG93bnJldi54bWxQSwUGAAAAAAQABADzAAAAvwYAAAAA&#10;" path="m,132c28,66,56,,84,v28,,70,110,84,132e" filled="f">
                      <v:path arrowok="t" o:connecttype="custom" o:connectlocs="0,83820;34290,0;685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A6992AC" wp14:editId="0F2C8D2E">
                      <wp:simplePos x="0" y="0"/>
                      <wp:positionH relativeFrom="column">
                        <wp:posOffset>3272790</wp:posOffset>
                      </wp:positionH>
                      <wp:positionV relativeFrom="paragraph">
                        <wp:posOffset>172085</wp:posOffset>
                      </wp:positionV>
                      <wp:extent cx="106680" cy="83820"/>
                      <wp:effectExtent l="11430" t="8890" r="5715" b="12065"/>
                      <wp:wrapNone/>
                      <wp:docPr id="55" name="Полилиния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55" o:spid="_x0000_s1026" style="position:absolute;margin-left:257.7pt;margin-top:13.55pt;width:8.4pt;height:6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sRHXgMAAKMHAAAOAAAAZHJzL2Uyb0RvYy54bWysVVFu4zYQ/S/QOxD8LOBItGWtYsQJUjte&#10;FEjbBTZ7AJqiLKESqSVpy8liz9Aj9BoLFO0Z3Bt1OJIdKckCwWINWCI5o8d5b8iZi6t9VZKdNLbQ&#10;ak7ZWUiJVEKnhdrM6Ye71SihxDquUl5qJef0Xlp6dfnjDxdNPZNjnesylYYAiLKzpp7T3Ll6FgRW&#10;5LLi9kzXUoEx06biDqZmE6SGN4BelcE4DOOg0SatjRbSWlhdtkZ6ifhZJoX7PcusdKScU4jN4dPg&#10;c+2fweUFn20Mr/NCdGHwb4ii4oWCTU9QS+442ZriGVRVCKOtztyZ0FWgs6wQEjkAGxY+YfM+57VE&#10;LiCOrU8y2e8HK37bvTOkSOd0OqVE8QpydPjr8O/h78MX/P9z+PLfnwSMoFRT2xl88L5+ZzxXW99q&#10;8YcFQzCw+IkFH7JuftUpAPKt06jOPjOV/xJ4kz0m4f6UBLl3RMAiC+M4gVQJMCWTZIw5Cvjs+K3Y&#10;WvdWasThu1vr2hSmMMIEpB2LO8DIqhKy+VNAQtIQFidduk8urOfCJmOSE3g+dRr3nJLoZaBJzyd8&#10;GSbquUAoL+NADk4xDwICATZHijw/shZ71dGGEeH+zoUodK2tF9hrADLeMc8JIMDLa/QVZyDqnSev&#10;cgY63hnPxRG5fXcRGbh7T2+doQRu3bpVuObOE/EB+SFpIPeQIpLDG7Lg1yu9k3caPdzjgelyBLs9&#10;2sV2XYif5UPfewxgEGMcd/shxDTGxe7m17iWtGSOJ22INZy1HzDWajVAYdMWhrHhsucEYTxG3UcE&#10;Ep48ZuckiNexd8qVXhVlice8VF6m8+l4ivpYXRapN3qJrNmsF6UhO+5rHf66TA7cjN6qFMFyydOb&#10;bux4UbZj2LzEUwIXskuPv5pYzD6dh+c3yU0SjaJxfDOKwuVydL1aRKN4xd5Ml5PlYrFkn31oLJrl&#10;RZpK5aM7FlYWva5wdSW+LYmn0jpgMSC7wt9zssEwDBQZuBzfyA5Ll69WbXlb6/QeKpfRbaeAzgaD&#10;XJsHShroEnNqP265kZSUvygow+csinxbwUk0fQPVipi+Zd23cCUAak4dhbvqhwvXtqJtbYpNDjsx&#10;TKvS11Axs8KXNoyvjaqbQCdABl3X8q2mP0evx956+T8AAAD//wMAUEsDBBQABgAIAAAAIQCPk7yE&#10;4QAAAAkBAAAPAAAAZHJzL2Rvd25yZXYueG1sTI/LTsMwEEX3SPyDNUjsqBO3aVHIpKpa2LABykNi&#10;58RDEhGPo9htA1+PWcFydI/uPVOsJ9uLI42+c4yQzhIQxLUzHTcIL893V9cgfNBsdO+YEL7Iw7o8&#10;Pyt0btyJn+i4D42IJexzjdCGMORS+rolq/3MDcQx+3Cj1SGeYyPNqE+x3PZSJclSWt1xXGj1QNuW&#10;6s/9wSLcP94uv7cP4+6V39yufrerjeIK8fJi2tyACDSFPxh+9aM6lNGpcgc2XvQIWZotIoqgVimI&#10;CGRzpUBUCItkDrIs5P8Pyh8AAAD//wMAUEsBAi0AFAAGAAgAAAAhALaDOJL+AAAA4QEAABMAAAAA&#10;AAAAAAAAAAAAAAAAAFtDb250ZW50X1R5cGVzXS54bWxQSwECLQAUAAYACAAAACEAOP0h/9YAAACU&#10;AQAACwAAAAAAAAAAAAAAAAAvAQAAX3JlbHMvLnJlbHNQSwECLQAUAAYACAAAACEAkZbER14DAACj&#10;BwAADgAAAAAAAAAAAAAAAAAuAgAAZHJzL2Uyb0RvYy54bWxQSwECLQAUAAYACAAAACEAj5O8hOEA&#10;AAAJAQAADwAAAAAAAAAAAAAAAAC4BQAAZHJzL2Rvd25yZXYueG1sUEsFBgAAAAAEAAQA8wAAAMYG&#10;AAAAAA=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B30D622" wp14:editId="5B93A793">
                      <wp:simplePos x="0" y="0"/>
                      <wp:positionH relativeFrom="column">
                        <wp:posOffset>2160270</wp:posOffset>
                      </wp:positionH>
                      <wp:positionV relativeFrom="paragraph">
                        <wp:posOffset>172085</wp:posOffset>
                      </wp:positionV>
                      <wp:extent cx="106680" cy="83820"/>
                      <wp:effectExtent l="13335" t="8890" r="13335" b="12065"/>
                      <wp:wrapNone/>
                      <wp:docPr id="54" name="Полилиния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54" o:spid="_x0000_s1026" style="position:absolute;margin-left:170.1pt;margin-top:13.55pt;width:8.4pt;height:6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IkKYAMAAKMHAAAOAAAAZHJzL2Uyb0RvYy54bWysVVFu4zYQ/S/QOxD8LOBItGWtYsQJUjte&#10;FEjbBTZ7AJqiLKESqSVpy8liz9Aj9BoLFO0Z3Bt1OJIdKckCwWINWCI5o8d5b8iZi6t9VZKdNLbQ&#10;ak7ZWUiJVEKnhdrM6Ye71SihxDquUl5qJef0Xlp6dfnjDxdNPZNjnesylYYAiLKzpp7T3Ll6FgRW&#10;5LLi9kzXUoEx06biDqZmE6SGN4BelcE4DOOg0SatjRbSWlhdtkZ6ifhZJoX7PcusdKScU4jN4dPg&#10;c+2fweUFn20Mr/NCdGHwb4ii4oWCTU9QS+442ZriGVRVCKOtztyZ0FWgs6wQEjkAGxY+YfM+57VE&#10;LiCOrU8y2e8HK37bvTOkSOd0GlGieAU5Ovx1+Pfw9+EL/v85fPnvTwJGUKqp7Qw+eF+/M56rrW+1&#10;+MOCIRhY/MSCD1k3v+oUAPnWaVRnn5nKfwm8yR6TcH9Kgtw7ImCRhXGcQKoEmJJJMsYcBXx2/FZs&#10;rXsrNeLw3a11bQpTGGEC0o7FHWBkVQnZ/CkgIWkIi5Mu3ScX1nNhkzHJCTyfOo17Tkn0MtCk5xO+&#10;DAPynsKBUF7Gmfad+gGBAJsjRZ4fWYu96mjDiHB/50IUutbWC+w1ABnvmOcEEODlNfqKMxD1zpNX&#10;OQMd7zztO7c7dBEZuHtPb52hBG7dulW45s4T8QH5IWkg95AiksMbsuDXK72Tdxo93OOB6XIEuz3a&#10;xXZdiJ/lQ997DGAQYxx3+yHENMbF7ubXuJa0ZI4nbYg1nLUfMNZqNUBh/gbBfowNlz0nv9yeLK9R&#10;L1aYevKYnZMg6PN4ypVeFWWJx7xUXqbz6XiK+lhdFqk3eoms2awXpSE77msd/rrkDNyM3qoUwXLJ&#10;05tu7HhRtmPYvMRTAheyS4+/mljMPp2H5zfJTRKNonF8M4rC5XJ0vVpEo3jF3kyXk+VisWSffWgs&#10;muVFmkrlozsWVha9rnB1Jb4tiafSOmAxILvC33OywTAMFBm4HN/IDkuXr1ZteVvr9B4ql9Ftp4DO&#10;BoNcmwdKGugSc2o/brmRlJS/KCjD5yyKfFvBSTR9A9WKmL5l3bdwJQBqTh2Fu+qHC9e2om1tik0O&#10;OzFMq9LXUDGzwpc2jK+NqptAJ0AGXdfyraY/R6/H3nr5PwAAAP//AwBQSwMEFAAGAAgAAAAhAL/q&#10;sQ3gAAAACQEAAA8AAABkcnMvZG93bnJldi54bWxMj8tOwzAQRfdI/IM1SOyo3aQ0KGRSVS1s2FDK&#10;Q2LnxEMSEY+j2G0DX49ZwXI0R/eeW6wm24sjjb5zjDCfKRDEtTMdNwgvz/dXNyB80Gx075gQvsjD&#10;qjw/K3Ru3Imf6LgPjYgh7HON0IYw5FL6uiWr/cwNxPH34UarQzzHRppRn2K47WWi1FJa3XFsaPVA&#10;m5bqz/3BIjzs7pbfm8dx+8pvblu/22ydcIV4eTGtb0EEmsIfDL/6UR3K6FS5AxsveoR0oZKIIiTZ&#10;HEQE0ussjqsQFioFWRby/4LyBwAA//8DAFBLAQItABQABgAIAAAAIQC2gziS/gAAAOEBAAATAAAA&#10;AAAAAAAAAAAAAAAAAABbQ29udGVudF9UeXBlc10ueG1sUEsBAi0AFAAGAAgAAAAhADj9If/WAAAA&#10;lAEAAAsAAAAAAAAAAAAAAAAALwEAAF9yZWxzLy5yZWxzUEsBAi0AFAAGAAgAAAAhAB+siQpgAwAA&#10;owcAAA4AAAAAAAAAAAAAAAAALgIAAGRycy9lMm9Eb2MueG1sUEsBAi0AFAAGAAgAAAAhAL/qsQ3g&#10;AAAACQEAAA8AAAAAAAAAAAAAAAAAugUAAGRycy9kb3ducmV2LnhtbFBLBQYAAAAABAAEAPMAAADH&#10;BgAAAAA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A908858" wp14:editId="25CB7EEC">
                      <wp:simplePos x="0" y="0"/>
                      <wp:positionH relativeFrom="column">
                        <wp:posOffset>986790</wp:posOffset>
                      </wp:positionH>
                      <wp:positionV relativeFrom="paragraph">
                        <wp:posOffset>172085</wp:posOffset>
                      </wp:positionV>
                      <wp:extent cx="106680" cy="83820"/>
                      <wp:effectExtent l="11430" t="8890" r="5715" b="12065"/>
                      <wp:wrapNone/>
                      <wp:docPr id="53" name="Полилиния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53" o:spid="_x0000_s1026" style="position:absolute;margin-left:77.7pt;margin-top:13.55pt;width:8.4pt;height:6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xszXAMAAKMHAAAOAAAAZHJzL2Uyb0RvYy54bWysVWGO0zgU/r8Sd7D8E6mTuJOETDUdBO10&#10;tRIsSAwHcB2niUjsrO02HVZ7Bo6w10BaLWcoN+L5Je0kwyAQolId2+/58/u+Zz9fPt3XFdlJY0ut&#10;5pSdhZRIJXRWqs2cvr1ZTVJKrOMq45VWck5vpaVPrx79dtk2MznVha4yaQiAKDtrmzktnGtmQWBF&#10;IWtuz3QjFRhzbWruYGg2QWZ4C+h1FUzDMAlabbLGaCGthdllZ6RXiJ/nUrhXeW6lI9WcQmwOW4Pt&#10;2rfB1SWfbQxvilL0YfCfiKLmpYJNT1BL7jjZmvIrqLoURluduzOh60DneSkkcgA2LLzH5k3BG4lc&#10;QBzbnGSyvw5W/Ll7bUiZzWl8ToniNeTo8O/h0+G/w0f8/3/4+PkDASMo1TZ2BgveNK+N52qbF1q8&#10;s2AIRhY/sOBD1u1LnQEg3zqN6uxzU/uVwJvsMQm3pyTIvSMCJlmYJCmkSoApPU+nmKOAz45rxda6&#10;36VGHL57YV2Xwgx6mICsZ3EDGHldQTYfByQkLWFJ2qf75MIGLux8SgoC7X2n6cApjR4GAu0Gez0I&#10;Ew1cIJSHceKh0zAgEGBzpMiLI2uxVz1t6BHu71yIQjfaeoG9BiDjDfOcAAK8vEbfcAai3hlT/V1n&#10;oOOd4yFyt6iPyMDdu3/rDCVw69adwg13nogPyHdJC7mHFJECvpAFP1/rnbzR6OHuDkyfI9jtzi62&#10;61I8l++H3lMAgxiTpN8PIeIEJ/ub3+Bc2pE5nrQx1njULWCs02qEwuIOhrHxtOcEYdxFPUQEEp48&#10;ZuckiNdxcMqVXpVVhce8Ul6mi3gaoz5WV2XmjV4iazbrRWXIjvtah78+OSM3o7cqQ7BC8uy67zte&#10;Vl0fNq/wlMCF7NPjryYWs78vwovr9DqNJtE0uZ5E4XI5ebZaRJNkxZ7Ey/PlYrFk//jQWDQryiyT&#10;ykd3LKws+rHC1Zf4riSeSuuIxYjsCn9fkw3GYaDIwOX4RXZYuny16srbWme3ULmM7l4KeNmgU2jz&#10;npIWXok5tX9tuZGUVH8oKMMXLIr8s4KDKH4C1YqYoWU9tHAlAGpOHYW76rsL1z1F28aUmwJ2YphW&#10;pZ9BxcxLX9owvi6qfgAvATLoXy3/1AzH6HX3tl59AQAA//8DAFBLAwQUAAYACAAAACEApj6TeOAA&#10;AAAJAQAADwAAAGRycy9kb3ducmV2LnhtbEyPy07DMBBF90j8gzVI7KhT9xEU4lRVCxs2QFsqdefE&#10;QxI1Hke22wa+HncFy6s5uvdMvhhMx87ofGtJwniUAEOqrG6plrDbvjw8AvNBkVadJZTwjR4Wxe1N&#10;rjJtL/SB502oWSwhnykJTQh9xrmvGjTKj2yPFG9f1hkVYnQ1105dYrnpuEiSOTeqpbjQqB5XDVbH&#10;zclIeH1/nv+s3tz6k/Z2XR1MuhRUSnl/NyyfgAUcwh8MV/2oDkV0Ku2JtGddzLPZNKISRDoGdgVS&#10;IYCVEqbJBHiR8/8fFL8AAAD//wMAUEsBAi0AFAAGAAgAAAAhALaDOJL+AAAA4QEAABMAAAAAAAAA&#10;AAAAAAAAAAAAAFtDb250ZW50X1R5cGVzXS54bWxQSwECLQAUAAYACAAAACEAOP0h/9YAAACUAQAA&#10;CwAAAAAAAAAAAAAAAAAvAQAAX3JlbHMvLnJlbHNQSwECLQAUAAYACAAAACEA9A8bM1wDAACjBwAA&#10;DgAAAAAAAAAAAAAAAAAuAgAAZHJzL2Uyb0RvYy54bWxQSwECLQAUAAYACAAAACEApj6TeOAAAAAJ&#10;AQAADwAAAAAAAAAAAAAAAAC2BQAAZHJzL2Rvd25yZXYueG1sUEsFBgAAAAAEAAQA8wAAAMMGAAAA&#10;AA=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D0ED3E" wp14:editId="0C2A1E45">
                      <wp:simplePos x="0" y="0"/>
                      <wp:positionH relativeFrom="column">
                        <wp:posOffset>2350770</wp:posOffset>
                      </wp:positionH>
                      <wp:positionV relativeFrom="paragraph">
                        <wp:posOffset>73025</wp:posOffset>
                      </wp:positionV>
                      <wp:extent cx="259080" cy="60960"/>
                      <wp:effectExtent l="13335" t="14605" r="22860" b="19685"/>
                      <wp:wrapNone/>
                      <wp:docPr id="52" name="Стрелка вправо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52" o:spid="_x0000_s1026" type="#_x0000_t13" style="position:absolute;margin-left:185.1pt;margin-top:5.75pt;width:20.4pt;height: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lZKZgIAAKYEAAAOAAAAZHJzL2Uyb0RvYy54bWysVM2O0zAQviPxDpbvbNJoU9qo6Wq1yyKk&#10;BVZaeADXdhqD/7DdpuWEeBPeYIXEBSR4hewbMXHSbgs3RA6OJzP+5pv5PJmdbZREa+68MLrEo5MU&#10;I66pYUIvS/z2zdWTCUY+EM2INJqXeMs9Pps/fjRrbMEzUxvJuEMAon3R2BLXIdgiSTytuSL+xFiu&#10;wVkZp0gA0y0T5kgD6EomWZqOk8Y4Zp2h3Hv4etk78TziVxWn4XVVeR6QLDFwC3F1cV10azKfkWLp&#10;iK0FHWiQf2ChiNCQdA91SQJBKyf+glKCOuNNFU6oUYmpKkF5rAGqGaV/VHNbE8tjLdAcb/dt8v8P&#10;lr5a3zgkWInzDCNNFGjUfrn/fP+p/db+aL+3d6j92v4C8w7ePxFEQcsa6ws4eWtvXFe0t9eGvvdI&#10;m4ua6CU/d840NScMiI66+OToQGd4OIoWzUvDICFZBRO7t6mc6gChL2gTRdruReKbgCh8zPJpOgEp&#10;KbjG6XQcNUxIsTtrnQ/PuVGo25TYiWUdIqGYgayvfYhCsaFawt6NMKqUBN3XRKI8hWe4Fwcx0J2H&#10;mFE6zvJd4gESKOxSx54YKdiVkDIabrm4kA4Bfomv4hPbAq07DJMaNSWe5lkeuR75/CFER7EnCVmP&#10;wpQIME9SqBJP9kGk6MR4plm87YEI2e/hsNSDOp0gvbALw7YgjjP9sMBww6Y27iNGDQxKif2HFXEc&#10;I/lCg8DT0elpN1nROM2fZmC4Q8/i0EM0BagSB4z67UXop3Flo1Ldhek6ps05XIpKhN3t6VkNZGEY&#10;YHc0bYd2jHr4vcx/AwAA//8DAFBLAwQUAAYACAAAACEArV/czN0AAAAJAQAADwAAAGRycy9kb3du&#10;cmV2LnhtbEyPy07DMBBF90j8gzVI7KjtAKUKcSoEQmJHHyy6dOIhiYjHIXabwNczrGA5ukd3zi3W&#10;s+/FCcfYBTKgFwoEUh1cR42Bt/3z1QpETJac7QOhgS+MsC7PzwqbuzDRFk+71AguoZhbA21KQy5l&#10;rFv0Ni7CgMTZexi9TXyOjXSjnbjc9zJTaim97Yg/tHbAxxbrj93RG6j6p+VhM3y+SCenDX4ruZ+3&#10;r8ZcXswP9yASzukPhl99VoeSnapwJBdFb+D6TmWMcqBvQTBwozWPqwxkWoMsC/l/QfkDAAD//wMA&#10;UEsBAi0AFAAGAAgAAAAhALaDOJL+AAAA4QEAABMAAAAAAAAAAAAAAAAAAAAAAFtDb250ZW50X1R5&#10;cGVzXS54bWxQSwECLQAUAAYACAAAACEAOP0h/9YAAACUAQAACwAAAAAAAAAAAAAAAAAvAQAAX3Jl&#10;bHMvLnJlbHNQSwECLQAUAAYACAAAACEAVVJWSmYCAACmBAAADgAAAAAAAAAAAAAAAAAuAgAAZHJz&#10;L2Uyb0RvYy54bWxQSwECLQAUAAYACAAAACEArV/czN0AAAAJAQAADwAAAAAAAAAAAAAAAADABAAA&#10;ZHJzL2Rvd25yZXYueG1sUEsFBgAAAAAEAAQA8wAAAMoFAAAAAA==&#10;"/>
                  </w:pict>
                </mc:Fallback>
              </mc:AlternateContent>
            </w:r>
            <w:r>
              <w:rPr>
                <w:i/>
                <w:sz w:val="24"/>
                <w:szCs w:val="24"/>
              </w:rPr>
              <w:t>постро</w:t>
            </w:r>
            <w:r w:rsidRPr="0008475E">
              <w:rPr>
                <w:b/>
                <w:i/>
                <w:sz w:val="24"/>
                <w:szCs w:val="24"/>
                <w:u w:val="single"/>
              </w:rPr>
              <w:t>и</w:t>
            </w:r>
            <w:r>
              <w:rPr>
                <w:i/>
                <w:sz w:val="24"/>
                <w:szCs w:val="24"/>
              </w:rPr>
              <w:t>ть (постро</w:t>
            </w:r>
            <w:r w:rsidRPr="0008475E">
              <w:rPr>
                <w:b/>
                <w:i/>
                <w:sz w:val="24"/>
                <w:szCs w:val="24"/>
                <w:u w:val="single"/>
              </w:rPr>
              <w:t>и</w:t>
            </w:r>
            <w:r>
              <w:rPr>
                <w:i/>
                <w:sz w:val="24"/>
                <w:szCs w:val="24"/>
              </w:rPr>
              <w:t xml:space="preserve">л) + </w:t>
            </w:r>
            <w:proofErr w:type="spellStart"/>
            <w:r>
              <w:rPr>
                <w:i/>
                <w:sz w:val="24"/>
                <w:szCs w:val="24"/>
              </w:rPr>
              <w:t>вш</w:t>
            </w:r>
            <w:proofErr w:type="spellEnd"/>
            <w:r>
              <w:rPr>
                <w:i/>
                <w:sz w:val="24"/>
                <w:szCs w:val="24"/>
              </w:rPr>
              <w:t xml:space="preserve">          постро</w:t>
            </w:r>
            <w:r w:rsidRPr="0008475E">
              <w:rPr>
                <w:b/>
                <w:i/>
                <w:sz w:val="24"/>
                <w:szCs w:val="24"/>
                <w:u w:val="single"/>
              </w:rPr>
              <w:t>и</w:t>
            </w:r>
            <w:r>
              <w:rPr>
                <w:i/>
                <w:sz w:val="24"/>
                <w:szCs w:val="24"/>
              </w:rPr>
              <w:t>вший</w:t>
            </w:r>
          </w:p>
          <w:p w:rsidR="00AC4538" w:rsidRDefault="00AC4538" w:rsidP="00AA75E1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6D80021" wp14:editId="6789BB44">
                      <wp:simplePos x="0" y="0"/>
                      <wp:positionH relativeFrom="column">
                        <wp:posOffset>1817370</wp:posOffset>
                      </wp:positionH>
                      <wp:positionV relativeFrom="paragraph">
                        <wp:posOffset>168910</wp:posOffset>
                      </wp:positionV>
                      <wp:extent cx="68580" cy="83185"/>
                      <wp:effectExtent l="13335" t="7620" r="13335" b="13970"/>
                      <wp:wrapNone/>
                      <wp:docPr id="51" name="Полилиния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8580" cy="83185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51" o:spid="_x0000_s1026" style="position:absolute;margin-left:143.1pt;margin-top:13.3pt;width:5.4pt;height:6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8HyXwMAAKIHAAAOAAAAZHJzL2Uyb0RvYy54bWysVVGO2zYQ/Q/QOxD8LOCVaEuO1lhvkNjr&#10;IEDaBMj2ADRFWUIkUiFpy7tBztAj9BoBiuYMzo0yHMm2tNkWRRADlkjO6HHeG3Lm6tm+KslOGlto&#10;NafsIqREKqHTQm3m9I/b1SihxDquUl5qJef0Tlr67PqXJ1dNPZNjnesylYYAiLKzpp7T3Ll6FgRW&#10;5LLi9kLXUoEx06biDqZmE6SGN4BelcE4DKdBo01aGy2ktbC6bI30GvGzTAr3JsusdKScU4jN4dPg&#10;c+2fwfUVn20Mr/NCdGHwH4ii4oWCTU9QS+442ZriO6iqEEZbnbkLoatAZ1khJHIANix8wOZdzmuJ&#10;XEAcW59ksj8PVvy+e2tIkc5pzChRvIIcHf46fDn8ffiM/38On7/+ScAISjW1ncEH7+q3xnO19Wst&#10;3lswBAOLn1jwIevmN50CIN86jersM1P5L4E32WMS7k5JkHtHBCxOkziBTAmwJBOWxH7jgM+On4qt&#10;dS+lRhi+e21dm8EURqh/2pG4BYysKiGZvwYkJA1h06TL9skFGJ9c2GRMcgLPh07jnlMSPQ406fmE&#10;j8NEPRcI5XGcuO/UDwgE2Bwp8vzIWuxVRxtGhPsrF6LOtbZeX68ByHiLyQMI8PIa/YszEPXOk07w&#10;/3YGOt75mB10bnfoIjJw9R5eOkMJXLp1q3DNnSfiA/JD0kD5gBSRHN6QBb9e6Z281ejhzuelyxHs&#10;draL7boQL+R933sMYBDjdNrthxDxFBe7i1/jWtKSwTXPYYA1nLUfMNZqNUBhcQvD2HDZc4IwzlH3&#10;EWE7Tx5P+EkQjOF8ypVeFWWJx7xUXqbLeByjPlaXReqNXiJrNutFaciO+1KHvy6TAzejtypFsFzy&#10;9KYbO16U7Rg2L/GUwH3s0uNvJtayj5fh5U1yk0SjaDy9GUXhcjl6vlpEo+mKPY2Xk+VisWSffGgs&#10;muVFmkrlozvWVRb9v7rVVfi2Ip4q64DFgOwKf9+TDYZhoMjA5fhGdli5fLFqq9tap3dQuIxuGwU0&#10;Nhjk2txT0kCTmFP7YcuNpKR8paAKX7Io8l0FJ1H8dAwT07es+xauBEDNqaNwV/1w4dpOtK1Nsclh&#10;J4ZpVfo5FMys8KUN42uj6ibQCJBB17R8p+nP0evcWq+/AQAA//8DAFBLAwQUAAYACAAAACEApLIG&#10;Ft8AAAAJAQAADwAAAGRycy9kb3ducmV2LnhtbEyPwU7DMAyG70i8Q2QkbiwlSOlWmk7TBhcusMEm&#10;cUub0FY0TpVkW+HpMSe42fKn399fLic3sJMNsfeo4HaWAbPYeNNjq+Dt9fFmDiwmjUYPHq2CLxth&#10;WV1elLow/oxbe9qlllEIxkIr6FIaC85j01mn48yPFun24YPTidbQchP0mcLdwEWWSe50j/Sh06Nd&#10;d7b53B2dgqeXB/m9fg6bPR78pnl3+UpgrdT11bS6B5bslP5g+NUndajIqfZHNJENCsRcCkJpkBIY&#10;AWKRU7lawd0iB16V/H+D6gcAAP//AwBQSwECLQAUAAYACAAAACEAtoM4kv4AAADhAQAAEwAAAAAA&#10;AAAAAAAAAAAAAAAAW0NvbnRlbnRfVHlwZXNdLnhtbFBLAQItABQABgAIAAAAIQA4/SH/1gAAAJQB&#10;AAALAAAAAAAAAAAAAAAAAC8BAABfcmVscy8ucmVsc1BLAQItABQABgAIAAAAIQC3B8HyXwMAAKIH&#10;AAAOAAAAAAAAAAAAAAAAAC4CAABkcnMvZTJvRG9jLnhtbFBLAQItABQABgAIAAAAIQCksgYW3wAA&#10;AAkBAAAPAAAAAAAAAAAAAAAAALkFAABkcnMvZG93bnJldi54bWxQSwUGAAAAAAQABADzAAAAxQYA&#10;AAAA&#10;" path="m,132c28,66,56,,84,v28,,70,110,84,132e" filled="f">
                      <v:path arrowok="t" o:connecttype="custom" o:connectlocs="0,83185;34290,0;68580,83185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9E21245" wp14:editId="60E3B07D">
                      <wp:simplePos x="0" y="0"/>
                      <wp:positionH relativeFrom="column">
                        <wp:posOffset>3333750</wp:posOffset>
                      </wp:positionH>
                      <wp:positionV relativeFrom="paragraph">
                        <wp:posOffset>168910</wp:posOffset>
                      </wp:positionV>
                      <wp:extent cx="106680" cy="83820"/>
                      <wp:effectExtent l="5715" t="7620" r="11430" b="13335"/>
                      <wp:wrapNone/>
                      <wp:docPr id="50" name="Полилиния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50" o:spid="_x0000_s1026" style="position:absolute;margin-left:262.5pt;margin-top:13.3pt;width:8.4pt;height:6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MzkWAMAAKMHAAAOAAAAZHJzL2Uyb0RvYy54bWysVWFu0zAU/o/EHaz8ROoSt0mWVmun0a4I&#10;acCklQO4jtNEJHaw3aYb4gwcgWtMQnCGciOenbRNtiFNiEpNbL+Xz+/7nt/z2fm2yNGGSZUJPnbw&#10;iecgxqmIM74aOx8X817kIKUJj0kuOBs7t0w555OXL86qcsT6IhV5zCQCEK5GVTl2Uq3LkesqmrKC&#10;qBNRMg7GRMiCaJjKlRtLUgF6kbt9zwvdSsi4lIIypWB1VhudicVPEkb1hyRRTKN87EBs2j6lfS7N&#10;052ckdFKkjLNaBMG+YcoCpJx2PQANSOaoLXMHkEVGZVCiUSfUFG4IkkyyiwHYIO9B2xuUlIyywXE&#10;UeVBJvX/YOn7zbVEWTx2ApCHkwJytPu++7X7sbu3/5+7+9/fEBhBqapUI/jgpryWhqsqrwT9pMDg&#10;dixmosAHLat3IgZAstbCqrNNZGG+BN5oa5Nwe0gC22pEYRF7YRhBLBRM0SDq251dMtp/S9dKv2HC&#10;4pDNldJ1CmMY2QTEDYsFYCRFDtl85SIPVQiHUZPugwtuueBBH6UIng+d+i2nyH8aaNDy8Z6G8Vsu&#10;EMrTOEHbqR0QCLDaUyTpnjXd8oY2jBAxNedZoUuhjMBGA5BxgQ0ngAAvo9FfnIGocR48yxnoGOeg&#10;7Vzv0EQkofYeVp10EFTdsla4JNoQMQGZIaog95AilMIbsmDWC7FhC2E99PHANDmC3Y52ul5m9DW7&#10;a3v3AQxiDMNmPwsRhHaxqfzSrkU1mf1J62J1Z/UHGNdadVBwUMNg3F02nCCMY9RtRCBhyNvsHAQx&#10;OrZOORfzLM/tMc+5kWkY9AOrjxJ5FhujkUjJ1XKaS7QhptfZX5OcjpsUax5bsJSR+LIZa5Ll9Rg2&#10;z+0pgYJs0mNK0zazL0NveBldRn7P74eXPd+bzXoX86nfC+f4NJgNZtPpDH81oWF/lGZxzLiJbt9Y&#10;sf+8xtW0+LolHlprh0WH7Nz+HpN1u2FYkYHL/m3Z2dZlulXd3pYivoXOJUV9U8DNBoNUyDsHVXBL&#10;jB31eU0kc1D+lkMbHmLfhxrTduIHp9CtkGxblm0L4RSgxo52oFbNcKrrq2hdymyVwk7YppWLC+iY&#10;SWZam42vjqqZwE1gGTS3lrlq2nPrdbxbJ38AAAD//wMAUEsDBBQABgAIAAAAIQDW9Iik4QAAAAkB&#10;AAAPAAAAZHJzL2Rvd25yZXYueG1sTI/LTsMwEEX3SPyDNUjsqNNAQglxqqqFDZtCeUjsnHhIIuJx&#10;ZLtt4OsZVrAczdW955TLyQ7igD70jhTMZwkIpMaZnloFL8/3FwsQIWoyenCECr4wwLI6PSl1YdyR&#10;nvCwi63gEgqFVtDFOBZShqZDq8PMjUj8+3De6sinb6Xx+sjldpBpkuTS6p54odMjrjtsPnd7q+Dh&#10;8S7/Xm/95pXe3KZ5t9erlGqlzs+m1S2IiFP8C8MvPqNDxUy125MJYlCQpRm7RAVpnoPgQHY1Z5da&#10;weXNAmRVyv8G1Q8AAAD//wMAUEsBAi0AFAAGAAgAAAAhALaDOJL+AAAA4QEAABMAAAAAAAAAAAAA&#10;AAAAAAAAAFtDb250ZW50X1R5cGVzXS54bWxQSwECLQAUAAYACAAAACEAOP0h/9YAAACUAQAACwAA&#10;AAAAAAAAAAAAAAAvAQAAX3JlbHMvLnJlbHNQSwECLQAUAAYACAAAACEAZkDM5FgDAACjBwAADgAA&#10;AAAAAAAAAAAAAAAuAgAAZHJzL2Uyb0RvYy54bWxQSwECLQAUAAYACAAAACEA1vSIpOEAAAAJAQAA&#10;DwAAAAAAAAAAAAAAAACyBQAAZHJzL2Rvd25yZXYueG1sUEsFBgAAAAAEAAQA8wAAAMAGAAAAAA=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9F699EF" wp14:editId="247C163B">
                      <wp:simplePos x="0" y="0"/>
                      <wp:positionH relativeFrom="column">
                        <wp:posOffset>2160270</wp:posOffset>
                      </wp:positionH>
                      <wp:positionV relativeFrom="paragraph">
                        <wp:posOffset>168910</wp:posOffset>
                      </wp:positionV>
                      <wp:extent cx="106680" cy="83820"/>
                      <wp:effectExtent l="13335" t="7620" r="13335" b="13335"/>
                      <wp:wrapNone/>
                      <wp:docPr id="49" name="Полилиния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49" o:spid="_x0000_s1026" style="position:absolute;margin-left:170.1pt;margin-top:13.3pt;width:8.4pt;height:6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zakWAMAAKMHAAAOAAAAZHJzL2Uyb0RvYy54bWysVWFu0zAU/o/EHSz/ROoSt2mWVuum0a4I&#10;acCklQO4jtNEJHaw3aYb4gwcgWtMQnCGciOenbRLtiFNiEpNbL+Xz+/7nv3eydm2yNGGK51JMcHk&#10;yMeICybjTKwm+ONi3osw0oaKmOZS8Am+4Rqfnb58cVKVY96XqcxjrhCACD2uyglOjSnHnqdZyguq&#10;j2TJBRgTqQpqYKpWXqxoBehF7vV9P/QqqeJSSca1htVZbcSnDj9JODMfkkRzg/IJhtiMeyr3XNqn&#10;d3pCxytFyzRjTRj0H6IoaCZg0wPUjBqK1ip7BFVkTEktE3PEZOHJJMkYdxyADfEfsLlOackdFxBH&#10;lweZ9P+DZe83Vwpl8QQHI4wELSBHu++7X7sfuzv3/7m7+/0NgRGUqko9hg+uyytlueryUrJPGgxe&#10;x2InGnzQsnonYwCkayOdOttEFfZL4I22Lgk3hyTwrUEMFokfhhGkioEpGkR9lyOPjvffsrU2b7h0&#10;OHRzqU2dwhhGLgFxw2IBGEmRQzZfechHFSJh1KT74EJaLmTQRymC50OnfsspCp4GGrR8/KdhgpYL&#10;hPI0zrDt1A4IBFjtKdJ0z5ptRUMbRojaO+c7oUuprcBWA5BxQSwngAAvq9FfnIGodR48yxnoWOdh&#10;27neoYlIwd17eOsURnDrlrXCJTWWiA3IDlEFuYcUoRTekAW7XsgNX0jnYe4PTJMj2O3eztbLjL3m&#10;t23vPoBBjGHY7OcghqFbbG5+6daimsz+pHWxurP6A0JqrTooZFjDENJdtpwgjPuo24hAwpJ32TkI&#10;YnVsnXIh51meu2OeCyvTaNgfOn20zLPYGq1EWq2W01yhDbW1zv2a5HTclFyL2IGlnMYXzdjQLK/H&#10;sHnuTglcyCY99mq6YvZl5I8uooso6AX98KIX+LNZ73w+DXrhnBwPZ4PZdDojX21oJBinWRxzYaPb&#10;F1YSPK9wNSW+LomH0tph0SE7d7/HZL1uGE5k4LJ/O3audNlqVZe3pYxvoHIpWXcK6GwwSKW6xaiC&#10;LjHB+vOaKo5R/lZAGR6RILBtxU2C4TFUK6TalmXbQgUDqAk2GO6qHU5N3YrWpcpWKexEXFqFPIeK&#10;mWS2tLn46qiaCXQCx6DpWrbVtOfO6763nv4BAAD//wMAUEsDBBQABgAIAAAAIQBJLl3q4AAAAAkB&#10;AAAPAAAAZHJzL2Rvd25yZXYueG1sTI/BTsMwDIbvSLxDZCRuLKWDbpSm07TBhcvYBkjc0sa0FY1T&#10;JdlWeHrMCW62/On39xeL0fbiiD50jhRcTxIQSLUzHTUKXvaPV3MQIWoyuneECr4wwKI8Pyt0btyJ&#10;tnjcxUZwCIVcK2hjHHIpQ92i1WHiBiS+fThvdeTVN9J4feJw28s0STJpdUf8odUDrlqsP3cHq+Dp&#10;+SH7Xm38+pXe3Lp+t7NlSpVSlxfj8h5ExDH+wfCrz+pQslPlDmSC6BVMb5KUUQVploFgYHo743IV&#10;D3dzkGUh/zcofwAAAP//AwBQSwECLQAUAAYACAAAACEAtoM4kv4AAADhAQAAEwAAAAAAAAAAAAAA&#10;AAAAAAAAW0NvbnRlbnRfVHlwZXNdLnhtbFBLAQItABQABgAIAAAAIQA4/SH/1gAAAJQBAAALAAAA&#10;AAAAAAAAAAAAAC8BAABfcmVscy8ucmVsc1BLAQItABQABgAIAAAAIQBGRzakWAMAAKMHAAAOAAAA&#10;AAAAAAAAAAAAAC4CAABkcnMvZTJvRG9jLnhtbFBLAQItABQABgAIAAAAIQBJLl3q4AAAAAkBAAAP&#10;AAAAAAAAAAAAAAAAALIFAABkcnMvZG93bnJldi54bWxQSwUGAAAAAAQABADzAAAAvwYAAAAA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76D95F2" wp14:editId="521E4DD0">
                      <wp:simplePos x="0" y="0"/>
                      <wp:positionH relativeFrom="column">
                        <wp:posOffset>941070</wp:posOffset>
                      </wp:positionH>
                      <wp:positionV relativeFrom="paragraph">
                        <wp:posOffset>168275</wp:posOffset>
                      </wp:positionV>
                      <wp:extent cx="106680" cy="83820"/>
                      <wp:effectExtent l="13335" t="6985" r="13335" b="13970"/>
                      <wp:wrapNone/>
                      <wp:docPr id="48" name="Полилиния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48" o:spid="_x0000_s1026" style="position:absolute;margin-left:74.1pt;margin-top:13.25pt;width:8.4pt;height: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vpWwMAAKMHAAAOAAAAZHJzL2Uyb0RvYy54bWysVeFu0zAQ/o/EO1j5idQlbtOsq9ZNo10R&#10;0oBJGw/gOk4TkdjBdptuiGfgEXiNSQieobwR50vaJduQJkSlJrbv8vm+7+y749NNkZO10CZTcuLR&#10;g8AjQnIVZ3I58T5ez3sjjxjLZMxyJcXEuxHGOz15+eK4Kseir1KVx0ITAJFmXJUTL7W2HPu+4ako&#10;mDlQpZBgTJQumIWpXvqxZhWgF7nfD4LIr5SOS624MAZWZ7XRO0H8JBHcfkgSIyzJJx7EZvGp8blw&#10;T//kmI2XmpVpxpsw2D9EUbBMwqZ7qBmzjKx09giqyLhWRiX2gKvCV0mScYEcgA0NHrC5SlkpkAuI&#10;Y8q9TOb/wfL360tNsnjihZApyQrI0fb79tf2x/YO/z+3d7+/ETCCUlVpxvDBVXmpHVdTXij+yYDB&#10;71jcxIAPWVTvVAyAbGUVqrNJdOG+BN5kg0m42SdBbCzhsEiDKBpBqjiYRoNRH3Pks/HuW74y9o1Q&#10;iMPWF8bWKYxhhAmIGxbXgJEUOWTzlU8CUhEaIQnI0d6FtlzooE9SAs/mTOyd+i2nUfg00KDlEzwN&#10;E7ZcIJSncYZtp3ZAIMByR5GlO9Z8IxvaMCLM3bkAhS6VcQI7DUDGa+o4AQR4OY3+4gxEnfPgWc5A&#10;xzkP2871Dk1EGu7ew1unPQK3blErXDLriLiA3JBUkHtIEUnhDVlw64Vai2uFHvb+wDQ5gt3u7Xy1&#10;yPhrcdv27gMYxBhFzX4IMYxwsbn5Ja6NajK7k9bF6s7qDyitteqg0GENQ2l32XGCMO6jbiMCCUce&#10;s7MXxOnYOuVSzbM8x2OeSyfT0bA/RH2MyrPYGZ1ERi8X01yTNXO1Dn9NcjpuWq1kjGCpYPF5M7Ys&#10;y+sxbJ7jKYEL2aTHXU0sZl+OgqPz0fko7IX96LwXBrNZ72w+DXvRnB4OZ4PZdDqjX11oNBynWRwL&#10;6aLbFVYaPq9wNSW+Lon70tph0SE7x99jsn43DBQZuOzeyA5Ll6tWdXlbqPgGKpdWdaeAzgaDVOlb&#10;j1TQJSae+bxiWngkfyuhDB/RMHRtBSfh8BCqFdFty6JtYZID1MSzHtxVN5zauhWtSp0tU9iJYlql&#10;OoOKmWSutGF8dVTNBDoBMmi6lms17Tl63ffWkz8AAAD//wMAUEsDBBQABgAIAAAAIQBS05Td3wAA&#10;AAkBAAAPAAAAZHJzL2Rvd25yZXYueG1sTI/BTsMwEETvSPyDtUjcqEOgaQlxqqqFCxdoC0jcnHhJ&#10;IuJ1ZLtt4OvZnuA42qfZN8VitL04oA+dIwXXkwQEUu1MR42C193j1RxEiJqM7h2hgm8MsCjPzwqd&#10;G3ekDR62sRFcQiHXCtoYh1zKULdodZi4AYlvn85bHTn6Rhqvj1xue5kmSSat7og/tHrAVYv113Zv&#10;FTy9PGQ/q2e/fqN3t64/7GyZUqXU5cW4vAcRcYx/MJz0WR1KdqrcnkwQPefbecqogjSbgjgB2ZTH&#10;VQpu7mYgy0L+X1D+AgAA//8DAFBLAQItABQABgAIAAAAIQC2gziS/gAAAOEBAAATAAAAAAAAAAAA&#10;AAAAAAAAAABbQ29udGVudF9UeXBlc10ueG1sUEsBAi0AFAAGAAgAAAAhADj9If/WAAAAlAEAAAsA&#10;AAAAAAAAAAAAAAAALwEAAF9yZWxzLy5yZWxzUEsBAi0AFAAGAAgAAAAhAMh9e+lbAwAAowcAAA4A&#10;AAAAAAAAAAAAAAAALgIAAGRycy9lMm9Eb2MueG1sUEsBAi0AFAAGAAgAAAAhAFLTlN3fAAAACQEA&#10;AA8AAAAAAAAAAAAAAAAAtQUAAGRycy9kb3ducmV2LnhtbFBLBQYAAAAABAAEAPMAAADBBgAAAAA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F9C09CA" wp14:editId="5030736E">
                      <wp:simplePos x="0" y="0"/>
                      <wp:positionH relativeFrom="column">
                        <wp:posOffset>2350770</wp:posOffset>
                      </wp:positionH>
                      <wp:positionV relativeFrom="paragraph">
                        <wp:posOffset>65405</wp:posOffset>
                      </wp:positionV>
                      <wp:extent cx="259080" cy="60960"/>
                      <wp:effectExtent l="13335" t="18415" r="22860" b="15875"/>
                      <wp:wrapNone/>
                      <wp:docPr id="47" name="Стрелка вправо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47" o:spid="_x0000_s1026" type="#_x0000_t13" style="position:absolute;margin-left:185.1pt;margin-top:5.15pt;width:20.4pt;height: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cP2ZQIAAKYEAAAOAAAAZHJzL2Uyb0RvYy54bWysVM2O0zAQviPxDpbvbNKo7W6jpqtVl0VI&#10;C6y08ACu7TQG/2G7TZcT4k14gxUSF5DgFbJvxMRJSwo3RA6OJzP+5pv5PJmf75REW+68MLrAo5MU&#10;I66pYUKvC/zm9dWTM4x8IJoRaTQv8B33+Hzx+NG8tjnPTGUk4w4BiPZ5bQtchWDzJPG04or4E2O5&#10;BmdpnCIBTLdOmCM1oCuZZGk6TWrjmHWGcu/h62XnxIuIX5achldl6XlAssDALcTVxXXVrsliTvK1&#10;I7YStKdB/oGFIkJD0gPUJQkEbZz4C0oJ6ow3ZTihRiWmLAXlsQaoZpT+Uc1tRSyPtUBzvD20yf8/&#10;WPpye+OQYAUen2KkiQKNms8Pnx4+Nl+b78235h41X5qfYN7D+weCKGhZbX0OJ2/tjWuL9vba0Hce&#10;abOsiF7zC+dMXXHCgOiojU+ODrSGh6NoVb8wDBKSTTCxe7vSqRYQ+oJ2UaS7g0h8FxCFj9lklp6B&#10;lBRc03Q2jRomJN+ftc6HZ9wo1G4K7MS6CpFQzEC21z5EoVhfLWFvRxiVSoLuWyLRJIWnvxeDmGwY&#10;M0qn2WSfuIcECvvUsSdGCnYlpIyGW6+W0iHAL/BVfGJboHXDMKlRXeDZJJtErkc+P4RoKXYkIetR&#10;mBIB5kkKVeCzQxDJWzGeahZveyBCdns4LHWvTitIJ+zKsDsQx5luWGC4YVMZ9wGjGgalwP79hjiO&#10;kXyuQeDZaDxuJysa48lpBoYbelZDD9EUoAocMOq2y9BN48ZGpdoL03ZMmwu4FKUI+9vTserJwjDA&#10;7mjahnaM+v17WfwCAAD//wMAUEsDBBQABgAIAAAAIQCa9ohq3QAAAAkBAAAPAAAAZHJzL2Rvd25y&#10;ZXYueG1sTI9LT8MwEITvSPwHa5G40XVaVGgap0IgJG70wYGjE2+TCD9C7DaBX89yguPOfJqdKTaT&#10;s+JMQ+yCV5DNJAjydTCdbxS8HZ5v7kHEpL3RNnhS8EURNuXlRaFzE0a/o/M+NYJDfMy1gjalPkeM&#10;dUtOx1noybN3DIPTic+hQTPokcOdxbmUS3S68/yh1T09tlR/7E9OQWWflu/b/vMFDY5b+pZ4mHav&#10;Sl1fTQ9rEImm9AfDb32uDiV3qsLJmyisgsWdnDPKhlyAYOA2y3hcxcJqBVgW+H9B+QMAAP//AwBQ&#10;SwECLQAUAAYACAAAACEAtoM4kv4AAADhAQAAEwAAAAAAAAAAAAAAAAAAAAAAW0NvbnRlbnRfVHlw&#10;ZXNdLnhtbFBLAQItABQABgAIAAAAIQA4/SH/1gAAAJQBAAALAAAAAAAAAAAAAAAAAC8BAABfcmVs&#10;cy8ucmVsc1BLAQItABQABgAIAAAAIQDXUcP2ZQIAAKYEAAAOAAAAAAAAAAAAAAAAAC4CAABkcnMv&#10;ZTJvRG9jLnhtbFBLAQItABQABgAIAAAAIQCa9ohq3QAAAAkBAAAPAAAAAAAAAAAAAAAAAL8EAABk&#10;cnMvZG93bnJldi54bWxQSwUGAAAAAAQABADzAAAAyQUAAAAA&#10;"/>
                  </w:pict>
                </mc:Fallback>
              </mc:AlternateContent>
            </w:r>
            <w:r>
              <w:rPr>
                <w:i/>
                <w:sz w:val="24"/>
                <w:szCs w:val="24"/>
              </w:rPr>
              <w:t>пожелт</w:t>
            </w:r>
            <w:r w:rsidRPr="0008475E">
              <w:rPr>
                <w:b/>
                <w:i/>
                <w:sz w:val="24"/>
                <w:szCs w:val="24"/>
                <w:u w:val="single"/>
              </w:rPr>
              <w:t>е</w:t>
            </w:r>
            <w:r>
              <w:rPr>
                <w:i/>
                <w:sz w:val="24"/>
                <w:szCs w:val="24"/>
              </w:rPr>
              <w:t>ть (пожелт</w:t>
            </w:r>
            <w:r w:rsidRPr="0008475E">
              <w:rPr>
                <w:b/>
                <w:i/>
                <w:sz w:val="24"/>
                <w:szCs w:val="24"/>
                <w:u w:val="single"/>
              </w:rPr>
              <w:t>е</w:t>
            </w:r>
            <w:r>
              <w:rPr>
                <w:i/>
                <w:sz w:val="24"/>
                <w:szCs w:val="24"/>
              </w:rPr>
              <w:t xml:space="preserve">л) + </w:t>
            </w:r>
            <w:proofErr w:type="spellStart"/>
            <w:r>
              <w:rPr>
                <w:i/>
                <w:sz w:val="24"/>
                <w:szCs w:val="24"/>
              </w:rPr>
              <w:t>вш</w:t>
            </w:r>
            <w:proofErr w:type="spellEnd"/>
            <w:r>
              <w:rPr>
                <w:i/>
                <w:sz w:val="24"/>
                <w:szCs w:val="24"/>
              </w:rPr>
              <w:t xml:space="preserve">         пожелт</w:t>
            </w:r>
            <w:r w:rsidRPr="0008475E">
              <w:rPr>
                <w:b/>
                <w:i/>
                <w:sz w:val="24"/>
                <w:szCs w:val="24"/>
                <w:u w:val="single"/>
              </w:rPr>
              <w:t>е</w:t>
            </w:r>
            <w:r>
              <w:rPr>
                <w:i/>
                <w:sz w:val="24"/>
                <w:szCs w:val="24"/>
              </w:rPr>
              <w:t>вший</w:t>
            </w:r>
          </w:p>
          <w:p w:rsidR="00AC4538" w:rsidRDefault="00AC4538" w:rsidP="00AA75E1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DC93646" wp14:editId="5B340A2C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175260</wp:posOffset>
                      </wp:positionV>
                      <wp:extent cx="76200" cy="83820"/>
                      <wp:effectExtent l="13335" t="5715" r="5715" b="5715"/>
                      <wp:wrapNone/>
                      <wp:docPr id="46" name="Полилиния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46" o:spid="_x0000_s1026" style="position:absolute;margin-left:134.1pt;margin-top:13.8pt;width:6pt;height:6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jK7WQMAAKIHAAAOAAAAZHJzL2Uyb0RvYy54bWysVWFu0zAU/o/EHSz/ROoSt2mXVmun0a4I&#10;acCklQO4jtNEJHaw3aYb4gwcgWtMQnCGciOenbRNtiFNiEpNbL+Xz+/7nv3e2fk2z9CGK51KMcbk&#10;xMeICyajVKzG+ONi3gkx0oaKiGZS8DG+5RqfT16+OCuLEe/KRGYRVwhAhB6VxRgnxhQjz9Ms4TnV&#10;J7LgAoyxVDk1MFUrL1K0BPQ887q+P/BKqaJCSca1htVZZcQThx/HnJkPcay5QdkYQ2zGPZV7Lu3T&#10;m5zR0UrRIklZHQb9hyhymgrY9AA1o4aitUofQeUpU1LL2JwwmXsyjlPGHQdgQ/wHbG4SWnDHBcTR&#10;xUEm/f9g2fvNtUJpNMbBACNBc8jR7vvu1+7H7t79f+7uf39DYASlykKP4IOb4lpZrrq4kuyTBoPX&#10;stiJBh+0LN/JCADp2kinzjZWuf0SeKOtS8LtIQl8axCDxdMB5BUjBpawF3Zdijw62n/K1tq84dLB&#10;0M2VNlUGIxg5/aOaxAIw4jyDZL7ykI9KRAZhne2DC2m4kF4XJQieD526DacweBqo1/Dxn4YJGi4Q&#10;ytM4/aZTMyAQYLWnSJM9a7YVNW0YIWqvnO90LqS2+loNQMYFsZwAArysRn9xBqLWufcsZ6BjnftN&#10;52qHOiIFV+/hpVMYwaVbVgoX1FgiNiA7RCWUD0gRSuANWbDrudzwhXQe5nhe6hzBbkc7Wy9T9prf&#10;Nb27AAYxDtzRhU0cRB9OOSzWF79aCysy+5PWxmrPqg8IqbRqoZB+BUNIe9lygh2PUTcRgYQl77Jz&#10;EMTq2DjlQs7TLHPHPBNWpmG/23f6aJmlkTVaibRaLaeZQhtqS5371clpuSm5FpEDSziNLuuxoWlW&#10;jWHzzJ0SuI91euzNdLXsy9AfXoaXYdAJuoPLTuDPZp2L+TToDObktD/rzabTGflqQyPBKEmjiAsb&#10;3b6ukuB5dauu8FVFPFTWFosW2bn7PSbrtcNwIgOX/duxc5XLFququi1ldAuFS8mqUUBjg0Ei1R1G&#10;JTSJMdaf11RxjLK3AqrwkASB7SpuEvRPoVoh1bQsmxYqGECNscFwV+1waqpOtC5UukpgJ+LSKuQF&#10;FMw4taXNxVdFVU+gETgGddOynaY5d17H1jr5AwAA//8DAFBLAwQUAAYACAAAACEAkGc+Dt4AAAAJ&#10;AQAADwAAAGRycy9kb3ducmV2LnhtbEyPy07DMBBF90j8gzVI7KiNhdIoxKmqFjZsgPKQ2DnJkETE&#10;48h228DXM6zKbh5Hd86Uq9mN4oAhDp4MXC8UCKTGtwN1Bl5f7q9yEDFZau3oCQ18Y4RVdX5W2qL1&#10;R3rGwy51gkMoFtZAn9JUSBmbHp2NCz8h8e7TB2cTt6GTbbBHDnej1Epl0tmB+EJvJ9z02Hzt9s7A&#10;w9Nd9rN5DNs3evfb5sMt15pqYy4v5vUtiIRzOsHwp8/qULFT7ffURjEa0FmuGeVimYFgQOeKB7WB&#10;G5WDrEr5/4PqFwAA//8DAFBLAQItABQABgAIAAAAIQC2gziS/gAAAOEBAAATAAAAAAAAAAAAAAAA&#10;AAAAAABbQ29udGVudF9UeXBlc10ueG1sUEsBAi0AFAAGAAgAAAAhADj9If/WAAAAlAEAAAsAAAAA&#10;AAAAAAAAAAAALwEAAF9yZWxzLy5yZWxzUEsBAi0AFAAGAAgAAAAhALjaMrtZAwAAogcAAA4AAAAA&#10;AAAAAAAAAAAALgIAAGRycy9lMm9Eb2MueG1sUEsBAi0AFAAGAAgAAAAhAJBnPg7eAAAACQEAAA8A&#10;AAAAAAAAAAAAAAAAswUAAGRycy9kb3ducmV2LnhtbFBLBQYAAAAABAAEAPMAAAC+BgAAAAA=&#10;" path="m,132c28,66,56,,84,v28,,70,110,84,132e" filled="f">
                      <v:path arrowok="t" o:connecttype="custom" o:connectlocs="0,83820;38100,0;7620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67725CE" wp14:editId="53F23849">
                      <wp:simplePos x="0" y="0"/>
                      <wp:positionH relativeFrom="column">
                        <wp:posOffset>3166110</wp:posOffset>
                      </wp:positionH>
                      <wp:positionV relativeFrom="paragraph">
                        <wp:posOffset>175260</wp:posOffset>
                      </wp:positionV>
                      <wp:extent cx="106680" cy="83820"/>
                      <wp:effectExtent l="9525" t="5715" r="7620" b="5715"/>
                      <wp:wrapNone/>
                      <wp:docPr id="45" name="Полилиния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45" o:spid="_x0000_s1026" style="position:absolute;margin-left:249.3pt;margin-top:13.8pt;width:8.4pt;height:6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YlNXQMAAKMHAAAOAAAAZHJzL2Uyb0RvYy54bWysVVFu4zYQ/S/QOxD8LOBItGWtYsQJUjte&#10;FEjbBTZ7AJqiLKESqSVpy8liz9Aj9BoLFO0Z3Bt1OJIdKckCwWINWCI5o8d5b8iZi6t9VZKdNLbQ&#10;ak7ZWUiJVEKnhdrM6Ye71SihxDquUl5qJef0Xlp6dfnjDxdNPZNjnesylYYAiLKzpp7T3Ll6FgRW&#10;5LLi9kzXUoEx06biDqZmE6SGN4BelcE4DOOg0SatjRbSWlhdtkZ6ifhZJoX7PcusdKScU4jN4dPg&#10;c+2fweUFn20Mr/NCdGHwb4ii4oWCTU9QS+442ZriGVRVCKOtztyZ0FWgs6wQEjkAGxY+YfM+57VE&#10;LiCOrU8y2e8HK37bvTOkSOc0mlKieAU5Ovx1+Pfw9+EL/v85fPnvTwJGUKqp7Qw+eF+/M56rrW+1&#10;+MOCIRhY/MSCD1k3v+oUAPnWaVRnn5nKfwm8yR6TcH9Kgtw7ImCRhXGcQKoEmJJJMsYcBXx2/FZs&#10;rXsrNeLw3a11bQpTGGEC0o7FHWBkVQnZ/CkgIWkIi5Mu3ScX1nNhkzHJCTyfOo17Tkn0MtCk5xO+&#10;DBP1XCCUl3EgB6eYBwGBAJsjRZ4fWYu96mjDiHB/50IUutbWC+w1ABnvmOcEEODlNfqKMxD1zpNX&#10;OQMd74zn4ojcvruIDNy9p7fOUAK3bt0qXHPnifiA/JA0kHtIEcnhDVnw65XeyTuNHu7xwHQ5gt0e&#10;7WK7LsTP8qHvPQYwiDGOu/0QYhrjYnfza1xLWjLHkzbEGs7aDxhrtRqgsGkLw9hw2XOCMB6j7iMC&#10;CU8es3MSxOvYO+VKr4qyxGNeKi/T+XQ8RX2sLovUG71E1mzWi9KQHfe1Dn9dJgduRm9VimC55OlN&#10;N3a8KNsxbF7iKYEL2aXHX00sZp/Ow/Ob5CaJRtE4vhlF4XI5ul4tolG8Ym+my8lysViyzz40Fs3y&#10;Ik2l8tEdCyuLXle4uhLflsRTaR2wGJBd4e852WAYBooMXI5vZIely1ertrytdXoPlcvotlNAZ4NB&#10;rs0DJQ10iTm1H7fcSErKXxSU4XMWRb6t4CSavoFqRUzfsu5buBIANaeOwl31w4VrW9G2NsUmh50Y&#10;plXpa6iYWeFLG8bXRtVNoBMgg65r+VbTn6PXY2+9/B8AAP//AwBQSwMEFAAGAAgAAAAhALVOmCXg&#10;AAAACQEAAA8AAABkcnMvZG93bnJldi54bWxMj01PwzAMhu9I/IfISNxYumrrSmk6TRtcuADjQ+KW&#10;NqataJwqybbCr8ec4GRZ76PXj8v1ZAdxRB96RwrmswQEUuNMT62Cl+e7qxxEiJqMHhyhgi8MsK7O&#10;z0pdGHeiJzzuYyu4hEKhFXQxjoWUoenQ6jBzIxJnH85bHXn1rTRen7jcDjJNkkxa3RNf6PSI2w6b&#10;z/3BKrh/vM2+tw9+90pvbte829UmpVqpy4tpcwMi4hT/YPjVZ3Wo2Kl2BzJBDAoW13nGqIJ0xZOB&#10;5Xy5AFFzkuQgq1L+/6D6AQAA//8DAFBLAQItABQABgAIAAAAIQC2gziS/gAAAOEBAAATAAAAAAAA&#10;AAAAAAAAAAAAAABbQ29udGVudF9UeXBlc10ueG1sUEsBAi0AFAAGAAgAAAAhADj9If/WAAAAlAEA&#10;AAsAAAAAAAAAAAAAAAAALwEAAF9yZWxzLy5yZWxzUEsBAi0AFAAGAAgAAAAhAIx1iU1dAwAAowcA&#10;AA4AAAAAAAAAAAAAAAAALgIAAGRycy9lMm9Eb2MueG1sUEsBAi0AFAAGAAgAAAAhALVOmCXgAAAA&#10;CQEAAA8AAAAAAAAAAAAAAAAAtwUAAGRycy9kb3ducmV2LnhtbFBLBQYAAAAABAAEAPMAAADEBgAA&#10;AAA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E662A74" wp14:editId="00776721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157480</wp:posOffset>
                      </wp:positionV>
                      <wp:extent cx="106680" cy="83820"/>
                      <wp:effectExtent l="11430" t="6985" r="5715" b="13970"/>
                      <wp:wrapNone/>
                      <wp:docPr id="44" name="Полилиния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44" o:spid="_x0000_s1026" style="position:absolute;margin-left:161.7pt;margin-top:12.4pt;width:8.4pt;height:6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8QAWQMAAKMHAAAOAAAAZHJzL2Uyb0RvYy54bWysVWFu0zAU/o/EHSz/ROoSt2mWVWun0a4I&#10;acCkjQO4jtNEJHaw3aYb4gwcgWtMQnCGciOenbRNtiFNiEpNbL+Xz+/7nv3e6dmmyNGaK51JMcbk&#10;yMeICybjTCzH+OPNvBdhpA0VMc2l4GN8yzU+m7x8cVqVI96XqcxjrhCACD2qyjFOjSlHnqdZyguq&#10;j2TJBRgTqQpqYKqWXqxoBehF7vV9P/QqqeJSSca1htVZbcQTh58knJkPSaK5QfkYQ2zGPZV7LuzT&#10;m5zS0VLRMs1YEwb9hygKmgnYdA81o4ailcoeQRUZU1LLxBwxWXgySTLGHQdgQ/wHbK5TWnLHBcTR&#10;5V4m/f9g2fv1lUJZPMZBgJGgBeRo+337a/tje+/+P7f3v78hMIJSValH8MF1eaUsV11eSvZJg8Hr&#10;WOxEgw9aVO9kDIB0ZaRTZ5Oown4JvNHGJeF2nwS+MYjBIvHDMIJUMTBFg6jvcuTR0e5bttLmDZcO&#10;h64vtalTGMPIJSBuWNwARlLkkM1XHvJRhUgYNeneu5CWCxn0UYrg+dCp33KKgqeBBi0f/2kYkHcf&#10;DoTyNM6w7dQOCARY7ijSdMeabURDG0aI2jvnO6FLqa3AVgOQ8YZYTgABXlajvzgDUes8eJYz0LHO&#10;w7ZzvUMTkYK79/DWKYzg1i1qhUtqLBEbkB2iCnIPKUIpvCELdr2Qa34jnYc5HJgmR7Dbwc5Wi4y9&#10;5ndt7z6AQYxh2OznIIahW2xufunWoprM7qR1sbqz+gNCaq06KGRYwxDSXbacIIxD1G1EIGHJu+zs&#10;BbE6tk65kPMsz90xz4WV6WTYHzp9tMyz2BqtRFotF9NcoTW1tc79muR03JRcidiBpZzGF83Y0Cyv&#10;x7B57k4JXMgmPfZqumL25cQ/uYguoqAX9MOLXuDPZr3z+TTohXNyPJwNZtPpjHy1oZFglGZxzIWN&#10;bldYSfC8wtWU+Lok7ktrh0WH7Nz9HpP1umE4kYHL7u3YudJlq1Vd3hYyvoXKpWTdKaCzwSCV6g6j&#10;CrrEGOvPK6o4RvlbAWX4hASBbStuEgyPoVoh1bYs2hYqGECNscFwV+1waupWtCpVtkxhJ+LSKuQ5&#10;VMwks6XNxVdH1UygEzgGTdeyraY9d16H3jr5AwAA//8DAFBLAwQUAAYACAAAACEAIMqDR98AAAAJ&#10;AQAADwAAAGRycy9kb3ducmV2LnhtbEyPwU7DMAyG70i8Q2QkbiwhrcZUmk7TBhcusMEmcUub0FY0&#10;TpVkW+HpMSe42fKn399fLic3sJMNsfeo4HYmgFlsvOmxVfD2+nizABaTRqMHj1bBl42wrC4vSl0Y&#10;f8atPe1SyygEY6EVdCmNBeex6azTceZHi3T78MHpRGtouQn6TOFu4FKIOXe6R/rQ6dGuO9t87o5O&#10;wdPLw/x7/Rw2ezz4TfPu7lYSa6Wur6bVPbBkp/QHw68+qUNFTrU/oolsUJDJLCdUgcypAgFZLiSw&#10;moaFAF6V/H+D6gcAAP//AwBQSwECLQAUAAYACAAAACEAtoM4kv4AAADhAQAAEwAAAAAAAAAAAAAA&#10;AAAAAAAAW0NvbnRlbnRfVHlwZXNdLnhtbFBLAQItABQABgAIAAAAIQA4/SH/1gAAAJQBAAALAAAA&#10;AAAAAAAAAAAAAC8BAABfcmVscy8ucmVsc1BLAQItABQABgAIAAAAIQACT8QAWQMAAKMHAAAOAAAA&#10;AAAAAAAAAAAAAC4CAABkcnMvZTJvRG9jLnhtbFBLAQItABQABgAIAAAAIQAgyoNH3wAAAAkBAAAP&#10;AAAAAAAAAAAAAAAAALMFAABkcnMvZG93bnJldi54bWxQSwUGAAAAAAQABADzAAAAvwYAAAAA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FBC1F4C" wp14:editId="6F099D4B">
                      <wp:simplePos x="0" y="0"/>
                      <wp:positionH relativeFrom="column">
                        <wp:posOffset>986790</wp:posOffset>
                      </wp:positionH>
                      <wp:positionV relativeFrom="paragraph">
                        <wp:posOffset>157480</wp:posOffset>
                      </wp:positionV>
                      <wp:extent cx="106680" cy="83820"/>
                      <wp:effectExtent l="11430" t="6985" r="5715" b="13970"/>
                      <wp:wrapNone/>
                      <wp:docPr id="43" name="Полилиния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43" o:spid="_x0000_s1026" style="position:absolute;margin-left:77.7pt;margin-top:12.4pt;width:8.4pt;height:6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FY5XQMAAKMHAAAOAAAAZHJzL2Uyb0RvYy54bWysVVFu2zgQ/S/QOxD8LOBIdGRFNuIUXTsu&#10;CqS7BZoegKYoS1iJVEnaclL0DD3CXqPAYvcM3hvtcCQ7UpqixWINmCI5w8d5b8jh5ct9VZKdNLbQ&#10;ak7ZWUiJVEKnhdrM6Yfb1SihxDquUl5qJef0Tlr68ur5s8umnsmxznWZSkMARNlZU89p7lw9CwIr&#10;cllxe6ZrqcCYaVNxB0OzCVLDG0CvymAchnHQaJPWRgtpLcwuWyO9Qvwsk8L9lmVWOlLOKcTmsDXY&#10;rn0bXF3y2cbwOi9EFwb/D1FUvFCw6QlqyR0nW1N8A1UVwmirM3cmdBXoLCuERA7AhoWP2LzPeS2R&#10;C4hj65NM9v+DFb/u3hlSpHManVOieAU5Ovxx+Pvw5+Er/v86fP3nCwEjKNXUdgYL3tfvjOdq6xst&#10;frdgCAYWP7DgQ9bNW50CIN86jersM1P5lcCb7DEJd6ckyL0jAiZZGMcJpEqAKTlPxpijgM+Oa8XW&#10;utdSIw7f3VjXpjCFHiYg7VjcAkZWlZDNFwEJSUNYnHTpPrmwngs7H5OcQPvYadxzSqKngUC73l5P&#10;wkQ9FwjlaZxJ36kfEAiwOVLk+ZG12KuONvQI93cuRKFrbb3AXgOQ8ZZ5TgABXl6j7zgDUe+Mqf6h&#10;M9DxzpM+cruoi8jA3Xt86wwlcOvWrcI1d56ID8h3SQO5hxSRHL6QBT9f6Z281ejhHg5MlyPY7cEu&#10;tutC/CLv+95jAIMY47jbDyEmMU52N7/GuaQlczxpQ6zhqF3AWKvVAIVNWhjGhtOeE4TxEHUfEUh4&#10;8pidkyBex94pV3pVlCUe81J5maaT8QT1sbosUm/0ElmzWS9KQ3bc1zr8dckZuBm9VSmC5ZKn113f&#10;8aJs+7B5iacELmSXHn81sZh9mobT6+Q6iUbROL4eReFyOXq1WkSjeMUuJsvz5WKxZJ99aCya5UWa&#10;SuWjOxZWFv1c4epKfFsST6V1wGJAdoW/b8kGwzBQZOBy/CI7LF2+WrXlba3TO6hcRrcvBbxs0Mm1&#10;uaekgVdiTu3HLTeSkvKNgjI8ZVHknxUcRJMLqFbE9C3rvoUrAVBz6ijcVd9duPYp2tam2OSwE8O0&#10;Kv0KKmZW+NKG8bVRdQN4CZBB92r5p6Y/Rq+Ht/XqXwAAAP//AwBQSwMEFAAGAAgAAAAhAD6ySJDf&#10;AAAACQEAAA8AAABkcnMvZG93bnJldi54bWxMj8tOwzAQRfdI/IM1SOyog+lLIU5VtbBhA5SHxM6J&#10;hyQiHke22wa+nukKlldzdOfcYjW6XhwwxM6ThutJBgKp9rajRsPry/3VEkRMhqzpPaGGb4ywKs/P&#10;CpNbf6RnPOxSI7iEYm40tCkNuZSxbtGZOPEDEt8+fXAmcQyNtMEcudz1UmXZXDrTEX9ozYCbFuuv&#10;3d5peHi6m/9sHsP2jd79tv5wi7WiSuvLi3F9CyLhmP5gOOmzOpTsVPk92Sh6zrPZlFENasoTTsBC&#10;KRCVhptlBrIs5P8F5S8AAAD//wMAUEsBAi0AFAAGAAgAAAAhALaDOJL+AAAA4QEAABMAAAAAAAAA&#10;AAAAAAAAAAAAAFtDb250ZW50X1R5cGVzXS54bWxQSwECLQAUAAYACAAAACEAOP0h/9YAAACUAQAA&#10;CwAAAAAAAAAAAAAAAAAvAQAAX3JlbHMvLnJlbHNQSwECLQAUAAYACAAAACEA6exWOV0DAACjBwAA&#10;DgAAAAAAAAAAAAAAAAAuAgAAZHJzL2Uyb0RvYy54bWxQSwECLQAUAAYACAAAACEAPrJIkN8AAAAJ&#10;AQAADwAAAAAAAAAAAAAAAAC3BQAAZHJzL2Rvd25yZXYueG1sUEsFBgAAAAAEAAQA8wAAAMMGAAAA&#10;AA=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EE44732" wp14:editId="768C3A3A">
                      <wp:simplePos x="0" y="0"/>
                      <wp:positionH relativeFrom="column">
                        <wp:posOffset>2350770</wp:posOffset>
                      </wp:positionH>
                      <wp:positionV relativeFrom="paragraph">
                        <wp:posOffset>88265</wp:posOffset>
                      </wp:positionV>
                      <wp:extent cx="259080" cy="60960"/>
                      <wp:effectExtent l="13335" t="13970" r="22860" b="20320"/>
                      <wp:wrapNone/>
                      <wp:docPr id="42" name="Стрелка вправо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42" o:spid="_x0000_s1026" type="#_x0000_t13" style="position:absolute;margin-left:185.1pt;margin-top:6.95pt;width:20.4pt;height: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EOIZgIAAKYEAAAOAAAAZHJzL2Uyb0RvYy54bWysVM2O0zAQviPxDpbvNGnUljZqulp1KUJa&#10;YKWFB3BtpzH4D9ttWk6IN+ENVkhcQIJXyL4RE6fttnBD5OB4MuNvvpnPk+nFVkm04c4Lowvc76UY&#10;cU0NE3pV4LdvFk/GGPlANCPSaF7gHff4Yvb40bS2Oc9MZSTjDgGI9nltC1yFYPMk8bTiiviesVyD&#10;szROkQCmWyXMkRrQlUyyNB0ltXHMOkO59/D1qnPiWcQvS07D67L0PCBZYOAW4uriumzXZDYl+coR&#10;Wwm6p0H+gYUiQkPSI9QVCQStnfgLSgnqjDdl6FGjElOWgvJYA1TTT/+o5rYilsdaoDneHtvk/x8s&#10;fbW5cUiwAg8yjDRRoFHz5f7z/afmW/Oj+d7coeZr8wvMO3j/RBAFLautz+Hkrb1xbdHeXhv63iNt&#10;5hXRK37pnKkrThgQ7bfxydmB1vBwFC3rl4ZBQrIOJnZvWzrVAkJf0DaKtDuKxLcBUfiYDSfpGKSk&#10;4Bqlk1HUMCH54ax1PjznRqF2U2AnVlWIhGIGsrn2IQrF9tUS9q6PUakk6L4hEg1TePb34iQGuvMQ&#10;009H2fCQeA8JFA6pY0+MFGwhpIyGWy3n0iHAL/AiPrEt0LrTMKlRXeDJMBtGrmc+fwrRUuxIQtaz&#10;MCUCzJMUqsDjYxDJWzGeaRZveyBCdns4LPVenVaQTtilYTsQx5luWGC4YVMZ9xGjGgalwP7DmjiO&#10;kXyhQeBJfzBoJysag+HTDAx36lmeeoimAFXggFG3nYduGtc2KtVemLZj2lzCpShFONyejtWeLAwD&#10;7M6m7dSOUQ+/l9lvAAAA//8DAFBLAwQUAAYACAAAACEABeUbfd4AAAAJAQAADwAAAGRycy9kb3du&#10;cmV2LnhtbEyPy07DMBBF90j8gzVI7KidBEob4lQIhMSOPliwdOIhiYjHIXabwNczrGA5ukd3zi02&#10;s+vFCcfQedKQLBQIpNrbjhoNr4enqxWIEA1Z03tCDV8YYFOenxUmt36iHZ72sRFcQiE3GtoYh1zK&#10;ULfoTFj4AYmzdz86E/kcG2lHM3G562Wq1FI60xF/aM2ADy3WH/uj01D1j8u37fD5LK2ctvit5GHe&#10;vWh9eTHf34GIOMc/GH71WR1Kdqr8kWwQvYbsVqWMcpCtQTBwnSQ8rtKQZjcgy0L+X1D+AAAA//8D&#10;AFBLAQItABQABgAIAAAAIQC2gziS/gAAAOEBAAATAAAAAAAAAAAAAAAAAAAAAABbQ29udGVudF9U&#10;eXBlc10ueG1sUEsBAi0AFAAGAAgAAAAhADj9If/WAAAAlAEAAAsAAAAAAAAAAAAAAAAALwEAAF9y&#10;ZWxzLy5yZWxzUEsBAi0AFAAGAAgAAAAhABkYQ4hmAgAApgQAAA4AAAAAAAAAAAAAAAAALgIAAGRy&#10;cy9lMm9Eb2MueG1sUEsBAi0AFAAGAAgAAAAhAAXlG33eAAAACQEAAA8AAAAAAAAAAAAAAAAAwAQA&#10;AGRycy9kb3ducmV2LnhtbFBLBQYAAAAABAAEAPMAAADLBQAAAAA=&#10;"/>
                  </w:pict>
                </mc:Fallback>
              </mc:AlternateContent>
            </w:r>
            <w:r>
              <w:rPr>
                <w:i/>
                <w:sz w:val="24"/>
                <w:szCs w:val="24"/>
              </w:rPr>
              <w:t>прослуш</w:t>
            </w:r>
            <w:r w:rsidRPr="0008475E">
              <w:rPr>
                <w:b/>
                <w:i/>
                <w:sz w:val="24"/>
                <w:szCs w:val="24"/>
                <w:u w:val="single"/>
              </w:rPr>
              <w:t>а</w:t>
            </w:r>
            <w:r>
              <w:rPr>
                <w:i/>
                <w:sz w:val="24"/>
                <w:szCs w:val="24"/>
              </w:rPr>
              <w:t>ть (прослуш</w:t>
            </w:r>
            <w:r w:rsidRPr="0008475E">
              <w:rPr>
                <w:b/>
                <w:i/>
                <w:sz w:val="24"/>
                <w:szCs w:val="24"/>
                <w:u w:val="single"/>
              </w:rPr>
              <w:t>а</w:t>
            </w:r>
            <w:r>
              <w:rPr>
                <w:i/>
                <w:sz w:val="24"/>
                <w:szCs w:val="24"/>
              </w:rPr>
              <w:t xml:space="preserve">л) + </w:t>
            </w:r>
            <w:proofErr w:type="spellStart"/>
            <w:r>
              <w:rPr>
                <w:i/>
                <w:sz w:val="24"/>
                <w:szCs w:val="24"/>
              </w:rPr>
              <w:t>вш</w:t>
            </w:r>
            <w:proofErr w:type="spellEnd"/>
            <w:r>
              <w:rPr>
                <w:i/>
                <w:sz w:val="24"/>
                <w:szCs w:val="24"/>
              </w:rPr>
              <w:t xml:space="preserve">          прослуш</w:t>
            </w:r>
            <w:r w:rsidRPr="0008475E">
              <w:rPr>
                <w:b/>
                <w:i/>
                <w:sz w:val="24"/>
                <w:szCs w:val="24"/>
                <w:u w:val="single"/>
              </w:rPr>
              <w:t>а</w:t>
            </w:r>
            <w:r>
              <w:rPr>
                <w:i/>
                <w:sz w:val="24"/>
                <w:szCs w:val="24"/>
              </w:rPr>
              <w:t>вший</w:t>
            </w:r>
          </w:p>
          <w:p w:rsidR="00AC4538" w:rsidRDefault="00AC4538" w:rsidP="00AA75E1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CA2C6F1" wp14:editId="0BB6FFC5">
                      <wp:simplePos x="0" y="0"/>
                      <wp:positionH relativeFrom="column">
                        <wp:posOffset>3059430</wp:posOffset>
                      </wp:positionH>
                      <wp:positionV relativeFrom="paragraph">
                        <wp:posOffset>177165</wp:posOffset>
                      </wp:positionV>
                      <wp:extent cx="106680" cy="83820"/>
                      <wp:effectExtent l="7620" t="9525" r="9525" b="11430"/>
                      <wp:wrapNone/>
                      <wp:docPr id="41" name="Полилиния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41" o:spid="_x0000_s1026" style="position:absolute;margin-left:240.9pt;margin-top:13.95pt;width:8.4pt;height:6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cyjXQMAAKMHAAAOAAAAZHJzL2Uyb0RvYy54bWysVWFu2zYU/j9gdyD4c4Aj0ZYVxYgTZHY8&#10;DMi6Ak0PQFOUJUwiNZK2nBQ9w47QaxQoujN4N9rjk+xIaYoWwwyYIvkeP77ve+Tj5fW+KslOGlto&#10;NafsLKREKqHTQm3m9O39apRQYh1XKS+1knP6IC29vvrxh8umnsmxznWZSkMARNlZU89p7lw9CwIr&#10;cllxe6ZrqcCYaVNxB0OzCVLDG0CvymAchnHQaJPWRgtpLcwuWyO9Qvwsk8L9nmVWOlLOKcTmsDXY&#10;rn0bXF3y2cbwOi9EFwb/D1FUvFCw6QlqyR0nW1N8AVUVwmirM3cmdBXoLCuERA7AhoXP2LzJeS2R&#10;C4hj65NM9v+DFa92rw0p0jmNGCWKV5Cjw4fD34dPh4/4/3z4+M9fBIygVFPbGSx4U782nqut77T4&#10;w4IhGFj8wIIPWTe/6RQA+dZpVGefmcqvBN5kj0l4OCVB7h0RMMnCOE4gVQJMySQZY44CPjuuFVvr&#10;fpEacfjuzro2hSn0MAFpx+IeMLKqhGz+FJCQNITFSZfukwtQPrmwyZjkBNrnTuOeUxK9DDTp+YQv&#10;w0Q9FwjlZZxp36kfEAiwOVLk+ZG12KuONvQI93cuRKFrbb3AXgOQ8R6zBxDg5TX6ijMQ9c4TL8A3&#10;nYGOd572ndtFXUQG7t7zW2cogVu3bhWuufNEfEC+SxrIPaSI5PCFLPj5Su/kvUYP93RguhzBbk92&#10;sV0X4mf52PceAxjEGMfdfggxjXGyu/k1ziUtmeNJG2INR+0CxlqtBihs2sIwNpz2nCCMp6j7iEDC&#10;k0fBT4J4HXunXOlVUZZ4zEvlZbqYjqeoj9VlkXqjl8iazXpRGrLjvtbhr0vOwM3orUoRLJc8ve36&#10;jhdl24fNSzwlcCG79PiricXs3UV4cZvcJtEoGse3oyhcLkc3q0U0ilfsfLqcLBeLJXvvQ2PRLC/S&#10;VCof3bGwsuj7CldX4tuSeCqtAxYDsiv8fUk2GIaBIgOX4xfZYeny1aotb2udPkDlMrp9KeBlg06u&#10;zSMlDbwSc2r/3HIjKSl/VVCGL1gU+WcFB9H0HKoVMX3Lum/hSgDUnDoKd9V3F659ira1KTY57MQw&#10;rUrfQMXMCl/aML42qm4ALwEy6F4t/9T0x+j19LZe/QsAAP//AwBQSwMEFAAGAAgAAAAhAKU9vEHh&#10;AAAACQEAAA8AAABkcnMvZG93bnJldi54bWxMj8FOwzAQRO9I/IO1SNyok6hK0xCnqlq4cIEWWomb&#10;Ey9JRLyOYrcNfD3LCW472tHMm2I12V6ccfSdIwXxLAKBVDvTUaPg7fXxLgPhgyaje0eo4As9rMrr&#10;q0Lnxl1oh+d9aASHkM+1gjaEIZfS1y1a7WduQOLfhxutDizHRppRXzjc9jKJolRa3RE3tHrATYv1&#10;5/5kFTy9PKTfm+dxe6Cj29bvdrFOqFLq9mZa34MIOIU/M/ziMzqUzFS5ExkvegXzLGb0oCBZLEGw&#10;Yb7MUhAVH3EMsizk/wXlDwAAAP//AwBQSwECLQAUAAYACAAAACEAtoM4kv4AAADhAQAAEwAAAAAA&#10;AAAAAAAAAAAAAAAAW0NvbnRlbnRfVHlwZXNdLnhtbFBLAQItABQABgAIAAAAIQA4/SH/1gAAAJQB&#10;AAALAAAAAAAAAAAAAAAAAC8BAABfcmVscy8ucmVsc1BLAQItABQABgAIAAAAIQD1mcyjXQMAAKMH&#10;AAAOAAAAAAAAAAAAAAAAAC4CAABkcnMvZTJvRG9jLnhtbFBLAQItABQABgAIAAAAIQClPbxB4QAA&#10;AAkBAAAPAAAAAAAAAAAAAAAAALcFAABkcnMvZG93bnJldi54bWxQSwUGAAAAAAQABADzAAAAxQYA&#10;AAAA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67ED18E" wp14:editId="4A39F5C6">
                      <wp:simplePos x="0" y="0"/>
                      <wp:positionH relativeFrom="column">
                        <wp:posOffset>2030730</wp:posOffset>
                      </wp:positionH>
                      <wp:positionV relativeFrom="paragraph">
                        <wp:posOffset>177165</wp:posOffset>
                      </wp:positionV>
                      <wp:extent cx="106680" cy="83820"/>
                      <wp:effectExtent l="7620" t="9525" r="9525" b="11430"/>
                      <wp:wrapNone/>
                      <wp:docPr id="40" name="Полилиния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40" o:spid="_x0000_s1026" style="position:absolute;margin-left:159.9pt;margin-top:13.95pt;width:8.4pt;height:6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4HuVwMAAKMHAAAOAAAAZHJzL2Uyb0RvYy54bWysVWFu0zAU/o/EHaz8ROoSt2mWVkun0a4I&#10;acCklQO4jtNEJHaw3aYb4gwcgWtMQnCGciOenbRNtiFNiEp1bL/nz+/7nv18dr4tcrRhUmWCRw4+&#10;8RzEOBVxxleR83Ex74UOUprwmOSCs8i5Zco5n7x8cVaVY9YXqchjJhGAcDWuyshJtS7Hrqtoygqi&#10;TkTJOBgTIQuiYShXbixJBehF7vY9L3ArIeNSCsqUgtlZbXQmFj9JGNUfkkQxjfLIgdi0baVtl6Z1&#10;J2dkvJKkTDPahEH+IYqCZBw2PUDNiCZoLbNHUEVGpVAi0SdUFK5IkowyywHYYO8Bm5uUlMxyAXFU&#10;eZBJ/T9Y+n5zLVEWR44P8nBSQI5233e/dj929/b/c3f/+xsCIyhVlWoMC27Ka2m4qvJK0E8KDG7H&#10;YgYKfNCyeidiACRrLaw620QWZiXwRlubhNtDEthWIwqT2AuCEGKhYAoHYd/u7JLxfi1dK/2GCYtD&#10;NldK1ymMoWcTEDcsFoCRFDlk85WLPFQhHIRNug8uuOWCB32UImgfOvVbTqH/NNCg5eM9DeO3XCCU&#10;p3GGbad2QCDAak+RpHvWdMsb2tBDxNw5zwpdCmUENhqAjAtsOAEEeBmN/uIMRI3z4FnOQMc4D9vO&#10;9Q5NRBLu3sNbJx0Et25ZK1wSbYiYgEwXVZB7SBFK4QtZMPOF2LCFsB76eGCaHMFuRztdLzP6mt21&#10;vfsABjEGQbOfhRgGdrK5+aWdC2sy+5PWxeqO6gUY11p1UPCwhsG4O204QRjHqNuIQMKQt9k5CGJ0&#10;bJ1yLuZZnttjnnMj02jYH1p9lMiz2BiNREqultNcog0xtc7+muR03KRY89iCpYzEl01fkyyv+7B5&#10;bk8JXMgmPeZq2mL2ZeSNLsPL0O/5/eCy53uzWe9iPvV7wRyfDmeD2XQ6w19NaNgfp1kcM26i2xdW&#10;7D+vcDUlvi6Jh9LaYdEhO7e/x2TdbhhWZOCy/1p2tnSZalWXt6WIb6FySVG/FPCyQScV8s5BFbwS&#10;kaM+r4lkDsrfcijDI+ybuqntwB+eQrVCsm1Zti2EU4CKHO3AXTXdqa6fonUps1UKO2GbVi4uoGIm&#10;mSltNr46qmYAL4Fl0Lxa5qlpj63X8W2d/AEAAP//AwBQSwMEFAAGAAgAAAAhAIUpwXrgAAAACQEA&#10;AA8AAABkcnMvZG93bnJldi54bWxMj81OwzAQhO9IvIO1SNyo84PSNmRTVS1cuFBKQeLmxEsSEa+j&#10;2G0DT485wXE0o5lvitVkenGi0XWWEeJZBIK4trrjBuHw8nCzAOG8Yq16y4TwRQ5W5eVFoXJtz/xM&#10;p71vRChhlyuE1vshl9LVLRnlZnYgDt6HHY3yQY6N1KM6h3LTyySKMmlUx2GhVQNtWqo/90eD8Li7&#10;z743T+P2ld/stn4383XCFeL11bS+A+Fp8n9h+MUP6FAGpsoeWTvRI6TxMqB7hGS+BBECaZplICqE&#10;2zgGWRby/4PyBwAA//8DAFBLAQItABQABgAIAAAAIQC2gziS/gAAAOEBAAATAAAAAAAAAAAAAAAA&#10;AAAAAABbQ29udGVudF9UeXBlc10ueG1sUEsBAi0AFAAGAAgAAAAhADj9If/WAAAAlAEAAAsAAAAA&#10;AAAAAAAAAAAALwEAAF9yZWxzLy5yZWxzUEsBAi0AFAAGAAgAAAAhAHujge5XAwAAowcAAA4AAAAA&#10;AAAAAAAAAAAALgIAAGRycy9lMm9Eb2MueG1sUEsBAi0AFAAGAAgAAAAhAIUpwXrgAAAACQEAAA8A&#10;AAAAAAAAAAAAAAAAsQUAAGRycy9kb3ducmV2LnhtbFBLBQYAAAAABAAEAPMAAAC+BgAAAAA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C9687D2" wp14:editId="25E5436E">
                      <wp:simplePos x="0" y="0"/>
                      <wp:positionH relativeFrom="column">
                        <wp:posOffset>1093470</wp:posOffset>
                      </wp:positionH>
                      <wp:positionV relativeFrom="paragraph">
                        <wp:posOffset>177165</wp:posOffset>
                      </wp:positionV>
                      <wp:extent cx="106680" cy="83820"/>
                      <wp:effectExtent l="13335" t="9525" r="13335" b="11430"/>
                      <wp:wrapNone/>
                      <wp:docPr id="39" name="Полилиния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39" o:spid="_x0000_s1026" style="position:absolute;margin-left:86.1pt;margin-top:13.95pt;width:8.4pt;height:6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teTWAMAAKMHAAAOAAAAZHJzL2Uyb0RvYy54bWysVWFu0zAU/o/EHSz/ROoSt2mWVuum0a4I&#10;acCklQO4jtNEJHaw3aYb4gwcgWtMQnCGciOenbRLtiFNiEpNbL+Xz+/7nv3eydm2yNGGK51JMcHk&#10;yMeICybjTKwm+ONi3osw0oaKmOZS8Am+4Rqfnb58cVKVY96XqcxjrhCACD2uyglOjSnHnqdZyguq&#10;j2TJBRgTqQpqYKpWXqxoBehF7vV9P/QqqeJSSca1htVZbcSnDj9JODMfkkRzg/IJhtiMeyr3XNqn&#10;d3pCxytFyzRjTRj0H6IoaCZg0wPUjBqK1ip7BFVkTEktE3PEZOHJJMkYdxyADfEfsLlOackdFxBH&#10;lweZ9P+DZe83Vwpl8QQPRhgJWkCOdt93v3Y/dnfu/3N39/sbAiMoVZV6DB9cl1fKctXlpWSfNBi8&#10;jsVONPigZfVOxgBI10Y6dbaJKuyXwBttXRJuDkngW4MYLBI/DCNIFQNTNIj6LkceHe+/ZWtt3nDp&#10;cOjmUps6hTGMXALihsUCMJIih2y+8pCPKkTCqEn3wYW0XMigj1IEz4dO/ZZTFDwNNGj5+E/DBC0X&#10;COVpnGHbqR0QCLDaU6TpnjXbioY2jBC1d853QpdSW4GtBiDjglhOAAFeVqO/OANR6zx4ljPQsc7D&#10;tnO9QxORgrv38NYpjODWLWuFS2osERuQHaIKcg8pQim8IQt2vZAbvpDOw9wfmCZHsNu9na2XGXvN&#10;b9vefQCDGMOw2c9BDEO32Nz80q1FNZn9SetidWf1B4TUWnVQyLCGIaS7bDlBGPdRtxGBhCXvsnMQ&#10;xOrYOuVCzrM8d8c8F1am0bA/dPpomWexNVqJtFotp7lCG2prnfs1yem4KbkWsQNLOY0vmrGhWV6P&#10;YfPcnRK4kE167NV0xezLyB9dRBdR0Av64UUv8Gez3vl8GvTCOTkezgaz6XRGvtrQSDBOszjmwka3&#10;L6wkeF7hakp8XRIPpbXDokN27n6PyXrdMJzIwGX/duxc6bLVqi5vSxnfQOVSsu4U0NlgkEp1i1EF&#10;XWKC9ec1VRyj/K2AMjwiQWDbipsEw2OoVki1Lcu2hQoGUBNsMNxVO5yauhWtS5WtUtiJuLQKeQ4V&#10;M8lsaXPx1VE1E+gEjkHTtWyrac+d131vPf0DAAD//wMAUEsDBBQABgAIAAAAIQBh1FBI3wAAAAkB&#10;AAAPAAAAZHJzL2Rvd25yZXYueG1sTI/LTsMwEEX3SPyDNUjsqJMINW2IU1UtbNhAy0Ni58RDEhGP&#10;I9ttA1/PdAXLqzm6c265muwgjuhD70hBOktAIDXO9NQqeH15uFmACFGT0YMjVPCNAVbV5UWpC+NO&#10;tMPjPraCSygUWkEX41hIGZoOrQ4zNyLx7dN5qyNH30rj9YnL7SCzJJlLq3viD50ecdNh87U/WAWP&#10;z/fzn82T377Ru9s2HzZfZ1QrdX01re9ARJziHwxnfVaHip1qdyATxMA5zzJGFWT5EsQZWCx5XK3g&#10;Nk1BVqX8v6D6BQAA//8DAFBLAQItABQABgAIAAAAIQC2gziS/gAAAOEBAAATAAAAAAAAAAAAAAAA&#10;AAAAAABbQ29udGVudF9UeXBlc10ueG1sUEsBAi0AFAAGAAgAAAAhADj9If/WAAAAlAEAAAsAAAAA&#10;AAAAAAAAAAAALwEAAF9yZWxzLy5yZWxzUEsBAi0AFAAGAAgAAAAhABXu15NYAwAAowcAAA4AAAAA&#10;AAAAAAAAAAAALgIAAGRycy9lMm9Eb2MueG1sUEsBAi0AFAAGAAgAAAAhAGHUUEjfAAAACQEAAA8A&#10;AAAAAAAAAAAAAAAAsgUAAGRycy9kb3ducmV2LnhtbFBLBQYAAAAABAAEAPMAAAC+BgAAAAA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7589904" wp14:editId="4CF32849">
                      <wp:simplePos x="0" y="0"/>
                      <wp:positionH relativeFrom="column">
                        <wp:posOffset>2305050</wp:posOffset>
                      </wp:positionH>
                      <wp:positionV relativeFrom="paragraph">
                        <wp:posOffset>57785</wp:posOffset>
                      </wp:positionV>
                      <wp:extent cx="259080" cy="60960"/>
                      <wp:effectExtent l="5715" t="13970" r="20955" b="20320"/>
                      <wp:wrapNone/>
                      <wp:docPr id="38" name="Стрелка вправо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38" o:spid="_x0000_s1026" type="#_x0000_t13" style="position:absolute;margin-left:181.5pt;margin-top:4.55pt;width:20.4pt;height:4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rpWZQIAAKYEAAAOAAAAZHJzL2Uyb0RvYy54bWysVM2O0zAQviPxDpbvND+0ZRs1Xa12WYS0&#10;wEoLD+DaTmPwH7bbdDkh3oQ3WCFxAQleIftGTJy2pHBD5OB4MuNvvpnPk/npVkm04c4Lo0ucjVKM&#10;uKaGCb0q8ZvXl49OMPKBaEak0bzEt9zj08XDB/PGFjw3tZGMOwQg2heNLXEdgi2SxNOaK+JHxnIN&#10;zso4RQKYbpUwRxpAVzLJ03SaNMYx6wzl3sPXi96JFxG/qjgNr6rK84BkiYFbiKuL67Jbk8WcFCtH&#10;bC3ojgb5BxaKCA1JD1AXJBC0duIvKCWoM95UYUSNSkxVCcpjDVBNlv5RzU1NLI+1QHO8PbTJ/z9Y&#10;+nJz7ZBgJX4MSmmiQKP28/2n+4/t1/Z7+629Q+2X9ieYd/D+gSAKWtZYX8DJG3vtuqK9vTL0nUfa&#10;nNdEr/iZc6apOWFANOvik6MDneHhKFo2LwyDhGQdTOzetnKqA4S+oG0U6fYgEt8GROFjPpmlJyAl&#10;Bdc0nU2jhgkp9met8+EZNwp1mxI7sapDJBQzkM2VD1EotquWsLcZRpWSoPuGSDRJ4dndi0FMPozJ&#10;0mk+2SfeQQKFferYEyMFuxRSRsOtlufSIcAv8WV8YlugdcMwqVFT4tkkn0SuRz4/hOgo9iQh61GY&#10;EgHmSQpV4pNDECk6MZ5qFm97IEL2ezgs9U6dTpBe2KVhtyCOM/2wwHDDpjbuA0YNDEqJ/fs1cRwj&#10;+VyDwLNsPO4mKxrjyZMcDDf0LIceoilAlThg1G/PQz+NaxuV6i5M1zFtzuBSVCLsb0/PakcWhgF2&#10;R9M2tGPU79/L4hcAAAD//wMAUEsDBBQABgAIAAAAIQCdMj+L3QAAAAgBAAAPAAAAZHJzL2Rvd25y&#10;ZXYueG1sTI/LTsMwEEX3SPyDNUjs6LgEhRLiVAiExI4+WLB04iGJ8CPEbhP4eoZVWY7u1Z1zyvXs&#10;rDjSGPvgFSwXEgT5Jpjetwre9s9XKxAxaW+0DZ4UfFOEdXV+VurChMlv6bhLreARHwutoEtpKBBj&#10;05HTcREG8px9hNHpxOfYohn1xOPO4rWUOTrde/7Q6YEeO2o+dwenoLZP+ftm+HpBg9OGfiTu5+2r&#10;UpcX88M9iERzOpXhD5/RoWKmOhy8icIqyPKMXZKCuyUIzm9kxio1F1e3gFWJ/wWqXwAAAP//AwBQ&#10;SwECLQAUAAYACAAAACEAtoM4kv4AAADhAQAAEwAAAAAAAAAAAAAAAAAAAAAAW0NvbnRlbnRfVHlw&#10;ZXNdLnhtbFBLAQItABQABgAIAAAAIQA4/SH/1gAAAJQBAAALAAAAAAAAAAAAAAAAAC8BAABfcmVs&#10;cy8ucmVsc1BLAQItABQABgAIAAAAIQCidrpWZQIAAKYEAAAOAAAAAAAAAAAAAAAAAC4CAABkcnMv&#10;ZTJvRG9jLnhtbFBLAQItABQABgAIAAAAIQCdMj+L3QAAAAgBAAAPAAAAAAAAAAAAAAAAAL8EAABk&#10;cnMvZG93bnJldi54bWxQSwUGAAAAAAQABADzAAAAyQUAAAAA&#10;"/>
                  </w:pict>
                </mc:Fallback>
              </mc:AlternateContent>
            </w:r>
            <w:r>
              <w:rPr>
                <w:i/>
                <w:sz w:val="24"/>
                <w:szCs w:val="24"/>
              </w:rPr>
              <w:t>раста</w:t>
            </w:r>
            <w:r w:rsidRPr="0008475E">
              <w:rPr>
                <w:b/>
                <w:i/>
                <w:sz w:val="24"/>
                <w:szCs w:val="24"/>
                <w:u w:val="single"/>
              </w:rPr>
              <w:t>я</w:t>
            </w:r>
            <w:r>
              <w:rPr>
                <w:i/>
                <w:sz w:val="24"/>
                <w:szCs w:val="24"/>
              </w:rPr>
              <w:t>ть (раста</w:t>
            </w:r>
            <w:r w:rsidRPr="0008475E">
              <w:rPr>
                <w:b/>
                <w:i/>
                <w:sz w:val="24"/>
                <w:szCs w:val="24"/>
                <w:u w:val="single"/>
              </w:rPr>
              <w:t>я</w:t>
            </w:r>
            <w:r>
              <w:rPr>
                <w:i/>
                <w:sz w:val="24"/>
                <w:szCs w:val="24"/>
              </w:rPr>
              <w:t xml:space="preserve">л) + </w:t>
            </w:r>
            <w:proofErr w:type="spellStart"/>
            <w:r>
              <w:rPr>
                <w:i/>
                <w:sz w:val="24"/>
                <w:szCs w:val="24"/>
              </w:rPr>
              <w:t>вш</w:t>
            </w:r>
            <w:proofErr w:type="spellEnd"/>
            <w:r>
              <w:rPr>
                <w:i/>
                <w:sz w:val="24"/>
                <w:szCs w:val="24"/>
              </w:rPr>
              <w:t xml:space="preserve">            раста</w:t>
            </w:r>
            <w:r w:rsidRPr="0008475E">
              <w:rPr>
                <w:b/>
                <w:i/>
                <w:sz w:val="24"/>
                <w:szCs w:val="24"/>
                <w:u w:val="single"/>
              </w:rPr>
              <w:t>я</w:t>
            </w:r>
            <w:r>
              <w:rPr>
                <w:i/>
                <w:sz w:val="24"/>
                <w:szCs w:val="24"/>
              </w:rPr>
              <w:t>вший</w:t>
            </w:r>
          </w:p>
          <w:p w:rsidR="00AC4538" w:rsidRDefault="00AC4538" w:rsidP="00AA75E1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75D5FB3" wp14:editId="442D0E13">
                      <wp:simplePos x="0" y="0"/>
                      <wp:positionH relativeFrom="column">
                        <wp:posOffset>2244090</wp:posOffset>
                      </wp:positionH>
                      <wp:positionV relativeFrom="paragraph">
                        <wp:posOffset>95885</wp:posOffset>
                      </wp:positionV>
                      <wp:extent cx="259080" cy="60960"/>
                      <wp:effectExtent l="11430" t="15240" r="24765" b="19050"/>
                      <wp:wrapNone/>
                      <wp:docPr id="37" name="Стрелка вправо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37" o:spid="_x0000_s1026" type="#_x0000_t13" style="position:absolute;margin-left:176.7pt;margin-top:7.55pt;width:20.4pt;height:4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DrVZgIAAKYEAAAOAAAAZHJzL2Uyb0RvYy54bWysVM1uEzEQviPxDpbvdH9o0mSVTVW1FCEV&#10;qFR4AMf2Zg3+w3ayKaeKN+ENKiQuIMErbN+IWW8SNnBD7MHr2Rl/8818np2dbpREa+68MLrE2VGK&#10;EdfUMKGXJX775vLJBCMfiGZEGs1LfMs9Pp0/fjRrbMFzUxvJuEMAon3R2BLXIdgiSTytuSL+yFiu&#10;wVkZp0gA0y0T5kgD6EomeZqOk8Y4Zp2h3Hv4etE78TziVxWn4XVVeR6QLDFwC3F1cV10azKfkWLp&#10;iK0F3dIg/8BCEaEh6R7qggSCVk78BaUEdcabKhxRoxJTVYLyWANUk6V/VHNTE8tjLdAcb/dt8v8P&#10;lr5aXzskWImfnmCkiQKN2s8Pnx7u2q/t9/Zbe4/aL+1PMO/h/QNBFLSssb6Akzf22nVFe3tl6HuP&#10;tDmviV7yM+dMU3PCgGjWxScHBzrDw1G0aF4aBgnJKpjYvU3lVAcIfUGbKNLtXiS+CYjCx3w0TScg&#10;JQXXOJ2Oo4YJKXZnrfPhOTcKdZsSO7GsQyQUM5D1lQ9RKLatlrB3GUaVkqD7mkg0SuHZ3otBTD6M&#10;ydJxPtol3kIChV3q2BMjBbsUUkbDLRfn0iHAL/FlfGJboHXDMKlRU+LpKB9Frgc+P4ToKPYkIetB&#10;mBIB5kkKVeLJPogUnRjPNIu3PRAh+z0clnqrTidIL+zCsFsQx5l+WGC4YVMb9xGjBgalxP7DijiO&#10;kXyhQeBpdnzcTVY0jkcnORhu6FkMPURTgCpxwKjfnod+Glc2KtVdmK5j2pzBpahE2N2entWWLAwD&#10;7A6mbWjHqN+/l/kvAAAA//8DAFBLAwQUAAYACAAAACEABwGl0d4AAAAJAQAADwAAAGRycy9kb3du&#10;cmV2LnhtbEyPy06EQBBF9yb+Q6dM3DnFADMq0kyMxsSd83DhsqFLIPYD6Z4B/XrLlS4r9+TeU+Vm&#10;tkacaAy9dxKWiwQEucbr3rUSXg9PVzcgQlROK+MdSfiiAJvq/KxUhfaT29FpH1vBJS4USkIX41Ag&#10;hqYjq8LCD+Q4e/ejVZHPsUU9qonLrcE0SdZoVe94oVMDPXTUfOyPVkJtHtdv2+HzGTVOW/pO8DDv&#10;XqS8vJjv70BEmuMfDL/6rA4VO9X+6HQQRkK2ynJGOVgtQTCQ3eYpiFpCml8DViX+/6D6AQAA//8D&#10;AFBLAQItABQABgAIAAAAIQC2gziS/gAAAOEBAAATAAAAAAAAAAAAAAAAAAAAAABbQ29udGVudF9U&#10;eXBlc10ueG1sUEsBAi0AFAAGAAgAAAAhADj9If/WAAAAlAEAAAsAAAAAAAAAAAAAAAAALwEAAF9y&#10;ZWxzLy5yZWxzUEsBAi0AFAAGAAgAAAAhAPCsOtVmAgAApgQAAA4AAAAAAAAAAAAAAAAALgIAAGRy&#10;cy9lMm9Eb2MueG1sUEsBAi0AFAAGAAgAAAAhAAcBpdHeAAAACQEAAA8AAAAAAAAAAAAAAAAAwAQA&#10;AGRycy9kb3ducmV2LnhtbFBLBQYAAAAABAAEAPMAAADLBQAAAAA=&#10;"/>
                  </w:pict>
                </mc:Fallback>
              </mc:AlternateContent>
            </w:r>
            <w:r>
              <w:rPr>
                <w:i/>
                <w:sz w:val="24"/>
                <w:szCs w:val="24"/>
              </w:rPr>
              <w:t>прине</w:t>
            </w:r>
            <w:r w:rsidRPr="0008475E">
              <w:rPr>
                <w:b/>
                <w:i/>
                <w:sz w:val="24"/>
                <w:szCs w:val="24"/>
                <w:u w:val="single"/>
              </w:rPr>
              <w:t>с</w:t>
            </w:r>
            <w:r>
              <w:rPr>
                <w:i/>
                <w:sz w:val="24"/>
                <w:szCs w:val="24"/>
              </w:rPr>
              <w:t>ти (принес) + ш            прине</w:t>
            </w:r>
            <w:r w:rsidRPr="0008475E">
              <w:rPr>
                <w:b/>
                <w:i/>
                <w:sz w:val="24"/>
                <w:szCs w:val="24"/>
                <w:u w:val="single"/>
              </w:rPr>
              <w:t>с</w:t>
            </w:r>
            <w:r>
              <w:rPr>
                <w:i/>
                <w:sz w:val="24"/>
                <w:szCs w:val="24"/>
              </w:rPr>
              <w:t>ший</w:t>
            </w:r>
          </w:p>
          <w:p w:rsidR="00AC4538" w:rsidRDefault="00AC4538" w:rsidP="00AA75E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81C3A6" wp14:editId="003B7B7E">
                      <wp:simplePos x="0" y="0"/>
                      <wp:positionH relativeFrom="column">
                        <wp:posOffset>2160270</wp:posOffset>
                      </wp:positionH>
                      <wp:positionV relativeFrom="paragraph">
                        <wp:posOffset>126365</wp:posOffset>
                      </wp:positionV>
                      <wp:extent cx="259080" cy="60960"/>
                      <wp:effectExtent l="22860" t="19050" r="13335" b="15240"/>
                      <wp:wrapNone/>
                      <wp:docPr id="36" name="Стрелка вправо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36" o:spid="_x0000_s1026" type="#_x0000_t13" style="position:absolute;margin-left:170.1pt;margin-top:9.95pt;width:20.4pt;height:4.8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tSAbAIAALUEAAAOAAAAZHJzL2Uyb0RvYy54bWysVMtuEzEU3SPxD5b3dB4koYk6qaqUIqQC&#10;lQof4NiejMEvbCeTskL8CX9QIbEBCX5h+kdce5IygR1iFo6vfX187jm+OTndKok23HlhdIWLoxwj&#10;rqlhQq8q/Ob1xaNjjHwgmhFpNK/wDff4dP7wwUlrZ7w0jZGMOwQg2s9aW+EmBDvLMk8brog/MpZr&#10;2KyNUyRA6FYZc6QFdCWzMs8nWWscs85Q7j2snvebeJ7w65rT8KquPQ9IVhi4hTS6NC7jmM1PyGzl&#10;iG0E3dEg/8BCEaHh0nuocxIIWjvxF5QS1Blv6nBEjcpMXQvKUw1QTZH/Uc11QyxPtYA43t7L5P8f&#10;LH25uXJIsAo/nmCkiQKPus93n+4+dl+779237hZ1X7qfEN7C7w8EWSBZa/0MTl7bKxeL9vbS0Hce&#10;abNoiF7xM+dM23DCgGgR87ODAzHwcBQt2xeGwYVkHUxSb1s7hZwBl4r8OI9fWgaZ0DZ5dnPvGd8G&#10;RGGxHE8hFSMKW5N8OkmWZmQWoSI363x4xo1CcVJhJ1ZNSPwSMtlc+pB8Y7viCXtbYFQrCc9gQyQa&#10;Jxb9MxnklMOcIp+U4/3FO0igsL86SWSkYBdCyhS41XIhHQL8Cl+kL6kESg7TpEZthafjcpy4Huz5&#10;IURSan//QZoSAdpLClXhnZ6pkujNU83SPBAh+zlQlnpnVvSn93lp2A14lVwBnaHXQcbGuA8YtdA3&#10;Ffbv18RxjORzDX5Pi9EoNloKRuMnJQRuuLMc7hBNAarCAaN+ugh9c65tciq+n6iYNmfwRmoR9o+p&#10;Z7UjC70Bs4PmG8Yp6/e/zfwXAAAA//8DAFBLAwQUAAYACAAAACEArvhhe+AAAAAJAQAADwAAAGRy&#10;cy9kb3ducmV2LnhtbEyPy07DMBBF90j8gzVIbBB1HgU1IU5VRWIDYtHCAnZOPCQR8TiK3Tb5e4YV&#10;XY7u0Z1zi+1sB3HCyfeOFMSrCARS40xPrYKP9+f7DQgfNBk9OEIFC3rYltdXhc6NO9MeT4fQCi4h&#10;n2sFXQhjLqVvOrTar9yIxNm3m6wOfE6tNJM+c7kdZBJFj9LqnvhDp0esOmx+DkeroFrX7f41lTtJ&#10;y8vbnfusvuJ2Uer2Zt49gQg4h38Y/vRZHUp2qt2RjBeDgnQdJYxykGUgGEg3MY+rFSTZA8iykJcL&#10;yl8AAAD//wMAUEsBAi0AFAAGAAgAAAAhALaDOJL+AAAA4QEAABMAAAAAAAAAAAAAAAAAAAAAAFtD&#10;b250ZW50X1R5cGVzXS54bWxQSwECLQAUAAYACAAAACEAOP0h/9YAAACUAQAACwAAAAAAAAAAAAAA&#10;AAAvAQAAX3JlbHMvLnJlbHNQSwECLQAUAAYACAAAACEAjebUgGwCAAC1BAAADgAAAAAAAAAAAAAA&#10;AAAuAgAAZHJzL2Uyb0RvYy54bWxQSwECLQAUAAYACAAAACEArvhhe+AAAAAJAQAADwAAAAAAAAAA&#10;AAAAAADGBAAAZHJzL2Rvd25yZXYueG1sUEsFBgAAAAAEAAQA8wAAANMFAAAAAA==&#10;"/>
                  </w:pict>
                </mc:Fallback>
              </mc:AlternateContent>
            </w:r>
            <w:r>
              <w:rPr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4FD4F7E" wp14:editId="04DF4987">
                      <wp:simplePos x="0" y="0"/>
                      <wp:positionH relativeFrom="column">
                        <wp:posOffset>2564130</wp:posOffset>
                      </wp:positionH>
                      <wp:positionV relativeFrom="paragraph">
                        <wp:posOffset>42545</wp:posOffset>
                      </wp:positionV>
                      <wp:extent cx="152400" cy="83820"/>
                      <wp:effectExtent l="7620" t="11430" r="11430" b="9525"/>
                      <wp:wrapNone/>
                      <wp:docPr id="35" name="Полилиния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35" o:spid="_x0000_s1026" style="position:absolute;margin-left:201.9pt;margin-top:3.35pt;width:12pt;height:6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zAuWgMAAKMHAAAOAAAAZHJzL2Uyb0RvYy54bWysVW2O0zAQ/Y/EHSz/ROomTtPSrbaLoN0i&#10;JL4klgO4jtNEJHaw3aYL4gwcgWsgIThDuRHjSdpNdhdphajUxPZMnue9sWfOnuzKgmylsblWM8pO&#10;QkqkEjrJ1XpG318uBxNKrOMq4YVWckavpKVPzh8+OKurqYx0potEGgIgyk7rakYz56ppEFiRyZLb&#10;E11JBcZUm5I7mJp1kBheA3pZBFEYjoNam6QyWkhrYXXRGOk54qepFO5NmlrpSDGjEJvDp8Hnyj+D&#10;8zM+XRteZblow+D/EEXJcwWbHqEW3HGyMfktqDIXRluduhOhy0CnaS4kcgA2LLzB5l3GK4lcQBxb&#10;HWWy/w9WvN6+NSRPZnQ4okTxEnK0/7b/tf+x/47/n/vvv78SMIJSdWWn8MG76q3xXG31UosPFgxB&#10;z+InFnzIqn6lEwDkG6dRnV1qSv8l8CY7TMLVMQly54iARTaK4hBSJcA0GU4izFHAp4dvxca651Ij&#10;Dt++tK5JYQIjTEDSsrgEjLQsIJuPAhKSmrDxpE330YV1XNgwIhmB502nqOM0ie8GGnZ8wrth4o4L&#10;hHI3DuTgGHMvIBBgfaDIswNrsVMtbRgR7u9ciEJX2nqBvQYg4yXznAACvLxGf3EGot55eC9noOOd&#10;8VwckJt3G5GBu3fz1hlK4NatGoUr7jwRH5AfkhpyDykiGbwhC3691Ft5qdHDXR+YNkew27VdbFa5&#10;eCY/db0jAIMYx+N2P4QYjXGxvfkVrk0aMoeT1sfqz5oPGGu06qGwUQPDWH/Zc4IwrqPuIgIJTx6z&#10;cxTE69g55Uov86LAY14oL9PpKBqhPlYXeeKNXiJr1qt5YciW+1qHvzaTPTejNypBsEzy5KIdO54X&#10;zRg2L/CUwIVs0+OvJhazz6fh6cXkYhIP4mh8MYjDxWLwdDmPB+MlezxaDBfz+YJ98aGxeJrlSSKV&#10;j+5QWFl8v8LVlvimJB5La49Fj+wSf7fJBv0wUGTgcngjOyxdvlo15W2lkyuoXEY3nQI6GwwybT5R&#10;UkOXmFH7ccONpKR4oaAMn7I49m0FJ/HoMVQrYrqWVdfClQCoGXUU7qofzl3TijaVydcZ7MQwrUo/&#10;hYqZ5r60YXxNVO0EOgEyaLuWbzXdOXpd99bzPwAAAP//AwBQSwMEFAAGAAgAAAAhADBkmyPeAAAA&#10;CAEAAA8AAABkcnMvZG93bnJldi54bWxMj8FOwzAQRO9I/IO1SNyoQ6gSGuJUVQsXLkBpkbg58ZJE&#10;xOvIdtvA17Oc4Dia0cybcjnZQRzRh96RgutZAgKpcaanVsHu9eHqFkSImoweHKGCLwywrM7PSl0Y&#10;d6IXPG5jK7iEQqEVdDGOhZSh6dDqMHMjEnsfzlsdWfpWGq9PXG4HmSZJJq3uiRc6PeK6w+Zze7AK&#10;Hp/vs+/1k9/s6c1tmnebr1Kqlbq8mFZ3ICJO8S8Mv/iMDhUz1e5AJohBwTy5YfSoIMtBsD9Pc9Y1&#10;BxcLkFUp/x+ofgAAAP//AwBQSwECLQAUAAYACAAAACEAtoM4kv4AAADhAQAAEwAAAAAAAAAAAAAA&#10;AAAAAAAAW0NvbnRlbnRfVHlwZXNdLnhtbFBLAQItABQABgAIAAAAIQA4/SH/1gAAAJQBAAALAAAA&#10;AAAAAAAAAAAAAC8BAABfcmVscy8ucmVsc1BLAQItABQABgAIAAAAIQC+XzAuWgMAAKMHAAAOAAAA&#10;AAAAAAAAAAAAAC4CAABkcnMvZTJvRG9jLnhtbFBLAQItABQABgAIAAAAIQAwZJsj3gAAAAgBAAAP&#10;AAAAAAAAAAAAAAAAALQFAABkcnMvZG93bnJldi54bWxQSwUGAAAAAAQABADzAAAAvwYAAAAA&#10;" path="m,132c28,66,56,,84,v28,,70,110,84,132e" filled="f">
                      <v:path arrowok="t" o:connecttype="custom" o:connectlocs="0,83820;76200,0;15240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5147D19" wp14:editId="7E0FEC75">
                      <wp:simplePos x="0" y="0"/>
                      <wp:positionH relativeFrom="column">
                        <wp:posOffset>1946910</wp:posOffset>
                      </wp:positionH>
                      <wp:positionV relativeFrom="paragraph">
                        <wp:posOffset>42545</wp:posOffset>
                      </wp:positionV>
                      <wp:extent cx="106680" cy="83820"/>
                      <wp:effectExtent l="9525" t="11430" r="7620" b="9525"/>
                      <wp:wrapNone/>
                      <wp:docPr id="34" name="Полилиния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34" o:spid="_x0000_s1026" style="position:absolute;margin-left:153.3pt;margin-top:3.35pt;width:8.4pt;height:6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iU3WQMAAKMHAAAOAAAAZHJzL2Uyb0RvYy54bWysVWFu0zAU/o/EHSz/ROoSt2mWVWun0a4I&#10;acCkjQO4jtNEJHaw3aYb4gwcgWtMQnCGciOenbRNtiFNiEpNbL+Xz+/7nv3e6dmmyNGaK51JMcbk&#10;yMeICybjTCzH+OPNvBdhpA0VMc2l4GN8yzU+m7x8cVqVI96XqcxjrhCACD2qyjFOjSlHnqdZyguq&#10;j2TJBRgTqQpqYKqWXqxoBehF7vV9P/QqqeJSSca1htVZbcQTh58knJkPSaK5QfkYQ2zGPZV7LuzT&#10;m5zS0VLRMs1YEwb9hygKmgnYdA81o4ailcoeQRUZU1LLxBwxWXgySTLGHQdgQ/wHbK5TWnLHBcTR&#10;5V4m/f9g2fv1lUJZPMaDACNBC8jR9vv21/bH9t79f27vf39DYASlqlKP4IPr8kpZrrq8lOyTBoPX&#10;sdiJBh+0qN7JGADpykinziZRhf0SeKONS8LtPgl8YxCDReKHYQSpYmCKBlHf5cijo923bKXNGy4d&#10;Dl1falOnMIaRS0DcsLgBjKTIIZuvPOSjCpEwatK9dyEtFzLooxTB86FTv+UUBU8DDVo+/tMwIO8+&#10;HAjlaZxh26kdEAiw3FGk6Y4124iGNowQtXfOd0KXUluBrQYg4w2xnAACvKxGf3EGotZ58CxnoGOd&#10;h23neocmIgV37+GtUxjBrVvUCpfUWCI2IDtEFeQeUoRSeEMW7Hoh1/xGOg9zODBNjmC3g52tFhl7&#10;ze/a3n0AgxjDsNnPQQxDt9jc/NKtRTWZ3UnrYnVn9QeE1Fp1UMiwhiGku2w5QRiHqNuIQMKSd9nZ&#10;C2J1bJ1yIedZnrtjngsr08mwP3T6aJlnsTVaibRaLqa5Qmtqa537NcnpuCm5ErEDSzmNL5qxoVle&#10;j2Hz3J0SuJBNeuzVdMXsy4l/chFdREEv6IcXvcCfzXrn82nQC+fkeDgbzKbTGflqQyPBKM3imAsb&#10;3a6wkuB5hasp8XVJ3JfWDosO2bn7PSbrdcNwIgOX3duxc6XLVqu6vC1kfAuVS8m6U0Bng0Eq1R1G&#10;FXSJMdafV1RxjPK3AsrwCQkC21bcJBgeQ7VCqm1ZtC1UMIAaY4Phrtrh1NStaFWqbJnCTsSlVchz&#10;qJhJZkubi6+OqplAJ3AMmq5lW0177rwOvXXyBwAA//8DAFBLAwQUAAYACAAAACEAoRQ9Cd8AAAAI&#10;AQAADwAAAGRycy9kb3ducmV2LnhtbEyPwU7DMBBE70j8g7VI3KhDglwa4lRVCxcuQGmRuDnJkkTE&#10;68h228DXs5zguJqnmbfFcrKDOKIPvSMN17MEBFLtmp5aDbvXh6tbECEaaszgCDV8YYBleX5WmLxx&#10;J3rB4za2gkso5EZDF+OYSxnqDq0JMzcicfbhvDWRT9/KxpsTl9tBpkmipDU98UJnRlx3WH9uD1bD&#10;4/O9+l4/+c2e3tymfrfzVUqV1pcX0+oORMQp/sHwq8/qULJT5Q7UBDFoyBKlGNWg5iA4z9LsBkTF&#10;4GIBsizk/wfKHwAAAP//AwBQSwECLQAUAAYACAAAACEAtoM4kv4AAADhAQAAEwAAAAAAAAAAAAAA&#10;AAAAAAAAW0NvbnRlbnRfVHlwZXNdLnhtbFBLAQItABQABgAIAAAAIQA4/SH/1gAAAJQBAAALAAAA&#10;AAAAAAAAAAAAAC8BAABfcmVscy8ucmVsc1BLAQItABQABgAIAAAAIQBR5iU3WQMAAKMHAAAOAAAA&#10;AAAAAAAAAAAAAC4CAABkcnMvZTJvRG9jLnhtbFBLAQItABQABgAIAAAAIQChFD0J3wAAAAgBAAAP&#10;AAAAAAAAAAAAAAAAALMFAABkcnMvZG93bnJldi54bWxQSwUGAAAAAAQABADzAAAAvwYAAAAA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3EF2F73" wp14:editId="49FC3042">
                      <wp:simplePos x="0" y="0"/>
                      <wp:positionH relativeFrom="column">
                        <wp:posOffset>1314450</wp:posOffset>
                      </wp:positionH>
                      <wp:positionV relativeFrom="paragraph">
                        <wp:posOffset>42545</wp:posOffset>
                      </wp:positionV>
                      <wp:extent cx="106680" cy="83820"/>
                      <wp:effectExtent l="5715" t="11430" r="11430" b="9525"/>
                      <wp:wrapNone/>
                      <wp:docPr id="33" name="Полилиния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33" o:spid="_x0000_s1026" style="position:absolute;margin-left:103.5pt;margin-top:3.35pt;width:8.4pt;height:6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bcOXQMAAKMHAAAOAAAAZHJzL2Uyb0RvYy54bWysVWFu2zYU/j9gdyD4c4Aj0ZYVxYgTZHY8&#10;DMi6Ak0PQFOUJUwiNZK2nBQ9w47QaxQoujN4N9rjk+xIaYoWwwyYIvkeP77ve+Tj5fW+KslOGlto&#10;NafsLKREKqHTQm3m9O39apRQYh1XKS+1knP6IC29vvrxh8umnsmxznWZSkMARNlZU89p7lw9CwIr&#10;cllxe6ZrqcCYaVNxB0OzCVLDG0CvymAchnHQaJPWRgtpLcwuWyO9Qvwsk8L9nmVWOlLOKcTmsDXY&#10;rn0bXF3y2cbwOi9EFwb/D1FUvFCw6QlqyR0nW1N8AVUVwmirM3cmdBXoLCuERA7AhoXP2LzJeS2R&#10;C4hj65NM9v+DFa92rw0p0jmdTChRvIIcHT4c/j58OnzE/+fDx3/+ImAEpZrazmDBm/q18VxtfafF&#10;HxYMwcDiBxZ8yLr5TacAyLdOozr7zFR+JfAme0zCwykJcu+IgEkWxnECqRJgSibJGHMU8Nlxrdha&#10;94vUiMN3d9a1KUyhhwlIOxb3gJFVJWTzp4CEpCEsTrp0n1xYz4VNxiQn0D53GveckuhlINCut9eL&#10;MFHPBUJ5GWfad+oHBAJsjhR5fmQt9qqjDT3C/Z0LUehaWy+w1wBkvGeeE0CAl9foK85A1Dtjqr/p&#10;DHS887SP3C7qIjJw957fOkMJ3Lp1q3DNnSfiA/Jd0kDuIUUkhy9kwc9XeifvNXq4pwPT5Qh2e7KL&#10;7boQP8vHvvcYwCDGOO72Q4hpjJPdza9xLmnJHE/aEGs4ahcw1mo1QGHTFoax4bTnBGE8Rd1HBBKe&#10;PGbnJIjXsXfKlV4VZYnHvFRepovpeIr6WF0WqTd6iazZrBelITvuax3+uuQM3IzeqhTBcsnT267v&#10;eFG2fdi8xFMCF7JLj7+aWMzeXYQXt8ltEo2icXw7isLlcnSzWkSjeMXOp8vJcrFYsvc+NBbN8iJN&#10;pfLRHQsri76vcHUlvi2Jp9I6YDEgu8Lfl2SDYRgoMnA5fpEdli5frdryttbpA1Quo9uXAl426OTa&#10;PFLSwCsxp/bPLTeSkvJXBWX4gkWRf1ZwEE3PoVoR07es+xauBEDNqaNwV3134dqnaFubYpPDTgzT&#10;qvQNVMys8KUN42uj6gbwEiCD7tXyT01/jF5Pb+vVvwAAAP//AwBQSwMEFAAGAAgAAAAhAMzZZore&#10;AAAACAEAAA8AAABkcnMvZG93bnJldi54bWxMj8tOwzAQRfdI/IM1SOyog5ESGuJUVQsbNkB5SOyc&#10;eEgi4nFku23g6xlWsBzdqzvnVKvZjeKAIQ6eNFwuMhBIrbcDdRpenu8urkHEZMia0RNq+MIIq/r0&#10;pDKl9Ud6wsMudYJHKJZGQ5/SVEoZ2x6diQs/IXH24YMzic/QSRvMkcfdKFWW5dKZgfhDbybc9Nh+&#10;7vZOw/3jbf69eQjbV3rz2/bdFWtFjdbnZ/P6BkTCOf2V4Ref0aFmpsbvyUYxalBZwS5JQ16A4Fyp&#10;K1ZpuLhcgqwr+V+g/gEAAP//AwBQSwECLQAUAAYACAAAACEAtoM4kv4AAADhAQAAEwAAAAAAAAAA&#10;AAAAAAAAAAAAW0NvbnRlbnRfVHlwZXNdLnhtbFBLAQItABQABgAIAAAAIQA4/SH/1gAAAJQBAAAL&#10;AAAAAAAAAAAAAAAAAC8BAABfcmVscy8ucmVsc1BLAQItABQABgAIAAAAIQC6RbcOXQMAAKMHAAAO&#10;AAAAAAAAAAAAAAAAAC4CAABkcnMvZTJvRG9jLnhtbFBLAQItABQABgAIAAAAIQDM2WaK3gAAAAgB&#10;AAAPAAAAAAAAAAAAAAAAALcFAABkcnMvZG93bnJldi54bWxQSwUGAAAAAAQABADzAAAAwgYAAAAA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AD439E0" wp14:editId="6ABD47C6">
                      <wp:simplePos x="0" y="0"/>
                      <wp:positionH relativeFrom="column">
                        <wp:posOffset>1520190</wp:posOffset>
                      </wp:positionH>
                      <wp:positionV relativeFrom="paragraph">
                        <wp:posOffset>126365</wp:posOffset>
                      </wp:positionV>
                      <wp:extent cx="259080" cy="60960"/>
                      <wp:effectExtent l="20955" t="19050" r="5715" b="15240"/>
                      <wp:wrapNone/>
                      <wp:docPr id="32" name="Стрелка вправо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32" o:spid="_x0000_s1026" type="#_x0000_t13" style="position:absolute;margin-left:119.7pt;margin-top:9.95pt;width:20.4pt;height:4.8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MXqbQIAALUEAAAOAAAAZHJzL2Uyb0RvYy54bWysVMtuEzEU3SPxD5b3dB40oYkyqaqUIqQC&#10;lQof4NiejMEvbCeTsqr4E/6gQmIDEvzC9I+49iRpAjvELBxf+/r43HN8MzldK4lW3HlhdIWLoxwj&#10;rqlhQi8q/O7txZMTjHwgmhFpNK/wDff4dPr40aS1Y16axkjGHQIQ7cetrXATgh1nmacNV8QfGcs1&#10;bNbGKRIgdIuMOdICupJZmefDrDWOWWco9x5Wz/tNPE34dc1peFPXngckKwzcQhpdGudxzKYTMl44&#10;YhtBNzTIP7BQRGi4dAd1TgJBSyf+glKCOuNNHY6oUZmpa0F5qgGqKfI/qrluiOWpFhDH251M/v/B&#10;0terK4cEq/DTEiNNFHjUfbn/fH/bfet+dN+7O9R97X5BeAe/PxFkgWSt9WM4eW2vXCza20tDP3ik&#10;zawhesHPnDNtwwkDokXMzw4OxMDDUTRvXxkGF5JlMEm9de0UcgZcKvKTPH5pGWRC6+TZzc4zvg6I&#10;wmI5GEEqRhS2hvlomCzNyDhCRW7W+fCCG4XipMJOLJqQ+CVksrr0IfnGNsUT9r7AqFYSnsGKSDRI&#10;LPpnspcDYj3kFPmwHGwv3kAChe3VSSIjBbsQUqbALeYz6RDgV/gifUklUHI/TWrUVng0KAeJ68Ge&#10;34dISm3vP0hTIkB7SaEqvNEzVRK9ea5ZmgciZD8HylJvzIr+9D7PDbsBr5IroDP0OsjYGPcJoxb6&#10;psL+45I4jpF8qcHvUXF8HBstBceDZyUEbn9nvr9DNAWoCgeM+uks9M25tMmp+H6iYtqcwRupRdg+&#10;pp7Vhiz0BswOmm8/TlkP/zbT3wAAAP//AwBQSwMEFAAGAAgAAAAhAEP3WBXfAAAACQEAAA8AAABk&#10;cnMvZG93bnJldi54bWxMj8FOwzAMhu9IvENkJC6IpesGWkvTaarEBcRhgwPc0sakFY1TNdnWvj3m&#10;xG62/k+/PxfbyfXihGPoPClYLhIQSI03HVkFH+/P9xsQIWoyuveECmYMsC2vrwqdG3+mPZ4O0Qou&#10;oZBrBW2MQy5laFp0Oiz8gMTZtx+djryOVppRn7nc9TJNkkfpdEd8odUDVi02P4ejU1Cta7t/Xcmd&#10;pPnl7c5/Vl9LOyt1ezPtnkBEnOI/DH/6rA4lO9X+SCaIXkG6ytaMcpBlIBhIN0kKouYhewBZFvLy&#10;g/IXAAD//wMAUEsBAi0AFAAGAAgAAAAhALaDOJL+AAAA4QEAABMAAAAAAAAAAAAAAAAAAAAAAFtD&#10;b250ZW50X1R5cGVzXS54bWxQSwECLQAUAAYACAAAACEAOP0h/9YAAACUAQAACwAAAAAAAAAAAAAA&#10;AAAvAQAAX3JlbHMvLnJlbHNQSwECLQAUAAYACAAAACEAfpTF6m0CAAC1BAAADgAAAAAAAAAAAAAA&#10;AAAuAgAAZHJzL2Uyb0RvYy54bWxQSwECLQAUAAYACAAAACEAQ/dYFd8AAAAJAQAADwAAAAAAAAAA&#10;AAAAAADHBAAAZHJzL2Rvd25yZXYueG1sUEsFBgAAAAAEAAQA8wAAANMFAAAAAA==&#10;"/>
                  </w:pict>
                </mc:Fallback>
              </mc:AlternateContent>
            </w:r>
            <w:r w:rsidRPr="0056487C">
              <w:rPr>
                <w:i/>
                <w:sz w:val="36"/>
                <w:szCs w:val="36"/>
                <w:u w:val="single"/>
                <w:vertAlign w:val="subscript"/>
              </w:rPr>
              <w:t>*</w:t>
            </w:r>
            <w:proofErr w:type="spellStart"/>
            <w:r>
              <w:rPr>
                <w:i/>
                <w:sz w:val="24"/>
                <w:szCs w:val="24"/>
              </w:rPr>
              <w:t>вш</w:t>
            </w:r>
            <w:proofErr w:type="spellEnd"/>
            <w:r>
              <w:rPr>
                <w:i/>
                <w:sz w:val="24"/>
                <w:szCs w:val="24"/>
              </w:rPr>
              <w:t xml:space="preserve">           </w:t>
            </w:r>
            <w:r w:rsidRPr="0056487C">
              <w:rPr>
                <w:i/>
                <w:sz w:val="36"/>
                <w:szCs w:val="36"/>
                <w:u w:val="single"/>
                <w:vertAlign w:val="subscript"/>
              </w:rPr>
              <w:t>*</w:t>
            </w:r>
            <w:r>
              <w:rPr>
                <w:i/>
                <w:sz w:val="24"/>
                <w:szCs w:val="24"/>
              </w:rPr>
              <w:t xml:space="preserve">л             </w:t>
            </w:r>
            <w:r w:rsidRPr="0056487C">
              <w:rPr>
                <w:i/>
                <w:sz w:val="36"/>
                <w:szCs w:val="36"/>
                <w:u w:val="single"/>
                <w:vertAlign w:val="subscript"/>
              </w:rPr>
              <w:t>*</w:t>
            </w:r>
            <w:proofErr w:type="spellStart"/>
            <w:r>
              <w:rPr>
                <w:i/>
                <w:sz w:val="24"/>
                <w:szCs w:val="24"/>
              </w:rPr>
              <w:t>ть</w:t>
            </w:r>
            <w:proofErr w:type="spellEnd"/>
          </w:p>
          <w:p w:rsidR="00AC4538" w:rsidRPr="00280ECC" w:rsidRDefault="00AC4538" w:rsidP="00AA75E1">
            <w:pPr>
              <w:rPr>
                <w:i/>
                <w:sz w:val="36"/>
                <w:szCs w:val="36"/>
              </w:rPr>
            </w:pPr>
            <w:r w:rsidRPr="00280ECC">
              <w:rPr>
                <w:i/>
                <w:sz w:val="36"/>
                <w:szCs w:val="36"/>
              </w:rPr>
              <w:t xml:space="preserve">                 </w:t>
            </w:r>
            <w:r>
              <w:rPr>
                <w:i/>
                <w:sz w:val="36"/>
                <w:szCs w:val="36"/>
              </w:rPr>
              <w:t xml:space="preserve">              </w:t>
            </w:r>
            <w:r w:rsidRPr="00280ECC">
              <w:rPr>
                <w:i/>
                <w:sz w:val="36"/>
                <w:szCs w:val="36"/>
              </w:rPr>
              <w:t xml:space="preserve">  </w:t>
            </w:r>
            <w:r w:rsidRPr="00280ECC">
              <w:rPr>
                <w:i/>
                <w:sz w:val="36"/>
                <w:szCs w:val="36"/>
                <w:vertAlign w:val="superscript"/>
              </w:rPr>
              <w:t>-</w:t>
            </w:r>
            <w:r>
              <w:rPr>
                <w:i/>
                <w:sz w:val="36"/>
                <w:szCs w:val="36"/>
              </w:rPr>
              <w:t xml:space="preserve">        </w:t>
            </w:r>
            <w:r w:rsidRPr="00280ECC">
              <w:rPr>
                <w:i/>
                <w:sz w:val="36"/>
                <w:szCs w:val="36"/>
              </w:rPr>
              <w:t xml:space="preserve">  </w:t>
            </w:r>
            <w:r w:rsidRPr="00280ECC">
              <w:rPr>
                <w:i/>
                <w:sz w:val="36"/>
                <w:szCs w:val="36"/>
                <w:vertAlign w:val="superscript"/>
              </w:rPr>
              <w:t xml:space="preserve">- </w:t>
            </w:r>
            <w:r w:rsidRPr="00280ECC">
              <w:rPr>
                <w:i/>
                <w:sz w:val="36"/>
                <w:szCs w:val="36"/>
              </w:rPr>
              <w:t xml:space="preserve">     </w:t>
            </w:r>
          </w:p>
          <w:p w:rsidR="00AC4538" w:rsidRDefault="00AC4538" w:rsidP="00AA75E1">
            <w:pPr>
              <w:rPr>
                <w:sz w:val="24"/>
                <w:szCs w:val="24"/>
              </w:rPr>
            </w:pPr>
          </w:p>
          <w:p w:rsidR="00AC4538" w:rsidRDefault="00AC4538" w:rsidP="00AA75E1">
            <w:pPr>
              <w:jc w:val="center"/>
              <w:rPr>
                <w:b/>
                <w:sz w:val="24"/>
                <w:szCs w:val="24"/>
              </w:rPr>
            </w:pPr>
            <w:r w:rsidRPr="00280ECC">
              <w:rPr>
                <w:b/>
                <w:sz w:val="24"/>
                <w:szCs w:val="24"/>
              </w:rPr>
              <w:t>Страдательные причастия прошедшего времени</w:t>
            </w:r>
          </w:p>
          <w:p w:rsidR="00AC4538" w:rsidRDefault="00AC4538" w:rsidP="00AA75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A776B71" wp14:editId="5261B933">
                      <wp:simplePos x="0" y="0"/>
                      <wp:positionH relativeFrom="column">
                        <wp:posOffset>2800350</wp:posOffset>
                      </wp:positionH>
                      <wp:positionV relativeFrom="paragraph">
                        <wp:posOffset>115570</wp:posOffset>
                      </wp:positionV>
                      <wp:extent cx="106680" cy="83820"/>
                      <wp:effectExtent l="5715" t="8255" r="11430" b="12700"/>
                      <wp:wrapNone/>
                      <wp:docPr id="31" name="Полилиния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31" o:spid="_x0000_s1026" style="position:absolute;margin-left:220.5pt;margin-top:9.1pt;width:8.4pt;height:6.6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2K/YgMAAK0HAAAOAAAAZHJzL2Uyb0RvYy54bWysVf9u0zAQ/h+Jd7D8J1KXpE2zrFo3jXYF&#10;pPFDYjyA6zhNRGIH2226IZ6BR+A1kBA8Q3kjzpe0S8YkEKJSE9t3+Xzfd/bd6fm2LMhGaJMrOaXB&#10;kU+JkFwluVxN6bvrxSCmxFgmE1YoKab0Rhh6fvb40WldTcRQZapIhCYAIs2krqY0s7aaeJ7hmSiZ&#10;OVKVkGBMlS6ZhaleeYlmNaCXhTf0/cirlU4qrbgwBlbnjZGeIX6aCm5fp6kRlhRTCrFZfGp8Lt3T&#10;Oztlk5VmVZbzNgz2D1GULJew6QFqziwja53/BlXmXCujUnvEVempNM25QA7AJvDvsXmbsUogFxDH&#10;VAeZzP+D5a82bzTJkykdBZRIVkKOdl92P3bfdl/x/3339ednAkZQqq7MBD54W73RjquprhR/b8Dg&#10;9SxuYsCHLOuXKgFAtrYK1dmmuiRpkVfP4azgCihAtpiOm0M6xNYSDouBH0UxJI2DKR7FQ8yWxyYO&#10;xe3P18Y+EwrHbHNlbJPMBEaYiqTlcw0YaVlAXp94xCc1CaK4TfzBBcgfXILRkGQEnvedhh2nOHwY&#10;aNTx8R+GCTsuEMrDOOOuUzcgEGC1p8iyPWu+lS1tGBHmbp+PAlfKOIGdBiDjNeYRIMALJXzYGYg6&#10;55ET4I/OQMc5j7vOzUdtRBpu4f37pymB+7dsFK6YdURcQG5Iasg9pIhk8IYsuPVSbcS1Qg97d2Da&#10;HMFud3a+Xub8qbjteg8BDGKMonY/hBhHuNjWgArX4obM/qT1sfqz5oMgaLTqoQTjBiYI+suOE4Rx&#10;F3UXEUg48ij4QRCnY+eUS7XIiwKPeSGdTCfj4Rj1MarIE2d0Ehm9Ws4KTTbMVT38tcnpuWm1lgmC&#10;ZYIll+3YsrxoxrB5gacELmSbHnc1sax9PPFPLuPLOByEw+hyEPrz+eBiMQsH0SI4Hs9H89lsHnxy&#10;oQXhJMuTREgX3b7EBuHflbC22DfF8VBkeyx6ZBf4+52s1w8DRQYu+zeywyLm6lZT6JYquYEaplXT&#10;M6DHwSBT+paSGvrFlJoPa6YFJcULCQX5JAhD12BwEo6PoVoR3bUsuxYmOUBNqaVwV91wZpumtK50&#10;vspgp6Y8SnUBtTPNXWnD+Jqo2gn0BGTQ9i/XdLpz9Lrrsme/AAAA//8DAFBLAwQUAAYACAAAACEA&#10;N+6+gt8AAAAJAQAADwAAAGRycy9kb3ducmV2LnhtbEyP0UrDQBBF3wX/YRnBN7ubutqSZlNEKAqC&#10;xbYfsM1Ok9DsbMxu2+jXOz7p43Avd84plqPvxBmH2AYykE0UCKQquJZqA7vt6m4OIiZLznaB0MAX&#10;RliW11eFzV240AeeN6kWPEIxtwaalPpcylg16G2chB6Js0MYvE18DrV0g73wuO/kVKlH6W1L/KGx&#10;PT43WB03J29g/Z2O2Wy7Ui+vn/rdtzv5psLamNub8WkBIuGY/srwi8/oUDLTPpzIRdEZ0Dpjl8TB&#10;fAqCC/phxi57A/eZBlkW8r9B+QMAAP//AwBQSwECLQAUAAYACAAAACEAtoM4kv4AAADhAQAAEwAA&#10;AAAAAAAAAAAAAAAAAAAAW0NvbnRlbnRfVHlwZXNdLnhtbFBLAQItABQABgAIAAAAIQA4/SH/1gAA&#10;AJQBAAALAAAAAAAAAAAAAAAAAC8BAABfcmVscy8ucmVsc1BLAQItABQABgAIAAAAIQBdd2K/YgMA&#10;AK0HAAAOAAAAAAAAAAAAAAAAAC4CAABkcnMvZTJvRG9jLnhtbFBLAQItABQABgAIAAAAIQA37r6C&#10;3wAAAAkBAAAPAAAAAAAAAAAAAAAAALwFAABkcnMvZG93bnJldi54bWxQSwUGAAAAAAQABADzAAAA&#10;yAYAAAAA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A0AA9C7" wp14:editId="561FFF5F">
                      <wp:simplePos x="0" y="0"/>
                      <wp:positionH relativeFrom="column">
                        <wp:posOffset>1725930</wp:posOffset>
                      </wp:positionH>
                      <wp:positionV relativeFrom="paragraph">
                        <wp:posOffset>115570</wp:posOffset>
                      </wp:positionV>
                      <wp:extent cx="106680" cy="83820"/>
                      <wp:effectExtent l="7620" t="8255" r="9525" b="12700"/>
                      <wp:wrapNone/>
                      <wp:docPr id="30" name="Полилиния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30" o:spid="_x0000_s1026" style="position:absolute;margin-left:135.9pt;margin-top:9.1pt;width:8.4pt;height:6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mDZWAMAAKMHAAAOAAAAZHJzL2Uyb0RvYy54bWysVWFu0zAU/o/EHaz8ROoSt2mWVkun0a4I&#10;acCklQO4jtNEJHaw3aYb4gwcgWtMQnCGciOenbRNtiFNiEpNbL+Xz+/7nt/z2fm2yNGGSZUJHjn4&#10;xHMQ41TEGV9FzsfFvBc6SGnCY5ILziLnlinnfPLyxVlVjllfpCKPmUQAwtW4KiMn1bocu66iKSuI&#10;OhEl42BMhCyIhqlcubEkFaAXudv3vMCthIxLKShTClZntdGZWPwkYVR/SBLFNMojB2LT9intc2me&#10;7uSMjFeSlGlGmzDIP0RRkIzDpgeoGdEErWX2CKrIqBRKJPqEisIVSZJRZjkAG+w9YHOTkpJZLiCO&#10;Kg8yqf8HS99vriXK4sgZgDycFJCj3ffdr92P3b39/9zd//6GwAhKVaUawwc35bU0XFV5JegnBQa3&#10;YzETBT5oWb0TMQCStRZWnW0iC/Ml8EZbm4TbQxLYViMKi9gLghBioWAKB2Hf7uyS8f5bulb6DRMW&#10;h2yulK5TGMPIJiBuWCwAIylyyOYrF3moQjgIm3QfXHDLBQ/6KEXwfOjUbzmF/tNAg5aP9zSM33KB&#10;UJ7GGbad2gGBAKs9RZLuWdMtb2jDCBFTc54VuhTKCGw0ABkX2HACCPAyGv3FGYga58GznIGOcR62&#10;nesdmogk1N7DqpMOgqpb1gqXRBsiJiAzRBXkHlKEUnhDFsx6ITZsIayHPh6YJkew29FO18uMvmZ3&#10;be8+gEGMQdDsZyGGgV1sKr+0a2FNZn/SuljdWf0BxrVWHRQ8rGEw7i4bThDGMeo2IpAw5G12DoIY&#10;HVunnIt5luf2mOfcyDQa9odWHyXyLDZGI5GSq+U0l2hDTK+zvyY5HTcp1jy2YCkj8WUz1iTL6zFs&#10;nttTAgXZpMeUpm1mX0be6DK8DP2e3w8ue743m/Uu5lO/F8zx6XA2mE2nM/zVhIb9cZrFMeMmun1j&#10;xf7zGlfT4uuWeGitHRYdsnP7e0zW7YZhRQYu+7dlZ1uX6VZ1e1uK+BY6lxT1TQE3GwxSIe8cVMEt&#10;ETnq85pI5qD8LYc2PMK+DzWm7cQfnkK3QrJtWbYthFOAihztQK2a4VTXV9G6lNkqhZ2wTSsXF9Ax&#10;k8y0NhtfHVUzgZvAMmhuLXPVtOfW63i3Tv4AAAD//wMAUEsDBBQABgAIAAAAIQD4gmwN3wAAAAkB&#10;AAAPAAAAZHJzL2Rvd25yZXYueG1sTI/NTsMwEITvSLyDtUjcqBOD0ijEqaoWLlyg5Ufi5sRLEhGv&#10;o9htA0/PcoLjaEYz35Sr2Q3iiFPoPWlIFwkIpMbbnloNL8/3VzmIEA1ZM3hCDV8YYFWdn5WmsP5E&#10;OzzuYyu4hEJhNHQxjoWUoenQmbDwIxJ7H35yJrKcWmknc+JyN0iVJJl0pide6MyImw6bz/3BaXh4&#10;usu+N4/T9pXe/LZ5d8u1olrry4t5fQsi4hz/wvCLz+hQMVPtD2SDGDSoZcrokY1cgeCAyvMMRK3h&#10;Or0BWZXy/4PqBwAA//8DAFBLAQItABQABgAIAAAAIQC2gziS/gAAAOEBAAATAAAAAAAAAAAAAAAA&#10;AAAAAABbQ29udGVudF9UeXBlc10ueG1sUEsBAi0AFAAGAAgAAAAhADj9If/WAAAAlAEAAAsAAAAA&#10;AAAAAAAAAAAALwEAAF9yZWxzLy5yZWxzUEsBAi0AFAAGAAgAAAAhACgKYNlYAwAAowcAAA4AAAAA&#10;AAAAAAAAAAAALgIAAGRycy9lMm9Eb2MueG1sUEsBAi0AFAAGAAgAAAAhAPiCbA3fAAAACQEAAA8A&#10;AAAAAAAAAAAAAAAAsgUAAGRycy9kb3ducmV2LnhtbFBLBQYAAAAABAAEAPMAAAC+BgAAAAA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494D5AD" wp14:editId="7CD6127B">
                      <wp:simplePos x="0" y="0"/>
                      <wp:positionH relativeFrom="column">
                        <wp:posOffset>605790</wp:posOffset>
                      </wp:positionH>
                      <wp:positionV relativeFrom="paragraph">
                        <wp:posOffset>115570</wp:posOffset>
                      </wp:positionV>
                      <wp:extent cx="106680" cy="83820"/>
                      <wp:effectExtent l="11430" t="8255" r="5715" b="12700"/>
                      <wp:wrapNone/>
                      <wp:docPr id="29" name="Полилиния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29" o:spid="_x0000_s1026" style="position:absolute;margin-left:47.7pt;margin-top:9.1pt;width:8.4pt;height:6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ZqZWAMAAKMHAAAOAAAAZHJzL2Uyb0RvYy54bWysVW2O0zAQ/Y/EHSz/ROomTtOQVtsiaLcI&#10;iY+VdjmA6zhNRGIH2226IM7AEbgGEoIzlBsxdtI22V2kFaJSE9szeZ73xp45f7YrC7TlSudSTDE5&#10;8zHigskkF+spfn+9HMQYaUNFQgsp+BTfcI2fzR4/Oq+rCQ9kJouEKwQgQk/qaoozY6qJ52mW8ZLq&#10;M1lxAcZUqpIamKq1lyhaA3pZeIHvR14tVVIpybjWsLpojHjm8NOUM/MuTTU3qJhiiM24p3LPlX16&#10;s3M6WStaZTlrw6D/EEVJcwGbHqEW1FC0UfkdqDJnSmqZmjMmS0+mac644wBsiH+LzVVGK+64gDi6&#10;Osqk/x8se7u9VChPpjgYYyRoCTnaf9v/2v/Yf3f/n/vvv78iMIJSdaUn8MFVdaksV129luyDBoPX&#10;s9iJBh+0qt/IBADpxkinzi5Vpf0SeKOdS8LNMQl8ZxCDReJHUQypYmCKh3HgcuTRyeFbttHmJZcO&#10;h25fa9OkMIGRS0DSsrgGjLQsIJtPPOSjGpEobtN9dCEdFzIMUIbgedsp6DjF4f1Aw46Pfz9M2HGB&#10;UO7HGXWdugGBAOsDRZodWLOdaGnDCFF753wndCW1FdhqADJeE8sJIMDLavQXZyBqnYcPcgY61nnU&#10;dW52aCNScPdu3zqFEdy6VaNwRY0lYgOyQ1RD7iFFKIM3ZMGul3LLr6XzMKcD0+YIdjvZ2WaVsxf8&#10;U9c7ADCIMYra/RzEKHKL7c2v3FrckDmctD5Wf9Z8QEijVQ+FjBoYQvrLlhOEcYq6iwgkLHmXnaMg&#10;VsfOKRdymReFO+aFsDKNR8HI6aNlkSfWaCXSar2aFwptqa117tcmp+em5EYkDizjNLlox4bmRTOG&#10;zQt3SuBCtumxV9MVs89jf3wRX8ThIAyii0HoLxaD58t5OIiW5OloMVzM5wvyxYZGwkmWJwkXNrpD&#10;YSXhwwpXW+KbkngsrT0WPbJL97tL1uuH4UQGLoe3Y+dKl61WTXlbyeQGKpeSTaeAzgaDTKpPGNXQ&#10;JaZYf9xQxTEqXgkow2MShratuEk4egrVCqmuZdW1UMEAaooNhrtqh3PTtKJNpfJ1BjsRl1Yhn0PF&#10;THNb2lx8TVTtBDqBY9B2LdtqunPndeqtsz8AAAD//wMAUEsDBBQABgAIAAAAIQB+AjUZ3wAAAAgB&#10;AAAPAAAAZHJzL2Rvd25yZXYueG1sTI9BT8MwDIXvSPyHyEjcWNoytlGaTtMGFy7ABkjc0sa0FY1T&#10;JdlW+PV4J7jZfk/P3yuWo+3FAX3oHClIJwkIpNqZjhoFr7uHqwWIEDUZ3TtCBd8YYFmenxU6N+5I&#10;L3jYxkZwCIVcK2hjHHIpQ92i1WHiBiTWPp23OvLqG2m8PnK47WWWJDNpdUf8odUDrlusv7Z7q+Dx&#10;+X72s37ymzd6d5v6w85XGVVKXV6MqzsQEcf4Z4YTPqNDyUyV25MJoldwezNlJ98XGYiTnmY8VAqu&#10;0ynIspD/C5S/AAAA//8DAFBLAQItABQABgAIAAAAIQC2gziS/gAAAOEBAAATAAAAAAAAAAAAAAAA&#10;AAAAAABbQ29udGVudF9UeXBlc10ueG1sUEsBAi0AFAAGAAgAAAAhADj9If/WAAAAlAEAAAsAAAAA&#10;AAAAAAAAAAAALwEAAF9yZWxzLy5yZWxzUEsBAi0AFAAGAAgAAAAhAAgNmplYAwAAowcAAA4AAAAA&#10;AAAAAAAAAAAALgIAAGRycy9lMm9Eb2MueG1sUEsBAi0AFAAGAAgAAAAhAH4CNRnfAAAACAEAAA8A&#10;AAAAAAAAAAAAAAAAsgUAAGRycy9kb3ducmV2LnhtbFBLBQYAAAAABAAEAPMAAAC+BgAAAAA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</w:p>
          <w:p w:rsidR="00AC4538" w:rsidRPr="00280ECC" w:rsidRDefault="00AC4538" w:rsidP="00AA75E1">
            <w:pPr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B8FE136" wp14:editId="19BF9715">
                      <wp:simplePos x="0" y="0"/>
                      <wp:positionH relativeFrom="column">
                        <wp:posOffset>2434590</wp:posOffset>
                      </wp:positionH>
                      <wp:positionV relativeFrom="paragraph">
                        <wp:posOffset>146050</wp:posOffset>
                      </wp:positionV>
                      <wp:extent cx="152400" cy="83820"/>
                      <wp:effectExtent l="11430" t="13970" r="7620" b="6985"/>
                      <wp:wrapNone/>
                      <wp:docPr id="28" name="Полилиния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28" o:spid="_x0000_s1026" style="position:absolute;margin-left:191.7pt;margin-top:11.5pt;width:12pt;height:6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I+AWwMAAKMHAAAOAAAAZHJzL2Uyb0RvYy54bWysVf9u0zAQ/h+Jd7DyJ1KXOE26rlo3jXZF&#10;SOOHtPEAruM0EYkdbLfphngGHoHXQELwDOWNOF/SLhlDQohKTWzf5fN939l3p+fbsiAboU2u5NSj&#10;R4FHhOQqyeVq6r27WQzGHjGWyYQVSoqpdyuMd3729MlpXU1EqDJVJEITAJFmUldTL7O2mvi+4Zko&#10;mTlSlZBgTJUumYWpXvmJZjWgl4UfBsHIr5VOKq24MAZW543RO0P8NBXcvklTIywpph7EZvGp8bl0&#10;T//slE1WmlVZztsw2D9EUbJcwqYHqDmzjKx1/htUmXOtjErtEVelr9I05wI5ABsaPGBznbFKIBcQ&#10;x1QHmcz/g+WvN281yZOpF0KmJCshR7svux+7b7uv+P+++/rzMwEjKFVXZgIfXFdvteNqqivF3xsw&#10;+D2LmxjwIcv6lUoAkK2tQnW2qS7dl8CbbDEJt4ckiK0lHBZpHEYBpIqDaTwch5gjn0323/K1sS+E&#10;Qhy2uTK2SWECI0xA0rK4AYy0LCCbz3wSkJrQEZKAHB1caMeFDkOSEXi2Z+LgFHacxtHjQMOOT/A4&#10;TNRxgVAex4m7Tt2AQIDVniLL9qz5Vra0YUSYu3MBCl0p4wR2GoCMN9RxAgjwchr9wRmIOufhXzkD&#10;Heccd52bHdqINNy9h7dOewRu3bJRuGLWEXEBuSGpIfeQIpLBG7Lg1ku1ETcKPez9gWlzBLvd2/l6&#10;mfPn4q7r7U40xDgatfshRDzCxfbmV7g2bsjsT1ofqz9rPqC00aqHQuMGhtL+suMEYdxH3UUEEo48&#10;ZucgiNOxc8qlWuRFgce8kE6mkziMUR+jijxxRieR0avlrNBkw1ytw1+bnJ6bVmuZIFgmWHLZji3L&#10;i2YMmxd4SuBCtulxVxOL2ceT4ORyfDmOBlE4uhxEwXw+uFjMosFoQY/j+XA+m83pJxcajSZZniRC&#10;uuj2hZVGf1e42hLflMRDae2x6JFd4O93sn4/DBQZuOzfyA5Ll6tWTXlbquQWKpdWTaeAzgaDTOk7&#10;j9TQJaae+bBmWnikeCmhDJ/QKHJtBSdRfAzViuiuZdm1MMkBaupZD+6qG85s04rWlc5XGexEMa1S&#10;XUDFTHNX2jC+Jqp2Ap0AGbRdy7Wa7hy97nvr2S8AAAD//wMAUEsDBBQABgAIAAAAIQAG3XyD3wAA&#10;AAkBAAAPAAAAZHJzL2Rvd25yZXYueG1sTI/NTsMwEITvSLyDtUjcqENSpVWIU1UtXLgA5Ufi5sRL&#10;EhGvI9ttQ5+e7QmOO/NpdqZcTXYQB/Shd6TgdpaAQGqc6alV8Pb6cLMEEaImowdHqOAHA6yqy4tS&#10;F8Yd6QUPu9gKDqFQaAVdjGMhZWg6tDrM3IjE3pfzVkc+fSuN10cOt4NMkySXVvfEHzo94qbD5nu3&#10;twoen+/z0+bJb9/pw22bT7tYp1QrdX01re9ARJziHwzn+lwdKu5Uuz2ZIAYF2TKbM6ogzXgTA/Nk&#10;wULNTp6CrEr5f0H1CwAA//8DAFBLAQItABQABgAIAAAAIQC2gziS/gAAAOEBAAATAAAAAAAAAAAA&#10;AAAAAAAAAABbQ29udGVudF9UeXBlc10ueG1sUEsBAi0AFAAGAAgAAAAhADj9If/WAAAAlAEAAAsA&#10;AAAAAAAAAAAAAAAALwEAAF9yZWxzLy5yZWxzUEsBAi0AFAAGAAgAAAAhAOe0j4BbAwAAowcAAA4A&#10;AAAAAAAAAAAAAAAALgIAAGRycy9lMm9Eb2MueG1sUEsBAi0AFAAGAAgAAAAhAAbdfIPfAAAACQEA&#10;AA8AAAAAAAAAAAAAAAAAtQUAAGRycy9kb3ducmV2LnhtbFBLBQYAAAAABAAEAPMAAADBBgAAAAA=&#10;" path="m,132c28,66,56,,84,v28,,70,110,84,132e" filled="f">
                      <v:path arrowok="t" o:connecttype="custom" o:connectlocs="0,83820;76200,0;15240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613B886" wp14:editId="1D9AD9DA">
                      <wp:simplePos x="0" y="0"/>
                      <wp:positionH relativeFrom="column">
                        <wp:posOffset>1512570</wp:posOffset>
                      </wp:positionH>
                      <wp:positionV relativeFrom="paragraph">
                        <wp:posOffset>176530</wp:posOffset>
                      </wp:positionV>
                      <wp:extent cx="106680" cy="53340"/>
                      <wp:effectExtent l="13335" t="6350" r="13335" b="6985"/>
                      <wp:wrapNone/>
                      <wp:docPr id="27" name="Полилиния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5334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27" o:spid="_x0000_s1026" style="position:absolute;margin-left:119.1pt;margin-top:13.9pt;width:8.4pt;height:4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PQqWAMAAKMHAAAOAAAAZHJzL2Uyb0RvYy54bWysVWFu0zAU/o/EHSz/ROoSp0nWVeum0a4I&#10;acCkjQO4jtNEJHaw3aYb4gwcgWtMQnCGciOenbRLtiFNiEp1bL/nz+/7nv18fLopC7TmSudSTDA5&#10;8DHigskkF8sJ/ng9H4ww0oaKhBZS8Am+4Rqfnrx8cVxXYx7ITBYJVwhAhB7X1QRnxlRjz9Ms4yXV&#10;B7LiAoypVCU1MFRLL1G0BvSy8ALfj71aqqRSknGtYXbWGPGJw09TzsyHNNXcoGKCITbjWuXahW29&#10;k2M6XipaZTlrw6D/EEVJcwGb7qFm1FC0UvkjqDJnSmqZmgMmS0+mac644wBsiP+AzVVGK+64gDi6&#10;2suk/x8se7++VChPJjg4xEjQEnK0/b79tf2xvXP/n9u7398QGEGputJjWHBVXSrLVVcXkn3SYPB6&#10;FjvQ4IMW9TuZACBdGenU2aSqtCuBN9q4JNzsk8A3BjGYJH4cjyBVDEzRcBi6HHl0vFvLVtq84dLh&#10;0PWFNk0KE+i5BCQti2vASMsCsvnKQz6qEYlHbbr3LqTjQoYByhC0D52CjtMofBpo2PHxn4YJOy4Q&#10;ytM4UdepGxAIsNxRpNmONduIljb0ELV3zndCV1Jbga0GIOM1sZwAArysRn9xBqLWefgsZ6BjnaOu&#10;c7NDG5GCu/fw1imM4NYtGoUraiwRG5DtohpyDylCGXwhC3a+lGt+LZ2HuT8wbY5gt3s7Wy1y9prf&#10;dr0DAIMY47jdz0FEsZtsb37l5kYNmd1J62P1R80CQhqteigkamAI6U9bThDGfdRdRCBhybvs7AWx&#10;OnZOuZDzvCjcMS+ElekoCiKnj5ZFnlijlUir5WJaKLSmtta5X5ucnpuSK5E4sIzT5LztG5oXTR82&#10;L9wpgQvZpsdeTVfMvhz5R+ej81E4CIP4fBD6s9ngbD4NB/GcHEaz4Ww6nZGvNjQSjrM8Sbiw0e0K&#10;KwmfV7jaEt+UxH1p7bHokZ2732OyXj8MJzJw2X0dO1e6bLVqyttCJjdQuZRsXgp42aCTSXWLUQ2v&#10;xATrzyuqOEbFWwFl+IiEUKCQcYMwOgxgoLqWRddCBQOoCTYY7qrtTk3zFK0qlS8z2Im4tAp5BhUz&#10;zW1pc/E1UbUDeAkcg/bVsk9Nd+y87t/Wkz8AAAD//wMAUEsDBBQABgAIAAAAIQCZk9483wAAAAkB&#10;AAAPAAAAZHJzL2Rvd25yZXYueG1sTI9NT8MwDIbvSPyHyEjcWEqmdVNpOk0bXLgA40PiljamrWic&#10;Ksm2wq/HnOBmy49eP2+5ntwgjhhi70nD9SwDgdR421Or4eX57moFIiZD1gyeUMMXRlhX52elKaw/&#10;0RMe96kVHEKxMBq6lMZCyth06Eyc+RGJbx8+OJN4Da20wZw43A1SZVkunemJP3RmxG2Hzef+4DTc&#10;P97m39uHsHulN79r3t1yo6jW+vJi2tyASDilPxh+9VkdKnaq/YFsFIMGNV8pRnlYcgUG1GLB5WoN&#10;81yBrEr5v0H1AwAA//8DAFBLAQItABQABgAIAAAAIQC2gziS/gAAAOEBAAATAAAAAAAAAAAAAAAA&#10;AAAAAABbQ29udGVudF9UeXBlc10ueG1sUEsBAi0AFAAGAAgAAAAhADj9If/WAAAAlAEAAAsAAAAA&#10;AAAAAAAAAAAALwEAAF9yZWxzLy5yZWxzUEsBAi0AFAAGAAgAAAAhAHjI9CpYAwAAowcAAA4AAAAA&#10;AAAAAAAAAAAALgIAAGRycy9lMm9Eb2MueG1sUEsBAi0AFAAGAAgAAAAhAJmT3jzfAAAACQEAAA8A&#10;AAAAAAAAAAAAAAAAsgUAAGRycy9kb3ducmV2LnhtbFBLBQYAAAAABAAEAPMAAAC+BgAAAAA=&#10;" path="m,132c28,66,56,,84,v28,,70,110,84,132e" filled="f">
                      <v:path arrowok="t" o:connecttype="custom" o:connectlocs="0,53340;53340,0;106680,5334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8A44C9F" wp14:editId="321C5418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176530</wp:posOffset>
                      </wp:positionV>
                      <wp:extent cx="106680" cy="83820"/>
                      <wp:effectExtent l="9525" t="6350" r="7620" b="5080"/>
                      <wp:wrapNone/>
                      <wp:docPr id="26" name="Полилиния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26" o:spid="_x0000_s1026" style="position:absolute;margin-left:39.3pt;margin-top:13.9pt;width:8.4pt;height:6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PKnWgMAAKMHAAAOAAAAZHJzL2Uyb0RvYy54bWysVWFu0zAU/o/EHSz/ROoSp2mXVWun0a4I&#10;acCkjQO4jtNEJHaw3aYb4gwcgWtMQnCGciOenbRNtiFNiEpNbL+Xz+/7nv3e6dmmyNGaK51JMcbk&#10;yMeICybjTCzH+OPNvBdhpA0VMc2l4GN8yzU+m7x8cVqVIx7IVOYxVwhAhB5V5RinxpQjz9Ms5QXV&#10;R7LkAoyJVAU1MFVLL1a0AvQi9wLfH3qVVHGpJONaw+qsNuKJw08SzsyHJNHcoHyMITbjnso9F/bp&#10;TU7paKlomWasCYP+QxQFzQRsuoeaUUPRSmWPoIqMKallYo6YLDyZJBnjjgOwIf4DNtcpLbnjAuLo&#10;ci+T/n+w7P36SqEsHuNgiJGgBeRo+337a/tje+/+P7f3v78hMIJSValH8MF1eaUsV11eSvZJg8Hr&#10;WOxEgw9aVO9kDIB0ZaRTZ5Oown4JvNHGJeF2nwS+MYjBIvGHwwhSxcAU9aPA5cijo923bKXNGy4d&#10;Dl1falOnMIaRS0DcsLgBjKTIIZuvPOSjCpFh1KR770JaLqQfoBTB86FT0HKKwqeB+i0f/2mYsOUC&#10;oTyNM2g7tQMCAZY7ijTdsWYb0dCGEaL2zvlO6FJqK7DVAGS8IZYTQICX1egvzkDUOvef5Qx0rPOg&#10;7Vzv0ESk4O49vHUKI7h1i1rhkhpLxAZkh6iC3EOKUApvyIJdL+Sa30jnYQ4HpskR7Haws9UiY6/5&#10;Xds7ADCIcejOLmziIAZwzGGxufn1WlST2Z20LlZ3Vn9ASK1VB4UMahhCusuWE+x4iLqNCCQseZed&#10;vSBWx9YpF3Ke5bk75rmwMp0MgoHTR8s8i63RSqTVcjHNFVpTW+vcr0lOx03JlYgdWMppfNGMDc3y&#10;egyb5+6UwIVs0mOvpitmX078k4voIgp7YTC86IX+bNY7n0/D3nBOjgez/mw6nZGvNjQSjtIsjrmw&#10;0e0KKwmfV7iaEl+XxH1p7bDokJ2732OyXjcMJzJw2b0dO1e6bLWqy9tCxrdQuZSsOwV0NhikUt1h&#10;VEGXGGP9eUUVxyh/K6AMn5AwtG3FTcLBMVQrpNqWRdtCBQOoMTYY7qodTk3dilalypYp7ERcWoU8&#10;h4qZZLa0ufjqqJoJdALHoOlattW0587r0FsnfwAAAP//AwBQSwMEFAAGAAgAAAAhAPGFHtHfAAAA&#10;BwEAAA8AAABkcnMvZG93bnJldi54bWxMj81OwzAQhO9IvIO1SNyo06gkJWRTVS1cuFDKj8TNiZck&#10;Il5HttsGnh5zguNoRjPflKvJDOJIzveWEeazBARxY3XPLcLL8/3VEoQPirUaLBPCF3lYVednpSq0&#10;PfETHfehFbGEfaEQuhDGQkrfdGSUn9mROHof1hkVonSt1E6dYrkZZJokmTSq57jQqZE2HTWf+4NB&#10;eNjdZd+bR7d95Te7bd5Nvk65Rry8mNa3IAJN4S8Mv/gRHarIVNsDay8GhHyZxSRCmscH0b+5XoCo&#10;ERbzBGRVyv/81Q8AAAD//wMAUEsBAi0AFAAGAAgAAAAhALaDOJL+AAAA4QEAABMAAAAAAAAAAAAA&#10;AAAAAAAAAFtDb250ZW50X1R5cGVzXS54bWxQSwECLQAUAAYACAAAACEAOP0h/9YAAACUAQAACwAA&#10;AAAAAAAAAAAAAAAvAQAAX3JlbHMvLnJlbHNQSwECLQAUAAYACAAAACEAUHDyp1oDAACjBwAADgAA&#10;AAAAAAAAAAAAAAAuAgAAZHJzL2Uyb0RvYy54bWxQSwECLQAUAAYACAAAACEA8YUe0d8AAAAHAQAA&#10;DwAAAAAAAAAAAAAAAAC0BQAAZHJzL2Rvd25yZXYueG1sUEsFBgAAAAAEAAQA8wAAAMAGAAAAAA=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3D2D884" wp14:editId="4AC8F17B">
                      <wp:simplePos x="0" y="0"/>
                      <wp:positionH relativeFrom="column">
                        <wp:posOffset>1878330</wp:posOffset>
                      </wp:positionH>
                      <wp:positionV relativeFrom="paragraph">
                        <wp:posOffset>62230</wp:posOffset>
                      </wp:positionV>
                      <wp:extent cx="259080" cy="60960"/>
                      <wp:effectExtent l="7620" t="15875" r="19050" b="18415"/>
                      <wp:wrapNone/>
                      <wp:docPr id="25" name="Стрелка вправо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25" o:spid="_x0000_s1026" type="#_x0000_t13" style="position:absolute;margin-left:147.9pt;margin-top:4.9pt;width:20.4pt;height:4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zVJYQIAAKYEAAAOAAAAZHJzL2Uyb0RvYy54bWysVM2O0zAQviPxDpbvNGnUljZqulp1KUJa&#10;YKWFB3BtpzH4D9ttWk6IN+ENVkhcQIJXyL4RE6ctLUgcEDk4M/HMNz/fTKYXWyXRhjsvjC5wv5di&#10;xDU1TOhVgV+/WjwaY+QD0YxIo3mBd9zji9nDB9Pa5jwzlZGMOwQg2ue1LXAVgs2TxNOKK+J7xnIN&#10;l6VxigRQ3SphjtSArmSSpekoqY1j1hnKvYevV90lnkX8suQ0vCxLzwOSBYbcQjxdPJftmcymJF85&#10;YitB92mQf8hCEaEh6BHqigSC1k78AaUEdcabMvSoUYkpS0F5rAGq6ae/VXNbEctjLdAcb49t8v8P&#10;lr7Y3DgkWIGzIUaaKOCo+XT/8f5D86X51nxt7lDzufkB6h28vyOwgpbV1ufgeWtvXFu0t9eGvvVI&#10;m3lF9IpfOmfqihMGifZb++TMoVU8uKJl/dwwCEjWwcTubUunWkDoC9pGknZHkvg2IAofs+EkHQOV&#10;FK5G6WQUOUxIfvC1zoen3CjUCgV2YlWFmFCMQDbXPkSi2L5awt70MSqVBN43RKJhCs9+Lk5sslOb&#10;fjrKhofAe0hI4RA69sRIwRZCyqi41XIuHQL8Ai/iE9sCrTs1kxrVBZ4Mocl/h2hT7JKEqGcQSgTY&#10;JylUgcdHI5K3ZDzRLE57IEJ2MjhLvWenJaQjdmnYDshxplsWWG4QKuPeY1TDohTYv1sTxzGSzzQQ&#10;POkPBu1mRWUwfJyB4k5vlqc3RFOAKnDAqBPnodvGtY1MtQPT1q7NJQxFKcJherqs9snCMoB0tm2n&#10;erT69XuZ/QQAAP//AwBQSwMEFAAGAAgAAAAhALyZntfdAAAACAEAAA8AAABkcnMvZG93bnJldi54&#10;bWxMj81OwzAQhO9IvIO1SNzohhYiEuJUCITEjf5w4OjESxIRr0PsNoGnZzmV02g1o5lvi/XsenWk&#10;MXSeNVwvElDEtbcdNxre9s9Xd6BCNGxN75k0fFOAdXl+Vpjc+om3dNzFRkkJh9xoaGMccsRQt+RM&#10;WPiBWLwPPzoT5RwbtKOZpNz1uEySFJ3pWBZaM9BjS/Xn7uA0VP1T+r4Zvl7Q4rShnwT38/ZV68uL&#10;+eEeVKQ5nsLwhy/oUApT5Q9sg+o1LLNbQY8aMhHxV6s0BVVJMLsBLAv8/0D5CwAA//8DAFBLAQIt&#10;ABQABgAIAAAAIQC2gziS/gAAAOEBAAATAAAAAAAAAAAAAAAAAAAAAABbQ29udGVudF9UeXBlc10u&#10;eG1sUEsBAi0AFAAGAAgAAAAhADj9If/WAAAAlAEAAAsAAAAAAAAAAAAAAAAALwEAAF9yZWxzLy5y&#10;ZWxzUEsBAi0AFAAGAAgAAAAhAIU3NUlhAgAApgQAAA4AAAAAAAAAAAAAAAAALgIAAGRycy9lMm9E&#10;b2MueG1sUEsBAi0AFAAGAAgAAAAhALyZntfdAAAACAEAAA8AAAAAAAAAAAAAAAAAuwQAAGRycy9k&#10;b3ducmV2LnhtbFBLBQYAAAAABAAEAPMAAADFBQAAAAA=&#10;"/>
                  </w:pict>
                </mc:Fallback>
              </mc:AlternateContent>
            </w:r>
            <w:r w:rsidRPr="00280ECC">
              <w:rPr>
                <w:i/>
                <w:sz w:val="24"/>
                <w:szCs w:val="24"/>
              </w:rPr>
              <w:t>прочит</w:t>
            </w:r>
            <w:r w:rsidRPr="009F7A64">
              <w:rPr>
                <w:b/>
                <w:i/>
                <w:sz w:val="24"/>
                <w:szCs w:val="24"/>
                <w:u w:val="single"/>
              </w:rPr>
              <w:t>а</w:t>
            </w:r>
            <w:r w:rsidRPr="00280ECC">
              <w:rPr>
                <w:i/>
                <w:sz w:val="24"/>
                <w:szCs w:val="24"/>
              </w:rPr>
              <w:t>ть (прочит</w:t>
            </w:r>
            <w:r w:rsidRPr="009F7A64">
              <w:rPr>
                <w:b/>
                <w:i/>
                <w:sz w:val="24"/>
                <w:szCs w:val="24"/>
                <w:u w:val="single"/>
              </w:rPr>
              <w:t>а</w:t>
            </w:r>
            <w:r w:rsidRPr="00280ECC">
              <w:rPr>
                <w:i/>
                <w:sz w:val="24"/>
                <w:szCs w:val="24"/>
              </w:rPr>
              <w:t xml:space="preserve">л) + </w:t>
            </w:r>
            <w:proofErr w:type="spellStart"/>
            <w:r w:rsidRPr="00280ECC">
              <w:rPr>
                <w:i/>
                <w:sz w:val="24"/>
                <w:szCs w:val="24"/>
              </w:rPr>
              <w:t>нн</w:t>
            </w:r>
            <w:proofErr w:type="spellEnd"/>
            <w:r w:rsidRPr="00280ECC">
              <w:rPr>
                <w:i/>
                <w:sz w:val="24"/>
                <w:szCs w:val="24"/>
              </w:rPr>
              <w:t xml:space="preserve">       </w:t>
            </w:r>
            <w:r>
              <w:rPr>
                <w:i/>
                <w:sz w:val="24"/>
                <w:szCs w:val="24"/>
              </w:rPr>
              <w:t xml:space="preserve">   </w:t>
            </w:r>
            <w:r w:rsidRPr="00280ECC">
              <w:rPr>
                <w:i/>
                <w:sz w:val="24"/>
                <w:szCs w:val="24"/>
              </w:rPr>
              <w:t>прочит</w:t>
            </w:r>
            <w:r w:rsidRPr="009F7A64">
              <w:rPr>
                <w:b/>
                <w:i/>
                <w:sz w:val="24"/>
                <w:szCs w:val="24"/>
                <w:u w:val="single"/>
              </w:rPr>
              <w:t>а</w:t>
            </w:r>
            <w:r w:rsidRPr="00280ECC">
              <w:rPr>
                <w:i/>
                <w:sz w:val="24"/>
                <w:szCs w:val="24"/>
              </w:rPr>
              <w:t>нный</w:t>
            </w:r>
          </w:p>
          <w:p w:rsidR="00AC4538" w:rsidRPr="00280ECC" w:rsidRDefault="00AC4538" w:rsidP="00AA75E1">
            <w:pPr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9E4D7FF" wp14:editId="7B3F2315">
                      <wp:simplePos x="0" y="0"/>
                      <wp:positionH relativeFrom="column">
                        <wp:posOffset>3257550</wp:posOffset>
                      </wp:positionH>
                      <wp:positionV relativeFrom="paragraph">
                        <wp:posOffset>165735</wp:posOffset>
                      </wp:positionV>
                      <wp:extent cx="106680" cy="83820"/>
                      <wp:effectExtent l="5715" t="6350" r="11430" b="5080"/>
                      <wp:wrapNone/>
                      <wp:docPr id="24" name="Полилиния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24" o:spid="_x0000_s1026" style="position:absolute;margin-left:256.5pt;margin-top:13.05pt;width:8.4pt;height:6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Wg9WQMAAKMHAAAOAAAAZHJzL2Uyb0RvYy54bWysVWFu0zAU/o/EHSz/ROoSp2mWVeum0a4I&#10;acCkjQO4jtNEJHaw3aYb4gwcgWtMQnCGciOenbRLtiFNiEpNbL+Xz+/7nv3e8emmLNCaK51LMcHk&#10;wMeICyaTXCwn+OP1fBBjpA0VCS2k4BN8wzU+PXn54riuxjyQmSwSrhCACD2uqwnOjKnGnqdZxkuq&#10;D2TFBRhTqUpqYKqWXqJoDehl4QW+H3m1VEmlJONaw+qsMeITh5+mnJkPaaq5QcUEQ2zGPZV7LuzT&#10;Ozmm46WiVZazNgz6D1GUNBew6R5qRg1FK5U/gipzpqSWqTlgsvRkmuaMOw7AhvgP2FxltOKOC4ij&#10;q71M+v/BsvfrS4XyZIKDECNBS8jR9vv21/bH9s79f27vfn9DYASl6kqP4YOr6lJZrrq6kOyTBoPX&#10;s9iJBh+0qN/JBADpykinziZVpf0SeKONS8LNPgl8YxCDReJHUQypYmCKh3HgcuTR8e5bttLmDZcO&#10;h64vtGlSmMDIJSBpWVwDRloWkM1XHvJRjUgUt+neu5COCxkGKEPwfOgUdJzi8GmgYcfHfxoG5N2H&#10;A6E8jTPqOnUDAgGWO4o027FmG9HShhGi9s75TuhKaiuw1QBkvCaWE0CAl9XoL85A1DoPn+UMdKzz&#10;qOvc7NBGpODuPbx1CiO4dYtG4YoaS8QGZIeohtxDilAGb8iCXS/lml9L52HuD0ybI9jt3s5Wi5y9&#10;5rdd7wDAIMYoavdzEKPILbY3v3JrcUNmd9L6WP1Z8wEhjVY9FDJqYAjpL1tOEMZ91F1EIGHJu+zs&#10;BbE6dk65kPO8KNwxL4SV6WgUjJw+WhZ5Yo1WIq2Wi2mh0JraWud+bXJ6bkquROLAMk6T83ZsaF40&#10;Y9i8cKcELmSbHns1XTH7cuQfncfncTgIg+h8EPqz2eBsPg0H0ZwcjmbD2XQ6I19taCQcZ3mScGGj&#10;2xVWEj6vcLUlvimJ+9LaY9EjO3e/x2S9fhhOZOCyezt2rnTZatWUt4VMbqByKdl0CuhsMMikusWo&#10;hi4xwfrziiqOUfFWQBk+ImFo24qbhKNDqFZIdS2LroUKBlATbDDcVTucmqYVrSqVLzPYibi0CnkG&#10;FTPNbWlz8TVRtRPoBI5B27Vsq+nOndd9bz35AwAA//8DAFBLAwQUAAYACAAAACEAfSXNMeEAAAAJ&#10;AQAADwAAAGRycy9kb3ducmV2LnhtbEyPy07DMBBF90j8gzVI7KjzUEMbMqmqFjZsKKUgsXPiIYmI&#10;x1HstoGvx6xgOZqre88pVpPpxYlG11lGiGcRCOLa6o4bhMPLw80ChPOKteotE8IXOViVlxeFyrU9&#10;8zOd9r4RoYRdrhBa74dcSle3ZJSb2YE4/D7saJQP59hIPapzKDe9TKIok0Z1HBZaNdCmpfpzfzQI&#10;j7v77HvzNG5f+c1u63dzu064Qry+mtZ3IDxN/i8Mv/gBHcrAVNkjayd6hHmcBhePkGQxiBCYJ8vg&#10;UiGkyxRkWcj/BuUPAAAA//8DAFBLAQItABQABgAIAAAAIQC2gziS/gAAAOEBAAATAAAAAAAAAAAA&#10;AAAAAAAAAABbQ29udGVudF9UeXBlc10ueG1sUEsBAi0AFAAGAAgAAAAhADj9If/WAAAAlAEAAAsA&#10;AAAAAAAAAAAAAAAALwEAAF9yZWxzLy5yZWxzUEsBAi0AFAAGAAgAAAAhAEwFaD1ZAwAAowcAAA4A&#10;AAAAAAAAAAAAAAAALgIAAGRycy9lMm9Eb2MueG1sUEsBAi0AFAAGAAgAAAAhAH0lzTHhAAAACQEA&#10;AA8AAAAAAAAAAAAAAAAAswUAAGRycy9kb3ducmV2LnhtbFBLBQYAAAAABAAEAPMAAADBBgAAAAA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031C77A" wp14:editId="50BE6E0F">
                      <wp:simplePos x="0" y="0"/>
                      <wp:positionH relativeFrom="column">
                        <wp:posOffset>1985010</wp:posOffset>
                      </wp:positionH>
                      <wp:positionV relativeFrom="paragraph">
                        <wp:posOffset>165735</wp:posOffset>
                      </wp:positionV>
                      <wp:extent cx="106680" cy="83820"/>
                      <wp:effectExtent l="9525" t="6350" r="7620" b="5080"/>
                      <wp:wrapNone/>
                      <wp:docPr id="23" name="Полилиния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23" o:spid="_x0000_s1026" style="position:absolute;margin-left:156.3pt;margin-top:13.05pt;width:8.4pt;height:6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voEXAMAAKMHAAAOAAAAZHJzL2Uyb0RvYy54bWysVWGO0zgU/r8Sd7D8E6mTOJOGTDUdBO10&#10;tRIsSAwHcB2niUjsrO02HVZ7Bo6w10BaLWcoN+L5Je0kwyAQolId2+/58/u+Zz9fPt3XFdlJY0ut&#10;5pSdhZRIJXRWqs2cvr1ZTVJKrOMq45VWck5vpaVPrx79dtk2MxnpQleZNARAlJ21zZwWzjWzILCi&#10;kDW3Z7qRCoy5NjV3MDSbIDO8BfS6CqIwTIJWm6wxWkhrYXbZGekV4ue5FO5VnlvpSDWnEJvD1mC7&#10;9m1wdclnG8ObohR9GPwnoqh5qWDTE9SSO062pvwKqi6F0Vbn7kzoOtB5XgqJHIANC++xeVPwRiIX&#10;EMc2J5nsr4MVf+5eG1JmcxqdU6J4DTk6/Hv4dPjv8BH//x8+fv5AwAhKtY2dwYI3zWvjudrmhRbv&#10;LBiCkcUPLPiQdftSZwDIt06jOvvc1H4l8CZ7TMLtKQly74iASRYmSQqpEmBKz9MIcxTw2XGt2Fr3&#10;u9SIw3cvrOtSmEEPE5D1LG4AI68ryObjgISkJSxJ+3SfXNjAhZ1HpCDQ3neKBk5p/DAQaDfY60GY&#10;eOACoTyMMx06DQMCATZHirw4shZ71dOGHuH+zoUodKOtF9hrADLeMM8JIMDLa/QNZyDqnTHV33UG&#10;Ot55OkTuFvURGbh792+doQRu3bpTuOHOE/EB+S5pIfeQIlLAF7Lg52u9kzcaPdzdgelzBLvd2cV2&#10;XYrn8v3QOwIwiDFJ+v0QYprgZH/zG5xLOzLHkzbGGo+6BYx1Wo1Q2LSDYWw87TlBGHdRDxGBhCeP&#10;2TkJ4nUcnHKlV2VV4TGvlJfpYhpNUR+rqzLzRi+RNZv1ojJkx32tw1+fnJGb0VuVIVgheXbd9x0v&#10;q64Pm1d4SuBC9unxVxOL2d8X4cV1ep3GkzhKridxuFxOnq0W8SRZsSfT5flysViyf3xoLJ4VZZZJ&#10;5aM7FlYW/1jh6kt8VxJPpXXEYkR2hb+vyQbjMFBk4HL8IjssXb5adeVtrbNbqFxGdy8FvGzQKbR5&#10;T0kLr8Sc2r+23EhKqj8UlOELFsf+WcFBPH0C1YqYoWU9tHAlAGpOHYW76rsL1z1F28aUmwJ2YphW&#10;pZ9BxcxLX9owvi6qfgAvATLoXy3/1AzH6HX3tl59AQAA//8DAFBLAwQUAAYACAAAACEAnVZN6OAA&#10;AAAJAQAADwAAAGRycy9kb3ducmV2LnhtbEyPy07DMBBF90j8gzVI7KjzQIGGOFXVwoYNUB4SOyce&#10;koh4HNluG/h6hhXsZjRHd86tVrMdxQF9GBwpSBcJCKTWmYE6BS/PdxfXIELUZPToCBV8YYBVfXpS&#10;6dK4Iz3hYRc7wSEUSq2gj3EqpQxtj1aHhZuQ+PbhvNWRV99J4/WRw+0osyQppNUD8YdeT7jpsf3c&#10;7a2C+8fb4nvz4Lev9Oa27bu9WmfUKHV+Nq9vQESc4x8Mv/qsDjU7NW5PJohRQZ5mBaMKsiIFwUCe&#10;LS9BNDwsc5B1Jf83qH8AAAD//wMAUEsBAi0AFAAGAAgAAAAhALaDOJL+AAAA4QEAABMAAAAAAAAA&#10;AAAAAAAAAAAAAFtDb250ZW50X1R5cGVzXS54bWxQSwECLQAUAAYACAAAACEAOP0h/9YAAACUAQAA&#10;CwAAAAAAAAAAAAAAAAAvAQAAX3JlbHMvLnJlbHNQSwECLQAUAAYACAAAACEAp6b6BFwDAACjBwAA&#10;DgAAAAAAAAAAAAAAAAAuAgAAZHJzL2Uyb0RvYy54bWxQSwECLQAUAAYACAAAACEAnVZN6OAAAAAJ&#10;AQAADwAAAAAAAAAAAAAAAAC2BQAAZHJzL2Rvd25yZXYueG1sUEsFBgAAAAAEAAQA8wAAAMMGAAAA&#10;AA=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4910E04" wp14:editId="3BD37DC1">
                      <wp:simplePos x="0" y="0"/>
                      <wp:positionH relativeFrom="column">
                        <wp:posOffset>773430</wp:posOffset>
                      </wp:positionH>
                      <wp:positionV relativeFrom="paragraph">
                        <wp:posOffset>165735</wp:posOffset>
                      </wp:positionV>
                      <wp:extent cx="106680" cy="83820"/>
                      <wp:effectExtent l="7620" t="6350" r="9525" b="5080"/>
                      <wp:wrapNone/>
                      <wp:docPr id="22" name="Полилиния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22" o:spid="_x0000_s1026" style="position:absolute;margin-left:60.9pt;margin-top:13.05pt;width:8.4pt;height:6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LdJWQMAAKMHAAAOAAAAZHJzL2Uyb0RvYy54bWysVWFu0zAU/o/EHSz/ROoSp2mWVeum0a4I&#10;acCkjQO4jtNEJHaw3aYb4gwcgWtMQnCGciOenbRLtiFNiEpNbL+Xz+/7nv3e8emmLNCaK51LMcHk&#10;wMeICyaTXCwn+OP1fBBjpA0VCS2k4BN8wzU+PXn54riuxjyQmSwSrhCACD2uqwnOjKnGnqdZxkuq&#10;D2TFBRhTqUpqYKqWXqJoDehl4QW+H3m1VEmlJONaw+qsMeITh5+mnJkPaaq5QcUEQ2zGPZV7LuzT&#10;Ozmm46WiVZazNgz6D1GUNBew6R5qRg1FK5U/gipzpqSWqTlgsvRkmuaMOw7AhvgP2FxltOKOC4ij&#10;q71M+v/BsvfrS4XyZIKDACNBS8jR9vv21/bH9s79f27vfn9DYASl6kqP4YOr6lJZrrq6kOyTBoPX&#10;s9iJBh+0qN/JBADpykinziZVpf0SeKONS8LNPgl8YxCDReJHUQypYmCKh3HgcuTR8e5bttLmDZcO&#10;h64vtGlSmMDIJSBpWVwDRloWkM1XHvJRjUgUt+neu5COCxkGKEPwfOgEuuxx4vBpoGHHx38aJuy4&#10;QChP44y6Tt2AQIDljiLNdqzZRrS0YYSovXO+E7qS2gpsNQAZr4nlBBDgZTX6izMQtc7DZzkDHes8&#10;6jo3O7QRKbh7D2+dwghu3aJRuKLGErEB2SGqIfeQIpTBG7Jg10u55tfSeZj7A9PmCHa7t7PVImev&#10;+W3XOwAwiDGK2v0cxChyi+3Nr9xa3JDZnbQ+Vn/WfEBIo1UPhYwaGEL6y5YThHEfdRcRSFjyLjt7&#10;QayOnVMu5DwvCnfMC2FlOhoFI6ePlkWeWKOVSKvlYlootKa21rlfm5yem5IrkTiwjNPkvB0bmhfN&#10;GDYv3CmBC9mmx15NV8y+HPlH5/F5HA7CIDofhP5sNjibT8NBNCeHo9lwNp3OyFcbGgnHWZ4kXNjo&#10;doWVhM8rXG2Jb0rivrT2WPTIzt3vMVmvH4YTGbjs3o6dK122WjXlbSGTG6hcSjadAjobDDKpbjGq&#10;oUtMsP68oopjVLwVUIaPSBjatuIm4egQqhVSXcuia6GCAdQEGwx31Q6npmlFq0rlywx2Ii6tQp5B&#10;xUxzW9pcfE1U7QQ6gWPQdi3barpz53XfW0/+AAAA//8DAFBLAwQUAAYACAAAACEAwRKFNN8AAAAJ&#10;AQAADwAAAGRycy9kb3ducmV2LnhtbEyPS0/DMBCE70j8B2uRuFHnIYUS4lRVCxcuQHlI3DbxkkTE&#10;68h228Cvxz3BcTSjmW+q1WxGcSDnB8sK0kUCgri1euBOwevL/dUShA/IGkfLpOCbPKzq87MKS22P&#10;/EyHXehELGFfooI+hKmU0rc9GfQLOxFH79M6gyFK10nt8BjLzSizJCmkwYHjQo8TbXpqv3Z7o+Dh&#10;6a742Ty67Ru/2237Ya7XGTdKXV7M61sQgebwF4YTfkSHOjI1ds/aizHqLI3oQUFWpCBOgXxZgGgU&#10;5Dc5yLqS/x/UvwAAAP//AwBQSwECLQAUAAYACAAAACEAtoM4kv4AAADhAQAAEwAAAAAAAAAAAAAA&#10;AAAAAAAAW0NvbnRlbnRfVHlwZXNdLnhtbFBLAQItABQABgAIAAAAIQA4/SH/1gAAAJQBAAALAAAA&#10;AAAAAAAAAAAAAC8BAABfcmVscy8ucmVsc1BLAQItABQABgAIAAAAIQApnLdJWQMAAKMHAAAOAAAA&#10;AAAAAAAAAAAAAC4CAABkcnMvZTJvRG9jLnhtbFBLAQItABQABgAIAAAAIQDBEoU03wAAAAkBAAAP&#10;AAAAAAAAAAAAAAAAALMFAABkcnMvZG93bnJldi54bWxQSwUGAAAAAAQABADzAAAAvwYAAAAA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B8C27D6" wp14:editId="0AE1049A">
                      <wp:simplePos x="0" y="0"/>
                      <wp:positionH relativeFrom="column">
                        <wp:posOffset>1619250</wp:posOffset>
                      </wp:positionH>
                      <wp:positionV relativeFrom="paragraph">
                        <wp:posOffset>59055</wp:posOffset>
                      </wp:positionV>
                      <wp:extent cx="259080" cy="60960"/>
                      <wp:effectExtent l="5715" t="13970" r="20955" b="20320"/>
                      <wp:wrapNone/>
                      <wp:docPr id="21" name="Стрелка вправо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21" o:spid="_x0000_s1026" type="#_x0000_t13" style="position:absolute;margin-left:127.5pt;margin-top:4.65pt;width:20.4pt;height:4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QD1ZgIAAKYEAAAOAAAAZHJzL2Uyb0RvYy54bWysVM1uEzEQviPxDpbvdDerJjSrbqoqJQip&#10;QKXCAzi2N2vwH7aTTTkh3oQ3qJC4gASvsH0jxt4kbMsNsYeNZ2fmm2/m8+T0bKsk2nDnhdEVHh3l&#10;GHFNDRN6VeG3bxZPTjDygWhGpNG8wjfc47PZ40enrS15YRojGXcIQLQvW1vhJgRbZpmnDVfEHxnL&#10;NThr4xQJYLpVxhxpAV3JrMjzSdYax6wzlHsPXy96J54l/LrmNLyua88DkhUGbiG9XXov4zubnZJy&#10;5YhtBN3RIP/AQhGhoegB6oIEgtZO/AWlBHXGmzocUaMyU9eC8tQDdDPKH3Rz3RDLUy8wHG8PY/L/&#10;D5a+2lw5JFiFixFGmijQqPty9/nuU/et+9F9725R97X7BeYt/P5EEAUja60vIfPaXrnYtLeXhr73&#10;SJt5Q/SKnztn2oYTBkRTfHYvIRoeUtGyfWkYFCTrYNL0trVTERDmgrZJpJuDSHwbEIWPxXian4CU&#10;FFyTfDpJGmak3Oda58NzbhSKhwo7sWpCIpQqkM2lD0kotuuWsHfQea0k6L4hEo1zeHb3YhBTDGNG&#10;+aQY7wvvIIHCvnSaiZGCLYSUyXCr5Vw6BPgVXqQnVoAUPwyTGrUVno6LceJ6z+eHEJFiT/IhhBIB&#10;9kkKVeGTQxApoxjPNEu3PRAh+zMkSw009oL0wi4NuwFxnOmXBZYbDo1xHzFqYVEq7D+sieMYyRca&#10;BJ6Ojo/jZiXjePy0AMMNPcuhh2gKUBUOGPXHeei3cW2TUvHCxIlpcw6XohYhjiny61ntDFiGNL3d&#10;4sZtG9op6s/fy+w3AAAA//8DAFBLAwQUAAYACAAAACEA0qcFE90AAAAIAQAADwAAAGRycy9kb3du&#10;cmV2LnhtbEyPy07DMBBF90j8gzVI7KhDUKomxKkQCIkdfbBg6cTTJKo9DrHbBL6eYVWWo3t155xy&#10;PTsrzjiG3pOC+0UCAqnxpqdWwcf+9W4FIkRNRltPqOAbA6yr66tSF8ZPtMXzLraCRygUWkEX41BI&#10;GZoOnQ4LPyBxdvCj05HPsZVm1BOPOyvTJFlKp3viD50e8LnD5rg7OQW1fVl+boavN2nktMGfRO7n&#10;7btStzfz0yOIiHO8lOEPn9GhYqban8gEYRWkWcYuUUH+AILzNM9YpebiKgdZlfK/QPULAAD//wMA&#10;UEsBAi0AFAAGAAgAAAAhALaDOJL+AAAA4QEAABMAAAAAAAAAAAAAAAAAAAAAAFtDb250ZW50X1R5&#10;cGVzXS54bWxQSwECLQAUAAYACAAAACEAOP0h/9YAAACUAQAACwAAAAAAAAAAAAAAAAAvAQAAX3Jl&#10;bHMvLnJlbHNQSwECLQAUAAYACAAAACEA95UA9WYCAACmBAAADgAAAAAAAAAAAAAAAAAuAgAAZHJz&#10;L2Uyb0RvYy54bWxQSwECLQAUAAYACAAAACEA0qcFE90AAAAIAQAADwAAAAAAAAAAAAAAAADABAAA&#10;ZHJzL2Rvd25yZXYueG1sUEsFBgAAAAAEAAQA8wAAAMoFAAAAAA==&#10;"/>
                  </w:pict>
                </mc:Fallback>
              </mc:AlternateContent>
            </w:r>
            <w:r w:rsidRPr="00280ECC">
              <w:rPr>
                <w:i/>
                <w:sz w:val="24"/>
                <w:szCs w:val="24"/>
              </w:rPr>
              <w:t>просе</w:t>
            </w:r>
            <w:r w:rsidRPr="009F7A64">
              <w:rPr>
                <w:b/>
                <w:i/>
                <w:sz w:val="24"/>
                <w:szCs w:val="24"/>
                <w:u w:val="single"/>
              </w:rPr>
              <w:t>я</w:t>
            </w:r>
            <w:r w:rsidRPr="00280ECC">
              <w:rPr>
                <w:i/>
                <w:sz w:val="24"/>
                <w:szCs w:val="24"/>
              </w:rPr>
              <w:t>ть (просе</w:t>
            </w:r>
            <w:r w:rsidRPr="009F7A64">
              <w:rPr>
                <w:b/>
                <w:i/>
                <w:sz w:val="24"/>
                <w:szCs w:val="24"/>
                <w:u w:val="single"/>
              </w:rPr>
              <w:t>я</w:t>
            </w:r>
            <w:r w:rsidRPr="00280ECC">
              <w:rPr>
                <w:i/>
                <w:sz w:val="24"/>
                <w:szCs w:val="24"/>
              </w:rPr>
              <w:t xml:space="preserve">л) + </w:t>
            </w:r>
            <w:proofErr w:type="spellStart"/>
            <w:r w:rsidRPr="00280ECC">
              <w:rPr>
                <w:i/>
                <w:sz w:val="24"/>
                <w:szCs w:val="24"/>
              </w:rPr>
              <w:t>нн</w:t>
            </w:r>
            <w:proofErr w:type="spellEnd"/>
            <w:r w:rsidRPr="00280ECC">
              <w:rPr>
                <w:i/>
                <w:sz w:val="24"/>
                <w:szCs w:val="24"/>
              </w:rPr>
              <w:t xml:space="preserve">     </w:t>
            </w:r>
            <w:r>
              <w:rPr>
                <w:i/>
                <w:sz w:val="24"/>
                <w:szCs w:val="24"/>
              </w:rPr>
              <w:t xml:space="preserve">     </w:t>
            </w:r>
            <w:r w:rsidRPr="00280ECC">
              <w:rPr>
                <w:i/>
                <w:sz w:val="24"/>
                <w:szCs w:val="24"/>
              </w:rPr>
              <w:t>просе</w:t>
            </w:r>
            <w:r w:rsidRPr="009F7A64">
              <w:rPr>
                <w:b/>
                <w:i/>
                <w:sz w:val="24"/>
                <w:szCs w:val="24"/>
                <w:u w:val="single"/>
              </w:rPr>
              <w:t>я</w:t>
            </w:r>
            <w:r w:rsidRPr="00280ECC">
              <w:rPr>
                <w:i/>
                <w:sz w:val="24"/>
                <w:szCs w:val="24"/>
              </w:rPr>
              <w:t>нный</w:t>
            </w:r>
          </w:p>
          <w:p w:rsidR="00AC4538" w:rsidRPr="00280ECC" w:rsidRDefault="00AC4538" w:rsidP="00AA75E1">
            <w:pPr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57A42D6" wp14:editId="6E63031A">
                      <wp:simplePos x="0" y="0"/>
                      <wp:positionH relativeFrom="column">
                        <wp:posOffset>3516630</wp:posOffset>
                      </wp:positionH>
                      <wp:positionV relativeFrom="paragraph">
                        <wp:posOffset>108585</wp:posOffset>
                      </wp:positionV>
                      <wp:extent cx="144780" cy="121920"/>
                      <wp:effectExtent l="7620" t="7620" r="9525" b="13335"/>
                      <wp:wrapNone/>
                      <wp:docPr id="20" name="Полилиния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4780" cy="1219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20" o:spid="_x0000_s1026" style="position:absolute;margin-left:276.9pt;margin-top:8.55pt;width:11.4pt;height:9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pHuWAMAAKQHAAAOAAAAZHJzL2Uyb0RvYy54bWysVf9u0zAQ/h+Jd7DyJ1KXOEu7tlqHoF0R&#10;0vghUR7AdZwmIrGD7TbdEM/AI/AakxA8Q3kjzpe0TbYhTYhKTWzfl8/33fnO58+3RU42QptMyYlH&#10;TwKPCMlVnMnVxPu4mPeGHjGWyZjlSoqJdy2M9/zi6ZPzqhyLUKUqj4UmQCLNuConXmptOfZ9w1NR&#10;MHOiSiHBmChdMAtTvfJjzSpgL3I/DIKBXykdl1pxYQyszmqjd4H8SSK4fZckRliSTzzwzeJT43Pp&#10;nv7FORuvNCvTjDdusH/womCZhE0PVDNmGVnr7B5VkXGtjErsCVeFr5Ik4wI1gBoa3FHzIWWlQC0Q&#10;HFMewmT+Hy1/u3mvSRZPvBDCI1kBOdp93/3a/djd4v/n7vb3NwJGiFRVmjF88KF8r51WU14p/smA&#10;we9Y3MQAhiyrNyoGQra2CqOzTXThvgTdZItJuD4kQWwt4bBIo+hsCL5wMNGQjuqtfTbef8zXxr4S&#10;ConY5srYOocxjDADcSNjASRJkUM6n/kkIBWhg2GT7wOEtiD0NCQpgeddUNgCDaOHiU5bmOBhmqgF&#10;AVce5um3QW2HIACrvUSW7lXzrWxkw4gwV3QBRrpUxkXYxQDiuKBOE1AAysXoL2AQ6sCnjwKDHAfu&#10;t8H1Do1HGorvbtlpj0DZLesIl8w6Ic4hNyQVJBxSRFJ4QxbceqE2YqEQYY8npskR7Ha08/Uy4y/F&#10;TRsdAhn4OBg0+yFFf4CLTemXuDasxeCa09Dh6s7qDyitY9Vhof2ahtLustMEbhy9bjPCdk48ZucQ&#10;EPTheMqlmmd5jsc8ly5Mo37Yx/gYlWexM7oQGb1aTnNNNsw1O/w1yenAtFrLGMlSweLLZmxZltdj&#10;2DzHUwIV2aTH1SZ2sy+jYHQ5vBxGvSgcXPaiYDbrvZhPo95gTs/6s9PZdDqjX51rNBqnWRwL6bzb&#10;d1YaPa5zNT2+7omH3tpR0RE7x999sX7XDQwyaNm/UR32Lteu6v62VPE1tC6t6qsCrjYYpErfeKSC&#10;a2Limc9rpoVH8tcS+vAI2hXUmMVJ1D9zXVS3Lcu2hUkOVBPPelCrbji19V20LnW2SmEnimmV6gW0&#10;zCRzrQ39q71qJnAVoILm2nJ3TXuOqOPlevEHAAD//wMAUEsDBBQABgAIAAAAIQB7xDlt4AAAAAkB&#10;AAAPAAAAZHJzL2Rvd25yZXYueG1sTI/NTsMwEITvSLyDtUjcqNNGSVCIU1UtXLgA5Ufi5sRLEhGv&#10;I9ttA0/PcoLjaEYz31Tr2Y7iiD4MjhQsFwkIpNaZgToFL893V9cgQtRk9OgIFXxhgHV9flbp0rgT&#10;PeFxHzvBJRRKraCPcSqlDG2PVoeFm5DY+3De6sjSd9J4feJyO8pVkuTS6oF4odcTbntsP/cHq+D+&#10;8Tb/3j743Su9uV37bovNihqlLi/mzQ2IiHP8C8MvPqNDzUyNO5AJYlSQZSmjRzaKJQgOZEWeg2gU&#10;pHkKsq7k/wf1DwAAAP//AwBQSwECLQAUAAYACAAAACEAtoM4kv4AAADhAQAAEwAAAAAAAAAAAAAA&#10;AAAAAAAAW0NvbnRlbnRfVHlwZXNdLnhtbFBLAQItABQABgAIAAAAIQA4/SH/1gAAAJQBAAALAAAA&#10;AAAAAAAAAAAAAC8BAABfcmVscy8ucmVsc1BLAQItABQABgAIAAAAIQDdwpHuWAMAAKQHAAAOAAAA&#10;AAAAAAAAAAAAAC4CAABkcnMvZTJvRG9jLnhtbFBLAQItABQABgAIAAAAIQB7xDlt4AAAAAkBAAAP&#10;AAAAAAAAAAAAAAAAALIFAABkcnMvZG93bnJldi54bWxQSwUGAAAAAAQABADzAAAAvwYAAAAA&#10;" path="m,132c28,66,56,,84,v28,,70,110,84,132e" filled="f">
                      <v:path arrowok="t" o:connecttype="custom" o:connectlocs="0,121920;72390,0;144780,1219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77AE3EB" wp14:editId="7086A8BA">
                      <wp:simplePos x="0" y="0"/>
                      <wp:positionH relativeFrom="column">
                        <wp:posOffset>2434590</wp:posOffset>
                      </wp:positionH>
                      <wp:positionV relativeFrom="paragraph">
                        <wp:posOffset>146685</wp:posOffset>
                      </wp:positionV>
                      <wp:extent cx="106680" cy="83820"/>
                      <wp:effectExtent l="11430" t="7620" r="5715" b="13335"/>
                      <wp:wrapNone/>
                      <wp:docPr id="19" name="Полилиния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19" o:spid="_x0000_s1026" style="position:absolute;margin-left:191.7pt;margin-top:11.55pt;width:8.4pt;height:6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EyHWAMAAKMHAAAOAAAAZHJzL2Uyb0RvYy54bWysVWFu0zAU/o/EHaz8ROoSt0mWVmun0a4I&#10;acCklQO4jtNEJHaw3aYb4gwcgWtMQnCGciOenbRNtiFNiEpNbL+Xz+/7nv3e2fm2yNGGSZUJPnbw&#10;iecgxqmIM74aOx8X817kIKUJj0kuOBs7t0w555OXL86qcsT6IhV5zCQCEK5GVTl2Uq3LkesqmrKC&#10;qBNRMg7GRMiCaJjKlRtLUgF6kbt9zwvdSsi4lIIypWB1VhudicVPEkb1hyRRTKN87EBs2j6lfS7N&#10;052ckdFKkjLNaBMG+YcoCpJx2PQANSOaoLXMHkEVGZVCiUSfUFG4IkkyyiwHYIO9B2xuUlIyywXE&#10;UeVBJvX/YOn7zbVEWQy5GzqIkwJytPu++7X7sbu3/5+7+9/fEBhBqapUI/jgpryWhqsqrwT9pMDg&#10;dixmosAHLat3IgZAstbCqrNNZGG+BN5oa5Nwe0gC22pEYRF7YRhBqiiYokHUtzlyyWj/LV0r/YYJ&#10;i0M2V0rXKYxhZBMQNywWgJEUOWTzlYs8VCEcRk26Dy645YIHfZQieD506recIv9poEHLx3saxm+5&#10;QChP4wRtp3ZAIMBqT5Gke9Z0yxvaMELE3DnPCl0KZQQ2GoCMC2w4AQR4GY3+4gxEjfPgWc5AxzgH&#10;bed6hyYiCXfv4a2TDoJbt6wVLok2RExAZogqyD2kCKXwhiyY9UJs2EJYD308ME2OYLejna6XGX3N&#10;7trefQCDGMOw2c9CBKFdbG5+adeimsz+pHWxurP6A4xrrTooOKhhMO4uG04QxjHqNiKQMORtdg6C&#10;GB1bp5yLeZbn9pjn3Mg0DPqB1UeJPIuN0Uik5Go5zSXaEFPr7K9JTsdNijWPLVjKSHzZjDXJ8noM&#10;m+f2lMCFbNJjrqYtZl+G3vAyuoz8nt8PL3u+N5v1LuZTvxfO8WkwG8ym0xn+akLD/ijN4phxE92+&#10;sGL/eYWrKfF1STyU1g6LDtm5/T0m63bDsCIDl/3bsrOly1SrurwtRXwLlUuKulNAZ4NBKuSdgyro&#10;EmNHfV4TyRyUv+VQhofY901bsRM/OIVqhWTbsmxbCKcANXa0A3fVDKe6bkXrUmarFHbCNq1cXEDF&#10;TDJT2mx8dVTNBDqBZdB0LdNq2nPrdeytkz8AAAD//wMAUEsDBBQABgAIAAAAIQBfJ7553wAAAAkB&#10;AAAPAAAAZHJzL2Rvd25yZXYueG1sTI/BTsMwEETvSPyDtUjcqN2kClWIU1UtXLgABSr15sRLEhGv&#10;o9htA1/PcoLjap5m3haryfXihGPoPGmYzxQIpNrbjhoNb68PN0sQIRqypveEGr4wwKq8vChMbv2Z&#10;XvC0i43gEgq50dDGOORShrpFZ8LMD0icffjRmcjn2Eg7mjOXu14mSmXSmY54oTUDblqsP3dHp+Hx&#10;+T773jyN23fa+219cLfrhCqtr6+m9R2IiFP8g+FXn9WhZKfKH8kG0WtIl+mCUQ1JOgfBwEKpBETF&#10;SZaCLAv5/4PyBwAA//8DAFBLAQItABQABgAIAAAAIQC2gziS/gAAAOEBAAATAAAAAAAAAAAAAAAA&#10;AAAAAABbQ29udGVudF9UeXBlc10ueG1sUEsBAi0AFAAGAAgAAAAhADj9If/WAAAAlAEAAAsAAAAA&#10;AAAAAAAAAAAALwEAAF9yZWxzLy5yZWxzUEsBAi0AFAAGAAgAAAAhAC8oTIdYAwAAowcAAA4AAAAA&#10;AAAAAAAAAAAALgIAAGRycy9lMm9Eb2MueG1sUEsBAi0AFAAGAAgAAAAhAF8nvnnfAAAACQEAAA8A&#10;AAAAAAAAAAAAAAAAsgUAAGRycy9kb3ducmV2LnhtbFBLBQYAAAAABAAEAPMAAAC+BgAAAAA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903D929" wp14:editId="23AEE1D2">
                      <wp:simplePos x="0" y="0"/>
                      <wp:positionH relativeFrom="column">
                        <wp:posOffset>1291590</wp:posOffset>
                      </wp:positionH>
                      <wp:positionV relativeFrom="paragraph">
                        <wp:posOffset>146685</wp:posOffset>
                      </wp:positionV>
                      <wp:extent cx="106680" cy="83820"/>
                      <wp:effectExtent l="11430" t="7620" r="5715" b="13335"/>
                      <wp:wrapNone/>
                      <wp:docPr id="18" name="Полилиния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18" o:spid="_x0000_s1026" style="position:absolute;margin-left:101.7pt;margin-top:11.55pt;width:8.4pt;height:6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gHKWgMAAKMHAAAOAAAAZHJzL2Uyb0RvYy54bWysVeFu0zAQ/o/EO1j5idQlbtOsq9ZNo10R&#10;0oBJGw/gOk4TkdjBdptuiGfgEXiNSQieobwR50vaJduQJkSlJrbv8vm+++y749NNkZO10CZTcuLR&#10;g8AjQnIVZ3I58T5ez3sjjxjLZMxyJcXEuxHGOz15+eK4Kseir1KVx0ITAJFmXJUTL7W2HPu+4ako&#10;mDlQpZBgTJQumIWpXvqxZhWgF7nfD4LIr5SOS624MAZWZ7XRO0H8JBHcfkgSIyzJJx7EZvGp8blw&#10;T//kmI2XmpVpxpsw2D9EUbBMwqZ7qBmzjKx09giqyLhWRiX2gKvCV0mScYEcgA0NHrC5SlkpkAsk&#10;x5T7NJn/B8vfry81yWLQDpSSrACNtt+3v7Y/tnf4/7m9+/2NgBEyVZVmDB9clZfacTXlheKfDBj8&#10;jsVNDPiQRfVOxQDIVlZhdjaJLtyXwJtsUISbvQhiYwmHRRpE0Qik4mAaDUZ91Mhn4923fGXsG6EQ&#10;h60vjK0ljGGEAsQNi2vASIoc1Hzlk4BUhEZIAjTau9CWCx30SUrg2ZyJvVO/5TQKnwYatHyCp2HC&#10;lguE8jTOsO3UDggSsNxRZOmONd/IhjaMCHN3LsBEl8q4BLscQBqvqeMEEODlcvQXZyDqnAfPcgY6&#10;znnYdq53aCLScPce3jrtEbh1izrDJbOOiAvIDUkF2oNEJIU3qODWC7UW1wo97P2BaTSC3e7tfLXI&#10;+Gtx2/buAxjEGEXNfggxjHCxufklro1qMruT1sXqzuoPKK1z1UGhwxqG0u6y4wRh3EfdRgQSjjyq&#10;s0+Iy2PrlEs1z/Icj3kuXZqOhv0h5seoPIud0aXI6OVimmuyZq7W4a8Rp+Om1UrGCJYKFp83Y8uy&#10;vB7D5jmeEriQjTzuamIx+3IUHJ2PzkdhL+xH570wmM16Z/Np2Ivm9HA4G8ym0xn96kKj4TjN4lhI&#10;F92usNLweYWrKfF1SdyX1g6LDtk5/h6T9bthYJKBy+6N7LB0uWpVl7eFim+gcmlVdwrobDBIlb71&#10;SAVdYuKZzyumhUfytxLK8BENQ9dWcBIOD6FaEd22LNoWJjlATTzrwV11w6mtW9Gq1NkyhZ0oyirV&#10;GVTMJHOlDeOro2om0AmQQdO1XKtpz9Hrvree/AEAAP//AwBQSwMEFAAGAAgAAAAhAFgEJBffAAAA&#10;CQEAAA8AAABkcnMvZG93bnJldi54bWxMj01PwzAMhu9I/IfISNxYshQVVJpO0wYXLsD4kLilrWkr&#10;GqdKsq3w6zEnuNnyo9fPW65mN4oDhjh4MrBcKBBIjW8H6gy8PN9dXIOIyVJrR09o4AsjrKrTk9IW&#10;rT/SEx52qRMcQrGwBvqUpkLK2PTobFz4CYlvHz44m3gNnWyDPXK4G6VWKpfODsQfejvhpsfmc7d3&#10;Bu4fb/PvzUPYvtKb3zbv7mqtqTbm/Gxe34BIOKc/GH71WR0qdqr9ntooRgNaZZeM8pAtQTCgtdIg&#10;agNZnoGsSvm/QfUDAAD//wMAUEsBAi0AFAAGAAgAAAAhALaDOJL+AAAA4QEAABMAAAAAAAAAAAAA&#10;AAAAAAAAAFtDb250ZW50X1R5cGVzXS54bWxQSwECLQAUAAYACAAAACEAOP0h/9YAAACUAQAACwAA&#10;AAAAAAAAAAAAAAAvAQAAX3JlbHMvLnJlbHNQSwECLQAUAAYACAAAACEAoRIByloDAACjBwAADgAA&#10;AAAAAAAAAAAAAAAuAgAAZHJzL2Uyb0RvYy54bWxQSwECLQAUAAYACAAAACEAWAQkF98AAAAJAQAA&#10;DwAAAAAAAAAAAAAAAAC0BQAAZHJzL2Rvd25yZXYueG1sUEsFBgAAAAAEAAQA8wAAAMAGAAAAAA=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71A0CBC" wp14:editId="0D673ACD">
                      <wp:simplePos x="0" y="0"/>
                      <wp:positionH relativeFrom="column">
                        <wp:posOffset>2175510</wp:posOffset>
                      </wp:positionH>
                      <wp:positionV relativeFrom="paragraph">
                        <wp:posOffset>47625</wp:posOffset>
                      </wp:positionV>
                      <wp:extent cx="259080" cy="60960"/>
                      <wp:effectExtent l="9525" t="13335" r="17145" b="20955"/>
                      <wp:wrapNone/>
                      <wp:docPr id="17" name="Стрелка вправо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17" o:spid="_x0000_s1026" type="#_x0000_t13" style="position:absolute;margin-left:171.3pt;margin-top:3.75pt;width:20.4pt;height:4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mGKZQIAAKYEAAAOAAAAZHJzL2Uyb0RvYy54bWysVM2O0zAQviPxDpbvbNJo222jpqvVLouQ&#10;Flhp4QFc22kM/sN2m5YT4k14gxUSF5DgFbJvxMRJSwo3RA6OJzP+5pv5PJmfb5VEG+68MLrAo5MU&#10;I66pYUKvCvzm9fWTKUY+EM2INJoXeMc9Pl88fjSvbc4zUxnJuEMAon1e2wJXIdg8STytuCL+xFiu&#10;wVkap0gA060S5kgN6EomWZpOkto4Zp2h3Hv4etU58SLilyWn4VVZeh6QLDBwC3F1cV22a7KYk3zl&#10;iK0E7WmQf2ChiNCQ9AB1RQJBayf+glKCOuNNGU6oUYkpS0F5rAGqGaV/VHNXEctjLdAcbw9t8v8P&#10;lr7c3DokGGh3hpEmCjRqPj98evjYfG2+N9+ae9R8aX6CeQ/vHwiioGW19TmcvLO3ri3a2xtD33mk&#10;zWVF9IpfOGfqihMGREdtfHJ0oDU8HEXL+oVhkJCsg4nd25ZOtYDQF7SNIu0OIvFtQBQ+ZuNZOgUp&#10;Kbgm6WwSNUxIvj9rnQ/PuFGo3RTYiVUVIqGYgWxufIhCsb5awt6OMCqVBN03RKJxCk9/LwYx2TBm&#10;lE6y8T5xDwkU9qljT4wU7FpIGQ23Wl5KhwC/wNfxiW2B1g3DpEZ1gWfjbBy5Hvn8EKKl2JGErEdh&#10;SgSYJylUgaeHIJK3YjzVLN72QITs9nBY6l6dVpBO2KVhOxDHmW5YYLhhUxn3AaMaBqXA/v2aOI6R&#10;fK5B4Nno9LSdrGicjs8yMNzQsxx6iKYAVeCAUbe9DN00rm1Uqr0wbce0uYBLUYqwvz0dq54sDAPs&#10;jqZtaMeo37+XxS8AAAD//wMAUEsDBBQABgAIAAAAIQAzTRl93gAAAAgBAAAPAAAAZHJzL2Rvd25y&#10;ZXYueG1sTI/LTsMwEEX3SPyDNUjsqNOmpFWIUyEQEru+WLB04iGJsMchdpvA1zNdwXJ0j+49U2wm&#10;Z8UZh9B5UjCfJSCQam86ahS8HV/u1iBC1GS09YQKvjHApry+KnRu/Eh7PB9iI7iEQq4VtDH2uZSh&#10;btHpMPM9EmcffnA68jk00gx65HJn5SJJMul0R7zQ6h6fWqw/DyenoLLP2fuu/3qVRo47/Enkcdpv&#10;lbq9mR4fQESc4h8MF31Wh5KdKn8iE4RVkC4XGaMKVvcgOE/X6RJExeBqDrIs5P8Hyl8AAAD//wMA&#10;UEsBAi0AFAAGAAgAAAAhALaDOJL+AAAA4QEAABMAAAAAAAAAAAAAAAAAAAAAAFtDb250ZW50X1R5&#10;cGVzXS54bWxQSwECLQAUAAYACAAAACEAOP0h/9YAAACUAQAACwAAAAAAAAAAAAAAAAAvAQAAX3Jl&#10;bHMvLnJlbHNQSwECLQAUAAYACAAAACEAKT5himUCAACmBAAADgAAAAAAAAAAAAAAAAAuAgAAZHJz&#10;L2Uyb0RvYy54bWxQSwECLQAUAAYACAAAACEAM00Zfd4AAAAIAQAADwAAAAAAAAAAAAAAAAC/BAAA&#10;ZHJzL2Rvd25yZXYueG1sUEsFBgAAAAAEAAQA8wAAAMoFAAAAAA==&#10;"/>
                  </w:pict>
                </mc:Fallback>
              </mc:AlternateContent>
            </w:r>
            <w:r w:rsidRPr="00280ECC">
              <w:rPr>
                <w:i/>
                <w:sz w:val="24"/>
                <w:szCs w:val="24"/>
              </w:rPr>
              <w:t>просмотр</w:t>
            </w:r>
            <w:r w:rsidRPr="009F7A64">
              <w:rPr>
                <w:b/>
                <w:i/>
                <w:sz w:val="24"/>
                <w:szCs w:val="24"/>
                <w:u w:val="single"/>
              </w:rPr>
              <w:t>е</w:t>
            </w:r>
            <w:r w:rsidRPr="00280ECC">
              <w:rPr>
                <w:i/>
                <w:sz w:val="24"/>
                <w:szCs w:val="24"/>
              </w:rPr>
              <w:t>ть (просмотр</w:t>
            </w:r>
            <w:r w:rsidRPr="009F7A64">
              <w:rPr>
                <w:b/>
                <w:i/>
                <w:sz w:val="24"/>
                <w:szCs w:val="24"/>
                <w:u w:val="single"/>
              </w:rPr>
              <w:t>е</w:t>
            </w:r>
            <w:r w:rsidRPr="00280ECC">
              <w:rPr>
                <w:i/>
                <w:sz w:val="24"/>
                <w:szCs w:val="24"/>
              </w:rPr>
              <w:t xml:space="preserve">л)+ </w:t>
            </w:r>
            <w:proofErr w:type="spellStart"/>
            <w:r w:rsidRPr="00280ECC">
              <w:rPr>
                <w:i/>
                <w:sz w:val="24"/>
                <w:szCs w:val="24"/>
              </w:rPr>
              <w:t>нн</w:t>
            </w:r>
            <w:proofErr w:type="spellEnd"/>
            <w:r w:rsidRPr="00280ECC">
              <w:rPr>
                <w:i/>
                <w:sz w:val="24"/>
                <w:szCs w:val="24"/>
              </w:rPr>
              <w:t xml:space="preserve">     </w:t>
            </w:r>
            <w:r>
              <w:rPr>
                <w:i/>
                <w:sz w:val="24"/>
                <w:szCs w:val="24"/>
              </w:rPr>
              <w:t xml:space="preserve">     </w:t>
            </w:r>
            <w:r w:rsidRPr="00280ECC">
              <w:rPr>
                <w:i/>
                <w:sz w:val="24"/>
                <w:szCs w:val="24"/>
              </w:rPr>
              <w:t>просмотр</w:t>
            </w:r>
            <w:r w:rsidRPr="009F7A64">
              <w:rPr>
                <w:b/>
                <w:i/>
                <w:sz w:val="24"/>
                <w:szCs w:val="24"/>
                <w:u w:val="single"/>
              </w:rPr>
              <w:t>е</w:t>
            </w:r>
            <w:r w:rsidRPr="00280ECC">
              <w:rPr>
                <w:i/>
                <w:sz w:val="24"/>
                <w:szCs w:val="24"/>
              </w:rPr>
              <w:t>нный</w:t>
            </w:r>
          </w:p>
          <w:p w:rsidR="00AC4538" w:rsidRPr="00280ECC" w:rsidRDefault="00AC4538" w:rsidP="00AA75E1">
            <w:pPr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C478E48" wp14:editId="702A48C1">
                      <wp:simplePos x="0" y="0"/>
                      <wp:positionH relativeFrom="column">
                        <wp:posOffset>3204210</wp:posOffset>
                      </wp:positionH>
                      <wp:positionV relativeFrom="paragraph">
                        <wp:posOffset>166370</wp:posOffset>
                      </wp:positionV>
                      <wp:extent cx="213360" cy="91440"/>
                      <wp:effectExtent l="9525" t="10160" r="5715" b="12700"/>
                      <wp:wrapNone/>
                      <wp:docPr id="16" name="Полилиния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13360" cy="9144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16" o:spid="_x0000_s1026" style="position:absolute;margin-left:252.3pt;margin-top:13.1pt;width:16.8pt;height:7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y99VwMAAKMHAAAOAAAAZHJzL2Uyb0RvYy54bWysVWFu0zAU/o/EHaz8ROoSp2nXVmun0a4I&#10;acCklQO4jtNEJHaw3aYb4gwcgWtMQnCGciOe7bRNtiFNiEpNbL+Xz+/7nt/z2fm2yNGGSZUJPvbw&#10;SeAhxqmIM74aex8X887AQ0oTHpNccDb2bpnyzicvX5xV5YiFIhV5zCQCEK5GVTn2Uq3Lke8rmrKC&#10;qBNRMg7GRMiCaJjKlR9LUgF6kfthEPT9Ssi4lIIypWB15ozexOInCaP6Q5IoplE+9iA2bZ/SPpfm&#10;6U/OyGglSZlmtA6D/EMUBck4bHqAmhFN0Fpmj6CKjEqhRKJPqCh8kSQZZZYDsMHBAzY3KSmZ5QLi&#10;qPIgk/p/sPT95lqiLIbc9T3ESQE52n3f/dr92N3b/8/d/e9vCIygVFWqEXxwU15Lw1WVV4J+UmDw&#10;WxYzUeCDltU7EQMgWWth1dkmsjBfAm+0tUm4PSSBbTWisBjibrcPqaJgGuIosjnyyWj/LV0r/YYJ&#10;i0M2V0q7FMYwsgmIaxYLwEiKHLL5ykcBqoDDoE73wQU3XHA3RCmC50OnsOE0iJ4G6jZ8gqdhooYL&#10;hPI0Tq/p1AwIBFjtKZJ0z5pueU0bRoiYmgus0KVQRmCjAci4wIYTQICX0egvzkDUOHef5Qx0jHOv&#10;6ex2qCOSUHsPq056CKpu6RQuiTZETEBmiCpzBqFdpPCGLJj1QmzYQlgPfTwwdY5gt6OdrpcZfc3u&#10;mt4hgEGMfXt2YRML0YNjDot15bu1gSOzP2ltrPbMfYCx06qFgnsOBuP2suEEOx6jbiICCUPeZucg&#10;iNGxccq5mGd5bo95zo1Mw17Ys/ookWexMRqJlFwtp7lEG2J6nf3VyWm5SbHmsQVLGYkv67EmWe7G&#10;sHluTwkUZJ0eU5q2mX0ZBsPLweUg6kRh/7ITBbNZ52I+jTr9OT7tzbqz6XSGv5rQcDRKszhm3ES3&#10;b6w4el7jqlu8a4mH1tpi0SI7t7/HZP12GFZk4LJ/W3a2dZlu5drbUsS30LmkcDcF3GwwSIW881AF&#10;t8TYU5/XRDIP5W85tGHXoJC2k6h3GkLByaZl2bQQTgFq7GkPatUMp9pdRetSZqsUdsI2rVxcQMdM&#10;MtPabHwuqnoCN4FlUN9a5qppzq3X8W6d/AEAAP//AwBQSwMEFAAGAAgAAAAhAB2j7djgAAAACQEA&#10;AA8AAABkcnMvZG93bnJldi54bWxMj01PwzAMhu9I/IfISNxYQtnCVJpO0wYXLsD4kLiljWkrGqdq&#10;sq3w6zEnuNnyo9fPW6wm34sDjrELZOBypkAg1cF11Bh4eb67WIKIyZKzfSA08IURVuXpSWFzF470&#10;hIddagSHUMytgTalIZcy1i16G2dhQOLbRxi9TbyOjXSjPXK472WmlJbedsQfWjvgpsX6c7f3Bu4f&#10;b/X35mHcvtJb2Nbv/nqdUWXM+dm0vgGRcEp/MPzqszqU7FSFPbkoegMLNdeMGsh0BoKBxdWSh8rA&#10;XGmQZSH/Nyh/AAAA//8DAFBLAQItABQABgAIAAAAIQC2gziS/gAAAOEBAAATAAAAAAAAAAAAAAAA&#10;AAAAAABbQ29udGVudF9UeXBlc10ueG1sUEsBAi0AFAAGAAgAAAAhADj9If/WAAAAlAEAAAsAAAAA&#10;AAAAAAAAAAAALwEAAF9yZWxzLy5yZWxzUEsBAi0AFAAGAAgAAAAhAHLjL31XAwAAowcAAA4AAAAA&#10;AAAAAAAAAAAALgIAAGRycy9lMm9Eb2MueG1sUEsBAi0AFAAGAAgAAAAhAB2j7djgAAAACQEAAA8A&#10;AAAAAAAAAAAAAAAAsQUAAGRycy9kb3ducmV2LnhtbFBLBQYAAAAABAAEAPMAAAC+BgAAAAA=&#10;" path="m,132c28,66,56,,84,v28,,70,110,84,132e" filled="f">
                      <v:path arrowok="t" o:connecttype="custom" o:connectlocs="0,91440;106680,0;213360,9144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13603D5" wp14:editId="303DD5A0">
                      <wp:simplePos x="0" y="0"/>
                      <wp:positionH relativeFrom="column">
                        <wp:posOffset>2045970</wp:posOffset>
                      </wp:positionH>
                      <wp:positionV relativeFrom="paragraph">
                        <wp:posOffset>166370</wp:posOffset>
                      </wp:positionV>
                      <wp:extent cx="190500" cy="91440"/>
                      <wp:effectExtent l="13335" t="10160" r="5715" b="12700"/>
                      <wp:wrapNone/>
                      <wp:docPr id="15" name="Полилиния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90500" cy="9144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15" o:spid="_x0000_s1026" style="position:absolute;margin-left:161.1pt;margin-top:13.1pt;width:15pt;height:7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9UFWAMAAKMHAAAOAAAAZHJzL2Uyb0RvYy54bWysVeFu0zAQ/o/EO1j5idQlbtOurdZOo10R&#10;0oBJGw/gOk4TkdjBdptuiGfgEXiNSQieobwR50vaJduQJkSlJrbv8vm++3znk9NtnpGN0CZVcuLR&#10;o8AjQnIVpXI18T5eLzpDjxjLZMQyJcXEuxHGO52+fHFSFmPRVYnKIqEJgEgzLouJl1hbjH3f8ETk&#10;zBypQkgwxkrnzMJUr/xIsxLQ88zvBsHAL5WOCq24MAZW55XRmyJ+HAtuP8SxEZZkEw9is/jU+Fy6&#10;pz89YeOVZkWS8joM9g9R5CyVsOkBas4sI2udPoLKU66VUbE94ir3VRynXCAHYEODB2yuElYI5ALJ&#10;McUhTeb/wfL3m0tN0gi063tEshw02n3f/dr92N3h/+fu7vc3AkbIVFmYMXxwVVxqx9UUF4p/MmDw&#10;WxY3MeBDluU7FQEgW1uF2dnGOndfAm+yRRFuDiKIrSUcFuko6AcgFQfTiIYhauSz8f5bvjb2jVCI&#10;wzYXxlYSRjBCAaKaxTVgxHkGar7ySUBKQgfDWu6DC2240F6XJASeD526Dadh+DRQr+ETPA0TNlwg&#10;lKdxQINDzK2AIAGrPUWW7Fnzraxpw4gwV3MBJrpQxiXY5QDSeE0dJ4AAL5ejvzgDUefce5Yz0HHO&#10;eC72yNW7jkhD7T2sOu0RqLplleGCWUfEBeSGpATtQSKSwBtUcOu52ohrhR72/sDUGsFu93a+Xqb8&#10;tbhtencBDGIcDOr9EKI/wMW68gtcG1Zk9ietjdWeVR9QWuWqhUL7FQyl7WXHCcK4j7qJCCQceVTn&#10;kBCXx8Ypl2qRZhke80y6NI363T7mx6gsjZzRpcjo1XKWabJhrtfhr1ay5abVWkYIlggWnddjy9Ks&#10;GsPmGZ4SKMhaHlea2My+jILR+fB8GHbC7uC8EwbzeedsMQs7gwU97s9789lsTr+60Gg4TtIoEtJF&#10;t2+sNHxe46pbfNUSD621xaJFdoG/x2T9dhiYZOCyfyM7bF2uW1XtbamiG+hcWlU3BdxsMEiUvvVI&#10;CbfExDOf10wLj2RvJbThqkERi5Owf9yFgtNNy7JpYZID1MSzHtSqG85sdRWtC52uEtiJoqxSnUHH&#10;jFPX2jC+Kqp6AjcBMqhvLXfVNOfodX+3Tv8AAAD//wMAUEsDBBQABgAIAAAAIQD9PchK3wAAAAkB&#10;AAAPAAAAZHJzL2Rvd25yZXYueG1sTI9NT8MwDIbvSPyHyEjcWEoGBZW607TBhQtjfEjc0ia0FY1T&#10;JdlW+PV4JzhZth+9flwuJjeIvQ2x94RwOctAWGq86alFeH15uLgFEZMmowdPFuHbRlhUpyelLow/&#10;0LPdb1MrOIRioRG6lMZCyth01uk486Ml3n364HTiNrTSBH3gcDdIlWW5dLonvtDp0a4623xtdw7h&#10;cXOf/6yewvqN3v26+XA3S0U14vnZtLwDkeyU/mA46rM6VOxU+x2ZKAaEuVKKUQSVc2Vgfn0c1AhX&#10;WQ6yKuX/D6pfAAAA//8DAFBLAQItABQABgAIAAAAIQC2gziS/gAAAOEBAAATAAAAAAAAAAAAAAAA&#10;AAAAAABbQ29udGVudF9UeXBlc10ueG1sUEsBAi0AFAAGAAgAAAAhADj9If/WAAAAlAEAAAsAAAAA&#10;AAAAAAAAAAAALwEAAF9yZWxzLy5yZWxzUEsBAi0AFAAGAAgAAAAhABw31QVYAwAAowcAAA4AAAAA&#10;AAAAAAAAAAAALgIAAGRycy9lMm9Eb2MueG1sUEsBAi0AFAAGAAgAAAAhAP09yErfAAAACQEAAA8A&#10;AAAAAAAAAAAAAAAAsgUAAGRycy9kb3ducmV2LnhtbFBLBQYAAAAABAAEAPMAAAC+BgAAAAA=&#10;" path="m,132c28,66,56,,84,v28,,70,110,84,132e" filled="f">
                      <v:path arrowok="t" o:connecttype="custom" o:connectlocs="0,91440;95250,0;190500,9144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F392D65" wp14:editId="5F8F6676">
                      <wp:simplePos x="0" y="0"/>
                      <wp:positionH relativeFrom="column">
                        <wp:posOffset>2647950</wp:posOffset>
                      </wp:positionH>
                      <wp:positionV relativeFrom="paragraph">
                        <wp:posOffset>67310</wp:posOffset>
                      </wp:positionV>
                      <wp:extent cx="259080" cy="60960"/>
                      <wp:effectExtent l="5715" t="15875" r="20955" b="18415"/>
                      <wp:wrapNone/>
                      <wp:docPr id="14" name="Стрелка вправо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14" o:spid="_x0000_s1026" type="#_x0000_t13" style="position:absolute;margin-left:208.5pt;margin-top:5.3pt;width:20.4pt;height:4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M4WZAIAAKYEAAAOAAAAZHJzL2Uyb0RvYy54bWysVM2O0zAQviPxDpbvNGnUljbadLXapQhp&#10;gZUWHsC1ncbgP2y3aTmhfRPeYIXEBSR4hewbMXHaksINkYPjyYy/+WY+T87Ot0qiDXdeGF3g4SDF&#10;iGtqmNCrAr99s3gyxcgHohmRRvMC77jH5/PHj85qm/PMVEYy7hCAaJ/XtsBVCDZPEk8rrogfGMs1&#10;OEvjFAlgulXCHKkBXckkS9NJUhvHrDOUew9frzonnkf8suQ0vC5LzwOSBQZuIa4urst2TeZnJF85&#10;YitB9zTIP7BQRGhIeoS6IoGgtRN/QSlBnfGmDANqVGLKUlAea4Bqhukf1dxWxPJYCzTH22Ob/P+D&#10;pa82Nw4JBtqNMNJEgUbN54e7h0/N1+Z78625R82X5ieY9/D+gSAKWlZbn8PJW3vj2qK9vTb0vUfa&#10;XFZEr/iFc6auOGFAdNjGJycHWsPDUbSsXxoGCck6mNi9belUCwh9Qdso0u4oEt8GROFjNp6lU5CS&#10;gmuSziZRw4Tkh7PW+fCcG4XaTYGdWFUhEooZyObahygU21dL2LshRqWSoPuGSDRO4dnfi15M1o8Z&#10;ppNsfEi8hwQKh9SxJ0YKthBSRsOtlpfSIcAv8CI+sS3Qun6Y1Kgu8GycjSPXE5/vQ7QUO5KQ9SRM&#10;iQDzJIUq8PQYRPJWjGeaxdseiJDdHg5LvVenFaQTdmnYDsRxphsWGG7YVMZ9xKiGQSmw/7AmjmMk&#10;X2gQeDYcjdrJisZo/DQDw/U9y76HaApQBQ4YddvL0E3j2kal2gvTdkybC7gUpQiH29Ox2pOFYYDd&#10;ybT17Rj1+/cy/wUAAP//AwBQSwMEFAAGAAgAAAAhAEX4J+jdAAAACQEAAA8AAABkcnMvZG93bnJl&#10;di54bWxMj8tOwzAQRfdI/IM1SOzouFFJUYhTIRASO/pgwdKJhyTCjxC7TeDrGVZlObpXd84pN7Oz&#10;4kRj7INXsFxIEOSbYHrfKng7PN/cgYhJe6Nt8KTgmyJsqsuLUhcmTH5Hp31qBY/4WGgFXUpDgRib&#10;jpyOizCQ5+wjjE4nPscWzagnHncWMylzdLr3/KHTAz121Hzuj05BbZ/y9+3w9YIGpy39SDzMu1el&#10;rq/mh3sQieZ0LsMfPqNDxUx1OHoThVWwWq7ZJXEgcxBcWN2u2aVWkMkMsCrxv0H1CwAA//8DAFBL&#10;AQItABQABgAIAAAAIQC2gziS/gAAAOEBAAATAAAAAAAAAAAAAAAAAAAAAABbQ29udGVudF9UeXBl&#10;c10ueG1sUEsBAi0AFAAGAAgAAAAhADj9If/WAAAAlAEAAAsAAAAAAAAAAAAAAAAALwEAAF9yZWxz&#10;Ly5yZWxzUEsBAi0AFAAGAAgAAAAhAKwEzhZkAgAApgQAAA4AAAAAAAAAAAAAAAAALgIAAGRycy9l&#10;Mm9Eb2MueG1sUEsBAi0AFAAGAAgAAAAhAEX4J+jdAAAACQEAAA8AAAAAAAAAAAAAAAAAvgQAAGRy&#10;cy9kb3ducmV2LnhtbFBLBQYAAAAABAAEAPMAAADIBQAAAAA=&#10;"/>
                  </w:pict>
                </mc:Fallback>
              </mc:AlternateContent>
            </w:r>
            <w:r>
              <w:rPr>
                <w:i/>
                <w:sz w:val="24"/>
                <w:szCs w:val="24"/>
              </w:rPr>
              <w:t xml:space="preserve">                  </w:t>
            </w:r>
            <w:r w:rsidRPr="00280ECC">
              <w:rPr>
                <w:i/>
                <w:sz w:val="24"/>
                <w:szCs w:val="24"/>
              </w:rPr>
              <w:t>постро</w:t>
            </w:r>
            <w:r w:rsidRPr="009F7A64">
              <w:rPr>
                <w:b/>
                <w:i/>
                <w:sz w:val="24"/>
                <w:szCs w:val="24"/>
                <w:u w:val="single"/>
              </w:rPr>
              <w:t>и</w:t>
            </w:r>
            <w:r w:rsidRPr="00280ECC">
              <w:rPr>
                <w:i/>
                <w:sz w:val="24"/>
                <w:szCs w:val="24"/>
              </w:rPr>
              <w:t>ть (постро</w:t>
            </w:r>
            <w:r w:rsidRPr="009F7A64">
              <w:rPr>
                <w:b/>
                <w:i/>
                <w:sz w:val="24"/>
                <w:szCs w:val="24"/>
                <w:u w:val="single"/>
              </w:rPr>
              <w:t>и</w:t>
            </w:r>
            <w:r w:rsidRPr="00280ECC">
              <w:rPr>
                <w:i/>
                <w:sz w:val="24"/>
                <w:szCs w:val="24"/>
              </w:rPr>
              <w:t xml:space="preserve">л) + </w:t>
            </w:r>
            <w:proofErr w:type="spellStart"/>
            <w:r w:rsidRPr="00280ECC">
              <w:rPr>
                <w:i/>
                <w:sz w:val="24"/>
                <w:szCs w:val="24"/>
              </w:rPr>
              <w:t>енн</w:t>
            </w:r>
            <w:proofErr w:type="spellEnd"/>
            <w:r w:rsidRPr="00280ECC">
              <w:rPr>
                <w:i/>
                <w:sz w:val="24"/>
                <w:szCs w:val="24"/>
              </w:rPr>
              <w:t xml:space="preserve">        </w:t>
            </w:r>
            <w:r>
              <w:rPr>
                <w:i/>
                <w:sz w:val="24"/>
                <w:szCs w:val="24"/>
              </w:rPr>
              <w:t xml:space="preserve">  </w:t>
            </w:r>
            <w:r w:rsidRPr="00280ECC">
              <w:rPr>
                <w:i/>
                <w:sz w:val="24"/>
                <w:szCs w:val="24"/>
              </w:rPr>
              <w:t>постро</w:t>
            </w:r>
            <w:r w:rsidRPr="009F7A64">
              <w:rPr>
                <w:b/>
                <w:i/>
                <w:sz w:val="24"/>
                <w:szCs w:val="24"/>
                <w:u w:val="single"/>
              </w:rPr>
              <w:t>е</w:t>
            </w:r>
            <w:r w:rsidRPr="00280ECC">
              <w:rPr>
                <w:i/>
                <w:sz w:val="24"/>
                <w:szCs w:val="24"/>
              </w:rPr>
              <w:t>нный</w:t>
            </w:r>
          </w:p>
          <w:p w:rsidR="00AC4538" w:rsidRPr="00280ECC" w:rsidRDefault="00AC4538" w:rsidP="00AA75E1">
            <w:pPr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B5AB6DA" wp14:editId="022597F3">
                      <wp:simplePos x="0" y="0"/>
                      <wp:positionH relativeFrom="column">
                        <wp:posOffset>3310890</wp:posOffset>
                      </wp:positionH>
                      <wp:positionV relativeFrom="paragraph">
                        <wp:posOffset>170815</wp:posOffset>
                      </wp:positionV>
                      <wp:extent cx="167640" cy="83820"/>
                      <wp:effectExtent l="11430" t="6350" r="11430" b="5080"/>
                      <wp:wrapNone/>
                      <wp:docPr id="13" name="Полилиния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6764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13" o:spid="_x0000_s1026" style="position:absolute;margin-left:260.7pt;margin-top:13.45pt;width:13.2pt;height:6.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SAjWQMAAKMHAAAOAAAAZHJzL2Uyb0RvYy54bWysVeFu0zAQ/o/EO1j5idSlztKsrdZNo10R&#10;0oBJGw/gOk4TkdjBdptuiGfgEXiNSQieobwR50vaJdsQCFFpme07f77vO/vu+HRT5GQttMmUnHj0&#10;oO8RIbmKM7mceO+v572hR4xlMma5kmLi3QjjnZ48f3ZclWMRqFTlsdAEQKQZV+XES60tx75veCoK&#10;Zg5UKSQYE6ULZmGql36sWQXoRe4H/X7kV0rHpVZcGAOrs9ronSB+kghu3yWJEZbkEw9is/jV+F24&#10;r39yzMZLzco0400Y7B+iKFgm4dA91IxZRlY6ewRVZFwroxJ7wFXhqyTJuEAOwIb2H7C5SlkpkAuI&#10;Y8q9TOb/wfK360tNshhyd+gRyQrI0fbr9sf22/YO/75v735+IWAEparSjGHDVXmpHVdTXij+wYDB&#10;71jcxIAPWVRvVAyAbGUVqrNJdOF2Am+ywSTc7JMgNpZwWKTRURRCqjiYhofDAHPks/FuL18Z+0oo&#10;xGHrC2PrFMYwwgTEDYtrwEiKHLL5wid9UhEaDZt0711oy4UeBiQFosFDp6DlNAyfBgLtWmc9CRO2&#10;XCCUp3EGbad2QCDAckeRpTvWfCMb2jAizL25PgpdKuMEdhqAjNfUcQII8HIa/cYZiDpnTPUfnYGO&#10;cx60ketNTUQa3t7DV6c9Aq9uUStcMuuIuIDckFQu91AuUncXA6RRqLW4Vuhh7y9MkyM47d7OV4uM&#10;vxS3be8AwCDGKGrOQ4hBhIvNyy9xbViT2d20LlZ3Vm+gtNaqg0IHNQyl3WXHCcK4j7qNCCQceczO&#10;XhCnY+uWSzXP8hyveS6dTKNBMEB9jMqz2BmdREYvF9NckzVztQ5/TXI6blqtZIxgqWDxeTO2LMvr&#10;MRye4y2BB9mkxz1NLGafRv3R+fB8GPbCIDrvhf3ZrHc2n4a9aE6PBrPD2XQ6o59daDQcp1kcC+mi&#10;2xVWGv5d4WpKfF0S96W1w6JDdo6/x2T9bhgoMnDZ/Ud2WLpctarL20LFN1C5tKo7BXQ2GKRK33qk&#10;gi4x8czHFdPCI/lrCWV4RENXqyxOwsERVCui25ZF28IkB6iJZz14q244tXUrWpU6W6ZwEsW0SnUG&#10;FTPJXGnD+Oqomgl0AmTQdC3Xatpz9LrvrSe/AAAA//8DAFBLAwQUAAYACAAAACEA1dRXieAAAAAJ&#10;AQAADwAAAGRycy9kb3ducmV2LnhtbEyPQU+DQBCF7yb+h82YeLMLhNKKDE3T6sWLtVYTbws7ApGd&#10;Jey2RX+960mPk/ny3veK1WR6caLRdZYR4lkEgri2uuMG4fDycLME4bxirXrLhPBFDlbl5UWhcm3P&#10;/EynvW9ECGGXK4TW+yGX0tUtGeVmdiAOvw87GuXDOTZSj+ocwk0vkyjKpFEdh4ZWDbRpqf7cHw3C&#10;4+4++948jdtXfrPb+t0s1glXiNdX0/oOhKfJ/8Hwqx/UoQxOlT2ydqJHmCdxGlCEJLsFEYB5ughb&#10;KoQ0ikGWhfy/oPwBAAD//wMAUEsBAi0AFAAGAAgAAAAhALaDOJL+AAAA4QEAABMAAAAAAAAAAAAA&#10;AAAAAAAAAFtDb250ZW50X1R5cGVzXS54bWxQSwECLQAUAAYACAAAACEAOP0h/9YAAACUAQAACwAA&#10;AAAAAAAAAAAAAAAvAQAAX3JlbHMvLnJlbHNQSwECLQAUAAYACAAAACEAOhkgI1kDAACjBwAADgAA&#10;AAAAAAAAAAAAAAAuAgAAZHJzL2Uyb0RvYy54bWxQSwECLQAUAAYACAAAACEA1dRXieAAAAAJAQAA&#10;DwAAAAAAAAAAAAAAAACzBQAAZHJzL2Rvd25yZXYueG1sUEsFBgAAAAAEAAQA8wAAAMAGAAAAAA==&#10;" path="m,132c28,66,56,,84,v28,,70,110,84,132e" filled="f">
                      <v:path arrowok="t" o:connecttype="custom" o:connectlocs="0,83820;83820,0;16764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742F514" wp14:editId="5EC0FC1F">
                      <wp:simplePos x="0" y="0"/>
                      <wp:positionH relativeFrom="column">
                        <wp:posOffset>2137410</wp:posOffset>
                      </wp:positionH>
                      <wp:positionV relativeFrom="paragraph">
                        <wp:posOffset>170815</wp:posOffset>
                      </wp:positionV>
                      <wp:extent cx="190500" cy="83820"/>
                      <wp:effectExtent l="9525" t="6350" r="9525" b="5080"/>
                      <wp:wrapNone/>
                      <wp:docPr id="12" name="Полилиния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9050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12" o:spid="_x0000_s1026" style="position:absolute;margin-left:168.3pt;margin-top:13.45pt;width:15pt;height:6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KPYWgMAAKMHAAAOAAAAZHJzL2Uyb0RvYy54bWysVWFu0zAU/o/EHaz8ROoSp0mXVmun0a4I&#10;acCklQO4jtNEJHaw3aYb4gwcgWtMQnCGciOenbRNtiFNiEpNbL8vn9/3nv3e2fm2yNGGSZUJPnbw&#10;iecgxqmIM74aOx8X817kIKUJj0kuOBs7t0w555OXL86qcsR8kYo8ZhIBCVejqhw7qdblyHUVTVlB&#10;1IkoGQdjImRBNEzlyo0lqYC9yF3f8wZuJWRcSkGZUrA6q43OxPInCaP6Q5IoplE+dsA3bZ/SPpfm&#10;6U7OyGglSZlmtHGD/IMXBck4bHqgmhFN0Fpmj6iKjEqhRKJPqChckSQZZVYDqMHeAzU3KSmZ1QLB&#10;UeUhTOr/0dL3m2uJshhy5zuIkwJytPu++7X7sbu3/5+7+9/fEBghUlWpRvDBTXktjVZVXgn6SYHB&#10;7VjMRAEGLat3IgZCstbCRmebyMJ8CbrR1ibh9pAEttWIwiIeeqEHqaJgivqRb3PkktH+W7pW+g0T&#10;lodsrpSuUxjDyCYgblQsgCMpcsjmKxd5qEJ4EDXpPkBwC4L7PkoRPB+CIC4Hnih4mqjfwnhP0wQt&#10;CLjyNE/YBrUdggCs9hJJuldNt7yRDSNEzJ3zbKBLoUyATQwgjAtsNAEFoEyM/gIGoQbcfxYY5Bhw&#10;2AbXOzQeSbh7D2+ddBDcumUd4ZJoI8Q4ZIaogtxDilAKb8iCWS/Ehi2ERejjgWlyBLsd7XS9zOhr&#10;dtdG+0AGPg4GzX6WIhzYxebml3YtqsXsT1qXqzurP8DmsgB1hwWHNQ3G3WWjCbBHr9uMIMKIt9k5&#10;BMTEsXXKuZhneW6Pec5NmIahH9r4KJFnsTGaECm5Wk5ziTbE1Dr7a5LTgUmx5rElSxmJL5uxJlle&#10;j2Hz3J4SuJBNeszVtMXsy9AbXkaXUdAL/MFlL/Bms97FfBr0BnN8Gs76s+l0hr8a13AwSrM4Ztx4&#10;ty+sOHhe4WpKfF0SD6W1o6Ijdm5/j8W6XTdskEHL/m3V2dJlqlVd3pYivoXKJUXdKaCzwSAV8s5B&#10;FXSJsaM+r4lkDsrfcijDQxwEpq3YSRCeQrVCsm1Zti2EU6AaO9qBu2qGU123onUps1UKO2GbVi4u&#10;oGImmSlt1r/aq2YCncAqaLqWaTXtuUUde+vkDwAAAP//AwBQSwMEFAAGAAgAAAAhANNZiuLeAAAA&#10;CQEAAA8AAABkcnMvZG93bnJldi54bWxMj01PwzAMhu9I/IfISNxYug4FKHWnaYMLF8b4kLilTWgr&#10;GqdKsq3w6zEnOL72o9ePy+XkBnGwIfaeEOazDISlxpueWoSX5/uLaxAxaTJ68GQRvmyEZXV6UurC&#10;+CM92cMutYJLKBYaoUtpLKSMTWedjjM/WuLdhw9OJ46hlSboI5e7QeZZpqTTPfGFTo923dnmc7d3&#10;CA/bO/W9fgybV3rzm+bdXa1yqhHPz6bVLYhkp/QHw68+q0PFTrXfk4liQFgslGIUIVc3IBjgzIMa&#10;4TKbg6xK+f+D6gcAAP//AwBQSwECLQAUAAYACAAAACEAtoM4kv4AAADhAQAAEwAAAAAAAAAAAAAA&#10;AAAAAAAAW0NvbnRlbnRfVHlwZXNdLnhtbFBLAQItABQABgAIAAAAIQA4/SH/1gAAAJQBAAALAAAA&#10;AAAAAAAAAAAAAC8BAABfcmVscy8ucmVsc1BLAQItABQABgAIAAAAIQC0fKPYWgMAAKMHAAAOAAAA&#10;AAAAAAAAAAAAAC4CAABkcnMvZTJvRG9jLnhtbFBLAQItABQABgAIAAAAIQDTWYri3gAAAAkBAAAP&#10;AAAAAAAAAAAAAAAAALQFAABkcnMvZG93bnJldi54bWxQSwUGAAAAAAQABADzAAAAvwYAAAAA&#10;" path="m,132c28,66,56,,84,v28,,70,110,84,132e" filled="f">
                      <v:path arrowok="t" o:connecttype="custom" o:connectlocs="0,83820;95250,0;19050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C952BC5" wp14:editId="71BCFDBA">
                      <wp:simplePos x="0" y="0"/>
                      <wp:positionH relativeFrom="column">
                        <wp:posOffset>2327910</wp:posOffset>
                      </wp:positionH>
                      <wp:positionV relativeFrom="paragraph">
                        <wp:posOffset>56515</wp:posOffset>
                      </wp:positionV>
                      <wp:extent cx="259080" cy="60960"/>
                      <wp:effectExtent l="9525" t="15875" r="17145" b="18415"/>
                      <wp:wrapNone/>
                      <wp:docPr id="11" name="Стрелка вправо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11" o:spid="_x0000_s1026" type="#_x0000_t13" style="position:absolute;margin-left:183.3pt;margin-top:4.45pt;width:20.4pt;height:4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U5oZQIAAKYEAAAOAAAAZHJzL2Uyb0RvYy54bWysVM1uEzEQviPxDpbvdDerJjSrbqoqJQip&#10;QKXCAzi2N2vwH7aTTTkh3oQ3qJC4gASvsH0jxt4kbMsNsYeNZ2fmm2/m8+T0bKsk2nDnhdEVHh3l&#10;GHFNDRN6VeG3bxZPTjDygWhGpNG8wjfc47PZ40enrS15YRojGXcIQLQvW1vhJgRbZpmnDVfEHxnL&#10;NThr4xQJYLpVxhxpAV3JrMjzSdYax6wzlHsPXy96J54l/LrmNLyua88DkhUGbiG9XXov4zubnZJy&#10;5YhtBN3RIP/AQhGhoegB6oIEgtZO/AWlBHXGmzocUaMyU9eC8tQDdDPKH3Rz3RDLUy8wHG8PY/L/&#10;D5a+2lw5JBhoN8JIEwUadV/uPt996r51P7rv3S3qvna/wLyF358IomBkrfUlZF7bKxeb9vbS0Pce&#10;aTNviF7xc+dM23DCgGiKz+4lRMNDKlq2Lw2DgmQdTJretnYqAsJc0DaJdHMQiW8DovCxGE/zE5CS&#10;gmuSTydJw4yU+1zrfHjOjULxUGEnVk1IhFIFsrn0IQnFdt0S9g46r5UE3TdEonEOz+5eDGKKYcwo&#10;nxTjfeEdJFDYl04zMVKwhZAyGW61nEuHAL/Ci/TECpDih2FSo7bC03ExTlzv+fwQIlLsST6EUCLA&#10;PkmhKnxyCCJlFOOZZum2ByJkf4ZkqYHGXpBe2KVhNyCOM/2ywHLDoTHuI0YtLEqF/Yc1cRwj+UKD&#10;wNPR8XHcrGQcj58WYLihZzn0EE0BqsIBo/44D/02rm1SKl6YODFtzuFS1CLEMUV+PaudAcuQprdb&#10;3LhtQztF/fl7mf0GAAD//wMAUEsDBBQABgAIAAAAIQBXMl5h3QAAAAgBAAAPAAAAZHJzL2Rvd25y&#10;ZXYueG1sTI+7TsQwEEV7JP7BGiQ61gYWE0KcFQIh0bEPCkonHpKIeBxi7ybw9cxWUI7u0b1nitXs&#10;e3HAMXaBDFwuFAikOriOGgNvu+eLDERMlpztA6GBb4ywKk9PCpu7MNEGD9vUCC6hmFsDbUpDLmWs&#10;W/Q2LsKAxNlHGL1NfI6NdKOduNz38kopLb3tiBdaO+Bji/Xndu8NVP2Tfl8PXy/SyWmNP0ru5s2r&#10;Medn88M9iIRz+oPhqM/qULJTFfbkougNXGutGTWQ3YHgfKlulyAqBrMbkGUh/z9Q/gIAAP//AwBQ&#10;SwECLQAUAAYACAAAACEAtoM4kv4AAADhAQAAEwAAAAAAAAAAAAAAAAAAAAAAW0NvbnRlbnRfVHlw&#10;ZXNdLnhtbFBLAQItABQABgAIAAAAIQA4/SH/1gAAAJQBAAALAAAAAAAAAAAAAAAAAC8BAABfcmVs&#10;cy8ucmVsc1BLAQItABQABgAIAAAAIQBiTU5oZQIAAKYEAAAOAAAAAAAAAAAAAAAAAC4CAABkcnMv&#10;ZTJvRG9jLnhtbFBLAQItABQABgAIAAAAIQBXMl5h3QAAAAgBAAAPAAAAAAAAAAAAAAAAAL8EAABk&#10;cnMvZG93bnJldi54bWxQSwUGAAAAAAQABADzAAAAyQUAAAAA&#10;"/>
                  </w:pict>
                </mc:Fallback>
              </mc:AlternateContent>
            </w:r>
            <w:r>
              <w:rPr>
                <w:i/>
                <w:sz w:val="24"/>
                <w:szCs w:val="24"/>
              </w:rPr>
              <w:t xml:space="preserve">                  </w:t>
            </w:r>
            <w:r w:rsidRPr="00280ECC">
              <w:rPr>
                <w:i/>
                <w:sz w:val="24"/>
                <w:szCs w:val="24"/>
              </w:rPr>
              <w:t xml:space="preserve">остричь (остриг) + </w:t>
            </w:r>
            <w:proofErr w:type="spellStart"/>
            <w:r w:rsidRPr="00280ECC">
              <w:rPr>
                <w:i/>
                <w:sz w:val="24"/>
                <w:szCs w:val="24"/>
              </w:rPr>
              <w:t>енн</w:t>
            </w:r>
            <w:proofErr w:type="spellEnd"/>
            <w:r w:rsidRPr="00280ECC">
              <w:rPr>
                <w:i/>
                <w:sz w:val="24"/>
                <w:szCs w:val="24"/>
              </w:rPr>
              <w:t xml:space="preserve">       </w:t>
            </w:r>
            <w:r>
              <w:rPr>
                <w:i/>
                <w:sz w:val="24"/>
                <w:szCs w:val="24"/>
              </w:rPr>
              <w:t xml:space="preserve">    </w:t>
            </w:r>
            <w:r w:rsidRPr="00280ECC">
              <w:rPr>
                <w:i/>
                <w:sz w:val="24"/>
                <w:szCs w:val="24"/>
              </w:rPr>
              <w:t>остриж</w:t>
            </w:r>
            <w:r w:rsidRPr="009F7A64">
              <w:rPr>
                <w:b/>
                <w:i/>
                <w:sz w:val="24"/>
                <w:szCs w:val="24"/>
                <w:u w:val="single"/>
              </w:rPr>
              <w:t>е</w:t>
            </w:r>
            <w:r w:rsidRPr="00280ECC">
              <w:rPr>
                <w:i/>
                <w:sz w:val="24"/>
                <w:szCs w:val="24"/>
              </w:rPr>
              <w:t>нный</w:t>
            </w:r>
          </w:p>
          <w:p w:rsidR="00AC4538" w:rsidRDefault="00AC4538" w:rsidP="00AA75E1">
            <w:pPr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A5ECE9D" wp14:editId="22295B97">
                      <wp:simplePos x="0" y="0"/>
                      <wp:positionH relativeFrom="column">
                        <wp:posOffset>1139190</wp:posOffset>
                      </wp:positionH>
                      <wp:positionV relativeFrom="paragraph">
                        <wp:posOffset>167005</wp:posOffset>
                      </wp:positionV>
                      <wp:extent cx="106680" cy="83820"/>
                      <wp:effectExtent l="11430" t="13335" r="5715" b="7620"/>
                      <wp:wrapNone/>
                      <wp:docPr id="10" name="Полилиния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10" o:spid="_x0000_s1026" style="position:absolute;margin-left:89.7pt;margin-top:13.15pt;width:8.4pt;height:6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PvNWgMAAKMHAAAOAAAAZHJzL2Uyb0RvYy54bWysVeFu0zAQ/o/EO1j5idQlbtMsq9ZNo10R&#10;0oBJGw/gOk4TkdjBdptuiGfgEXiNSQieobwR50vapduQJkSlJrbv8vm+73zn49N1WZCV0CZXcuzR&#10;g8AjQnKV5HIx9j5ez3qxR4xlMmGFkmLs3QjjnZ68fHFcVyPRV5kqEqEJgEgzqquxl1lbjXzf8EyU&#10;zByoSkgwpkqXzMJUL/xEsxrQy8LvB0Hk10onlVZcGAOr08bonSB+mgpuP6SpEZYUYw9is/jU+Jy7&#10;p39yzEYLzaos520Y7B+iKFkuYdMd1JRZRpY6fwRV5lwro1J7wFXpqzTNuUAOwIYGD9hcZawSyAXE&#10;MdVOJvP/YPn71aUmeQK5A3kkKyFHm++bX5sfmzv8/9zc/f5GwAhK1ZUZwQdX1aV2XE11ofgnAwZ/&#10;z+ImBnzIvH6nEgBkS6tQnXWqS/cl8CZrTMLNLglibQmHRRpEUQyxcDDFg7iPO/tstP2WL419IxTi&#10;sNWFsU0KExhhApKWxTVgpGUB2Xzlk4DUhEZxm+6dC+240EGfZASeD536Hac4fBpo0PEJnoYJOy4Q&#10;ytM4w65TNyAQYLGlyLIta76WLW0YEeZqLkChK2WcwE4DkPGaOk4AAV5Oo784A1HnPHiWM9BxzsOu&#10;c7NDG5GG2ntYddojUHXzRuGKWUfEBeSGpIbcQ4pIBm/Iglsv1UpcK/Sw9wemzRHsdm/ny3nOX4vb&#10;rncfwCDGKGr3Q4hhhItt5Ve4FjdktidtH2t/1nxAaaPVHgodNjC0KRZgheDICcK4j7qLCCQceczO&#10;ThCnY+eUSzXLiwKPeSGdTEfD/hD1MarIE2d0Ehm9mE8KTVbM9Tr8tcnZc9NqKRMEywRLztuxZXnR&#10;jGHzAk8JFGSbHlea2My+HAVH5/F5HPbCfnTeC4PptHc2m4S9aEYPh9PBdDKZ0q8uNBqOsjxJhHTR&#10;bRsrDZ/XuNoW37TEXWvdY7FHdoa/x2T9/TBQZOCyfSM7bF2uWzXtba6SG+hcWjU3BdxsMMiUvvVI&#10;DbfE2DOfl0wLjxRvJbThIxqGUGMWJ+HwELoV0V3LvGthkgPU2LMe1KobTmxzFS0rnS8y2IliWqU6&#10;g46Z5q61YXxNVO0EbgJk0N5a7qrpztHr/m49+QMAAP//AwBQSwMEFAAGAAgAAAAhAFDKoDzgAAAA&#10;CQEAAA8AAABkcnMvZG93bnJldi54bWxMj8tOwzAQRfdI/IM1SOyoQwopCXGqqoUNG6A8JHaTeEgi&#10;4nFku23g63FXsLyao3vPlMvJDGJPzveWFVzOEhDEjdU9twpeX+4vbkD4gKxxsEwKvsnDsjo9KbHQ&#10;9sDPtN+GVsQS9gUq6EIYCyl905FBP7Mjcbx9WmcwxOhaqR0eYrkZZJokmTTYc1zocKR1R83XdmcU&#10;PDzdZT/rR7d543e7aT7MYpVyrdT52bS6BRFoCn8wHPWjOlTRqbY71l4MMS/yq4gqSLM5iCOQZymI&#10;WsE8vwZZlfL/B9UvAAAA//8DAFBLAQItABQABgAIAAAAIQC2gziS/gAAAOEBAAATAAAAAAAAAAAA&#10;AAAAAAAAAABbQ29udGVudF9UeXBlc10ueG1sUEsBAi0AFAAGAAgAAAAhADj9If/WAAAAlAEAAAsA&#10;AAAAAAAAAAAAAAAALwEAAF9yZWxzLy5yZWxzUEsBAi0AFAAGAAgAAAAhABLM+81aAwAAowcAAA4A&#10;AAAAAAAAAAAAAAAALgIAAGRycy9lMm9Eb2MueG1sUEsBAi0AFAAGAAgAAAAhAFDKoDzgAAAACQEA&#10;AA8AAAAAAAAAAAAAAAAAtAUAAGRycy9kb3ducmV2LnhtbFBLBQYAAAAABAAEAPMAAADBBgAAAAA=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7AB81C1" wp14:editId="799D910B">
                      <wp:simplePos x="0" y="0"/>
                      <wp:positionH relativeFrom="column">
                        <wp:posOffset>2007870</wp:posOffset>
                      </wp:positionH>
                      <wp:positionV relativeFrom="paragraph">
                        <wp:posOffset>167005</wp:posOffset>
                      </wp:positionV>
                      <wp:extent cx="106680" cy="83820"/>
                      <wp:effectExtent l="13335" t="13335" r="13335" b="7620"/>
                      <wp:wrapNone/>
                      <wp:docPr id="9" name="Полилини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9" o:spid="_x0000_s1026" style="position:absolute;margin-left:158.1pt;margin-top:13.15pt;width:8.4pt;height:6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Y1VgMAAKEHAAAOAAAAZHJzL2Uyb0RvYy54bWysVe1u0zAU/Y/EO1j+idQlbtMsrdZNo10R&#10;0oBJKw/gOk4TkdjBdptuiGfgEXiNSQieobwR107aJduQJkSlJv44Ob7nXPv65Gxb5GjDlc6kmGBy&#10;5GPEBZNxJlYT/HEx70UYaUNFTHMp+ATfcI3PTl++OKnKMe/LVOYxVwhIhB5X5QSnxpRjz9Ms5QXV&#10;R7LkAiYTqQpqoKtWXqxoBexF7vV9P/QqqeJSSca1htFZPYlPHX+ScGY+JInmBuUTDLEZ91TuubRP&#10;7/SEjleKlmnGmjDoP0RR0EzAogeqGTUUrVX2iKrImJJaJuaIycKTSZIx7jSAGuI/UHOd0pI7LWCO&#10;Lg826f9Hy95vrhTK4gkeYSRoASnafd/92v3Y3bn/z93d729oZH2qSj0G+HV5paxSXV5K9knDhNeZ&#10;sR0NGLSs3skY+OjaSOfNNlGF/RJUo61Lwc0hBXxrEINB4odhBIliMBUNor7LkEfH+2/ZWps3XDoe&#10;urnUpk5gDC1nf9yIWABHUuSQy1ce8lGFSBg1yT5ASAtCBn2UIng+BPVboCh4mmjQwvhP0wQtCITy&#10;NM+wDWoHBAas9hJpulfNtqKRDS1E7YnzndGl1NZg6wHYuCBWE1AAynr0FzAIteDBs8Agx4KHbXC9&#10;QhORgpP38MwpjODMLWuHS2qsEBuQbaIKcg8pQim8IQt2vJAbvpAOYe43TJMjWO1+nq2XGXvNb9vo&#10;PpBBjGHYrOcohqEbbM596caiWsx+p3W5ur36A0JqrzosZFjTENIdtpogjPuo24wgwop32TkYYn1s&#10;7XIh51meu22eC2vTaNgfOn+0zLPYTlqLtFotp7lCG2ornfs1yenAlFyL2JGlnMYXTdvQLK/bsHju&#10;dgkcyCY99mi6UvZl5I8uooso6AX98KIX+LNZ73w+DXrhnBwPZ4PZdDojX21oJBinWRxzYaPbl1US&#10;PK9sNQW+LoiHwtpR0RE7d7/HYr1uGM5k0LJ/O3WudNlqVZe3pYxvoHIpWd8TcK9BI5XqFqMK7ogJ&#10;1p/XVHGM8rcCivCIBIG9VFwnGB5DtUKqPbNsz1DBgGqCDYazaptTU19E61JlqxRWIi6tQp5DxUwy&#10;W9pcfHVUTQfuAaegubPsRdPuO9T9zXr6BwAA//8DAFBLAwQUAAYACAAAACEALRjow98AAAAJAQAA&#10;DwAAAGRycy9kb3ducmV2LnhtbEyPwU7DMAyG70i8Q2QkbixdI8ooTadpgwsXxhhI3NLWtBWNUyXZ&#10;Vnh6zAlutvzp9/cXy8kO4og+9I40zGcJCKTaNT21GvYvD1cLECEaaszgCDV8YYBleX5WmLxxJ3rG&#10;4y62gkMo5EZDF+OYSxnqDq0JMzci8e3DeWsir76VjTcnDreDTJMkk9b0xB86M+K6w/pzd7AaHrf3&#10;2ff6yW9e6c1t6nd7s0qp0vryYlrdgYg4xT8YfvVZHUp2qtyBmiAGDWqepYxqSDMFggGlFJereLi9&#10;BlkW8n+D8gcAAP//AwBQSwECLQAUAAYACAAAACEAtoM4kv4AAADhAQAAEwAAAAAAAAAAAAAAAAAA&#10;AAAAW0NvbnRlbnRfVHlwZXNdLnhtbFBLAQItABQABgAIAAAAIQA4/SH/1gAAAJQBAAALAAAAAAAA&#10;AAAAAAAAAC8BAABfcmVscy8ucmVsc1BLAQItABQABgAIAAAAIQBkG1Y1VgMAAKEHAAAOAAAAAAAA&#10;AAAAAAAAAC4CAABkcnMvZTJvRG9jLnhtbFBLAQItABQABgAIAAAAIQAtGOjD3wAAAAkBAAAPAAAA&#10;AAAAAAAAAAAAALAFAABkcnMvZG93bnJldi54bWxQSwUGAAAAAAQABADzAAAAvAYAAAAA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CD23B39" wp14:editId="1836C6A9">
                      <wp:simplePos x="0" y="0"/>
                      <wp:positionH relativeFrom="column">
                        <wp:posOffset>1360170</wp:posOffset>
                      </wp:positionH>
                      <wp:positionV relativeFrom="paragraph">
                        <wp:posOffset>250825</wp:posOffset>
                      </wp:positionV>
                      <wp:extent cx="259080" cy="60960"/>
                      <wp:effectExtent l="13335" t="20955" r="22860" b="13335"/>
                      <wp:wrapNone/>
                      <wp:docPr id="8" name="Стрелка вправо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8" o:spid="_x0000_s1026" type="#_x0000_t13" style="position:absolute;margin-left:107.1pt;margin-top:19.75pt;width:20.4pt;height:4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cvZYwIAAKQEAAAOAAAAZHJzL2Uyb0RvYy54bWysVN1u0zAUvkfiHSzfs6TRWtao6TRtDCEN&#10;mDR4ANd2GoP/sN2m4wrtTXiDCYkbkOAVsjfi2GlLCneIXDg+Ocff+c75fDI73SiJ1tx5YXSFR0c5&#10;RlxTw4ReVvjtm8snJxj5QDQj0mhe4Vvu8en88aNZa0temMZIxh0CEO3L1la4CcGWWeZpwxXxR8Zy&#10;Dc7aOEUCmG6ZMUdaQFcyK/J8krXGMesM5d7D14veiecJv645Da/r2vOAZIWBW0irS+sirtl8Rsql&#10;I7YRdEuD/AMLRYSGpHuoCxIIWjnxF5QS1Blv6nBEjcpMXQvKUw1QzSj/o5qbhlieaoHmeLtvk/9/&#10;sPTV+tohwSoMQmmiQKLu88Pdw6fua/e9+9bdo+5L9xPMe3j/QCexYa31JZy7sdculuztlaHvPdLm&#10;vCF6yc+cM23DCQOaoxifHRyIhoejaNG+NAzykVUwqXeb2qkICF1BmyTR7V4ivgmIwsdiPM1PQEgK&#10;rkk+nSQFM1Luzlrnw3NuFIqbCjuxbEIilDKQ9ZUPSSa2LZawdyOMaiVB9TWRaJzDs70Vg5hiGDPK&#10;J8V4l3gLCRR2qVNPjBTsUkiZDLdcnEuHAL/Cl+lJbYHWDcOkRm2Fp+NinLge+PwQIlLsSULWgzAl&#10;AkyTFArk3AeRMorxTLN01wMRst/DYam36kRBemEXht2COM70owKjDZvGuI8YtTAmFfYfVsRxjOQL&#10;DQJPR8fHca6ScTx+WoDhhp7F0EM0BagKB4z67XnoZ3Flk1LxwsSOaXMGl6IWYXd7elZbsjAKsDuY&#10;taGdon7/XOa/AAAA//8DAFBLAwQUAAYACAAAACEACv9xMt8AAAAJAQAADwAAAGRycy9kb3ducmV2&#10;LnhtbEyPy07DMBBF90j8gzVI7KiT0FQ0ZFIhEBI7+mDB0omHJMKPELtN4OsZVmU5mqN7zy03szXi&#10;RGPovUNIFwkIco3XvWsR3g7PN3cgQlROK+MdIXxTgE11eVGqQvvJ7ei0j63gEBcKhdDFOBRShqYj&#10;q8LCD+T49+FHqyKfYyv1qCYOt0ZmSbKSVvWOGzo10GNHzef+aBFq87R63w5fL1LLaUs/iTzMu1fE&#10;66v54R5EpDmeYfjTZ3Wo2Kn2R6eDMAhZuswYRbhd5yAYyPKcx9UIy3UKsirl/wXVLwAAAP//AwBQ&#10;SwECLQAUAAYACAAAACEAtoM4kv4AAADhAQAAEwAAAAAAAAAAAAAAAAAAAAAAW0NvbnRlbnRfVHlw&#10;ZXNdLnhtbFBLAQItABQABgAIAAAAIQA4/SH/1gAAAJQBAAALAAAAAAAAAAAAAAAAAC8BAABfcmVs&#10;cy8ucmVsc1BLAQItABQABgAIAAAAIQCwdcvZYwIAAKQEAAAOAAAAAAAAAAAAAAAAAC4CAABkcnMv&#10;ZTJvRG9jLnhtbFBLAQItABQABgAIAAAAIQAK/3Ey3wAAAAkBAAAPAAAAAAAAAAAAAAAAAL0EAABk&#10;cnMvZG93bnJldi54bWxQSwUGAAAAAAQABADzAAAAyQUAAAAA&#10;"/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87009C7" wp14:editId="4D33DC9A">
                      <wp:simplePos x="0" y="0"/>
                      <wp:positionH relativeFrom="column">
                        <wp:posOffset>2388870</wp:posOffset>
                      </wp:positionH>
                      <wp:positionV relativeFrom="paragraph">
                        <wp:posOffset>52705</wp:posOffset>
                      </wp:positionV>
                      <wp:extent cx="259080" cy="60960"/>
                      <wp:effectExtent l="13335" t="13335" r="22860" b="20955"/>
                      <wp:wrapNone/>
                      <wp:docPr id="7" name="Стрелка вправо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7" o:spid="_x0000_s1026" type="#_x0000_t13" style="position:absolute;margin-left:188.1pt;margin-top:4.15pt;width:20.4pt;height:4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uRDZAIAAKQEAAAOAAAAZHJzL2Uyb0RvYy54bWysVN1u0zAUvkfiHSzfs6TR2q1R02naGEIa&#10;MGnwAK7tNAb/YbtNxxXiTXiDCYkbkOAVsjfi2GlLCneIXDg+Ocff+c75fDI72yiJ1tx5YXSFR0c5&#10;RlxTw4ReVvjN66snpxj5QDQj0mhe4Tvu8dn88aNZa0temMZIxh0CEO3L1la4CcGWWeZpwxXxR8Zy&#10;Dc7aOEUCmG6ZMUdaQFcyK/J8krXGMesM5d7D18veiecJv645Da/q2vOAZIWBW0irS+sirtl8Rsql&#10;I7YRdEuD/AMLRYSGpHuoSxIIWjnxF5QS1Blv6nBEjcpMXQvKUw1QzSj/o5rbhlieaoHmeLtvk/9/&#10;sPTl+sYhwSp8gpEmCiTqPj98evjYfe2+d9+6e9R96X6CeQ/vH+gkNqy1voRzt/bGxZK9vTb0nUfa&#10;XDREL/m5c6ZtOGFAcxTjs4MD0fBwFC3aF4ZBPrIKJvVuUzsVAaEraJMkuttLxDcBUfhYjKf5KQhJ&#10;wTXJp5OkYEbK3VnrfHjGjUJxU2Enlk1IhFIGsr72IcnEtsUS9naEUa0kqL4mEo1zeLa3YhBTDGNG&#10;+aQY7xJvIYHCLnXqiZGCXQkpk+GWiwvpEOBX+Co9qS3QumGY1Kit8HRcjBPXA58fQkSKPUnIehCm&#10;RIBpkkJV+HQfRMooxlPN0l0PRMh+D4el3qoTBemFXRh2B+I4048KjDZsGuM+YNTCmFTYv18RxzGS&#10;zzUIPB0dH8e5Ssbx+KQAww09i6GHaApQFQ4Y9duL0M/iyial4oWJHdPmHC5FLcLu9vSstmRhFGB3&#10;MGtDO0X9/rnMfwEAAP//AwBQSwMEFAAGAAgAAAAhANQL1hrdAAAACAEAAA8AAABkcnMvZG93bnJl&#10;di54bWxMj8tOwzAQRfdI/IM1SOzopC1KShqnQiAkdvTBgqUTT5MIP0LsNoGvZ1iV5ege3Tm32EzW&#10;iDMNofNOwnyWgCBXe925RsL74eVuBSJE5bQy3pGEbwqwKa+vCpVrP7odnfexEVziQq4ktDH2OWKo&#10;W7IqzHxPjrOjH6yKfA4N6kGNXG4NLpIkRas6xx9a1dNTS/Xn/mQlVOY5/dj2X6+ocdzST4KHafcm&#10;5e3N9LgGEWmKFxj+9FkdSnaq/MnpIIyEZZYuGJWwWoLg/H6e8baKwewBsCzw/4DyFwAA//8DAFBL&#10;AQItABQABgAIAAAAIQC2gziS/gAAAOEBAAATAAAAAAAAAAAAAAAAAAAAAABbQ29udGVudF9UeXBl&#10;c10ueG1sUEsBAi0AFAAGAAgAAAAhADj9If/WAAAAlAEAAAsAAAAAAAAAAAAAAAAALwEAAF9yZWxz&#10;Ly5yZWxzUEsBAi0AFAAGAAgAAAAhABtK5ENkAgAApAQAAA4AAAAAAAAAAAAAAAAALgIAAGRycy9l&#10;Mm9Eb2MueG1sUEsBAi0AFAAGAAgAAAAhANQL1hrdAAAACAEAAA8AAAAAAAAAAAAAAAAAvgQAAGRy&#10;cy9kb3ducmV2LnhtbFBLBQYAAAAABAAEAPMAAADIBQAAAAA=&#10;"/>
                  </w:pict>
                </mc:Fallback>
              </mc:AlternateContent>
            </w:r>
            <w:r>
              <w:rPr>
                <w:i/>
                <w:sz w:val="24"/>
                <w:szCs w:val="24"/>
              </w:rPr>
              <w:t xml:space="preserve">                  </w:t>
            </w:r>
            <w:r w:rsidRPr="00280ECC">
              <w:rPr>
                <w:i/>
                <w:sz w:val="24"/>
                <w:szCs w:val="24"/>
              </w:rPr>
              <w:t xml:space="preserve">подмести (подмел) + </w:t>
            </w:r>
            <w:proofErr w:type="spellStart"/>
            <w:r w:rsidRPr="00280ECC">
              <w:rPr>
                <w:i/>
                <w:sz w:val="24"/>
                <w:szCs w:val="24"/>
              </w:rPr>
              <w:t>енн</w:t>
            </w:r>
            <w:proofErr w:type="spellEnd"/>
            <w:r w:rsidRPr="00280ECC">
              <w:rPr>
                <w:i/>
                <w:sz w:val="24"/>
                <w:szCs w:val="24"/>
              </w:rPr>
              <w:t xml:space="preserve">    </w:t>
            </w:r>
            <w:r>
              <w:rPr>
                <w:i/>
                <w:sz w:val="24"/>
                <w:szCs w:val="24"/>
              </w:rPr>
              <w:t xml:space="preserve">       </w:t>
            </w:r>
            <w:r w:rsidRPr="00280ECC">
              <w:rPr>
                <w:i/>
                <w:sz w:val="24"/>
                <w:szCs w:val="24"/>
              </w:rPr>
              <w:t>подмет</w:t>
            </w:r>
            <w:r w:rsidRPr="009F7A64">
              <w:rPr>
                <w:b/>
                <w:i/>
                <w:sz w:val="24"/>
                <w:szCs w:val="24"/>
                <w:u w:val="single"/>
              </w:rPr>
              <w:t>е</w:t>
            </w:r>
            <w:r w:rsidRPr="00280ECC">
              <w:rPr>
                <w:i/>
                <w:sz w:val="24"/>
                <w:szCs w:val="24"/>
              </w:rPr>
              <w:t>нный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280ECC">
              <w:rPr>
                <w:i/>
                <w:sz w:val="24"/>
                <w:szCs w:val="24"/>
              </w:rPr>
              <w:t xml:space="preserve">сжать (сжал) + </w:t>
            </w:r>
            <w:r w:rsidRPr="009F7A64">
              <w:rPr>
                <w:b/>
                <w:i/>
                <w:sz w:val="24"/>
                <w:szCs w:val="24"/>
                <w:u w:val="single"/>
              </w:rPr>
              <w:t xml:space="preserve">т </w:t>
            </w:r>
            <w:r w:rsidRPr="00280ECC">
              <w:rPr>
                <w:i/>
                <w:sz w:val="24"/>
                <w:szCs w:val="24"/>
              </w:rPr>
              <w:t xml:space="preserve">    </w:t>
            </w:r>
            <w:r>
              <w:rPr>
                <w:i/>
                <w:sz w:val="24"/>
                <w:szCs w:val="24"/>
              </w:rPr>
              <w:t xml:space="preserve">      </w:t>
            </w:r>
            <w:r w:rsidRPr="00280ECC">
              <w:rPr>
                <w:i/>
                <w:sz w:val="24"/>
                <w:szCs w:val="24"/>
              </w:rPr>
              <w:t xml:space="preserve"> сжа</w:t>
            </w:r>
            <w:r w:rsidRPr="009F7A64">
              <w:rPr>
                <w:b/>
                <w:i/>
                <w:sz w:val="24"/>
                <w:szCs w:val="24"/>
                <w:u w:val="single"/>
              </w:rPr>
              <w:t>т</w:t>
            </w:r>
            <w:r w:rsidRPr="00280ECC">
              <w:rPr>
                <w:i/>
                <w:sz w:val="24"/>
                <w:szCs w:val="24"/>
              </w:rPr>
              <w:t>ый</w:t>
            </w:r>
          </w:p>
          <w:p w:rsidR="00AC4538" w:rsidRDefault="00AC4538" w:rsidP="00AA75E1">
            <w:pPr>
              <w:jc w:val="center"/>
              <w:rPr>
                <w:i/>
                <w:sz w:val="36"/>
                <w:szCs w:val="36"/>
                <w:vertAlign w:val="subscript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9A2DA75" wp14:editId="57A3A487">
                      <wp:simplePos x="0" y="0"/>
                      <wp:positionH relativeFrom="column">
                        <wp:posOffset>1748790</wp:posOffset>
                      </wp:positionH>
                      <wp:positionV relativeFrom="paragraph">
                        <wp:posOffset>243840</wp:posOffset>
                      </wp:positionV>
                      <wp:extent cx="259080" cy="60960"/>
                      <wp:effectExtent l="0" t="83820" r="0" b="64770"/>
                      <wp:wrapNone/>
                      <wp:docPr id="6" name="Стрелка вправо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8429458"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6" o:spid="_x0000_s1026" type="#_x0000_t13" style="position:absolute;margin-left:137.7pt;margin-top:19.2pt;width:20.4pt;height:4.8pt;rotation:9207216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ks6bwIAALIEAAAOAAAAZHJzL2Uyb0RvYy54bWysVM2O0zAQviPxDpbvbNKoKW206WrVpQhp&#10;gZUWHsCNncbgP2y36XJC+ya8wQqJC0jwCtk3Yux0Swo3RA6uxzP+PPN9Mz0920mBtsw6rlWJRycp&#10;RkxVmnK1LvHbN8snU4ycJ4oSoRUr8Q1z+Gz++NFpawqW6UYLyiwCEOWK1pS48d4USeKqhkniTrRh&#10;Cpy1tpJ4MO06oZa0gC5FkqXpJGm1pcbqijkHpxe9E88jfl2zyr+ua8c8EiWG3HxcbVxXYU3mp6RY&#10;W2IaXu3TIP+QhSRcwaMHqAviCdpY/heU5JXVTtf+pNIy0XXNKxZrgGpG6R/VXDfEsFgLkOPMgSb3&#10;/2CrV9srizgt8QQjRSRI1H2+v73/1H3tvnffujvUfel+gnkHvz/QJBDWGlfAvWtzZUPJzlzq6r1D&#10;Si8aotbs3FrdNoxQSHMU4pOjC8FwcBWt2peawntk43XkbldbiawGjabjbDbOp/EUOEK7KNjNQTC2&#10;86iCwyyfpVOQtQLXJJ1Nop4JKQJSSM1Y558zLVHYlNjydeNjehGZbC+dj6LRfemEvhthVEsBPbAl&#10;AuUpfPseGcRkw5hROsnyh4f3kJDCw9ORIS04XXIhomHXq4WwCPBLvIxfJAmIHIYJhdoSz/Isj7ke&#10;+dwQIqTYJwmvHoVJ7mG2BJdA6CGIFEGaZ4rGzveEi34Pl4XaaxXk6WVeaXoDUkVRgGcYdKCx0fYj&#10;Ri0MTYndhw2xDCPxQoHcs9F4HKYsGuP8aQaGHXpWQw9RFUCV2GPUbxe+n8yNiUqF9gmMKX0OLVJz&#10;/9BLfVb7ZGEwYHc0eUM7Rv3+q5n/AgAA//8DAFBLAwQUAAYACAAAACEAQ0ZVcOAAAAAJAQAADwAA&#10;AGRycy9kb3ducmV2LnhtbEyPwU6DQBCG7ya+w2ZMvNldaEGCDI0xMXox1rYXbwuMQMrOEnZL8e1d&#10;T3qaTObLP99fbBcziJkm11tGiFYKBHFtm55bhOPh+S4D4bzmRg+WCeGbHGzL66tC54298AfNe9+K&#10;EMIu1wid92Mupas7Mtqt7Egcbl92MtqHdWplM+lLCDeDjJVKpdE9hw+dHumpo/q0PxuEQ/uejrtZ&#10;yc/0+FIlp0i9viUK8fZmeXwA4WnxfzD86gd1KINTZc/cODEgxPfJJqAI6yzMAKyjNAZRIWwyBbIs&#10;5P8G5Q8AAAD//wMAUEsBAi0AFAAGAAgAAAAhALaDOJL+AAAA4QEAABMAAAAAAAAAAAAAAAAAAAAA&#10;AFtDb250ZW50X1R5cGVzXS54bWxQSwECLQAUAAYACAAAACEAOP0h/9YAAACUAQAACwAAAAAAAAAA&#10;AAAAAAAvAQAAX3JlbHMvLnJlbHNQSwECLQAUAAYACAAAACEAcr5LOm8CAACyBAAADgAAAAAAAAAA&#10;AAAAAAAuAgAAZHJzL2Uyb0RvYy54bWxQSwECLQAUAAYACAAAACEAQ0ZVcOAAAAAJAQAADwAAAAAA&#10;AAAAAAAAAADJBAAAZHJzL2Rvd25yZXYueG1sUEsFBgAAAAAEAAQA8wAAANYFAAAAAA==&#10;"/>
                  </w:pict>
                </mc:Fallback>
              </mc:AlternateContent>
            </w:r>
            <w:r>
              <w:rPr>
                <w:i/>
                <w:sz w:val="36"/>
                <w:szCs w:val="36"/>
                <w:vertAlign w:val="subscript"/>
              </w:rPr>
              <w:t xml:space="preserve">         </w:t>
            </w:r>
            <w:r w:rsidRPr="009F7A64">
              <w:rPr>
                <w:b/>
                <w:i/>
                <w:sz w:val="36"/>
                <w:szCs w:val="36"/>
                <w:u w:val="single"/>
                <w:vertAlign w:val="subscript"/>
              </w:rPr>
              <w:t xml:space="preserve"> </w:t>
            </w:r>
            <w:proofErr w:type="spellStart"/>
            <w:r w:rsidRPr="009F7A64">
              <w:rPr>
                <w:b/>
                <w:i/>
                <w:sz w:val="36"/>
                <w:szCs w:val="36"/>
                <w:u w:val="single"/>
                <w:vertAlign w:val="subscript"/>
              </w:rPr>
              <w:t>а</w:t>
            </w:r>
            <w:r>
              <w:rPr>
                <w:i/>
                <w:sz w:val="36"/>
                <w:szCs w:val="36"/>
                <w:vertAlign w:val="subscript"/>
              </w:rPr>
              <w:t>ть</w:t>
            </w:r>
            <w:proofErr w:type="spellEnd"/>
          </w:p>
          <w:p w:rsidR="00AC4538" w:rsidRDefault="00AC4538" w:rsidP="00AA75E1">
            <w:pPr>
              <w:jc w:val="center"/>
              <w:rPr>
                <w:i/>
                <w:sz w:val="36"/>
                <w:szCs w:val="36"/>
                <w:vertAlign w:val="subscript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BEBA9B5" wp14:editId="5ADA5659">
                      <wp:simplePos x="0" y="0"/>
                      <wp:positionH relativeFrom="column">
                        <wp:posOffset>1550670</wp:posOffset>
                      </wp:positionH>
                      <wp:positionV relativeFrom="paragraph">
                        <wp:posOffset>64770</wp:posOffset>
                      </wp:positionV>
                      <wp:extent cx="106680" cy="83820"/>
                      <wp:effectExtent l="13335" t="5715" r="13335" b="5715"/>
                      <wp:wrapNone/>
                      <wp:docPr id="5" name="Поли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6680" cy="838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5" o:spid="_x0000_s1026" style="position:absolute;margin-left:122.1pt;margin-top:5.1pt;width:8.4pt;height:6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mSGXAMAAKEHAAAOAAAAZHJzL2Uyb0RvYy54bWysVVFu4zYQ/S/QOxD8LOBItGWtYsQJUjte&#10;FEjbBTZ7AJqiLKESqSVpy8liz9Aj9BoLFO0Z3Bt1OJIdKckCwWINWCI5o8d5b8iZi6t9VZKdNLbQ&#10;ak7ZWUiJVEKnhdrM6Ye71SihxDquUl5qJef0Xlp6dfnjDxdNPZNjnesylYYAiLKzpp7T3Ll6FgRW&#10;5LLi9kzXUoEx06biDqZmE6SGN4BelcE4DOOg0SatjRbSWlhdtkZ6ifhZJoX7PcusdKScU4jN4dPg&#10;c+2fweUFn20Mr/NCdGHwb4ii4oWCTU9QS+442ZriGVRVCKOtztyZ0FWgs6wQEjkAGxY+YfM+57VE&#10;LiCOrU8y2e8HK37bvTOkSOd0SoniFaTo8Nfh38Pfhy/4/+fw5b8/ydTr1NR2Bu7v63fGM7X1rRZ/&#10;WDAEA4ufWPAh6+ZXnQIe3zqN2uwzU/kvgTXZYwruTymQe0cELLIwjhNIlABTMknGmKGAz47fiq11&#10;b6VGHL67ta5NYAojlD/tSNwBRlaVkMufAhKShrA46ZJ9cmE9FzYZk5zA86nTuOeURC8DTXo+4csw&#10;Uc8FQnkZB1JwinkQEAiwOVLk+ZG12KuONowI9zcuRKFrbb3AXgOQ8Y55TgABXl6jrzgDUe88eZUz&#10;0PHOeC6OyO27i8jAzXt65wwlcOfWrcI1d56ID8gPSQO5hxSRHN6QBb9e6Z280+jhHg9MlyPY7dEu&#10;tutC/Cwf+t5jAIMY47jbDyGmMS52977GtaQlczxpQ6zhrP2AsVarAQqbtjCMDZc9JwjjMeo+IpDw&#10;5DE7J0G8jr1TrvSqKEs85qXyMp1Px1PUx+qySL3RS2TNZr0oDdlxX+nw12Vy4Gb0VqUIlkue3nRj&#10;x4uyHcPmJZ4SuJBdevzVxFL26Tw8v0lukmgUjeObURQul6Pr1SIaxSv2ZrqcLBeLJfvsQ2PRLC/S&#10;VCof3bGssuh1Zasr8G1BPBXWAYsB2RX+npMNhmGgyMDl+EZ2WLp8tWrL21qn91C5jG77BPQ1GOTa&#10;PFDSQI+YU/txy42kpPxFQRE+Z1HkmwpOoukbqFbE9C3rvoUrAVBz6ijcVT9cuLYRbWtTbHLYiWFa&#10;lb6GipkVvrRhfG1U3QT6ADLoepZvNP05ej121sv/AQAA//8DAFBLAwQUAAYACAAAACEAAh1HFd8A&#10;AAAJAQAADwAAAGRycy9kb3ducmV2LnhtbEyPzU7DMBCE70i8g7VI3KhTEwUU4lRVCxcuQPmRuDnx&#10;kkTE68h228DTs5zgtLua0ew31Wp2ozhgiIMnDctFBgKp9XagTsPL893FNYiYDFkzekINXxhhVZ+e&#10;VKa0/khPeNilTnAIxdJo6FOaSilj26MzceEnJNY+fHAm8Rk6aYM5crgbpcqyQjozEH/ozYSbHtvP&#10;3d5puH+8Lb43D2H7Sm9+2767q7WiRuvzs3l9AyLhnP7M8IvP6FAzU+P3ZKMYNag8V2xlIePJBlUs&#10;uVzDy2UOsq7k/wb1DwAAAP//AwBQSwECLQAUAAYACAAAACEAtoM4kv4AAADhAQAAEwAAAAAAAAAA&#10;AAAAAAAAAAAAW0NvbnRlbnRfVHlwZXNdLnhtbFBLAQItABQABgAIAAAAIQA4/SH/1gAAAJQBAAAL&#10;AAAAAAAAAAAAAAAAAC8BAABfcmVscy8ucmVsc1BLAQItABQABgAIAAAAIQBTBmSGXAMAAKEHAAAO&#10;AAAAAAAAAAAAAAAAAC4CAABkcnMvZTJvRG9jLnhtbFBLAQItABQABgAIAAAAIQACHUcV3wAAAAkB&#10;AAAPAAAAAAAAAAAAAAAAALYFAABkcnMvZG93bnJldi54bWxQSwUGAAAAAAQABADzAAAAwgYAAAAA&#10;" path="m,132c28,66,56,,84,v28,,70,110,84,132e" filled="f">
                      <v:path arrowok="t" o:connecttype="custom" o:connectlocs="0,83820;53340,0;106680,8382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52F8D1F" wp14:editId="0C458A40">
                      <wp:simplePos x="0" y="0"/>
                      <wp:positionH relativeFrom="column">
                        <wp:posOffset>1832610</wp:posOffset>
                      </wp:positionH>
                      <wp:positionV relativeFrom="paragraph">
                        <wp:posOffset>148590</wp:posOffset>
                      </wp:positionV>
                      <wp:extent cx="259080" cy="60960"/>
                      <wp:effectExtent l="19050" t="13335" r="7620" b="20955"/>
                      <wp:wrapNone/>
                      <wp:docPr id="4" name="Стрелка вправо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4" o:spid="_x0000_s1026" type="#_x0000_t13" style="position:absolute;margin-left:144.3pt;margin-top:11.7pt;width:20.4pt;height:4.8pt;rotation:18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6oagIAALMEAAAOAAAAZHJzL2Uyb0RvYy54bWysVMtuEzEU3SPxD5b3dB5KQhNlUlUtRUgF&#10;KhU+wLE9GYNf2E4mZYX6J/xBhcQGJPiF6R9x7UnKBHaIWTi+9vXxuef4Zn6yVRJtuPPC6AoXRzlG&#10;XFPDhF5V+O2biyfHGPlANCPSaF7hG+7xyeLxo3lrZ7w0jZGMOwQg2s9aW+EmBDvLMk8brog/MpZr&#10;2KyNUyRA6FYZc6QFdCWzMs8nWWscs85Q7j2snvebeJHw65rT8LquPQ9IVhi4hTS6NC7jmC3mZLZy&#10;xDaC7miQf2ChiNBw6QPUOQkErZ34C0oJ6ow3dTiiRmWmrgXlqQaopsj/qOa6IZanWkAcbx9k8v8P&#10;lr7aXDkkWIVHGGmiwKLu8/3t/afua/e9+9bdoe5L9xPCO/j9gUZRsNb6GZy7tlculuztpaHvPdLm&#10;rCF6xU+dM23DCQOaRczPDg7EwMNRtGxfGgb3kXUwSbtt7RRyBjwq8uM8fmkZRELb5NjNg2N8GxCF&#10;xXI8hVSMKGxN8ukkGZqRWYSK3Kzz4Tk3CsVJhZ1YNSHxS8hkc+lDco3taifsXYFRrSQ8gg2RaJxY&#10;9I9kkFMOc4p8Uo73F+8ggcL+6iSRkYJdCClT4FbLM+kQ4Ff4In1JJVBymCY1ais8HZfjxPVgzw8h&#10;klL7+w/SlAjQXFKoCu/0TJVEb55pluaBCNnPgbLUO7OiP73PS8NuwKvkCugMnQ4yNsZ9xKiFrqmw&#10;/7AmjmMkX2jwe1qMRrHNUjAaPy0hcMOd5XCHaApQFQ4Y9dOz0Lfm2ian4vuJimlzCm+kFmH/mHpW&#10;O7LQGTA7aL1hnLJ+/9csfgEAAP//AwBQSwMEFAAGAAgAAAAhAOQZgK7eAAAACQEAAA8AAABkcnMv&#10;ZG93bnJldi54bWxMj8FOwzAMhu9IvENkJC6IpWunqZSm01SJC4jDBge4pY1JKxqnarKtfXvMCW6f&#10;5V+/P5e72Q3ijFPoPSlYrxIQSK03PVkF729P9zmIEDUZPXhCBQsG2FXXV6UujL/QAc/HaAWXUCi0&#10;gi7GsZAytB06HVZ+ROLdl5+cjjxOVppJX7jcDTJNkq10uie+0OkR6w7b7+PJKag3jT28ZHIvaXl+&#10;vfMf9efaLkrd3sz7RxAR5/gXhl99VoeKnRp/IhPEoCDN8y1HGbINCA5k6QNDw5AlIKtS/v+g+gEA&#10;AP//AwBQSwECLQAUAAYACAAAACEAtoM4kv4AAADhAQAAEwAAAAAAAAAAAAAAAAAAAAAAW0NvbnRl&#10;bnRfVHlwZXNdLnhtbFBLAQItABQABgAIAAAAIQA4/SH/1gAAAJQBAAALAAAAAAAAAAAAAAAAAC8B&#10;AABfcmVscy8ucmVsc1BLAQItABQABgAIAAAAIQCRZO6oagIAALMEAAAOAAAAAAAAAAAAAAAAAC4C&#10;AABkcnMvZTJvRG9jLnhtbFBLAQItABQABgAIAAAAIQDkGYCu3gAAAAkBAAAPAAAAAAAAAAAAAAAA&#10;AMQEAABkcnMvZG93bnJldi54bWxQSwUGAAAAAAQABADzAAAAzwUAAAAA&#10;"/>
                  </w:pict>
                </mc:Fallback>
              </mc:AlternateContent>
            </w:r>
            <w:r w:rsidRPr="006C49CC">
              <w:rPr>
                <w:i/>
                <w:sz w:val="36"/>
                <w:szCs w:val="36"/>
                <w:u w:val="single"/>
                <w:vertAlign w:val="subscript"/>
              </w:rPr>
              <w:t>*</w:t>
            </w:r>
            <w:r>
              <w:rPr>
                <w:i/>
                <w:sz w:val="36"/>
                <w:szCs w:val="36"/>
                <w:u w:val="single"/>
                <w:vertAlign w:val="subscript"/>
              </w:rPr>
              <w:t xml:space="preserve"> </w:t>
            </w:r>
            <w:proofErr w:type="spellStart"/>
            <w:r w:rsidRPr="006C49CC">
              <w:rPr>
                <w:i/>
                <w:sz w:val="36"/>
                <w:szCs w:val="36"/>
                <w:vertAlign w:val="subscript"/>
              </w:rPr>
              <w:t>нн</w:t>
            </w:r>
            <w:proofErr w:type="spellEnd"/>
            <w:r>
              <w:rPr>
                <w:i/>
                <w:sz w:val="36"/>
                <w:szCs w:val="36"/>
                <w:vertAlign w:val="subscript"/>
              </w:rPr>
              <w:t xml:space="preserve">              </w:t>
            </w:r>
            <w:r w:rsidRPr="009F7A64">
              <w:rPr>
                <w:b/>
                <w:i/>
                <w:sz w:val="36"/>
                <w:szCs w:val="36"/>
                <w:u w:val="single"/>
                <w:vertAlign w:val="subscript"/>
              </w:rPr>
              <w:t xml:space="preserve"> я</w:t>
            </w:r>
            <w:r>
              <w:rPr>
                <w:i/>
                <w:sz w:val="36"/>
                <w:szCs w:val="36"/>
                <w:vertAlign w:val="subscript"/>
              </w:rPr>
              <w:t>ть</w:t>
            </w:r>
          </w:p>
          <w:p w:rsidR="00AC4538" w:rsidRDefault="00AC4538" w:rsidP="00AA75E1">
            <w:pPr>
              <w:jc w:val="center"/>
              <w:rPr>
                <w:i/>
                <w:sz w:val="36"/>
                <w:szCs w:val="36"/>
                <w:vertAlign w:val="subscript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2D55E43" wp14:editId="2E8E2634">
                      <wp:simplePos x="0" y="0"/>
                      <wp:positionH relativeFrom="column">
                        <wp:posOffset>1786890</wp:posOffset>
                      </wp:positionH>
                      <wp:positionV relativeFrom="paragraph">
                        <wp:posOffset>92075</wp:posOffset>
                      </wp:positionV>
                      <wp:extent cx="259080" cy="60960"/>
                      <wp:effectExtent l="1905" t="57785" r="5715" b="71755"/>
                      <wp:wrapNone/>
                      <wp:docPr id="3" name="Стрелка вправо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2750515"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3" o:spid="_x0000_s1026" type="#_x0000_t13" style="position:absolute;margin-left:140.7pt;margin-top:7.25pt;width:20.4pt;height:4.8pt;rotation:-9665997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SrRcAIAALMEAAAOAAAAZHJzL2Uyb0RvYy54bWysVM1uEzEQviPxDpbvdH/aTZNVN1XVUoRU&#10;oFLhARzbmzX4Z7GdbMoJ8Sa8QYXEBSR4he0bMfamYQM3xB4cj2f8eeb7ZnJyulESrbl1wugKZwcp&#10;RlxTw4ReVvjN68snU4ycJ5oRaTSv8C13+HT++NFJ15Y8N42RjFsEINqVXVvhxvu2TBJHG66IOzAt&#10;1+CsjVXEg2mXCbOkA3QlkzxNJ0lnLGutodw5OL0YnHge8euaU/+qrh33SFYYcvNxtXFdhDWZn5By&#10;aUnbCLpNg/xDFooIDY/uoC6IJ2hlxV9QSlBrnKn9ATUqMXUtKI81QDVZ+kc1Nw1peawFyHHtjib3&#10;/2Dpy/W1RYJV+BAjTRRI1H++/3T/sf/af++/9Xeo/9L/BPMOfn+gw0BY17oS7t201zaU7NorQ985&#10;pM15Q/SSn1lruoYTBmlmIT7ZuxAMB1fRonthGLxHVt5E7ja1Vcga0CjLj4u0yIp4DCShTVTsdqcY&#10;33hE4TAvZukUdKXgmqSzSRQ0IWWACrm11vln3CgUNhW2Ytn4mF9EJusr56NqbFs7YW8zjGoloQnW&#10;RKIihW/bJKOYfByTpZO8eHh4CwkpPDwdKTJSsEshZTTscnEuLQL8Cl/GL7IETI7DpEZdhWdFPrCw&#10;53NjiJDikCS8uhemhIfhkkJVeLoLImXQ5qlmsfU9EXLYw2Wpt2IFfQadF4bdglZRFeAZJh1obIz9&#10;gFEHU1Nh935FLMdIPteg9yw7OgpjFo2j4jgHw449i7GHaApQFfYYDdtzP4zmqo1Khf4JjGlzBj1S&#10;C//QTENW22RhMmC3N3pjO0b9/q+Z/wIAAP//AwBQSwMEFAAGAAgAAAAhADZGs+PcAAAACQEAAA8A&#10;AABkcnMvZG93bnJldi54bWxMj0FOwzAQRfdI3MEaJHbUiQkohDgVqgQSK6DlAG48OBHxOMROm3J6&#10;hhUsR+/r/zf1evGDOOAU+0Aa8lUGAqkNtien4X33eFWCiMmQNUMg1HDCCOvm/Kw2lQ1HesPDNjnB&#10;JRQro6FLaaykjG2H3sRVGJGYfYTJm8Tn5KSdzJHL/SBVlt1Kb3rihc6MuOmw/dzOXkN8ff5yS7xD&#10;tft+UmU/n9z4stH68mJ5uAeRcEl/YfjVZ3Vo2GkfZrJRDBpUmRccZVDcgODAtVIKxJ5JkYNsavn/&#10;g+YHAAD//wMAUEsBAi0AFAAGAAgAAAAhALaDOJL+AAAA4QEAABMAAAAAAAAAAAAAAAAAAAAAAFtD&#10;b250ZW50X1R5cGVzXS54bWxQSwECLQAUAAYACAAAACEAOP0h/9YAAACUAQAACwAAAAAAAAAAAAAA&#10;AAAvAQAAX3JlbHMvLnJlbHNQSwECLQAUAAYACAAAACEAw4kq0XACAACzBAAADgAAAAAAAAAAAAAA&#10;AAAuAgAAZHJzL2Uyb0RvYy54bWxQSwECLQAUAAYACAAAACEANkaz49wAAAAJAQAADwAAAAAAAAAA&#10;AAAAAADKBAAAZHJzL2Rvd25yZXYueG1sUEsFBgAAAAAEAAQA8wAAANMFAAAAAA==&#10;"/>
                  </w:pict>
                </mc:Fallback>
              </mc:AlternateContent>
            </w:r>
            <w:r>
              <w:rPr>
                <w:i/>
                <w:sz w:val="36"/>
                <w:szCs w:val="36"/>
                <w:vertAlign w:val="subscript"/>
              </w:rPr>
              <w:t xml:space="preserve">              </w:t>
            </w:r>
            <w:proofErr w:type="spellStart"/>
            <w:r w:rsidRPr="009F7A64">
              <w:rPr>
                <w:b/>
                <w:i/>
                <w:sz w:val="36"/>
                <w:szCs w:val="36"/>
                <w:u w:val="single"/>
                <w:vertAlign w:val="subscript"/>
              </w:rPr>
              <w:t>е</w:t>
            </w:r>
            <w:r>
              <w:rPr>
                <w:i/>
                <w:sz w:val="36"/>
                <w:szCs w:val="36"/>
                <w:vertAlign w:val="subscript"/>
              </w:rPr>
              <w:t>ть</w:t>
            </w:r>
            <w:proofErr w:type="spellEnd"/>
          </w:p>
          <w:p w:rsidR="00AC4538" w:rsidRDefault="00AC4538" w:rsidP="00AA75E1">
            <w:pPr>
              <w:jc w:val="center"/>
              <w:rPr>
                <w:i/>
                <w:sz w:val="36"/>
                <w:szCs w:val="36"/>
                <w:vertAlign w:val="subscript"/>
              </w:rPr>
            </w:pPr>
          </w:p>
          <w:p w:rsidR="00AC4538" w:rsidRDefault="00AC4538" w:rsidP="00AA75E1">
            <w:pPr>
              <w:jc w:val="center"/>
              <w:rPr>
                <w:i/>
                <w:sz w:val="36"/>
                <w:szCs w:val="36"/>
                <w:vertAlign w:val="subscript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E5C6804" wp14:editId="5A0F3419">
                      <wp:simplePos x="0" y="0"/>
                      <wp:positionH relativeFrom="column">
                        <wp:posOffset>1032510</wp:posOffset>
                      </wp:positionH>
                      <wp:positionV relativeFrom="paragraph">
                        <wp:posOffset>38735</wp:posOffset>
                      </wp:positionV>
                      <wp:extent cx="213360" cy="121920"/>
                      <wp:effectExtent l="9525" t="6350" r="5715" b="5080"/>
                      <wp:wrapNone/>
                      <wp:docPr id="2" name="Поли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13360" cy="121920"/>
                              </a:xfrm>
                              <a:custGeom>
                                <a:avLst/>
                                <a:gdLst>
                                  <a:gd name="T0" fmla="*/ 0 w 168"/>
                                  <a:gd name="T1" fmla="*/ 132 h 132"/>
                                  <a:gd name="T2" fmla="*/ 84 w 168"/>
                                  <a:gd name="T3" fmla="*/ 0 h 132"/>
                                  <a:gd name="T4" fmla="*/ 168 w 168"/>
                                  <a:gd name="T5" fmla="*/ 132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68" h="132">
                                    <a:moveTo>
                                      <a:pt x="0" y="132"/>
                                    </a:moveTo>
                                    <a:cubicBezTo>
                                      <a:pt x="28" y="66"/>
                                      <a:pt x="56" y="0"/>
                                      <a:pt x="84" y="0"/>
                                    </a:cubicBezTo>
                                    <a:cubicBezTo>
                                      <a:pt x="112" y="0"/>
                                      <a:pt x="154" y="110"/>
                                      <a:pt x="168" y="13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2" o:spid="_x0000_s1026" style="position:absolute;margin-left:81.3pt;margin-top:3.05pt;width:16.8pt;height:9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cuzWAMAAKIHAAAOAAAAZHJzL2Uyb0RvYy54bWysVWFu0zAU/o/EHSz/ROoSp2nXVmun0a4I&#10;acCklQO4jtNEJHaw3aYb4gwcgWtMQnCGciOenbRNtiFNiEpNbL+Xz+/7nv3e2fk2z9CGK51KMcbk&#10;xMeICyajVKzG+ONi3hlgpA0VEc2k4GN8yzU+n7x8cVYWIx7IRGYRVwhAhB6VxRgnxhQjz9Ms4TnV&#10;J7LgAoyxVDk1MFUrL1K0BPQ88wLf73ulVFGhJONaw+qsMuKJw49jzsyHONbcoGyMITbjnso9l/bp&#10;Tc7oaKVokaSsDoP+QxQ5TQVseoCaUUPRWqWPoPKUKallbE6YzD0ZxynjjgOwIf4DNjcJLbjjAuLo&#10;4iCT/n+w7P3mWqE0GuMAI0FzSNHu++7X7sfu3v1/7u5/f0OB1aks9Ajcb4prZZnq4kqyTxoMXsti&#10;Jxp80LJ8JyPAo2sjnTbbWOX2S2CNti4Ft4cU8K1BDBYD0u32IVEMTCQgw8ClyKOj/cdsrc0bLh0Q&#10;3VxpU2UwgpHTP6pZLAAkzjNI5isP+ahEpD+os31wIQ0X0g1QguD50Al0OeAMwqeBug0f/2mYsOEC&#10;oTyN02s6NQMCAVZ7ijTZs2ZbUdOGEaL2yvlO6UJqq7DVAHRcEMsJIMDLavQXZyBqnbvPcgY61rnX&#10;dK52qCNScPUeXjqFEVy6ZaVwQY0lYgOyQ1RCwiFFKIE3ZMGu53LDF9J5mOOJqXMEux3tbL1M2Wt+&#10;1/QOAAxi7Pfr/RxEr+8W64tfuLVBRWZ/0tpY7Vn1ASGVVi0U0qtgCGkvW04QxjHqJiKQsORddg6C&#10;WB0bp1zIeZpl7phnwso07AU9p4+WWRpZo5VIq9Vymim0obbUuV+dnJabkmsRObCE0+iyHhuaZtUY&#10;Ns/cKYEbWafH3k1Xy74M/eHl4HIQdsKgf9kJ/dmsczGfhp3+nJz2Zt3ZdDojX21oJBwlaRRxYaPb&#10;11USPq9u1RW+qoiHytpi0SI7d7/HZL12GE5k4LJ/O3audtlyVdW3pYxuoXQpWTUKaGwwSKS6w6iE&#10;JjHG+vOaKo5R9lZAFR6SMLRdxU3C3ilUK6SalmXTQgUDqDE2GO6qHU5N1YnWhUpXCexEXFqFvICS&#10;Gae2tLn4qqjqCTQCx6BuWrbTNOfO69haJ38AAAD//wMAUEsDBBQABgAIAAAAIQDVUEv13gAAAAgB&#10;AAAPAAAAZHJzL2Rvd25yZXYueG1sTI8xT8MwFIT3SvwH6yGxtU6NMBDiVFULCwulQKVuTvxIIuLn&#10;yHbbwK/HnWA83enuu2Ix2p4d0YfOkYL5LAOGVDvTUaPg/e1pegcsRE1G945QwTcGWJQXk0Lnxp3o&#10;FY/b2LBUQiHXCtoYh5zzULdodZi5ASl5n85bHZP0DTden1K57bnIMsmt7igttHrAVYv11/ZgFTxv&#10;HuXP6sWvP2jn1vXe3i4FVUpdXY7LB2ARx/gXhjN+QocyMVXuQCawPmkpZIoqkHNgZ/9eCmCVAnFz&#10;Dbws+P8D5S8AAAD//wMAUEsBAi0AFAAGAAgAAAAhALaDOJL+AAAA4QEAABMAAAAAAAAAAAAAAAAA&#10;AAAAAFtDb250ZW50X1R5cGVzXS54bWxQSwECLQAUAAYACAAAACEAOP0h/9YAAACUAQAACwAAAAAA&#10;AAAAAAAAAAAvAQAAX3JlbHMvLnJlbHNQSwECLQAUAAYACAAAACEAlunLs1gDAACiBwAADgAAAAAA&#10;AAAAAAAAAAAuAgAAZHJzL2Uyb0RvYy54bWxQSwECLQAUAAYACAAAACEA1VBL9d4AAAAIAQAADwAA&#10;AAAAAAAAAAAAAACyBQAAZHJzL2Rvd25yZXYueG1sUEsFBgAAAAAEAAQA8wAAAL0GAAAAAA==&#10;" path="m,132c28,66,56,,84,v28,,70,110,84,132e" filled="f">
                      <v:path arrowok="t" o:connecttype="custom" o:connectlocs="0,121920;106680,0;213360,121920" o:connectangles="0,0,0"/>
                    </v:shape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44E8A56" wp14:editId="241DC442">
                      <wp:simplePos x="0" y="0"/>
                      <wp:positionH relativeFrom="column">
                        <wp:posOffset>1291590</wp:posOffset>
                      </wp:positionH>
                      <wp:positionV relativeFrom="paragraph">
                        <wp:posOffset>160655</wp:posOffset>
                      </wp:positionV>
                      <wp:extent cx="259080" cy="60960"/>
                      <wp:effectExtent l="20955" t="13970" r="5715" b="20320"/>
                      <wp:wrapNone/>
                      <wp:docPr id="1" name="Стрелка вправо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9080" cy="609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0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1" o:spid="_x0000_s1026" type="#_x0000_t13" style="position:absolute;margin-left:101.7pt;margin-top:12.65pt;width:20.4pt;height:4.8pt;rotation:18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s9MbQIAALMEAAAOAAAAZHJzL2Uyb0RvYy54bWysVM1uEzEQviPxDpbvdDerJjRRNlXVUoRU&#10;oFLhARzbmzX4Z7GdbMoJ9U14gwqJC0jwCts3YjyblC3cEHtwPJ7xNzPf58n8eGs02UgflLMlHR3k&#10;lEjLnVB2VdK3b86fHFESIrOCaWdlSa9loMeLx4/mbTOThaudFtITALFh1jYlrWNsZlkWeC0NCweu&#10;kRaclfOGRTD9KhOetYBudFbk+SRrnReNd1yGAKdnvZMuEL+qJI+vqyrISHRJobaIq8d1mdZsMWez&#10;lWdNrfiuDPYPVRimLCS9hzpjkZG1V39BGcW9C66KB9yZzFWV4hJ7gG5G+R/dXNWskdgLkBOae5rC&#10;/4PlrzaXnigB2lFimQGJus93N3efuq/d9+5bd0u6L91PMG/h9wcZJcLaJszg3lVz6VPLoblw/H0g&#10;1p3WzK7kifeurSUTUCbGZw8uJCPAVbJsXzoB+dg6OuRuW3lDvAONRvlRnj48BpLIFhW7vldMbiPh&#10;cFiMpxBKCQfXJJ9OUNCMzRJUqq3xIT6XzpC0KalXqzpifYjMNhchompi1zsT74CHymh4BBumyRir&#10;6B/JIKYYxozySTHeJ95BQgn71EiR00qcK63R8KvlqfYE8Et6jl9iFa6EYZi2pC3pdFyMsdYHvjCE&#10;QKb2+R+EGRVhuLQyJd3xiZ0kbZ5ZgfvIlO73kF9bKGOvT6/z0olr0ApVAZ5h0oHG2vmPlLQwNSUN&#10;H9bMS0r0Cwt6T0eHh2nM0DgcPy3A8EPPcuhhlgNUSSMl/fY09qO5blCp9H4SY9adwBupVEw0pfr6&#10;qnYGTAayt5viNHpDG6N+/9csfgEAAP//AwBQSwMEFAAGAAgAAAAhADh/s13gAAAACQEAAA8AAABk&#10;cnMvZG93bnJldi54bWxMj8FOwzAMhu9IvENkJC6IpWsLgtJ0mipxAXHY4AC3tDFpReNUTba1b485&#10;sZstf/r9/eVmdoM44hR6TwrWqwQEUutNT1bBx/vz7QOIEDUZPXhCBQsG2FSXF6UujD/RDo/7aAWH&#10;UCi0gi7GsZAytB06HVZ+ROLbt5+cjrxOVppJnzjcDTJNknvpdE/8odMj1h22P/uDU1Dnjd29ZnIr&#10;aXl5u/Gf9dfaLkpdX83bJxAR5/gPw58+q0PFTo0/kAliUJAmWc4oD3cZCAbSPE9BNAqy/BFkVcrz&#10;BtUvAAAA//8DAFBLAQItABQABgAIAAAAIQC2gziS/gAAAOEBAAATAAAAAAAAAAAAAAAAAAAAAABb&#10;Q29udGVudF9UeXBlc10ueG1sUEsBAi0AFAAGAAgAAAAhADj9If/WAAAAlAEAAAsAAAAAAAAAAAAA&#10;AAAALwEAAF9yZWxzLy5yZWxzUEsBAi0AFAAGAAgAAAAhALJCz0xtAgAAswQAAA4AAAAAAAAAAAAA&#10;AAAALgIAAGRycy9lMm9Eb2MueG1sUEsBAi0AFAAGAAgAAAAhADh/s13gAAAACQEAAA8AAAAAAAAA&#10;AAAAAAAAxwQAAGRycy9kb3ducmV2LnhtbFBLBQYAAAAABAAEAPMAAADUBQAAAAA=&#10;"/>
                  </w:pict>
                </mc:Fallback>
              </mc:AlternateContent>
            </w:r>
            <w:proofErr w:type="spellStart"/>
            <w:r w:rsidRPr="00544085">
              <w:rPr>
                <w:b/>
                <w:i/>
                <w:sz w:val="36"/>
                <w:szCs w:val="36"/>
                <w:u w:val="single"/>
                <w:vertAlign w:val="subscript"/>
              </w:rPr>
              <w:t>е</w:t>
            </w:r>
            <w:r>
              <w:rPr>
                <w:i/>
                <w:sz w:val="36"/>
                <w:szCs w:val="36"/>
                <w:vertAlign w:val="subscript"/>
              </w:rPr>
              <w:t>нн</w:t>
            </w:r>
            <w:proofErr w:type="spellEnd"/>
            <w:r>
              <w:rPr>
                <w:i/>
                <w:sz w:val="36"/>
                <w:szCs w:val="36"/>
                <w:vertAlign w:val="subscript"/>
              </w:rPr>
              <w:t xml:space="preserve">           в остальных случаях</w:t>
            </w:r>
          </w:p>
          <w:p w:rsidR="00AC4538" w:rsidRPr="006C49CC" w:rsidRDefault="00AC4538" w:rsidP="00AA75E1">
            <w:pPr>
              <w:jc w:val="center"/>
              <w:rPr>
                <w:i/>
                <w:sz w:val="36"/>
                <w:szCs w:val="36"/>
                <w:u w:val="single"/>
                <w:vertAlign w:val="subscript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187251">
              <w:rPr>
                <w:sz w:val="24"/>
                <w:szCs w:val="24"/>
              </w:rPr>
              <w:t xml:space="preserve">апись опорной схемы в </w:t>
            </w:r>
            <w:r>
              <w:rPr>
                <w:sz w:val="24"/>
                <w:szCs w:val="24"/>
              </w:rPr>
              <w:t xml:space="preserve"> тетради.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</w:tc>
      </w:tr>
      <w:tr w:rsidR="00AC4538" w:rsidRPr="00251D84" w:rsidTr="00AA75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187251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AC4538" w:rsidRPr="00251D84">
              <w:rPr>
                <w:sz w:val="24"/>
                <w:szCs w:val="24"/>
              </w:rPr>
              <w:t>. Развитие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t>Исследовать роль причастий в речи.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D0776E" w:rsidRDefault="00AC4538" w:rsidP="00AA75E1">
            <w:pPr>
              <w:rPr>
                <w:sz w:val="24"/>
                <w:szCs w:val="24"/>
              </w:rPr>
            </w:pPr>
            <w:r w:rsidRPr="00D0776E">
              <w:rPr>
                <w:sz w:val="24"/>
                <w:szCs w:val="24"/>
              </w:rPr>
              <w:t xml:space="preserve">… Может ли письменный язык быть совершенно подобным </w:t>
            </w:r>
            <w:proofErr w:type="gramStart"/>
            <w:r w:rsidRPr="00D0776E">
              <w:rPr>
                <w:sz w:val="24"/>
                <w:szCs w:val="24"/>
              </w:rPr>
              <w:t>разговорному</w:t>
            </w:r>
            <w:proofErr w:type="gramEnd"/>
            <w:r w:rsidRPr="00D0776E">
              <w:rPr>
                <w:sz w:val="24"/>
                <w:szCs w:val="24"/>
              </w:rPr>
              <w:t xml:space="preserve">? Нет, так же как разговорный язык никогда не может быть совершенно подобным письменному… Мы не говорим: карета, скачущая по мосту, слуга, метущий комнату; мы говорим: которая скачет, который метёт, заменяя выразительную краткость причастия вялым </w:t>
            </w:r>
            <w:proofErr w:type="gramStart"/>
            <w:r w:rsidRPr="00D0776E">
              <w:rPr>
                <w:sz w:val="24"/>
                <w:szCs w:val="24"/>
              </w:rPr>
              <w:t>оборотом</w:t>
            </w:r>
            <w:proofErr w:type="gramEnd"/>
            <w:r w:rsidRPr="00D0776E">
              <w:rPr>
                <w:sz w:val="24"/>
                <w:szCs w:val="24"/>
              </w:rPr>
              <w:t xml:space="preserve">… Чем богаче язык выражениями и оборотами, тем лучше для искусного писателя. Письменный язык оживляется поминутно </w:t>
            </w:r>
            <w:r w:rsidRPr="00D0776E">
              <w:rPr>
                <w:sz w:val="24"/>
                <w:szCs w:val="24"/>
              </w:rPr>
              <w:lastRenderedPageBreak/>
              <w:t xml:space="preserve">выражениями, рождающимися в разговоре, но не должен отрекаться от </w:t>
            </w:r>
            <w:proofErr w:type="gramStart"/>
            <w:r w:rsidRPr="00D0776E">
              <w:rPr>
                <w:sz w:val="24"/>
                <w:szCs w:val="24"/>
              </w:rPr>
              <w:t>приобретённого</w:t>
            </w:r>
            <w:proofErr w:type="gramEnd"/>
            <w:r w:rsidRPr="00D0776E">
              <w:rPr>
                <w:sz w:val="24"/>
                <w:szCs w:val="24"/>
              </w:rPr>
              <w:t xml:space="preserve"> им в течение веков. Писать единственно языком разговорным – значит не знать языка. (А. С. Пушкин).</w:t>
            </w:r>
          </w:p>
          <w:p w:rsidR="00AC4538" w:rsidRPr="00D0776E" w:rsidRDefault="00AC4538" w:rsidP="00AA75E1">
            <w:pPr>
              <w:rPr>
                <w:sz w:val="24"/>
                <w:szCs w:val="24"/>
              </w:rPr>
            </w:pPr>
          </w:p>
          <w:p w:rsidR="00AC4538" w:rsidRPr="00D0776E" w:rsidRDefault="00AC4538" w:rsidP="00AA75E1">
            <w:pPr>
              <w:rPr>
                <w:sz w:val="24"/>
                <w:szCs w:val="24"/>
              </w:rPr>
            </w:pPr>
            <w:r w:rsidRPr="00D0776E">
              <w:rPr>
                <w:sz w:val="24"/>
                <w:szCs w:val="24"/>
              </w:rPr>
              <w:t>Задание:</w:t>
            </w:r>
          </w:p>
          <w:p w:rsidR="00AC4538" w:rsidRPr="00D0776E" w:rsidRDefault="00AC4538" w:rsidP="00AA75E1">
            <w:pPr>
              <w:rPr>
                <w:sz w:val="24"/>
                <w:szCs w:val="24"/>
              </w:rPr>
            </w:pPr>
            <w:r w:rsidRPr="00D0776E">
              <w:rPr>
                <w:sz w:val="24"/>
                <w:szCs w:val="24"/>
              </w:rPr>
              <w:t>Выразительно прочитайте текст.</w:t>
            </w:r>
          </w:p>
          <w:p w:rsidR="00AC4538" w:rsidRPr="00D0776E" w:rsidRDefault="00AC4538" w:rsidP="00AA75E1">
            <w:pPr>
              <w:rPr>
                <w:sz w:val="24"/>
                <w:szCs w:val="24"/>
              </w:rPr>
            </w:pPr>
            <w:r w:rsidRPr="00D0776E">
              <w:rPr>
                <w:sz w:val="24"/>
                <w:szCs w:val="24"/>
              </w:rPr>
              <w:t>Какова его главная мысль?</w:t>
            </w:r>
          </w:p>
          <w:p w:rsidR="00AC4538" w:rsidRPr="00D0776E" w:rsidRDefault="00AC4538" w:rsidP="00AA75E1">
            <w:pPr>
              <w:rPr>
                <w:sz w:val="24"/>
                <w:szCs w:val="24"/>
              </w:rPr>
            </w:pPr>
            <w:r w:rsidRPr="00D0776E">
              <w:rPr>
                <w:sz w:val="24"/>
                <w:szCs w:val="24"/>
              </w:rPr>
              <w:t>В какой форме речи встречаются причастия?</w:t>
            </w: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D0776E">
              <w:rPr>
                <w:sz w:val="24"/>
                <w:szCs w:val="24"/>
              </w:rPr>
              <w:t>Что говорит поэт об употреблении причастий?</w:t>
            </w:r>
            <w:r w:rsidRPr="00251D84">
              <w:rPr>
                <w:sz w:val="24"/>
                <w:szCs w:val="24"/>
              </w:rPr>
              <w:t>- Вы согласны с этим наблюдением великого поэта?</w:t>
            </w: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t>Ваше отношение к вопросу о роли причастий в разговорной речи.</w:t>
            </w: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t>Есть еще одна сфера использования причастий - тексты художественного стиля. Дело в том, что причастия, соединяя в себе действие и признак, являются яркими языковыми средствами. Они могут передавать быстроту и замедленность движений, звучание и тишину, цветение и увядание природы, различные физические и духовные состояния человека.</w:t>
            </w:r>
          </w:p>
          <w:p w:rsidR="00AC4538" w:rsidRPr="00251D84" w:rsidRDefault="00AC4538" w:rsidP="00AA75E1">
            <w:pPr>
              <w:rPr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lastRenderedPageBreak/>
              <w:t>Ответы – рассуждения детей.</w:t>
            </w: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t xml:space="preserve">Наблюдение очень точное, но  причастия могут употребляться в переносном значении, становясь при этом прилагательными, и тогда речь становится более меткой, ясной, обогащает содержание устной речи, высказывания в целом. Примеры: потупленный взор, сдвинутые брови, одухотворенное лицо. Причастия в роли прилагательных дают точную характеристику </w:t>
            </w:r>
            <w:r w:rsidRPr="00251D84">
              <w:rPr>
                <w:sz w:val="24"/>
                <w:szCs w:val="24"/>
              </w:rPr>
              <w:lastRenderedPageBreak/>
              <w:t>внешности или настроению человека.</w:t>
            </w: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</w:tc>
      </w:tr>
      <w:tr w:rsidR="00AC4538" w:rsidRPr="00251D84" w:rsidTr="00AA75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187251" w:rsidP="001872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 Практическое закрепление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Проверить </w:t>
            </w:r>
            <w:r w:rsidRPr="00113120">
              <w:rPr>
                <w:sz w:val="24"/>
                <w:szCs w:val="24"/>
              </w:rPr>
              <w:t>умение соблюдать в речевой практике основные синтаксические нормы русского литературного языка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Тест по вариантам (замена придаточного предложения </w:t>
            </w:r>
            <w:proofErr w:type="spellStart"/>
            <w:r>
              <w:rPr>
                <w:sz w:val="24"/>
                <w:szCs w:val="24"/>
              </w:rPr>
              <w:t>прич</w:t>
            </w:r>
            <w:proofErr w:type="spellEnd"/>
            <w:r>
              <w:rPr>
                <w:sz w:val="24"/>
                <w:szCs w:val="24"/>
              </w:rPr>
              <w:t>. оборотом)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</w:tc>
      </w:tr>
      <w:tr w:rsidR="00AC4538" w:rsidRPr="00251D84" w:rsidTr="00AA75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187251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C4538" w:rsidRPr="00251D84">
              <w:rPr>
                <w:sz w:val="24"/>
                <w:szCs w:val="24"/>
              </w:rPr>
              <w:t>. Домашнее задание.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Самостоятельное изучение теоретическог</w:t>
            </w:r>
            <w:r>
              <w:rPr>
                <w:sz w:val="24"/>
                <w:szCs w:val="24"/>
              </w:rPr>
              <w:lastRenderedPageBreak/>
              <w:t>о материала, не охваченного на уроке.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lastRenderedPageBreak/>
              <w:t>Теоретический материал</w:t>
            </w:r>
            <w:r>
              <w:rPr>
                <w:sz w:val="24"/>
                <w:szCs w:val="24"/>
              </w:rPr>
              <w:t xml:space="preserve"> на карточках изучить, законспектировать.</w:t>
            </w:r>
          </w:p>
          <w:p w:rsidR="00AC4538" w:rsidRPr="003E065B" w:rsidRDefault="00AC4538" w:rsidP="00AA75E1">
            <w:pPr>
              <w:jc w:val="both"/>
            </w:pPr>
            <w:r w:rsidRPr="003E065B">
              <w:t xml:space="preserve">Примечание 3. Различаются в написании причастия от приставочных образований глаголов весить - вешать, месить - мешать, катить - качать </w:t>
            </w:r>
            <w:r w:rsidRPr="003E065B">
              <w:lastRenderedPageBreak/>
              <w:t xml:space="preserve">и </w:t>
            </w:r>
            <w:proofErr w:type="gramStart"/>
            <w:r w:rsidRPr="003E065B">
              <w:t>под</w:t>
            </w:r>
            <w:proofErr w:type="gramEnd"/>
            <w:r w:rsidRPr="003E065B">
              <w:t xml:space="preserve">. От глаголов на </w:t>
            </w:r>
            <w:proofErr w:type="gramStart"/>
            <w:r w:rsidRPr="003E065B">
              <w:t>-</w:t>
            </w:r>
            <w:proofErr w:type="spellStart"/>
            <w:r w:rsidRPr="003E065B">
              <w:t>и</w:t>
            </w:r>
            <w:proofErr w:type="gramEnd"/>
            <w:r w:rsidRPr="003E065B">
              <w:t>ть</w:t>
            </w:r>
            <w:proofErr w:type="spellEnd"/>
            <w:r w:rsidRPr="003E065B">
              <w:t xml:space="preserve"> образуются причастия с помощью суффикса -</w:t>
            </w:r>
            <w:proofErr w:type="spellStart"/>
            <w:r w:rsidRPr="003E065B">
              <w:t>енн</w:t>
            </w:r>
            <w:proofErr w:type="spellEnd"/>
            <w:r w:rsidRPr="003E065B">
              <w:t>-, а от глаголов на -</w:t>
            </w:r>
            <w:proofErr w:type="spellStart"/>
            <w:r w:rsidRPr="003E065B">
              <w:t>ать</w:t>
            </w:r>
            <w:proofErr w:type="spellEnd"/>
            <w:r w:rsidRPr="003E065B">
              <w:t xml:space="preserve"> (-ять) - причастия с суффиксом -</w:t>
            </w:r>
            <w:proofErr w:type="spellStart"/>
            <w:r w:rsidRPr="003E065B">
              <w:t>нн</w:t>
            </w:r>
            <w:proofErr w:type="spellEnd"/>
            <w:r w:rsidRPr="003E065B">
              <w:t>- (при этом глагольные суффиксы -а-, -я- сохраняются); ср.: завешенный, навешенный, обвешенный, развешенный и др. образованы от соответствующих глаголов на -</w:t>
            </w:r>
            <w:proofErr w:type="spellStart"/>
            <w:r w:rsidRPr="003E065B">
              <w:t>ить</w:t>
            </w:r>
            <w:proofErr w:type="spellEnd"/>
            <w:r w:rsidRPr="003E065B">
              <w:t xml:space="preserve">: завесить - 'закрыть занавеской' (Плотно завешенное окно не пропускало света); навесить - 'повесить, надеть на что-либо' (навешенная дверь); обвесить - 'обмануть при покупке, недовесить'; развесить - 'разделить по весу'; завешанный, навешанный, обвешанный, развешанный и др. образованы от глаголов на </w:t>
            </w:r>
            <w:proofErr w:type="gramStart"/>
            <w:r w:rsidRPr="003E065B">
              <w:t>-</w:t>
            </w:r>
            <w:proofErr w:type="spellStart"/>
            <w:r w:rsidRPr="003E065B">
              <w:t>а</w:t>
            </w:r>
            <w:proofErr w:type="gramEnd"/>
            <w:r w:rsidRPr="003E065B">
              <w:t>ть</w:t>
            </w:r>
            <w:proofErr w:type="spellEnd"/>
            <w:r w:rsidRPr="003E065B">
              <w:t xml:space="preserve">: завешать - 'повесить на всем пространстве' (Все стены были завешаны пучками трав); навешать - 'повесить в большом количестве' (В коридорах были навешаны разнообразные плакаты); обвешать -'увешать со всех сторон, повесить всюду' (Празднично выглядят корабли, обвешанные разноцветными флажками); развешать - 'повесить по разным местам' (Летом хорошо развешанное белье быстро сохнет - иногда в сочетании со словом белье встречается и причастие развешенное, но первый вариант предпочтительнее). Причастия на </w:t>
            </w:r>
            <w:proofErr w:type="gramStart"/>
            <w:r w:rsidRPr="003E065B">
              <w:t>-</w:t>
            </w:r>
            <w:proofErr w:type="spellStart"/>
            <w:r w:rsidRPr="003E065B">
              <w:t>а</w:t>
            </w:r>
            <w:proofErr w:type="gramEnd"/>
            <w:r w:rsidRPr="003E065B">
              <w:t>нный</w:t>
            </w:r>
            <w:proofErr w:type="spellEnd"/>
            <w:r w:rsidRPr="003E065B">
              <w:t xml:space="preserve"> имеют значение 'размещенный в большом количестве по всему пространству', в остальных случаях причастия оканчиваются на -</w:t>
            </w:r>
            <w:proofErr w:type="spellStart"/>
            <w:r w:rsidRPr="003E065B">
              <w:t>енный</w:t>
            </w:r>
            <w:proofErr w:type="spellEnd"/>
            <w:r w:rsidRPr="003E065B">
              <w:t>: замешенный, перемешенный, помешенный, смешенный и под. - причастия от приставочных образований глагола месить - 'мять, перемешивая' (месить тесто) - замесить, перемесить, помесить, смесить; замешанный, перемешанный, помешанный, смешанный и под</w:t>
            </w:r>
            <w:proofErr w:type="gramStart"/>
            <w:r w:rsidRPr="003E065B">
              <w:t>.</w:t>
            </w:r>
            <w:proofErr w:type="gramEnd"/>
            <w:r w:rsidRPr="003E065B">
              <w:t xml:space="preserve"> - </w:t>
            </w:r>
            <w:proofErr w:type="gramStart"/>
            <w:r w:rsidRPr="003E065B">
              <w:t>п</w:t>
            </w:r>
            <w:proofErr w:type="gramEnd"/>
            <w:r w:rsidRPr="003E065B">
              <w:t xml:space="preserve">ричастия от приставочных образований глагола мешать - 'переворачивать, взбалтывать круговыми движениями с помощью чего-либо' (мешать ложечкой чай) - замешать, перемешать, помешать, смешать; ср.: Хорошо замешенный цементный раствор обладает высокой прочностью; В эту неприятную историю оказался замешанным мой друг; выкаченный, выкачанный - причастия от соответствующих глаголов выкатить (из сарая велосипед) и выкачать (из цистерны нефть); </w:t>
            </w:r>
            <w:proofErr w:type="spellStart"/>
            <w:r w:rsidRPr="003E065B">
              <w:t>выстреленный</w:t>
            </w:r>
            <w:proofErr w:type="spellEnd"/>
            <w:r w:rsidRPr="003E065B">
              <w:t xml:space="preserve">, застреленный, пристреленный, подстреленный, простреленный и др. - причастия от соответствующих глаголов на </w:t>
            </w:r>
            <w:proofErr w:type="gramStart"/>
            <w:r w:rsidRPr="003E065B">
              <w:t>-</w:t>
            </w:r>
            <w:proofErr w:type="spellStart"/>
            <w:r w:rsidRPr="003E065B">
              <w:t>и</w:t>
            </w:r>
            <w:proofErr w:type="gramEnd"/>
            <w:r w:rsidRPr="003E065B">
              <w:t>ть</w:t>
            </w:r>
            <w:proofErr w:type="spellEnd"/>
            <w:r w:rsidRPr="003E065B">
              <w:t>: выстрелить, застрелить, пристрелить, подстрелить, прострелить; настрелянный, обстрелянный, отстрелянный, перестрелянный, пристрелянный (автомат), расстрелянный - причастия от соответствующих глаголов на -ять: настрелять, обстрелять, отстрелять, перестрелять, пристрелять ('настроить прицельно'), расстрелять; ср.: Внезапно обстрелянному противником десанту удалось выбраться на берег; Настрелянные вокруг гильзы свидетельствовали о жаркой схватке; Пристрелянное ружье не дает осечки; Пристреленный хищник был уже не страшен.</w:t>
            </w: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t>упр. № 3</w:t>
            </w:r>
            <w:r>
              <w:rPr>
                <w:sz w:val="24"/>
                <w:szCs w:val="24"/>
              </w:rPr>
              <w:t>12</w:t>
            </w: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lastRenderedPageBreak/>
              <w:t>Запись домашнего задания.</w:t>
            </w:r>
          </w:p>
        </w:tc>
      </w:tr>
      <w:tr w:rsidR="00AC4538" w:rsidRPr="00251D84" w:rsidTr="00AA75E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251D84">
              <w:rPr>
                <w:sz w:val="24"/>
                <w:szCs w:val="24"/>
              </w:rPr>
              <w:t>. Итог урока. Рефлексия.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544085" w:rsidRDefault="00AC4538" w:rsidP="00AA75E1">
            <w:pPr>
              <w:rPr>
                <w:sz w:val="24"/>
                <w:szCs w:val="24"/>
              </w:rPr>
            </w:pPr>
          </w:p>
          <w:p w:rsidR="00AC4538" w:rsidRPr="00544085" w:rsidRDefault="00AC4538" w:rsidP="00AA75E1">
            <w:pPr>
              <w:rPr>
                <w:sz w:val="24"/>
                <w:szCs w:val="24"/>
              </w:rPr>
            </w:pPr>
            <w:r w:rsidRPr="00544085">
              <w:rPr>
                <w:sz w:val="24"/>
                <w:szCs w:val="24"/>
              </w:rPr>
              <w:t>Осознание собственной деятельности.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544085" w:rsidRDefault="00AC4538" w:rsidP="00AA75E1">
            <w:pPr>
              <w:rPr>
                <w:sz w:val="24"/>
                <w:szCs w:val="24"/>
              </w:rPr>
            </w:pPr>
          </w:p>
          <w:p w:rsidR="00AC4538" w:rsidRPr="00544085" w:rsidRDefault="00AC4538" w:rsidP="00AA75E1">
            <w:pPr>
              <w:rPr>
                <w:sz w:val="24"/>
                <w:szCs w:val="24"/>
              </w:rPr>
            </w:pPr>
            <w:r w:rsidRPr="00544085">
              <w:rPr>
                <w:sz w:val="24"/>
                <w:szCs w:val="24"/>
              </w:rPr>
              <w:t>- Какие учебные задачи мы решали на уроке?</w:t>
            </w:r>
          </w:p>
          <w:p w:rsidR="00AC4538" w:rsidRPr="00544085" w:rsidRDefault="00AC4538" w:rsidP="00AA75E1">
            <w:pPr>
              <w:rPr>
                <w:sz w:val="24"/>
                <w:szCs w:val="24"/>
              </w:rPr>
            </w:pPr>
            <w:r w:rsidRPr="00544085">
              <w:rPr>
                <w:sz w:val="24"/>
                <w:szCs w:val="24"/>
              </w:rPr>
              <w:t>- Достигнута ли цель урока?</w:t>
            </w:r>
          </w:p>
          <w:p w:rsidR="00AC4538" w:rsidRPr="00544085" w:rsidRDefault="00AC4538" w:rsidP="00AA75E1">
            <w:pPr>
              <w:rPr>
                <w:sz w:val="24"/>
                <w:szCs w:val="24"/>
              </w:rPr>
            </w:pPr>
            <w:proofErr w:type="gramStart"/>
            <w:r w:rsidRPr="00544085">
              <w:rPr>
                <w:sz w:val="24"/>
                <w:szCs w:val="24"/>
              </w:rPr>
              <w:t>Комментарий отметок</w:t>
            </w:r>
            <w:proofErr w:type="gramEnd"/>
            <w:r w:rsidRPr="00544085">
              <w:rPr>
                <w:sz w:val="24"/>
                <w:szCs w:val="24"/>
              </w:rPr>
              <w:t xml:space="preserve"> за урок.</w:t>
            </w:r>
          </w:p>
          <w:p w:rsidR="00AC4538" w:rsidRPr="00544085" w:rsidRDefault="00AC4538" w:rsidP="00AA75E1">
            <w:pPr>
              <w:rPr>
                <w:sz w:val="24"/>
                <w:szCs w:val="24"/>
              </w:rPr>
            </w:pPr>
            <w:r w:rsidRPr="00544085">
              <w:rPr>
                <w:sz w:val="24"/>
                <w:szCs w:val="24"/>
              </w:rPr>
              <w:t>Продолжи предложение, употребив одну из фраз:</w:t>
            </w:r>
          </w:p>
          <w:p w:rsidR="00AC4538" w:rsidRPr="00544085" w:rsidRDefault="00AC4538" w:rsidP="00AA75E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085">
              <w:rPr>
                <w:sz w:val="24"/>
                <w:szCs w:val="24"/>
              </w:rPr>
              <w:t>Сегодня я узнал…</w:t>
            </w:r>
          </w:p>
          <w:p w:rsidR="00AC4538" w:rsidRPr="00544085" w:rsidRDefault="00AC4538" w:rsidP="00AA75E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085">
              <w:rPr>
                <w:sz w:val="24"/>
                <w:szCs w:val="24"/>
              </w:rPr>
              <w:t>Было трудно…</w:t>
            </w:r>
          </w:p>
          <w:p w:rsidR="00AC4538" w:rsidRPr="00544085" w:rsidRDefault="00AC4538" w:rsidP="00AA75E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085">
              <w:rPr>
                <w:sz w:val="24"/>
                <w:szCs w:val="24"/>
              </w:rPr>
              <w:t>Я выполнял задания…</w:t>
            </w:r>
          </w:p>
          <w:p w:rsidR="00AC4538" w:rsidRPr="00544085" w:rsidRDefault="00AC4538" w:rsidP="00AA75E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085">
              <w:rPr>
                <w:sz w:val="24"/>
                <w:szCs w:val="24"/>
              </w:rPr>
              <w:t>Я понял что…</w:t>
            </w:r>
          </w:p>
          <w:p w:rsidR="00AC4538" w:rsidRPr="00544085" w:rsidRDefault="00AC4538" w:rsidP="00AA75E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085">
              <w:rPr>
                <w:sz w:val="24"/>
                <w:szCs w:val="24"/>
              </w:rPr>
              <w:t>Теперь я могу…</w:t>
            </w:r>
          </w:p>
          <w:p w:rsidR="00AC4538" w:rsidRPr="00544085" w:rsidRDefault="00AC4538" w:rsidP="00AA75E1">
            <w:pPr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u w:val="single"/>
              </w:rPr>
            </w:pPr>
            <w:r w:rsidRPr="00544085">
              <w:rPr>
                <w:sz w:val="24"/>
                <w:szCs w:val="24"/>
              </w:rPr>
              <w:t>Я приобрёл…</w:t>
            </w:r>
          </w:p>
          <w:p w:rsidR="00AC4538" w:rsidRPr="00544085" w:rsidRDefault="00AC4538" w:rsidP="00AA75E1">
            <w:pPr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u w:val="single"/>
              </w:rPr>
            </w:pPr>
            <w:r w:rsidRPr="00544085">
              <w:rPr>
                <w:sz w:val="24"/>
                <w:szCs w:val="24"/>
              </w:rPr>
              <w:t>Я научился…</w:t>
            </w:r>
          </w:p>
          <w:p w:rsidR="00AC4538" w:rsidRPr="00544085" w:rsidRDefault="00AC4538" w:rsidP="00AA75E1">
            <w:pPr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u w:val="single"/>
              </w:rPr>
            </w:pPr>
            <w:r w:rsidRPr="00544085">
              <w:rPr>
                <w:sz w:val="24"/>
                <w:szCs w:val="24"/>
              </w:rPr>
              <w:t>Урок для меня показался…</w:t>
            </w:r>
          </w:p>
          <w:p w:rsidR="00AC4538" w:rsidRPr="00544085" w:rsidRDefault="00AC4538" w:rsidP="00AA75E1">
            <w:pPr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u w:val="single"/>
              </w:rPr>
            </w:pPr>
            <w:r w:rsidRPr="00544085">
              <w:rPr>
                <w:sz w:val="24"/>
                <w:szCs w:val="24"/>
              </w:rPr>
              <w:t>Для меня было открытием то, что…</w:t>
            </w:r>
          </w:p>
          <w:p w:rsidR="00AC4538" w:rsidRPr="00544085" w:rsidRDefault="00AC4538" w:rsidP="00AA75E1">
            <w:pPr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u w:val="single"/>
              </w:rPr>
            </w:pPr>
            <w:r w:rsidRPr="00544085">
              <w:rPr>
                <w:sz w:val="24"/>
                <w:szCs w:val="24"/>
              </w:rPr>
              <w:t>Мне показалось важным…</w:t>
            </w:r>
          </w:p>
          <w:p w:rsidR="00AC4538" w:rsidRPr="00544085" w:rsidRDefault="00AC4538" w:rsidP="00AC4538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544085">
              <w:rPr>
                <w:sz w:val="24"/>
                <w:szCs w:val="24"/>
              </w:rPr>
              <w:t>Заставил задуматься…</w:t>
            </w:r>
          </w:p>
          <w:p w:rsidR="00AC4538" w:rsidRPr="00544085" w:rsidRDefault="00AC4538" w:rsidP="00AC4538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544085">
              <w:rPr>
                <w:sz w:val="24"/>
                <w:szCs w:val="24"/>
              </w:rPr>
              <w:t>Навел на размышления…</w:t>
            </w:r>
          </w:p>
          <w:p w:rsidR="00AC4538" w:rsidRPr="00544085" w:rsidRDefault="00AC4538" w:rsidP="00AA75E1">
            <w:pPr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u w:val="single"/>
              </w:rPr>
            </w:pPr>
            <w:r w:rsidRPr="00544085">
              <w:rPr>
                <w:sz w:val="24"/>
                <w:szCs w:val="24"/>
              </w:rPr>
              <w:t>Могу похвалить своих одноклассников…</w:t>
            </w:r>
          </w:p>
          <w:p w:rsidR="00AC4538" w:rsidRPr="00544085" w:rsidRDefault="00AC4538" w:rsidP="00AA75E1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085">
              <w:rPr>
                <w:sz w:val="24"/>
                <w:szCs w:val="24"/>
              </w:rPr>
              <w:t>Материал урока был мне…</w:t>
            </w:r>
          </w:p>
          <w:p w:rsidR="00AC4538" w:rsidRPr="00544085" w:rsidRDefault="00AC4538" w:rsidP="00AA75E1">
            <w:pPr>
              <w:rPr>
                <w:sz w:val="24"/>
                <w:szCs w:val="24"/>
              </w:rPr>
            </w:pPr>
            <w:r w:rsidRPr="00544085">
              <w:rPr>
                <w:sz w:val="24"/>
                <w:szCs w:val="24"/>
              </w:rPr>
              <w:t xml:space="preserve">Спасибо Вам за наш урок. Я говорю наш, потому что вы помогли мне его провести. Вместе мы были сегодня исследователями, раскрывали тайны родного слова, красоту и выразительность речи на примере причастий. </w:t>
            </w:r>
          </w:p>
          <w:p w:rsidR="00AC4538" w:rsidRPr="00544085" w:rsidRDefault="00AC4538" w:rsidP="00AA75E1">
            <w:pPr>
              <w:rPr>
                <w:i/>
                <w:sz w:val="24"/>
                <w:szCs w:val="24"/>
              </w:rPr>
            </w:pPr>
          </w:p>
          <w:p w:rsidR="00AC4538" w:rsidRPr="00544085" w:rsidRDefault="00AC4538" w:rsidP="00AA75E1">
            <w:pPr>
              <w:rPr>
                <w:sz w:val="24"/>
                <w:szCs w:val="24"/>
              </w:rPr>
            </w:pPr>
            <w:r w:rsidRPr="00544085">
              <w:rPr>
                <w:sz w:val="24"/>
                <w:szCs w:val="24"/>
              </w:rPr>
              <w:t>Урок окончен. Удачи Вам! До встречи!</w:t>
            </w:r>
          </w:p>
          <w:p w:rsidR="00AC4538" w:rsidRPr="00544085" w:rsidRDefault="00AC4538" w:rsidP="00AA75E1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538" w:rsidRPr="00251D84" w:rsidRDefault="00AC4538" w:rsidP="00AA75E1">
            <w:pPr>
              <w:rPr>
                <w:sz w:val="24"/>
                <w:szCs w:val="24"/>
              </w:rPr>
            </w:pPr>
          </w:p>
          <w:p w:rsidR="00AC4538" w:rsidRPr="00251D84" w:rsidRDefault="00AC4538" w:rsidP="00AA75E1">
            <w:pPr>
              <w:rPr>
                <w:sz w:val="24"/>
                <w:szCs w:val="24"/>
              </w:rPr>
            </w:pPr>
            <w:r w:rsidRPr="00251D84">
              <w:rPr>
                <w:sz w:val="24"/>
                <w:szCs w:val="24"/>
              </w:rPr>
              <w:t>Ответы на вопросы. Самооценка своей деятельности.</w:t>
            </w:r>
          </w:p>
        </w:tc>
      </w:tr>
    </w:tbl>
    <w:p w:rsidR="00AC4538" w:rsidRPr="00251D84" w:rsidRDefault="00AC4538" w:rsidP="00AC45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4DD6" w:rsidRDefault="009F4DD6"/>
    <w:p w:rsidR="00143E82" w:rsidRDefault="00143E82"/>
    <w:p w:rsidR="00143E82" w:rsidRDefault="00143E82"/>
    <w:p w:rsidR="00143E82" w:rsidRDefault="00143E82"/>
    <w:p w:rsidR="00143E82" w:rsidRDefault="00143E82"/>
    <w:p w:rsidR="00143E82" w:rsidRDefault="00143E82" w:rsidP="00143E82"/>
    <w:sectPr w:rsidR="00143E82" w:rsidSect="00C567C6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3464A"/>
    <w:multiLevelType w:val="hybridMultilevel"/>
    <w:tmpl w:val="8CC61CA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9B44DD8"/>
    <w:multiLevelType w:val="hybridMultilevel"/>
    <w:tmpl w:val="52167AD8"/>
    <w:lvl w:ilvl="0" w:tplc="7422A81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CE50AA"/>
    <w:multiLevelType w:val="hybridMultilevel"/>
    <w:tmpl w:val="8598C2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ED2106D"/>
    <w:multiLevelType w:val="hybridMultilevel"/>
    <w:tmpl w:val="CB787A0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27B"/>
    <w:rsid w:val="00143E82"/>
    <w:rsid w:val="00187251"/>
    <w:rsid w:val="006B027B"/>
    <w:rsid w:val="006F51A2"/>
    <w:rsid w:val="00826029"/>
    <w:rsid w:val="009F4DD6"/>
    <w:rsid w:val="00A45177"/>
    <w:rsid w:val="00AC4538"/>
    <w:rsid w:val="00CC6C0A"/>
    <w:rsid w:val="00D9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C45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C45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C45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C4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1964</Words>
  <Characters>11198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Olesya</cp:lastModifiedBy>
  <cp:revision>8</cp:revision>
  <dcterms:created xsi:type="dcterms:W3CDTF">2015-03-16T16:49:00Z</dcterms:created>
  <dcterms:modified xsi:type="dcterms:W3CDTF">2016-02-10T16:14:00Z</dcterms:modified>
</cp:coreProperties>
</file>