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A76" w:rsidRPr="00B379EE" w:rsidRDefault="00287A76" w:rsidP="00AC673C">
      <w:pPr>
        <w:pStyle w:val="1"/>
        <w:jc w:val="center"/>
        <w:rPr>
          <w:rFonts w:eastAsia="Calibri"/>
          <w:color w:val="auto"/>
          <w:lang w:val="kk-KZ"/>
        </w:rPr>
      </w:pPr>
      <w:r w:rsidRPr="00B379EE">
        <w:rPr>
          <w:rFonts w:eastAsia="Calibri"/>
          <w:color w:val="auto"/>
          <w:lang w:val="kk-KZ"/>
        </w:rPr>
        <w:t>«Өзін-өзі тану» сабағының жоспары</w:t>
      </w:r>
    </w:p>
    <w:p w:rsidR="00287A76" w:rsidRPr="00A16691" w:rsidRDefault="00287A76" w:rsidP="004E7318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color w:val="000000"/>
          <w:sz w:val="24"/>
          <w:szCs w:val="24"/>
          <w:lang w:val="kk-KZ"/>
        </w:rPr>
      </w:pPr>
    </w:p>
    <w:p w:rsidR="00287A76" w:rsidRPr="004E7318" w:rsidRDefault="00287A76" w:rsidP="004E7318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4E7318">
        <w:rPr>
          <w:rFonts w:ascii="Times New Roman" w:hAnsi="Times New Roman"/>
          <w:b/>
          <w:sz w:val="24"/>
          <w:szCs w:val="24"/>
          <w:lang w:val="kk-KZ"/>
        </w:rPr>
        <w:t xml:space="preserve">Тақырып : </w:t>
      </w:r>
      <w:r w:rsidRPr="004E7318">
        <w:rPr>
          <w:rFonts w:ascii="Times New Roman" w:eastAsia="Times New Roman" w:hAnsi="Times New Roman"/>
          <w:bCs/>
          <w:iCs/>
          <w:sz w:val="24"/>
          <w:szCs w:val="24"/>
          <w:lang w:val="kk-KZ" w:eastAsia="ru-RU"/>
        </w:rPr>
        <w:t>Жылы жүрек-  жақсы тілек</w:t>
      </w:r>
    </w:p>
    <w:p w:rsidR="00287A76" w:rsidRPr="004E7318" w:rsidRDefault="00287A76" w:rsidP="004E7318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4E7318">
        <w:rPr>
          <w:rFonts w:ascii="Times New Roman" w:hAnsi="Times New Roman"/>
          <w:b/>
          <w:sz w:val="24"/>
          <w:szCs w:val="24"/>
          <w:lang w:val="kk-KZ"/>
        </w:rPr>
        <w:t>Құндылық</w:t>
      </w:r>
      <w:r w:rsidR="004E7318">
        <w:rPr>
          <w:rFonts w:ascii="Times New Roman" w:hAnsi="Times New Roman"/>
          <w:b/>
          <w:sz w:val="24"/>
          <w:szCs w:val="24"/>
          <w:lang w:val="kk-KZ"/>
        </w:rPr>
        <w:t>:</w:t>
      </w:r>
      <w:r w:rsidRPr="004E7318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4E7318">
        <w:rPr>
          <w:rFonts w:ascii="Times New Roman" w:eastAsia="Times New Roman" w:hAnsi="Times New Roman"/>
          <w:sz w:val="24"/>
          <w:szCs w:val="24"/>
          <w:lang w:val="kk-KZ"/>
        </w:rPr>
        <w:t>қиянат жасамау</w:t>
      </w:r>
      <w:r w:rsidRPr="004E7318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          </w:t>
      </w:r>
    </w:p>
    <w:p w:rsidR="00287A76" w:rsidRPr="004E7318" w:rsidRDefault="00287A76" w:rsidP="004E7318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4E7318">
        <w:rPr>
          <w:rFonts w:ascii="Times New Roman" w:hAnsi="Times New Roman"/>
          <w:b/>
          <w:sz w:val="24"/>
          <w:szCs w:val="24"/>
          <w:lang w:val="kk-KZ"/>
        </w:rPr>
        <w:t>Қасиеттер</w:t>
      </w:r>
      <w:r w:rsidR="00662191" w:rsidRPr="004E7318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: </w:t>
      </w:r>
      <w:r w:rsidR="00662191" w:rsidRPr="004E7318">
        <w:rPr>
          <w:rFonts w:ascii="Times New Roman" w:eastAsia="Times New Roman" w:hAnsi="Times New Roman"/>
          <w:sz w:val="24"/>
          <w:szCs w:val="24"/>
          <w:lang w:val="kk-KZ" w:eastAsia="ru-RU"/>
        </w:rPr>
        <w:t>мейірімділік, қайырымдылық, ізгілік</w:t>
      </w:r>
    </w:p>
    <w:p w:rsidR="00287A76" w:rsidRPr="00287A76" w:rsidRDefault="00287A76" w:rsidP="004E73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22"/>
        <w:gridCol w:w="249"/>
      </w:tblGrid>
      <w:tr w:rsidR="00287A76" w:rsidRPr="00287A76" w:rsidTr="004E7318">
        <w:trPr>
          <w:trHeight w:val="2457"/>
          <w:jc w:val="center"/>
        </w:trPr>
        <w:tc>
          <w:tcPr>
            <w:tcW w:w="9322" w:type="dxa"/>
          </w:tcPr>
          <w:p w:rsidR="00287A76" w:rsidRPr="00287A76" w:rsidRDefault="00287A76" w:rsidP="004E7318">
            <w:pPr>
              <w:numPr>
                <w:ilvl w:val="0"/>
                <w:numId w:val="2"/>
              </w:numPr>
              <w:spacing w:line="24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968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Сабақ мақсаты:</w:t>
            </w:r>
            <w:r w:rsidRPr="00287A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621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жақыныңа жақсы тілек тілеу арқылы қиянат жасамау </w:t>
            </w:r>
            <w:r w:rsidR="00B246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="006621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ұндылы</w:t>
            </w:r>
            <w:r w:rsidR="00B246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r w:rsidR="006621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ын дамыту туралы түсінік беру </w:t>
            </w:r>
          </w:p>
          <w:p w:rsidR="00287A76" w:rsidRPr="001968A7" w:rsidRDefault="00287A76" w:rsidP="004E7318">
            <w:pPr>
              <w:numPr>
                <w:ilvl w:val="0"/>
                <w:numId w:val="2"/>
              </w:numPr>
              <w:spacing w:line="240" w:lineRule="auto"/>
              <w:ind w:left="36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968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Міндеттері:</w:t>
            </w:r>
          </w:p>
          <w:p w:rsidR="00287A76" w:rsidRPr="00B246BF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="00B246B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Білімділік: </w:t>
            </w:r>
            <w:r w:rsidR="00B246B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мейірімділік</w:t>
            </w:r>
            <w:r w:rsidR="001968A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қасиеттерін қалыптастыру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="00B246B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Дамыту:</w:t>
            </w:r>
            <w:r w:rsidRPr="00287A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қайырымды қарым қатынас жасау  іскерліктерін дамыту;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</w:rPr>
              <w:t>3. </w:t>
            </w:r>
            <w:proofErr w:type="spellStart"/>
            <w:r w:rsidR="00B246BF">
              <w:rPr>
                <w:rFonts w:ascii="Times New Roman" w:hAnsi="Times New Roman"/>
                <w:b/>
                <w:bCs/>
                <w:sz w:val="24"/>
                <w:szCs w:val="24"/>
              </w:rPr>
              <w:t>Тәрбиелеу</w:t>
            </w:r>
            <w:proofErr w:type="spellEnd"/>
            <w:r w:rsidR="00B246B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proofErr w:type="spellStart"/>
            <w:r w:rsidRPr="00287A76">
              <w:rPr>
                <w:rFonts w:ascii="Times New Roman" w:hAnsi="Times New Roman"/>
                <w:sz w:val="24"/>
                <w:szCs w:val="24"/>
              </w:rPr>
              <w:t>мейрімділікке</w:t>
            </w:r>
            <w:proofErr w:type="spellEnd"/>
            <w:r w:rsidRPr="00287A7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7A76">
              <w:rPr>
                <w:rFonts w:ascii="Times New Roman" w:hAnsi="Times New Roman"/>
                <w:sz w:val="24"/>
                <w:szCs w:val="24"/>
              </w:rPr>
              <w:t>ізгілікке</w:t>
            </w:r>
            <w:proofErr w:type="spellEnd"/>
            <w:r w:rsidRPr="00287A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7A76">
              <w:rPr>
                <w:rFonts w:ascii="Times New Roman" w:hAnsi="Times New Roman"/>
                <w:sz w:val="24"/>
                <w:szCs w:val="24"/>
              </w:rPr>
              <w:t>тәрбиелеу</w:t>
            </w:r>
            <w:proofErr w:type="spellEnd"/>
            <w:r w:rsidRPr="00287A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9" w:type="dxa"/>
            <w:hideMark/>
          </w:tcPr>
          <w:p w:rsidR="00287A76" w:rsidRPr="00287A76" w:rsidRDefault="00287A76" w:rsidP="004E731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87A76" w:rsidRPr="00AC673C" w:rsidTr="004E7318">
        <w:trPr>
          <w:jc w:val="center"/>
        </w:trPr>
        <w:tc>
          <w:tcPr>
            <w:tcW w:w="9322" w:type="dxa"/>
          </w:tcPr>
          <w:p w:rsidR="00287A76" w:rsidRPr="004E7318" w:rsidRDefault="00287A76" w:rsidP="004E7318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4E7318">
              <w:rPr>
                <w:rFonts w:ascii="Times New Roman" w:hAnsi="Times New Roman"/>
                <w:b/>
                <w:sz w:val="24"/>
                <w:szCs w:val="24"/>
              </w:rPr>
              <w:t>Саба</w:t>
            </w:r>
            <w:proofErr w:type="spellEnd"/>
            <w:r w:rsidRPr="004E7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 </w:t>
            </w:r>
            <w:proofErr w:type="spellStart"/>
            <w:r w:rsidRPr="004E7318">
              <w:rPr>
                <w:rFonts w:ascii="Times New Roman" w:hAnsi="Times New Roman"/>
                <w:b/>
                <w:sz w:val="24"/>
                <w:szCs w:val="24"/>
              </w:rPr>
              <w:t>барысы</w:t>
            </w:r>
            <w:proofErr w:type="spellEnd"/>
            <w:r w:rsidRPr="004E731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Ұйымдастыру. 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Оқушылармен сәлемдесу, түгендеу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назарын сабаққа аудару</w:t>
            </w:r>
          </w:p>
          <w:p w:rsidR="004E7318" w:rsidRDefault="004E7318" w:rsidP="004E7318">
            <w:pPr>
              <w:pStyle w:val="a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AC673C" w:rsidRDefault="00287A76" w:rsidP="004E7318">
            <w:pPr>
              <w:pStyle w:val="a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287A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2. </w:t>
            </w:r>
            <w:r w:rsidRPr="00287A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Тыныштық сәтi. </w:t>
            </w:r>
          </w:p>
          <w:p w:rsidR="00287A76" w:rsidRPr="00287A76" w:rsidRDefault="00AC673C" w:rsidP="004E7318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87A76" w:rsidRPr="00287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 Үй тапсырмасын тексеру</w:t>
            </w:r>
          </w:p>
          <w:p w:rsidR="00287A76" w:rsidRDefault="00287A76" w:rsidP="004E7318">
            <w:pPr>
              <w:pStyle w:val="a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287A7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Әңгіме </w:t>
            </w:r>
            <w:r w:rsidRPr="00287A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«Жақсы ата»</w:t>
            </w:r>
          </w:p>
          <w:p w:rsidR="00662191" w:rsidRPr="00287A76" w:rsidRDefault="00662191" w:rsidP="004E7318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Сұрақтар:</w:t>
            </w:r>
          </w:p>
          <w:p w:rsidR="00287A76" w:rsidRPr="00287A76" w:rsidRDefault="00662191" w:rsidP="004E7318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1.</w:t>
            </w:r>
            <w:r w:rsidR="00287A76" w:rsidRPr="00287A7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Әңгіме не туралы?</w:t>
            </w:r>
          </w:p>
          <w:p w:rsidR="00662191" w:rsidRDefault="00662191" w:rsidP="004E7318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2.</w:t>
            </w:r>
            <w:r w:rsidRPr="006621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Ерасыл неге қуанды?</w:t>
            </w:r>
          </w:p>
          <w:p w:rsidR="00287A76" w:rsidRPr="00287A76" w:rsidRDefault="00662191" w:rsidP="004E7318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3. Мәтіндегі жақсы тілектерді айтыңдар.</w:t>
            </w:r>
          </w:p>
          <w:p w:rsidR="00287A76" w:rsidRPr="00B246BF" w:rsidRDefault="00662191" w:rsidP="004E7318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621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287A76" w:rsidRPr="00287A7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Әр адамның арманы, болашақ өмірі оның жылы жүрегінен шыққын жақсы сөзге байланысты.Сондықтан жылы сөз, жақсы тілек айту әр қайсысымыздың парызымыз.</w:t>
            </w:r>
          </w:p>
        </w:tc>
        <w:tc>
          <w:tcPr>
            <w:tcW w:w="249" w:type="dxa"/>
            <w:hideMark/>
          </w:tcPr>
          <w:p w:rsidR="00287A76" w:rsidRPr="00287A76" w:rsidRDefault="00287A76" w:rsidP="004E73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</w:tc>
      </w:tr>
      <w:tr w:rsidR="00287A76" w:rsidRPr="00AC673C" w:rsidTr="004E7318">
        <w:trPr>
          <w:jc w:val="center"/>
        </w:trPr>
        <w:tc>
          <w:tcPr>
            <w:tcW w:w="9322" w:type="dxa"/>
          </w:tcPr>
          <w:p w:rsidR="00287A76" w:rsidRPr="00287A76" w:rsidRDefault="00287A76" w:rsidP="004E7318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Дәйексөз.</w:t>
            </w:r>
          </w:p>
          <w:p w:rsidR="00287A76" w:rsidRDefault="00287A76" w:rsidP="004E7318">
            <w:pPr>
              <w:tabs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Жақсы сөз- жан жылытар. </w:t>
            </w:r>
          </w:p>
          <w:p w:rsidR="00662191" w:rsidRDefault="00662191" w:rsidP="004E7318">
            <w:pPr>
              <w:tabs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87A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Тақтадағы  дәйексөздің мағынасын ашқызу. </w:t>
            </w:r>
            <w:r w:rsidRPr="00287A7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Дәйексөзді дәптерлеріне жаздыру.</w:t>
            </w:r>
          </w:p>
          <w:p w:rsidR="00662191" w:rsidRPr="00662191" w:rsidRDefault="00662191" w:rsidP="004E7318">
            <w:pPr>
              <w:tabs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1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-Жақсы сөз дегенді қалай түсінесіңдер?</w:t>
            </w:r>
          </w:p>
          <w:p w:rsidR="00287A76" w:rsidRPr="00287A76" w:rsidRDefault="00287A76" w:rsidP="004E7318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Жақсы ой, жылы лебіз, жақсы тілек адамды шаттандырады, қуантады, бақытты етеді. Ауыр сөз жағымсыз әрекеттер адамның көңілін түсіреді, мұңайтады, оны уайымға салады.</w:t>
            </w:r>
          </w:p>
        </w:tc>
        <w:tc>
          <w:tcPr>
            <w:tcW w:w="249" w:type="dxa"/>
          </w:tcPr>
          <w:p w:rsidR="00287A76" w:rsidRPr="00287A76" w:rsidRDefault="00287A76" w:rsidP="004E73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87A76" w:rsidRPr="00AC673C" w:rsidTr="004E7318">
        <w:trPr>
          <w:jc w:val="center"/>
        </w:trPr>
        <w:tc>
          <w:tcPr>
            <w:tcW w:w="9322" w:type="dxa"/>
          </w:tcPr>
          <w:p w:rsidR="00287A76" w:rsidRPr="00287A76" w:rsidRDefault="00287A76" w:rsidP="004E7318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Оқиғаларды әңгiмелеу. </w:t>
            </w:r>
            <w:r w:rsidRPr="00287A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Қандай тілек жақсы?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Сол күні Амантайдың апасының қас қабағы келісіңкіремей отырды.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-Балам, бүгін мазам кетіп шаршап тұрмын. Шайды өзің қамдап қоямысың? Күнде қапырық болды ғой. Мен аздап жантайып тұрайын.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Амантай зыр жүгіріп, шай әзірлеп, апасының бетіне де жалтақ қарап қояды. Бүгін олар күндегіден ертерек жатты. Амантай апасының әр қозғалысына, тыныстағанына құлағын түріп, елеңдей берді. Кейде жүрегі жиі- жиі соға жөнеледі. Өстіп жатып ұйықтап кетті. Жарқ- жұрқ найзағай жарқылдап,күннің күркірегенінен оянып кетті. Апасы әлі ұйықтамапты,күбір күбір сөйлеп жатыр, Амантай тағы тың тыңдай қойды.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«-Жасаған ием,құлындарым ер жеткенше қуат бере гөр. Жарым жан көңілдерінің жұбанышын көпсін бе, жасаған. Қос құлынымды кім мүсіркеп, кім маңдайларынан сипар екен дегізіп, көздерің жәутеңдете көрме!»-деп апасы терең күрсініп, аунап жатты. Амантайдың бетін ағыл тегіл жас жуып, үнсіз егілді. Өткендегі жаман ойы көңіліне оралып, бүкіл денесі дір ете түсті. Жүрегі қайта дүрс- дүрс соғып, зәресі ұшты. Әне бір жолы Ерболат Жанұзақ ағайды әкелеп жүргенінде мұның іші әлем жәлем қызғанышқа </w:t>
            </w: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толып, көңіліне көпіршілік келген. Сол есіне түсіп, мазасызданып кетті.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-Апа ,біреуге жаман тілек ойлаған жақсы емес, ә?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-Әрине балам. Досың түгілі қасына да жаман тілек тілеуге болмайды -деді анасы.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-Апа енді сол қызғанып барып, ойлаған жаман тілекті қалай қайтарып алуға болады?</w:t>
            </w:r>
          </w:p>
          <w:p w:rsidR="00662191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sz w:val="24"/>
                <w:szCs w:val="24"/>
                <w:lang w:val="kk-KZ"/>
              </w:rPr>
              <w:t>-Балам түн ұйқыңды төрт бөліп, ағаттығыңа өкініп жатқанының өзі сол адамға ақ ниет тілегенің.Қызғаншақтық жақсы қасиет емес, ол адамды жаман іске жетелеп, жаныңды жаралап, тас жүрек етеді. Осыны ұмытпа, балам!</w:t>
            </w:r>
          </w:p>
          <w:p w:rsidR="004E7318" w:rsidRPr="00287A76" w:rsidRDefault="004E7318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-Амантайдың әрекеті туралы не айта аласыңдар?</w:t>
            </w:r>
          </w:p>
          <w:p w:rsidR="00287A76" w:rsidRPr="00B246BF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r w:rsidR="00B246B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Неге жақсы ойлауымыз керек?</w:t>
            </w:r>
          </w:p>
          <w:p w:rsidR="00287A76" w:rsidRDefault="00287A76" w:rsidP="004E7318">
            <w:pPr>
              <w:pStyle w:val="a3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287A7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-Сендер Амантайдың орнында болсаңдар қандай тілек тілер едіңдер?</w:t>
            </w:r>
          </w:p>
          <w:p w:rsidR="004E7318" w:rsidRPr="00287A76" w:rsidRDefault="004E7318" w:rsidP="004E7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9" w:type="dxa"/>
          </w:tcPr>
          <w:p w:rsidR="00287A76" w:rsidRPr="00287A76" w:rsidRDefault="00287A76" w:rsidP="004E73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87A76" w:rsidRPr="00662191" w:rsidTr="004E7318">
        <w:trPr>
          <w:jc w:val="center"/>
        </w:trPr>
        <w:tc>
          <w:tcPr>
            <w:tcW w:w="9322" w:type="dxa"/>
          </w:tcPr>
          <w:p w:rsidR="00287A76" w:rsidRPr="004E7318" w:rsidRDefault="00287A76" w:rsidP="004E7318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E73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Шығармашылық іс-әрекет,топтық  жұмыс.</w:t>
            </w:r>
          </w:p>
          <w:p w:rsidR="00B246BF" w:rsidRDefault="00B246BF" w:rsidP="004E7318">
            <w:pPr>
              <w:pStyle w:val="a3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66219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Дәп</w:t>
            </w:r>
            <w:r w:rsidR="004E731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т</w:t>
            </w:r>
            <w:r w:rsidRPr="0066219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ермен жұмыс</w:t>
            </w:r>
          </w:p>
          <w:p w:rsidR="00662191" w:rsidRPr="00B246BF" w:rsidRDefault="00662191" w:rsidP="004E7318">
            <w:pPr>
              <w:pStyle w:val="a3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B246BF">
              <w:rPr>
                <w:rFonts w:ascii="Times New Roman" w:hAnsi="Times New Roman"/>
                <w:sz w:val="24"/>
                <w:lang w:val="kk-KZ"/>
              </w:rPr>
              <w:t xml:space="preserve">1-топ. </w:t>
            </w:r>
          </w:p>
          <w:p w:rsidR="00287A76" w:rsidRPr="00B246BF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B246BF">
              <w:rPr>
                <w:rFonts w:ascii="Times New Roman" w:hAnsi="Times New Roman"/>
                <w:sz w:val="24"/>
                <w:lang w:val="kk-KZ"/>
              </w:rPr>
              <w:t>Ситуациялық жағдаяттардың шешімін тап.</w:t>
            </w:r>
            <w:r w:rsidR="00662191" w:rsidRPr="00B246BF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B246BF" w:rsidRDefault="00287A76" w:rsidP="004E7318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246B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 </w:t>
            </w:r>
            <w:r w:rsidR="00662191" w:rsidRPr="00B246BF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2-топ. </w:t>
            </w:r>
          </w:p>
          <w:p w:rsidR="00B246BF" w:rsidRPr="00B246BF" w:rsidRDefault="00287A76" w:rsidP="004E7318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246BF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Жыл</w:t>
            </w:r>
            <w:r w:rsidR="00B246BF" w:rsidRPr="00B246BF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ы жүректен шыққан жақсы тілектер</w:t>
            </w:r>
            <w:r w:rsidR="001968A7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жазу.</w:t>
            </w:r>
          </w:p>
          <w:p w:rsidR="00662191" w:rsidRDefault="00662191" w:rsidP="004E7318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246B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3-топ</w:t>
            </w:r>
          </w:p>
          <w:p w:rsidR="00B246BF" w:rsidRDefault="001968A7" w:rsidP="004E7318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Ребус, сөзжұмбақтар құрау</w:t>
            </w:r>
          </w:p>
          <w:p w:rsidR="004E7318" w:rsidRPr="001968A7" w:rsidRDefault="004E7318" w:rsidP="004E7318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249" w:type="dxa"/>
          </w:tcPr>
          <w:p w:rsidR="00287A76" w:rsidRPr="00662191" w:rsidRDefault="00287A76" w:rsidP="004E73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87A76" w:rsidRPr="00287A76" w:rsidTr="004E7318">
        <w:trPr>
          <w:jc w:val="center"/>
        </w:trPr>
        <w:tc>
          <w:tcPr>
            <w:tcW w:w="9322" w:type="dxa"/>
          </w:tcPr>
          <w:p w:rsidR="00611FF2" w:rsidRPr="00611FF2" w:rsidRDefault="00611FF2" w:rsidP="00611FF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Сергіту сәті</w:t>
            </w:r>
          </w:p>
          <w:p w:rsidR="004E7318" w:rsidRPr="00287A76" w:rsidRDefault="004E7318" w:rsidP="004E7318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" w:type="dxa"/>
          </w:tcPr>
          <w:p w:rsidR="00287A76" w:rsidRPr="00287A76" w:rsidRDefault="00287A76" w:rsidP="004E73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87A76" w:rsidRPr="00287A76" w:rsidTr="004E7318">
        <w:trPr>
          <w:trHeight w:val="1144"/>
          <w:jc w:val="center"/>
        </w:trPr>
        <w:tc>
          <w:tcPr>
            <w:tcW w:w="9322" w:type="dxa"/>
          </w:tcPr>
          <w:p w:rsidR="00287A76" w:rsidRPr="004E7318" w:rsidRDefault="00287A76" w:rsidP="00611FF2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73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 тапсырмасы.</w:t>
            </w:r>
          </w:p>
          <w:p w:rsidR="00287A76" w:rsidRDefault="00AC673C" w:rsidP="004E7318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қсылық» туралы мақал-мәтел</w:t>
            </w:r>
            <w:r w:rsidR="00287A76" w:rsidRPr="00B47CF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87A76" w:rsidRPr="00B47CF3">
              <w:rPr>
                <w:rFonts w:ascii="Times New Roman" w:eastAsia="Times New Roman" w:hAnsi="Times New Roman"/>
                <w:sz w:val="24"/>
                <w:szCs w:val="24"/>
              </w:rPr>
              <w:t>жазып</w:t>
            </w:r>
            <w:proofErr w:type="spellEnd"/>
            <w:r w:rsidR="00287A76" w:rsidRPr="00B47CF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87A76" w:rsidRPr="00B47CF3">
              <w:rPr>
                <w:rFonts w:ascii="Times New Roman" w:eastAsia="Times New Roman" w:hAnsi="Times New Roman"/>
                <w:sz w:val="24"/>
                <w:szCs w:val="24"/>
              </w:rPr>
              <w:t>келіндер</w:t>
            </w:r>
            <w:proofErr w:type="spellEnd"/>
            <w:r w:rsidR="00287A76" w:rsidRPr="00B47CF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287A76" w:rsidRPr="00287A76" w:rsidRDefault="00287A76" w:rsidP="00AC673C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«Ұқыптылық» мәтінін оқу. </w:t>
            </w:r>
          </w:p>
        </w:tc>
        <w:tc>
          <w:tcPr>
            <w:tcW w:w="249" w:type="dxa"/>
          </w:tcPr>
          <w:p w:rsidR="00287A76" w:rsidRPr="00287A76" w:rsidRDefault="00287A76" w:rsidP="004E73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87A76" w:rsidRPr="00287A76" w:rsidTr="004E7318">
        <w:trPr>
          <w:jc w:val="center"/>
        </w:trPr>
        <w:tc>
          <w:tcPr>
            <w:tcW w:w="9322" w:type="dxa"/>
          </w:tcPr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287A76">
              <w:rPr>
                <w:rFonts w:ascii="Times New Roman" w:hAnsi="Times New Roman"/>
                <w:sz w:val="24"/>
                <w:lang w:val="en-US"/>
              </w:rPr>
              <w:t> </w:t>
            </w:r>
            <w:proofErr w:type="spellStart"/>
            <w:proofErr w:type="gramStart"/>
            <w:r w:rsidRPr="00287A76">
              <w:rPr>
                <w:rFonts w:ascii="Times New Roman" w:hAnsi="Times New Roman"/>
                <w:b/>
                <w:bCs/>
                <w:sz w:val="24"/>
              </w:rPr>
              <w:t>Ы</w:t>
            </w:r>
            <w:proofErr w:type="gramEnd"/>
            <w:r w:rsidRPr="00287A76">
              <w:rPr>
                <w:rFonts w:ascii="Times New Roman" w:hAnsi="Times New Roman"/>
                <w:b/>
                <w:bCs/>
                <w:sz w:val="24"/>
              </w:rPr>
              <w:t>қыластарыңа</w:t>
            </w:r>
            <w:proofErr w:type="spellEnd"/>
            <w:r w:rsidRPr="00287A76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287A76">
              <w:rPr>
                <w:rFonts w:ascii="Times New Roman" w:hAnsi="Times New Roman"/>
                <w:b/>
                <w:bCs/>
                <w:sz w:val="24"/>
              </w:rPr>
              <w:t>рахмет</w:t>
            </w:r>
            <w:proofErr w:type="spellEnd"/>
            <w:r w:rsidRPr="00287A76">
              <w:rPr>
                <w:rFonts w:ascii="Times New Roman" w:hAnsi="Times New Roman"/>
                <w:b/>
                <w:bCs/>
                <w:sz w:val="24"/>
                <w:lang w:val="en-US"/>
              </w:rPr>
              <w:t>.</w:t>
            </w:r>
          </w:p>
          <w:p w:rsidR="00287A76" w:rsidRPr="00287A76" w:rsidRDefault="00287A76" w:rsidP="004E7318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9" w:type="dxa"/>
          </w:tcPr>
          <w:p w:rsidR="00287A76" w:rsidRPr="00287A76" w:rsidRDefault="00287A76" w:rsidP="004E73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287A76" w:rsidRPr="00287A76" w:rsidRDefault="00287A76" w:rsidP="004E731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87A76" w:rsidRPr="00287A76" w:rsidSect="00287A7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A1E56"/>
    <w:multiLevelType w:val="hybridMultilevel"/>
    <w:tmpl w:val="1D5488C4"/>
    <w:lvl w:ilvl="0" w:tplc="B3EE3336">
      <w:start w:val="2"/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542B4DBE"/>
    <w:multiLevelType w:val="hybridMultilevel"/>
    <w:tmpl w:val="5CEC61A4"/>
    <w:lvl w:ilvl="0" w:tplc="466865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B010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A0AB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14B2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EA00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2A5B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94A3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266D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FA1C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555CDC"/>
    <w:multiLevelType w:val="hybridMultilevel"/>
    <w:tmpl w:val="F95E5758"/>
    <w:lvl w:ilvl="0" w:tplc="C5CEFE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FF65DF"/>
    <w:multiLevelType w:val="hybridMultilevel"/>
    <w:tmpl w:val="861A2D84"/>
    <w:lvl w:ilvl="0" w:tplc="A91E7494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A76"/>
    <w:rsid w:val="00096C33"/>
    <w:rsid w:val="001968A7"/>
    <w:rsid w:val="0023365B"/>
    <w:rsid w:val="00276249"/>
    <w:rsid w:val="00287A76"/>
    <w:rsid w:val="004E7318"/>
    <w:rsid w:val="00551ABF"/>
    <w:rsid w:val="00611FF2"/>
    <w:rsid w:val="00662191"/>
    <w:rsid w:val="006A76AF"/>
    <w:rsid w:val="00832484"/>
    <w:rsid w:val="00AC673C"/>
    <w:rsid w:val="00B246BF"/>
    <w:rsid w:val="00B379EE"/>
    <w:rsid w:val="00C52C35"/>
    <w:rsid w:val="00D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A7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79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96C3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096C33"/>
    <w:rPr>
      <w:rFonts w:ascii="Cambria" w:eastAsia="Times New Roman" w:hAnsi="Cambria"/>
      <w:b/>
      <w:bCs/>
      <w:color w:val="4F81BD"/>
      <w:sz w:val="26"/>
      <w:szCs w:val="26"/>
    </w:rPr>
  </w:style>
  <w:style w:type="paragraph" w:styleId="a3">
    <w:name w:val="No Spacing"/>
    <w:uiPriority w:val="1"/>
    <w:qFormat/>
    <w:rsid w:val="00096C33"/>
    <w:rPr>
      <w:sz w:val="22"/>
      <w:szCs w:val="22"/>
    </w:rPr>
  </w:style>
  <w:style w:type="paragraph" w:styleId="a4">
    <w:name w:val="List Paragraph"/>
    <w:basedOn w:val="a"/>
    <w:uiPriority w:val="34"/>
    <w:qFormat/>
    <w:rsid w:val="00096C33"/>
    <w:pPr>
      <w:ind w:left="720"/>
      <w:contextualSpacing/>
    </w:pPr>
    <w:rPr>
      <w:rFonts w:eastAsia="Times New Roman"/>
    </w:rPr>
  </w:style>
  <w:style w:type="paragraph" w:styleId="a5">
    <w:name w:val="Normal (Web)"/>
    <w:basedOn w:val="a"/>
    <w:uiPriority w:val="99"/>
    <w:semiHidden/>
    <w:unhideWhenUsed/>
    <w:rsid w:val="00287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379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A7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79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96C3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096C33"/>
    <w:rPr>
      <w:rFonts w:ascii="Cambria" w:eastAsia="Times New Roman" w:hAnsi="Cambria"/>
      <w:b/>
      <w:bCs/>
      <w:color w:val="4F81BD"/>
      <w:sz w:val="26"/>
      <w:szCs w:val="26"/>
    </w:rPr>
  </w:style>
  <w:style w:type="paragraph" w:styleId="a3">
    <w:name w:val="No Spacing"/>
    <w:uiPriority w:val="1"/>
    <w:qFormat/>
    <w:rsid w:val="00096C33"/>
    <w:rPr>
      <w:sz w:val="22"/>
      <w:szCs w:val="22"/>
    </w:rPr>
  </w:style>
  <w:style w:type="paragraph" w:styleId="a4">
    <w:name w:val="List Paragraph"/>
    <w:basedOn w:val="a"/>
    <w:uiPriority w:val="34"/>
    <w:qFormat/>
    <w:rsid w:val="00096C33"/>
    <w:pPr>
      <w:ind w:left="720"/>
      <w:contextualSpacing/>
    </w:pPr>
    <w:rPr>
      <w:rFonts w:eastAsia="Times New Roman"/>
    </w:rPr>
  </w:style>
  <w:style w:type="paragraph" w:styleId="a5">
    <w:name w:val="Normal (Web)"/>
    <w:basedOn w:val="a"/>
    <w:uiPriority w:val="99"/>
    <w:semiHidden/>
    <w:unhideWhenUsed/>
    <w:rsid w:val="00287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379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2017-01-11T18:20:00Z</cp:lastPrinted>
  <dcterms:created xsi:type="dcterms:W3CDTF">2016-12-05T16:18:00Z</dcterms:created>
  <dcterms:modified xsi:type="dcterms:W3CDTF">2017-02-06T14:47:00Z</dcterms:modified>
</cp:coreProperties>
</file>