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FD" w:rsidRPr="00D063D8" w:rsidRDefault="00C201FD" w:rsidP="00C6129C">
      <w:pPr>
        <w:pStyle w:val="a3"/>
        <w:rPr>
          <w:rFonts w:ascii="Times New Roman" w:hAnsi="Times New Roman" w:cs="Times New Roman"/>
          <w:sz w:val="28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Открытое мероприятие «Идём дорогою добра»</w:t>
      </w:r>
    </w:p>
    <w:p w:rsidR="00C201FD" w:rsidRPr="00D063D8" w:rsidRDefault="00C201FD" w:rsidP="00C6129C">
      <w:pPr>
        <w:pStyle w:val="a3"/>
        <w:rPr>
          <w:rFonts w:ascii="Times New Roman" w:hAnsi="Times New Roman" w:cs="Times New Roman"/>
          <w:sz w:val="28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Ход мероприятия</w:t>
      </w:r>
    </w:p>
    <w:p w:rsidR="00C201FD" w:rsidRPr="00D063D8" w:rsidRDefault="00C201FD" w:rsidP="00C6129C">
      <w:pPr>
        <w:pStyle w:val="a3"/>
        <w:rPr>
          <w:rFonts w:ascii="Times New Roman" w:hAnsi="Times New Roman" w:cs="Times New Roman"/>
          <w:sz w:val="28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Слово учителя: </w:t>
      </w:r>
    </w:p>
    <w:p w:rsidR="00C201FD" w:rsidRPr="00D063D8" w:rsidRDefault="00C201FD" w:rsidP="00C6129C">
      <w:pPr>
        <w:pStyle w:val="a3"/>
        <w:rPr>
          <w:rFonts w:ascii="Times New Roman" w:hAnsi="Times New Roman" w:cs="Times New Roman"/>
          <w:sz w:val="28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– Здравствуйте ребята! Я очень рада вас всех сегодня видеть в этом зале.</w:t>
      </w:r>
    </w:p>
    <w:p w:rsidR="00C201FD" w:rsidRPr="00D063D8" w:rsidRDefault="00C201FD" w:rsidP="00C6129C">
      <w:pPr>
        <w:pStyle w:val="a3"/>
        <w:rPr>
          <w:rFonts w:ascii="Times New Roman" w:hAnsi="Times New Roman" w:cs="Times New Roman"/>
          <w:sz w:val="28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Доброта. Какое старое слово! Не века уже, а тысячелетия люди спорят о том, нужна она или нет. Споры идут, а люди страдают оттого, что доброты в их жизни не хватает.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063D8">
        <w:rPr>
          <w:rFonts w:ascii="Times New Roman" w:hAnsi="Times New Roman" w:cs="Times New Roman"/>
          <w:sz w:val="28"/>
          <w:szCs w:val="24"/>
          <w:lang w:eastAsia="ru-RU"/>
        </w:rPr>
        <w:t>Прикоснись ко мне добротой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болезни смоет волной,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печаль обойдёт стороной,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Озарится душа красотой…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Ребята, а как думаете вы, что такое доброта? 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Продолжите фразу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“Добрый человек - это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.. .”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(Добро в первую очередь связано с умением радоваться и сострадать, сочувствовать, сопереживать, откликаться на чувства других и держать свою душу открытой)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Какой человек может называться добрым? Об этом и будет наш сегодняшний разговор.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Песня: «Что такое доброта»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Ребята, как вы думаете, где живёт доброта? 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В доме добрыми делами занята,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Тихо ходит по квартире доброта.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Утро доброе у нас,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Добрый день и добрый час.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Добрый вечер, ночь добра,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Было доброе вчера.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И откуда, спросишь ты,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В доме столько доброты?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Доброта в первую очередь должна жить в ваших сердцах.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А в нашей школе все добрые, совершают только добрые поступки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?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Ответы детей)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Ученики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Как бы жизнь не летела-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Дней своих не жалей,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Делай доброе дело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ади счастья людей.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Чтобы сердце горело,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А не тлело во мгле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елай доброе дело -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Тем живём на земле.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«Пословицы о добре»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Существует множество пословиц и поговорок о добре. Я попрошу вас выполнить задание - собрать пословицу и объяснить её значение. </w:t>
      </w:r>
    </w:p>
    <w:p w:rsidR="00A47610" w:rsidRPr="00A47610" w:rsidRDefault="00C201FD" w:rsidP="00A476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 помни, а</w:t>
      </w:r>
      <w:r w:rsidR="00A47610"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(</w:t>
      </w:r>
      <w:r w:rsidR="00A47610" w:rsidRPr="00C6129C">
        <w:rPr>
          <w:rFonts w:ascii="Times New Roman" w:hAnsi="Times New Roman" w:cs="Times New Roman"/>
          <w:sz w:val="24"/>
          <w:szCs w:val="24"/>
          <w:lang w:eastAsia="ru-RU"/>
        </w:rPr>
        <w:t>зло забывай</w:t>
      </w:r>
      <w:r w:rsidR="00A47610" w:rsidRPr="00A47610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A47610" w:rsidRPr="00A47610" w:rsidRDefault="00A47610" w:rsidP="00A476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Что посеешь, то и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proofErr w:type="gramStart"/>
      <w:r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(  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пожнёшь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A47610" w:rsidRPr="00A47610" w:rsidRDefault="00A47610" w:rsidP="00A476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За добро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(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добром плати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A47610" w:rsidRPr="00A47610" w:rsidRDefault="00A47610" w:rsidP="00A476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Худо тому, кто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gramStart"/>
      <w:r w:rsidRPr="00A47610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добра не делает никому</w:t>
      </w:r>
      <w:r w:rsidRPr="00A47610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A47610" w:rsidRPr="00C6129C" w:rsidRDefault="00A47610" w:rsidP="00A4761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А какие пословицы вы приготовили? 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(дети называют заученные пословицы и объясняют некоторые)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* Доброе слово лечит, а злое калечит.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Злой не верит, что есть добрый.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Добрая слава лежит, а худая бежит.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Доброго чтут, а злого не жалуют.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* Учись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доброму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, худое на ум не пойдёт.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Добра желаешь, добро и делай.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* Добро поощряй, а зло порицай.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Сделаешь худо, не жди добра.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Добро творить – себя веселить.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Делать добро спеши.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С добрым жить хорошо.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* Добрый человек добру и учит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 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т.д.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«Волшебные слова»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Человек, который делает добро другим, чувствует себя счастливым. Быть вежливым к окружающим – это тоже доброта.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Есть приветствия, пожелания, в которые входит само  слово "добро".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 ПОЖАЛОВАТЬ!          ДОБРОЕ УТРО!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В ДОБРЫЙ ЧАС!                       ДОБРЫЙ ДЕНЬ!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В ДОБРЫЙ ПУТЬ!                    ДОБРЫЙ ВЕЧЕР!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-Вспомните, а часто ли вы употребляете добрые слова?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Эти слова еще называют "волшебными словами"  Почему? (Ответы детей)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Предлагаю вспомнить вежливые слова.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Растает даже ледяная глыба от слова тёплого … (спасибо)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Зазеленеет даже пень, когда услышит … (добрый день)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Если больше есть не в силах, скажем маме мы … (спасибо)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Мальчик вежливый и развитый говорит, встречаясь … (здравствуйте)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Когда нас бранят за шалости, говорим … (простите, пожалуйста)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И во Франции и в Дании на прощание говорят … (до свидания)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Физкультминутка: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Я буду просить вас исполнить задание, но выполнять их надо только тогда, когда я назову "волшебное слово"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Встаньте, пожалуйста!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Поднимите руки!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Будьте добры, похлопайте в ладоши!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Попрыгайте.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Потопайте, пожалуйста!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Попрыгайте.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Руки вперед. 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Будьте добры, обнимите соседа с лева!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выполняют упражнение только тогда, когда учитель добавляет вежливое слово!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063D8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Ученицы 4 «Б» класса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Придумано кем — то просто и мудро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ри встрече здороваться и говорить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— Доброе утро! Солнце и птицы!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— Доброе утро! — Улыбчивым лицам!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каждый становится, добрым, доверчивым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пусть доброе утро длится до вечера!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Доброта нужна всем людям,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Пусть побольше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добрых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будет.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Говорят не зря при встрече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«Добрый день» и «Добрый вечер».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не зря ведь есть у нас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Пожелание «В добрый час».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Доброта — она от века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Украшенье человека…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Ну вот, волшебные слова мы вспомнили.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Песня: «О доброте»  </w:t>
      </w:r>
      <w:r w:rsidR="00A47610"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А от чего сила «Волшебных слов» зависит их сила?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Сейчас мы посмотрим сценку, а потом попробуем ответить на этот вопрос.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Сценка “Очень вежливый </w:t>
      </w:r>
      <w:proofErr w:type="spellStart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индюк</w:t>
      </w:r>
      <w:proofErr w:type="gramStart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”п</w:t>
      </w:r>
      <w:proofErr w:type="gram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spell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произведению </w:t>
      </w:r>
      <w:proofErr w:type="spellStart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Б.Заходер</w:t>
      </w:r>
      <w:proofErr w:type="spell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Объявился в доме вдруг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чень вежливый индюк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Раз по двадцать в день,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Не реже, он кричал: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“Эй</w:t>
      </w:r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вы, невежи!”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Заходите что ли в гости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оучиться вежливости.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“Я и сам, – кричал индюк, –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Доктор вежливых наук.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 жена моя – пример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Замечательных манер.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Даже, когда спит она,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Видно, что воспитана.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Не стесняйся, ты, осел,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Заходи, садись за стол.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Что же ты молчишь как рыба?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Говори: “Приду, спасибо!”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Ты не будь свиньей, свинья,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Ждет тебя моя семья!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Только раньше бы умыла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Ты свое свиное рыло!”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Как ни бился он, однако,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 индюку никто не шел –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Ни корова, ни собака,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Ни хавронья, ни осел.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Поседел индюк от злости: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“Не идут </w:t>
      </w:r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нахалы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гости!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Зря пропали все труды,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Все они </w:t>
      </w:r>
      <w:proofErr w:type="spellStart"/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балды</w:t>
      </w:r>
      <w:proofErr w:type="spellEnd"/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балды</w:t>
      </w:r>
      <w:proofErr w:type="spell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!”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 добавил с высоты своего величия: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“Не усвоили скоты правила приличия!”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Дети показывают инсценировку стихотворения </w:t>
      </w:r>
      <w:proofErr w:type="spellStart"/>
      <w:r w:rsidRPr="00C612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З.Бядули</w:t>
      </w:r>
      <w:proofErr w:type="spellEnd"/>
      <w:r w:rsidRPr="00C612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“Петрусь”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Обещал отцу Петрусь: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 за вежливость возьмусь,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Буду всех благодарить,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Первым “здравствуй” говорить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 мальчишка со стараньем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Выполняет обещанье.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Видит – утром у сторожки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ремлет сторож на порожке: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 посту он ночь не спал,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Только-только задремал.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 Петрусь как заорет: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С добрым утром, дед Федот! –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Дед </w:t>
      </w:r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ругнул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его спросонок: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Убирайся, постреленок!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Вот Петрусь догнал </w:t>
      </w:r>
      <w:proofErr w:type="spell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Яринку</w:t>
      </w:r>
      <w:proofErr w:type="spellEnd"/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 как дернет за косынку: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Ты куда, </w:t>
      </w:r>
      <w:proofErr w:type="spell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Яринка</w:t>
      </w:r>
      <w:proofErr w:type="spell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стой!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 здороваюсь с тобой! –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Та отпрянула в сторонку –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Как невежлива девчонка!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Нес знакомый стопку книг,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 Петрусь с ограды – </w:t>
      </w:r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прыг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Чуть не сел ему на плечи!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Извините, добрый вечер!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Ты, – знакомый закричал</w:t>
      </w:r>
      <w:proofErr w:type="gram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–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- </w:t>
      </w:r>
      <w:proofErr w:type="gram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 невежа, и нахал!-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Петя очень удивлен: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Разве был невежлив он?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Вы сейчас увидели  пример неудачного применения волшебных слов.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Так отчего же зависит сила волшебных слов?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 Правильно, сила волшебных слов зависит от того, как именно они сказаны, каким голосом – спокойным и приветливым или грубым и невежливым. Сказанные грубо, они просто перестают быть волшебными.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«Правила доброты»</w:t>
      </w:r>
    </w:p>
    <w:p w:rsidR="00D063D8" w:rsidRPr="00C6129C" w:rsidRDefault="00C201FD" w:rsidP="00D063D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Ребята сейчас мы с вами посмотрим мультик «Просто так», после просмотра мульт</w:t>
      </w:r>
      <w:r w:rsidR="00D063D8">
        <w:rPr>
          <w:rFonts w:ascii="Times New Roman" w:hAnsi="Times New Roman" w:cs="Times New Roman"/>
          <w:sz w:val="24"/>
          <w:szCs w:val="24"/>
          <w:lang w:eastAsia="ru-RU"/>
        </w:rPr>
        <w:t>фильма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вы должны мне назвать главное правило доброты.</w:t>
      </w:r>
      <w:r w:rsidR="00D063D8" w:rsidRPr="00D063D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63D8"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(Просмотр </w:t>
      </w:r>
      <w:proofErr w:type="spellStart"/>
      <w:r w:rsidR="00D063D8"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мульт</w:t>
      </w:r>
      <w:proofErr w:type="spellEnd"/>
      <w:r w:rsidR="00D063D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 w:rsidR="00D063D8"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)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Послушайте стихотворение о бескорыстии.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Совершая доброе деяние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Не жди добра в ответ.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Сведет такое ожиданье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                Добро твое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нет.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«Добрые поступки»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Легко или трудно быть добрым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?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ответы детей)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Ученик 4 «Б» класса 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Добрым быть совсем-совсем не просто.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Не зависит доброта от роста,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Не зависит доброта от цвета,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Доброта не пряник, не конфета.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Только надо, надо добрым быть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И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в беде друг друга не забыть.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И завертится Земля быстрей,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Если будем мы с тобой добрей!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Я вам предлагаю рассказать, какие добрые поступки вы совершили вчера и сегодня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</w:t>
      </w:r>
      <w:proofErr w:type="gramEnd"/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ети </w:t>
      </w:r>
      <w:r w:rsidR="00D063D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азывают)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- Ребята как вы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считаете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друзьям нужно помогать?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«Сказочные герои» 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Скажите. А где всегда добро побеждает зло? Все вы любите сказки. И одной из главных тем сказок была тема добра и зла. В сказках встречаются добрые и злые герои. Сейчас мы с вами поиграем в игру.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- Я буду называть сказочного героя, а вы будете отвечать, добрый он или злой. Если добрый, вы радостно хлопаете в ладошки, если злой - закрываете лицо ладошками.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(Иван-царевич, Кощей Бессмертный, Золотая Рыбка, </w:t>
      </w:r>
      <w:proofErr w:type="spell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, Карабас-</w:t>
      </w:r>
      <w:proofErr w:type="spell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Барабас</w:t>
      </w:r>
      <w:proofErr w:type="spell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, Золушка, Красная Шапочка, гуси-лебеди, Баба Яга, Буратино)</w:t>
      </w:r>
      <w:proofErr w:type="gramEnd"/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А кто чаще всего совершает добрые дела в сказках? </w:t>
      </w:r>
      <w:r w:rsidRPr="00C612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(волшебники)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Скажите, только волшебники могут делать добрые дела?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Послушаем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какие добрые дела можете сделать и вы.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Учащиеся 3 класса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Стать добрым волшебником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Н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у-ка попробуй!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Тут хитрости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В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овсе не нужно особой.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Понять и исполнить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                Желанье </w:t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другого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-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Одно удовольствие,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Честное слово!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На клумбе цветок,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Его листья повисли.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Грустит он: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О чем?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Угадал его мысли?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Он хочет напиться.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Эй, дождик, полей!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дождик спустился из лейки твоей.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 А что же сестренка скучает в сторонке?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 Волшебное что-нибудь сделай сестренке!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 И ты обернулся ретивым конем -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 Галопом сестренка помчалась на нем!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Хоть мама еще не вернулась с работы,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Не трудно узнать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Её думы. Заботы.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"Вернусь,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Хорошо бы пошить, почитать: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Да надо с уборкой возиться опять"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ты совершаешь великое чудо -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Пол засверкал,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Засияла посуда!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И ахнула мама,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Вернувшись</w:t>
      </w:r>
      <w:proofErr w:type="gramEnd"/>
      <w:r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домой: -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Да это, как в сказке, 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Волшебник ты мой!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Каждый из вас волшебник, который может творить добрые дела.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01FD" w:rsidRPr="00C6129C" w:rsidRDefault="00A47610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Ученица</w:t>
      </w:r>
      <w:r w:rsidR="00C201FD" w:rsidRPr="00C6129C">
        <w:rPr>
          <w:rFonts w:ascii="Times New Roman" w:hAnsi="Times New Roman" w:cs="Times New Roman"/>
          <w:sz w:val="24"/>
          <w:szCs w:val="24"/>
          <w:lang w:eastAsia="ru-RU"/>
        </w:rPr>
        <w:t>Когда</w:t>
      </w:r>
      <w:proofErr w:type="spellEnd"/>
      <w:r w:rsidR="00C201FD" w:rsidRPr="00C6129C">
        <w:rPr>
          <w:rFonts w:ascii="Times New Roman" w:hAnsi="Times New Roman" w:cs="Times New Roman"/>
          <w:sz w:val="24"/>
          <w:szCs w:val="24"/>
          <w:lang w:eastAsia="ru-RU"/>
        </w:rPr>
        <w:t xml:space="preserve"> у кого – то беда.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Рвануться на выручку нужно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В любую минуту, всегда.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И если кому – то, кому – то поможет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Твоя доброта и улыбка твоя,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Ты счастлив, что день не напрасно был прожит,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                Что годы живёшь ты не зря!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(СЛАЙД 14)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 В народе говорят: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6129C">
        <w:rPr>
          <w:rFonts w:ascii="Times New Roman" w:hAnsi="Times New Roman" w:cs="Times New Roman"/>
          <w:sz w:val="24"/>
          <w:szCs w:val="24"/>
          <w:lang w:eastAsia="ru-RU"/>
        </w:rPr>
        <w:t>Добрые слова – корни,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Добрые мысли – цветы,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Добрые дела – плоды,</w:t>
      </w:r>
      <w:r w:rsidRPr="00C6129C">
        <w:rPr>
          <w:rFonts w:ascii="Times New Roman" w:hAnsi="Times New Roman" w:cs="Times New Roman"/>
          <w:sz w:val="24"/>
          <w:szCs w:val="24"/>
          <w:lang w:eastAsia="ru-RU"/>
        </w:rPr>
        <w:br/>
        <w:t>Добрые сердца – сады.</w:t>
      </w:r>
      <w:proofErr w:type="gramEnd"/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Ухаживайте за своим садом  и не позволяйте ему зарастать сорняками, наполняйте его солнечным светом, добрыми словами и добрыми делами!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lang w:eastAsia="ru-RU"/>
        </w:rPr>
        <w:t>- А вас всех я благодарю за хорошую работу.</w:t>
      </w:r>
    </w:p>
    <w:p w:rsidR="00C201FD" w:rsidRPr="00C6129C" w:rsidRDefault="00C201FD" w:rsidP="00C612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Давайте же закончим наше мероприятие песней</w:t>
      </w:r>
      <w:r w:rsidRPr="00C6129C">
        <w:rPr>
          <w:rFonts w:ascii="Times New Roman" w:hAnsi="Times New Roman" w:cs="Times New Roman"/>
          <w:sz w:val="24"/>
          <w:szCs w:val="24"/>
          <w:shd w:val="clear" w:color="auto" w:fill="EAEEF2"/>
          <w:lang w:eastAsia="ru-RU"/>
        </w:rPr>
        <w:t> </w:t>
      </w:r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“</w:t>
      </w:r>
      <w:proofErr w:type="spellStart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Дорогаю</w:t>
      </w:r>
      <w:proofErr w:type="spellEnd"/>
      <w:r w:rsidRPr="00C6129C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добра”. </w:t>
      </w:r>
      <w:r w:rsidRPr="00C612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(Поем песню, взявшись за руки.)</w:t>
      </w:r>
    </w:p>
    <w:p w:rsidR="00DF7DAB" w:rsidRPr="00C6129C" w:rsidRDefault="00D063D8" w:rsidP="00C6129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Песня: «Дорогою добра» </w:t>
      </w:r>
      <w:bookmarkStart w:id="0" w:name="_GoBack"/>
      <w:bookmarkEnd w:id="0"/>
    </w:p>
    <w:sectPr w:rsidR="00DF7DAB" w:rsidRPr="00C6129C" w:rsidSect="00D063D8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5040"/>
    <w:multiLevelType w:val="multilevel"/>
    <w:tmpl w:val="DB8C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0132D"/>
    <w:multiLevelType w:val="multilevel"/>
    <w:tmpl w:val="A25C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D716D"/>
    <w:multiLevelType w:val="multilevel"/>
    <w:tmpl w:val="4C94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619C7"/>
    <w:multiLevelType w:val="multilevel"/>
    <w:tmpl w:val="5D0A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707A2C"/>
    <w:multiLevelType w:val="multilevel"/>
    <w:tmpl w:val="8C68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E1B3C"/>
    <w:multiLevelType w:val="multilevel"/>
    <w:tmpl w:val="0C18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364D0B"/>
    <w:multiLevelType w:val="multilevel"/>
    <w:tmpl w:val="B9DCC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EB32DA"/>
    <w:multiLevelType w:val="multilevel"/>
    <w:tmpl w:val="44FC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500E4B"/>
    <w:multiLevelType w:val="multilevel"/>
    <w:tmpl w:val="F0D600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D92678"/>
    <w:multiLevelType w:val="multilevel"/>
    <w:tmpl w:val="F820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7B"/>
    <w:rsid w:val="00000FB0"/>
    <w:rsid w:val="00005464"/>
    <w:rsid w:val="00013A43"/>
    <w:rsid w:val="00023424"/>
    <w:rsid w:val="00031ACB"/>
    <w:rsid w:val="00032336"/>
    <w:rsid w:val="00033E07"/>
    <w:rsid w:val="00054D40"/>
    <w:rsid w:val="00057AE6"/>
    <w:rsid w:val="00066BD8"/>
    <w:rsid w:val="000812C8"/>
    <w:rsid w:val="000925F0"/>
    <w:rsid w:val="0009684D"/>
    <w:rsid w:val="000A6632"/>
    <w:rsid w:val="000A7701"/>
    <w:rsid w:val="000B082C"/>
    <w:rsid w:val="000B4642"/>
    <w:rsid w:val="000B7934"/>
    <w:rsid w:val="000D209C"/>
    <w:rsid w:val="000D2B03"/>
    <w:rsid w:val="000F1773"/>
    <w:rsid w:val="001057A6"/>
    <w:rsid w:val="001333EA"/>
    <w:rsid w:val="00142C9D"/>
    <w:rsid w:val="001511E6"/>
    <w:rsid w:val="0015293A"/>
    <w:rsid w:val="00154CE9"/>
    <w:rsid w:val="00155101"/>
    <w:rsid w:val="00163974"/>
    <w:rsid w:val="00164BFC"/>
    <w:rsid w:val="00166B3F"/>
    <w:rsid w:val="00180C7C"/>
    <w:rsid w:val="001A42A9"/>
    <w:rsid w:val="001A63F3"/>
    <w:rsid w:val="001B500C"/>
    <w:rsid w:val="001C3260"/>
    <w:rsid w:val="001C3AC8"/>
    <w:rsid w:val="001C5843"/>
    <w:rsid w:val="001D0AFC"/>
    <w:rsid w:val="001F4580"/>
    <w:rsid w:val="00203066"/>
    <w:rsid w:val="0021724E"/>
    <w:rsid w:val="00221016"/>
    <w:rsid w:val="0022327A"/>
    <w:rsid w:val="00225F52"/>
    <w:rsid w:val="00232115"/>
    <w:rsid w:val="002338D4"/>
    <w:rsid w:val="00243CFE"/>
    <w:rsid w:val="00247AB7"/>
    <w:rsid w:val="00251702"/>
    <w:rsid w:val="00252E28"/>
    <w:rsid w:val="00253A94"/>
    <w:rsid w:val="00253E62"/>
    <w:rsid w:val="002718E1"/>
    <w:rsid w:val="0028032F"/>
    <w:rsid w:val="00295169"/>
    <w:rsid w:val="002A561D"/>
    <w:rsid w:val="002A6EED"/>
    <w:rsid w:val="002B078C"/>
    <w:rsid w:val="002C0935"/>
    <w:rsid w:val="002C2086"/>
    <w:rsid w:val="002C2550"/>
    <w:rsid w:val="002C3C53"/>
    <w:rsid w:val="002C444A"/>
    <w:rsid w:val="002F010D"/>
    <w:rsid w:val="002F2530"/>
    <w:rsid w:val="002F25DA"/>
    <w:rsid w:val="003019C2"/>
    <w:rsid w:val="0031064D"/>
    <w:rsid w:val="0031473D"/>
    <w:rsid w:val="00320AE8"/>
    <w:rsid w:val="00333B76"/>
    <w:rsid w:val="003415F3"/>
    <w:rsid w:val="00343445"/>
    <w:rsid w:val="00354A17"/>
    <w:rsid w:val="00362355"/>
    <w:rsid w:val="00374908"/>
    <w:rsid w:val="003827A9"/>
    <w:rsid w:val="00382BEB"/>
    <w:rsid w:val="00386B62"/>
    <w:rsid w:val="00387615"/>
    <w:rsid w:val="003948C3"/>
    <w:rsid w:val="00395A99"/>
    <w:rsid w:val="003A6BE0"/>
    <w:rsid w:val="003A6E4F"/>
    <w:rsid w:val="003D0911"/>
    <w:rsid w:val="003D691A"/>
    <w:rsid w:val="003E2D94"/>
    <w:rsid w:val="003F02AA"/>
    <w:rsid w:val="003F27B1"/>
    <w:rsid w:val="003F3730"/>
    <w:rsid w:val="004046A2"/>
    <w:rsid w:val="00422DA1"/>
    <w:rsid w:val="00426787"/>
    <w:rsid w:val="00427EF6"/>
    <w:rsid w:val="00436EB8"/>
    <w:rsid w:val="00444395"/>
    <w:rsid w:val="004462C4"/>
    <w:rsid w:val="00451FED"/>
    <w:rsid w:val="00466D60"/>
    <w:rsid w:val="00471D94"/>
    <w:rsid w:val="00471E4A"/>
    <w:rsid w:val="00474CE9"/>
    <w:rsid w:val="00475CBA"/>
    <w:rsid w:val="004770D7"/>
    <w:rsid w:val="00484994"/>
    <w:rsid w:val="004954F1"/>
    <w:rsid w:val="00495A4B"/>
    <w:rsid w:val="00496484"/>
    <w:rsid w:val="004A1AC5"/>
    <w:rsid w:val="004B16C8"/>
    <w:rsid w:val="004B409F"/>
    <w:rsid w:val="004B40EB"/>
    <w:rsid w:val="004C280E"/>
    <w:rsid w:val="004D0241"/>
    <w:rsid w:val="004D426B"/>
    <w:rsid w:val="004F0B5E"/>
    <w:rsid w:val="004F0CC4"/>
    <w:rsid w:val="004F227B"/>
    <w:rsid w:val="00502E5E"/>
    <w:rsid w:val="005143E0"/>
    <w:rsid w:val="005361D8"/>
    <w:rsid w:val="0053726F"/>
    <w:rsid w:val="00546D99"/>
    <w:rsid w:val="00553FF7"/>
    <w:rsid w:val="00555870"/>
    <w:rsid w:val="00567074"/>
    <w:rsid w:val="0057094F"/>
    <w:rsid w:val="005767D9"/>
    <w:rsid w:val="005840AC"/>
    <w:rsid w:val="005910DB"/>
    <w:rsid w:val="005A4C0E"/>
    <w:rsid w:val="005B488B"/>
    <w:rsid w:val="005C78C8"/>
    <w:rsid w:val="005D5264"/>
    <w:rsid w:val="005E3459"/>
    <w:rsid w:val="005E7BD4"/>
    <w:rsid w:val="005F2997"/>
    <w:rsid w:val="00601F53"/>
    <w:rsid w:val="00606F76"/>
    <w:rsid w:val="0063365D"/>
    <w:rsid w:val="0066017B"/>
    <w:rsid w:val="00664203"/>
    <w:rsid w:val="006722DD"/>
    <w:rsid w:val="00686C96"/>
    <w:rsid w:val="006909AB"/>
    <w:rsid w:val="006917E0"/>
    <w:rsid w:val="006A0D15"/>
    <w:rsid w:val="006A48F4"/>
    <w:rsid w:val="006B0A2E"/>
    <w:rsid w:val="006B1C52"/>
    <w:rsid w:val="006B5A84"/>
    <w:rsid w:val="006B73EF"/>
    <w:rsid w:val="006C00C8"/>
    <w:rsid w:val="006C5046"/>
    <w:rsid w:val="006C6FE0"/>
    <w:rsid w:val="006E20F4"/>
    <w:rsid w:val="006E2335"/>
    <w:rsid w:val="006E35BB"/>
    <w:rsid w:val="006E4D42"/>
    <w:rsid w:val="006E7A1D"/>
    <w:rsid w:val="006F1E76"/>
    <w:rsid w:val="006F23D0"/>
    <w:rsid w:val="006F4660"/>
    <w:rsid w:val="006F5542"/>
    <w:rsid w:val="00702784"/>
    <w:rsid w:val="00706DFB"/>
    <w:rsid w:val="007104DB"/>
    <w:rsid w:val="00713A5A"/>
    <w:rsid w:val="007172E3"/>
    <w:rsid w:val="00723107"/>
    <w:rsid w:val="00725D91"/>
    <w:rsid w:val="0074766D"/>
    <w:rsid w:val="0075073E"/>
    <w:rsid w:val="007550D8"/>
    <w:rsid w:val="00756BAA"/>
    <w:rsid w:val="00757B58"/>
    <w:rsid w:val="007864D5"/>
    <w:rsid w:val="007A1C82"/>
    <w:rsid w:val="007A2375"/>
    <w:rsid w:val="007B2ABF"/>
    <w:rsid w:val="007C3125"/>
    <w:rsid w:val="007C669D"/>
    <w:rsid w:val="007E230A"/>
    <w:rsid w:val="007E234C"/>
    <w:rsid w:val="007E3611"/>
    <w:rsid w:val="007E7F95"/>
    <w:rsid w:val="00804E8A"/>
    <w:rsid w:val="00810137"/>
    <w:rsid w:val="00812FA1"/>
    <w:rsid w:val="00822F6A"/>
    <w:rsid w:val="0082686C"/>
    <w:rsid w:val="008269D6"/>
    <w:rsid w:val="008372AC"/>
    <w:rsid w:val="00845520"/>
    <w:rsid w:val="00857156"/>
    <w:rsid w:val="008625A5"/>
    <w:rsid w:val="0087315B"/>
    <w:rsid w:val="008750B9"/>
    <w:rsid w:val="00876573"/>
    <w:rsid w:val="00880A77"/>
    <w:rsid w:val="00883757"/>
    <w:rsid w:val="00886AE3"/>
    <w:rsid w:val="00890293"/>
    <w:rsid w:val="008906B6"/>
    <w:rsid w:val="008A1977"/>
    <w:rsid w:val="008A27E4"/>
    <w:rsid w:val="008B578D"/>
    <w:rsid w:val="008C0154"/>
    <w:rsid w:val="008C6A4E"/>
    <w:rsid w:val="008D2D08"/>
    <w:rsid w:val="008D3A8F"/>
    <w:rsid w:val="008D467A"/>
    <w:rsid w:val="008D5E8B"/>
    <w:rsid w:val="008E457E"/>
    <w:rsid w:val="008F2F6D"/>
    <w:rsid w:val="008F4C95"/>
    <w:rsid w:val="009059B2"/>
    <w:rsid w:val="0091201F"/>
    <w:rsid w:val="00913AB8"/>
    <w:rsid w:val="00931192"/>
    <w:rsid w:val="0094546C"/>
    <w:rsid w:val="00957386"/>
    <w:rsid w:val="009634DC"/>
    <w:rsid w:val="009715ED"/>
    <w:rsid w:val="00980663"/>
    <w:rsid w:val="009808B6"/>
    <w:rsid w:val="00990694"/>
    <w:rsid w:val="00993E8B"/>
    <w:rsid w:val="009A3086"/>
    <w:rsid w:val="009A489C"/>
    <w:rsid w:val="009A6A35"/>
    <w:rsid w:val="009A72B9"/>
    <w:rsid w:val="009A756A"/>
    <w:rsid w:val="009B091C"/>
    <w:rsid w:val="009B3411"/>
    <w:rsid w:val="009C41BD"/>
    <w:rsid w:val="009D4CB7"/>
    <w:rsid w:val="009E6AD6"/>
    <w:rsid w:val="009E6B0B"/>
    <w:rsid w:val="009F4D8D"/>
    <w:rsid w:val="00A046B4"/>
    <w:rsid w:val="00A10E40"/>
    <w:rsid w:val="00A11A2F"/>
    <w:rsid w:val="00A15E47"/>
    <w:rsid w:val="00A30EC4"/>
    <w:rsid w:val="00A46026"/>
    <w:rsid w:val="00A4745D"/>
    <w:rsid w:val="00A47610"/>
    <w:rsid w:val="00A50830"/>
    <w:rsid w:val="00A60784"/>
    <w:rsid w:val="00A645B1"/>
    <w:rsid w:val="00A712BE"/>
    <w:rsid w:val="00A743D1"/>
    <w:rsid w:val="00A7688A"/>
    <w:rsid w:val="00A8521C"/>
    <w:rsid w:val="00A86957"/>
    <w:rsid w:val="00A9323D"/>
    <w:rsid w:val="00AA139F"/>
    <w:rsid w:val="00AB55B4"/>
    <w:rsid w:val="00AB5D27"/>
    <w:rsid w:val="00AB7429"/>
    <w:rsid w:val="00AC51C1"/>
    <w:rsid w:val="00AD43FE"/>
    <w:rsid w:val="00AD569A"/>
    <w:rsid w:val="00AD6352"/>
    <w:rsid w:val="00AE00A2"/>
    <w:rsid w:val="00AE752A"/>
    <w:rsid w:val="00AF0A42"/>
    <w:rsid w:val="00AF447E"/>
    <w:rsid w:val="00AF66D8"/>
    <w:rsid w:val="00B06A25"/>
    <w:rsid w:val="00B11719"/>
    <w:rsid w:val="00B30A7B"/>
    <w:rsid w:val="00B32EA7"/>
    <w:rsid w:val="00B34866"/>
    <w:rsid w:val="00B47CA3"/>
    <w:rsid w:val="00B565D0"/>
    <w:rsid w:val="00B62915"/>
    <w:rsid w:val="00B72D5B"/>
    <w:rsid w:val="00B72DD4"/>
    <w:rsid w:val="00B8062F"/>
    <w:rsid w:val="00B81F49"/>
    <w:rsid w:val="00B843F7"/>
    <w:rsid w:val="00B9355C"/>
    <w:rsid w:val="00B97389"/>
    <w:rsid w:val="00BB5D3E"/>
    <w:rsid w:val="00BC2E66"/>
    <w:rsid w:val="00BD64B9"/>
    <w:rsid w:val="00BE07EA"/>
    <w:rsid w:val="00BE6FBD"/>
    <w:rsid w:val="00BF3C95"/>
    <w:rsid w:val="00C05BC2"/>
    <w:rsid w:val="00C07E23"/>
    <w:rsid w:val="00C17FBD"/>
    <w:rsid w:val="00C201FD"/>
    <w:rsid w:val="00C20522"/>
    <w:rsid w:val="00C22065"/>
    <w:rsid w:val="00C27B15"/>
    <w:rsid w:val="00C31F1A"/>
    <w:rsid w:val="00C447DC"/>
    <w:rsid w:val="00C6129C"/>
    <w:rsid w:val="00C654E3"/>
    <w:rsid w:val="00C66782"/>
    <w:rsid w:val="00C8134D"/>
    <w:rsid w:val="00C83069"/>
    <w:rsid w:val="00C97499"/>
    <w:rsid w:val="00CA4E60"/>
    <w:rsid w:val="00CC258F"/>
    <w:rsid w:val="00CD5B64"/>
    <w:rsid w:val="00CE2233"/>
    <w:rsid w:val="00CE3B78"/>
    <w:rsid w:val="00CE3D08"/>
    <w:rsid w:val="00CE5932"/>
    <w:rsid w:val="00CF37ED"/>
    <w:rsid w:val="00CF6BB0"/>
    <w:rsid w:val="00D02C00"/>
    <w:rsid w:val="00D03671"/>
    <w:rsid w:val="00D03F78"/>
    <w:rsid w:val="00D063D8"/>
    <w:rsid w:val="00D16E7C"/>
    <w:rsid w:val="00D17383"/>
    <w:rsid w:val="00D41D0A"/>
    <w:rsid w:val="00D46872"/>
    <w:rsid w:val="00D47988"/>
    <w:rsid w:val="00D50626"/>
    <w:rsid w:val="00D51B84"/>
    <w:rsid w:val="00D66BEC"/>
    <w:rsid w:val="00D73D6E"/>
    <w:rsid w:val="00D73E9D"/>
    <w:rsid w:val="00D80CED"/>
    <w:rsid w:val="00D87E95"/>
    <w:rsid w:val="00D92CCD"/>
    <w:rsid w:val="00DA09A8"/>
    <w:rsid w:val="00DA64D0"/>
    <w:rsid w:val="00DB2116"/>
    <w:rsid w:val="00DE58E0"/>
    <w:rsid w:val="00DE6022"/>
    <w:rsid w:val="00DE6F53"/>
    <w:rsid w:val="00DF0DF6"/>
    <w:rsid w:val="00DF5186"/>
    <w:rsid w:val="00DF7DAB"/>
    <w:rsid w:val="00E005E8"/>
    <w:rsid w:val="00E01CCD"/>
    <w:rsid w:val="00E028E9"/>
    <w:rsid w:val="00E16AE6"/>
    <w:rsid w:val="00E32F4C"/>
    <w:rsid w:val="00E337E5"/>
    <w:rsid w:val="00E403D1"/>
    <w:rsid w:val="00E411FE"/>
    <w:rsid w:val="00E44B54"/>
    <w:rsid w:val="00E55612"/>
    <w:rsid w:val="00E6624E"/>
    <w:rsid w:val="00E72832"/>
    <w:rsid w:val="00E77C90"/>
    <w:rsid w:val="00E80B17"/>
    <w:rsid w:val="00E87DBC"/>
    <w:rsid w:val="00E94A20"/>
    <w:rsid w:val="00EA527F"/>
    <w:rsid w:val="00EB64F4"/>
    <w:rsid w:val="00EB7F7A"/>
    <w:rsid w:val="00EC08EE"/>
    <w:rsid w:val="00EE61C0"/>
    <w:rsid w:val="00EF40AE"/>
    <w:rsid w:val="00EF444E"/>
    <w:rsid w:val="00F0108D"/>
    <w:rsid w:val="00F01500"/>
    <w:rsid w:val="00F05154"/>
    <w:rsid w:val="00F1558A"/>
    <w:rsid w:val="00F20B95"/>
    <w:rsid w:val="00F22D61"/>
    <w:rsid w:val="00F322DF"/>
    <w:rsid w:val="00F34354"/>
    <w:rsid w:val="00F40FA6"/>
    <w:rsid w:val="00F44125"/>
    <w:rsid w:val="00F44BF7"/>
    <w:rsid w:val="00F5178E"/>
    <w:rsid w:val="00F56F04"/>
    <w:rsid w:val="00F57DC3"/>
    <w:rsid w:val="00F6129F"/>
    <w:rsid w:val="00F666FB"/>
    <w:rsid w:val="00F7259A"/>
    <w:rsid w:val="00FA0302"/>
    <w:rsid w:val="00FA5EB4"/>
    <w:rsid w:val="00FB0A99"/>
    <w:rsid w:val="00FB1AFA"/>
    <w:rsid w:val="00FC0374"/>
    <w:rsid w:val="00FC3DD0"/>
    <w:rsid w:val="00FC6F3A"/>
    <w:rsid w:val="00FD5A7E"/>
    <w:rsid w:val="00FD61C7"/>
    <w:rsid w:val="00FD62C7"/>
    <w:rsid w:val="00FE266C"/>
    <w:rsid w:val="00FF0220"/>
    <w:rsid w:val="00FF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29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1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2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29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1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4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cp:lastPrinted>2017-01-29T14:51:00Z</cp:lastPrinted>
  <dcterms:created xsi:type="dcterms:W3CDTF">2017-01-25T16:29:00Z</dcterms:created>
  <dcterms:modified xsi:type="dcterms:W3CDTF">2017-02-12T16:10:00Z</dcterms:modified>
</cp:coreProperties>
</file>