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BEB" w:rsidRPr="00471BEB" w:rsidRDefault="00471BEB" w:rsidP="00471BEB">
      <w:pPr>
        <w:pStyle w:val="a3"/>
        <w:rPr>
          <w:rFonts w:ascii="Times New Roman" w:hAnsi="Times New Roman" w:cs="Times New Roman"/>
          <w:sz w:val="24"/>
          <w:szCs w:val="24"/>
          <w:lang w:eastAsia="en-GB"/>
        </w:rPr>
      </w:pPr>
    </w:p>
    <w:tbl>
      <w:tblPr>
        <w:tblW w:w="48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0"/>
        <w:gridCol w:w="8"/>
        <w:gridCol w:w="302"/>
        <w:gridCol w:w="311"/>
        <w:gridCol w:w="2317"/>
        <w:gridCol w:w="4440"/>
        <w:gridCol w:w="1593"/>
      </w:tblGrid>
      <w:tr w:rsidR="00471BEB" w:rsidRPr="00471BEB" w:rsidTr="00471BEB">
        <w:trPr>
          <w:cantSplit/>
          <w:trHeight w:val="280"/>
        </w:trPr>
        <w:tc>
          <w:tcPr>
            <w:tcW w:w="21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71BEB" w:rsidRPr="00471BEB" w:rsidTr="00471BEB">
        <w:trPr>
          <w:cantSplit/>
          <w:trHeight w:val="473"/>
        </w:trPr>
        <w:tc>
          <w:tcPr>
            <w:tcW w:w="21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28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Дикие животные</w:t>
            </w:r>
          </w:p>
        </w:tc>
        <w:tc>
          <w:tcPr>
            <w:tcW w:w="28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Школа: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BEB" w:rsidRPr="00471BEB" w:rsidTr="00471BEB">
        <w:trPr>
          <w:cantSplit/>
          <w:trHeight w:val="472"/>
        </w:trPr>
        <w:tc>
          <w:tcPr>
            <w:tcW w:w="21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Дата: 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ФИО учителя: 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BEB" w:rsidRPr="00471BEB" w:rsidTr="00471BEB">
        <w:trPr>
          <w:cantSplit/>
          <w:trHeight w:val="412"/>
        </w:trPr>
        <w:tc>
          <w:tcPr>
            <w:tcW w:w="21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Класс: </w:t>
            </w:r>
          </w:p>
        </w:tc>
        <w:tc>
          <w:tcPr>
            <w:tcW w:w="28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присутствующих: 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отсутствующих:</w:t>
            </w:r>
          </w:p>
        </w:tc>
      </w:tr>
      <w:tr w:rsidR="00471BEB" w:rsidRPr="00471BEB" w:rsidTr="00471BEB">
        <w:trPr>
          <w:cantSplit/>
          <w:trHeight w:val="412"/>
        </w:trPr>
        <w:tc>
          <w:tcPr>
            <w:tcW w:w="21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BEB" w:rsidRPr="00471BEB" w:rsidTr="00471BEB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color w:val="1A171B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Цели обучения, которым посвящен урок:</w:t>
            </w:r>
          </w:p>
        </w:tc>
      </w:tr>
      <w:tr w:rsidR="00471BEB" w:rsidRPr="00471BEB" w:rsidTr="00471BEB">
        <w:trPr>
          <w:cantSplit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1.1.2.1</w:t>
            </w:r>
            <w:proofErr w:type="gram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онимать значение знакомых слов, имеющих отношение к повседневной жизни.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1.1.4.1. Понимать, о </w:t>
            </w:r>
            <w:proofErr w:type="gram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ком</w:t>
            </w:r>
            <w:proofErr w:type="gram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/о чём говорится в прослушанном тексте.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1.2.2.1. Составлять рассказ из 2-3 предложений по картинке.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1.4.4.1. Писать прописные (заглавные) и строчные буквы и их соединения; писать разборчиво, в соответствии с санитарно гигиеническими требованиями.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BEB" w:rsidRPr="00471BEB" w:rsidTr="00471BEB">
        <w:trPr>
          <w:cantSplit/>
          <w:trHeight w:val="603"/>
        </w:trPr>
        <w:tc>
          <w:tcPr>
            <w:tcW w:w="8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bCs/>
                <w:sz w:val="24"/>
                <w:szCs w:val="24"/>
              </w:rPr>
              <w:t>Учебные цели:</w:t>
            </w:r>
          </w:p>
        </w:tc>
        <w:tc>
          <w:tcPr>
            <w:tcW w:w="41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Знать слова – названия диких животных, их жилищ.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Уметь применять слова-названия диких животных, их жилищ при составлении словосочетаний «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существительное+глагол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» и предложений.</w:t>
            </w:r>
          </w:p>
        </w:tc>
      </w:tr>
      <w:tr w:rsidR="00471BEB" w:rsidRPr="00471BEB" w:rsidTr="00100D82">
        <w:trPr>
          <w:cantSplit/>
          <w:trHeight w:val="6301"/>
        </w:trPr>
        <w:tc>
          <w:tcPr>
            <w:tcW w:w="10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3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 учащиеся смогут: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Запомнить ключевые слова по изучаемой теме;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Называть новые слова и использовать их в речи;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Внимательно слушать, понимать речь и правильно реагировать на нее;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Понимать значение новых слов;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Участвовать в диалоге;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Узнавать букву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слышать звуки ⁽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з,з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′⁾ в словах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Большинство учащихся смогут: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Составлять простые предложения (существительное, глагол, прилагательное);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Использовать в речи знакомые слова;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Высказывать простые оценочные суждения.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Некоторые учащиеся смогут: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Составлять речевые высказывания из 2-3 предложений;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Определять тексты разных жанров;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Отвечать на вопросы и подбирать соответствующие иллюстрации;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Обсуждать значение новых слов</w:t>
            </w:r>
          </w:p>
        </w:tc>
      </w:tr>
      <w:tr w:rsidR="00471BEB" w:rsidRPr="00471BEB" w:rsidTr="00471BEB">
        <w:trPr>
          <w:cantSplit/>
          <w:trHeight w:val="603"/>
        </w:trPr>
        <w:tc>
          <w:tcPr>
            <w:tcW w:w="10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Языковая цель</w:t>
            </w:r>
          </w:p>
        </w:tc>
        <w:tc>
          <w:tcPr>
            <w:tcW w:w="3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Полиязычие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Животные-жануарлар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471B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animals</w:t>
            </w:r>
            <w:proofErr w:type="gramEnd"/>
          </w:p>
          <w:p w:rsid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Основные термины и словосочетания:</w:t>
            </w:r>
          </w:p>
          <w:p w:rsid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Какой? Какая?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қандай</w:t>
            </w:r>
          </w:p>
          <w:p w:rsid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Маленький – кішкентай</w:t>
            </w:r>
          </w:p>
          <w:p w:rsid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Колючий – тікенекті</w:t>
            </w:r>
          </w:p>
          <w:p w:rsid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Серый – сұр</w:t>
            </w:r>
          </w:p>
          <w:p w:rsid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Злой – ашулы</w:t>
            </w:r>
          </w:p>
          <w:p w:rsidR="00471BEB" w:rsidRDefault="00E0227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Рыжая – қызыл</w:t>
            </w:r>
          </w:p>
          <w:p w:rsidR="00E02275" w:rsidRDefault="00E0227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Хитрая – қу</w:t>
            </w:r>
          </w:p>
          <w:p w:rsidR="00E02275" w:rsidRDefault="00E0227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Пушистый – үлпілдек, жүндес</w:t>
            </w:r>
          </w:p>
          <w:p w:rsidR="00E02275" w:rsidRDefault="00E0227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Быстрая – жылдам, шапшаң</w:t>
            </w:r>
          </w:p>
          <w:p w:rsidR="00E02275" w:rsidRDefault="00E0227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 – бал</w:t>
            </w:r>
          </w:p>
          <w:p w:rsidR="00E02275" w:rsidRDefault="00E0227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Рыба – балық</w:t>
            </w:r>
          </w:p>
          <w:p w:rsidR="00471BEB" w:rsidRDefault="00E0227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Мясо –ет</w:t>
            </w:r>
          </w:p>
          <w:p w:rsidR="00100D82" w:rsidRDefault="00100D82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Орехи – жаңғақ</w:t>
            </w:r>
          </w:p>
          <w:p w:rsidR="00100D82" w:rsidRDefault="00100D82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Грибы – саңырауқұлақ</w:t>
            </w:r>
          </w:p>
          <w:p w:rsidR="00100D82" w:rsidRDefault="00100D82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Капуста - қырыққабат</w:t>
            </w:r>
          </w:p>
          <w:p w:rsidR="00471BEB" w:rsidRPr="00100D82" w:rsidRDefault="00471BEB" w:rsidP="00471BE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D82">
              <w:rPr>
                <w:rFonts w:ascii="Times New Roman" w:hAnsi="Times New Roman" w:cs="Times New Roman"/>
                <w:b/>
                <w:sz w:val="24"/>
                <w:szCs w:val="24"/>
              </w:rPr>
              <w:t>Звук, буква, слог, слово, предложение.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Используемый язык для диалога/письма на уроке:</w:t>
            </w:r>
          </w:p>
          <w:p w:rsidR="00471BEB" w:rsidRPr="00471BEB" w:rsidRDefault="00100D82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Опиши дикого животного</w:t>
            </w:r>
            <w:r w:rsidR="00471BEB" w:rsidRPr="00471B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71BEB" w:rsidRPr="00471BEB" w:rsidTr="006F2959">
        <w:trPr>
          <w:cantSplit/>
          <w:trHeight w:val="1539"/>
        </w:trPr>
        <w:tc>
          <w:tcPr>
            <w:tcW w:w="10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6F2959" w:rsidRDefault="006F2959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2959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прошедших уроков</w:t>
            </w:r>
          </w:p>
        </w:tc>
        <w:tc>
          <w:tcPr>
            <w:tcW w:w="39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могут иметь определенную базу знаний по теме «дикие животные» на русском языке. </w:t>
            </w:r>
          </w:p>
          <w:p w:rsidR="00471BEB" w:rsidRPr="00100D82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Буквы и звуки: А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Н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Л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О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Т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У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Ш </w:t>
            </w:r>
            <w:proofErr w:type="spellStart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spellEnd"/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00D8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="00100D8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="00100D82">
              <w:rPr>
                <w:rFonts w:ascii="Times New Roman" w:hAnsi="Times New Roman" w:cs="Times New Roman"/>
                <w:sz w:val="24"/>
                <w:szCs w:val="24"/>
              </w:rPr>
              <w:t xml:space="preserve">, М </w:t>
            </w:r>
            <w:proofErr w:type="spellStart"/>
            <w:r w:rsidR="00100D8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 w:rsidR="00100D8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00D8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="00100D82">
              <w:rPr>
                <w:rFonts w:ascii="Times New Roman" w:hAnsi="Times New Roman" w:cs="Times New Roman"/>
                <w:sz w:val="24"/>
                <w:szCs w:val="24"/>
              </w:rPr>
              <w:t xml:space="preserve">, К </w:t>
            </w:r>
            <w:proofErr w:type="spellStart"/>
            <w:r w:rsidR="00100D8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="00100D82"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proofErr w:type="spellStart"/>
            <w:r w:rsidR="00100D8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100D82">
              <w:rPr>
                <w:rFonts w:ascii="Times New Roman" w:hAnsi="Times New Roman" w:cs="Times New Roman"/>
                <w:sz w:val="24"/>
                <w:szCs w:val="24"/>
              </w:rPr>
              <w:t xml:space="preserve">, Д </w:t>
            </w:r>
            <w:proofErr w:type="spellStart"/>
            <w:r w:rsidR="00100D8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100D82">
              <w:rPr>
                <w:rFonts w:ascii="Times New Roman" w:hAnsi="Times New Roman" w:cs="Times New Roman"/>
                <w:sz w:val="24"/>
                <w:szCs w:val="24"/>
              </w:rPr>
              <w:t xml:space="preserve">, Е </w:t>
            </w:r>
            <w:proofErr w:type="spellStart"/>
            <w:r w:rsidR="00100D8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100D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Г г.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Чтение слогов, слов, предложений.</w:t>
            </w:r>
          </w:p>
        </w:tc>
      </w:tr>
      <w:tr w:rsidR="00471BEB" w:rsidRPr="00471BEB" w:rsidTr="00471BEB">
        <w:trPr>
          <w:cantSplit/>
          <w:trHeight w:val="56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6F2959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2959"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</w:p>
        </w:tc>
      </w:tr>
      <w:tr w:rsidR="00471BEB" w:rsidRPr="00471BEB" w:rsidTr="00471BEB">
        <w:trPr>
          <w:trHeight w:val="528"/>
        </w:trPr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6F2959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2959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5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6F2959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2959"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Запланированная деятельность на уроке</w:t>
            </w:r>
          </w:p>
          <w:p w:rsidR="00471BEB" w:rsidRPr="006F2959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BEB" w:rsidRPr="006F2959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F2959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</w:tc>
      </w:tr>
      <w:tr w:rsidR="00471BEB" w:rsidRPr="00471BEB" w:rsidTr="00471BEB">
        <w:trPr>
          <w:trHeight w:val="851"/>
        </w:trPr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1BEB" w:rsidRPr="00084E15" w:rsidRDefault="00471BEB" w:rsidP="00471BE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E15">
              <w:rPr>
                <w:rFonts w:ascii="Times New Roman" w:hAnsi="Times New Roman" w:cs="Times New Roman"/>
                <w:b/>
                <w:sz w:val="24"/>
                <w:szCs w:val="24"/>
              </w:rPr>
              <w:t>Начало урока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4E15">
              <w:rPr>
                <w:rFonts w:ascii="Times New Roman" w:hAnsi="Times New Roman" w:cs="Times New Roman"/>
                <w:b/>
                <w:sz w:val="24"/>
                <w:szCs w:val="24"/>
              </w:rPr>
              <w:t>10 мин</w:t>
            </w:r>
          </w:p>
        </w:tc>
        <w:tc>
          <w:tcPr>
            <w:tcW w:w="3506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71BEB" w:rsidRPr="00100D82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00D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1.Организационный момент.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bCs/>
                <w:sz w:val="24"/>
                <w:szCs w:val="24"/>
              </w:rPr>
              <w:t>Приветствие учащихся на русском языке.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bCs/>
                <w:sz w:val="24"/>
                <w:szCs w:val="24"/>
              </w:rPr>
              <w:t>Кто помогал делать разминку?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bCs/>
                <w:sz w:val="24"/>
                <w:szCs w:val="24"/>
              </w:rPr>
              <w:t>Сообщение темы урока.</w:t>
            </w:r>
          </w:p>
          <w:p w:rsidR="00471BEB" w:rsidRPr="00100D82" w:rsidRDefault="00471BEB" w:rsidP="00471BEB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0D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2.Актуализация знаний.</w:t>
            </w:r>
          </w:p>
          <w:p w:rsidR="00471BEB" w:rsidRPr="00100D82" w:rsidRDefault="00100D82" w:rsidP="00471BE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Выбери на картинках то животное</w:t>
            </w:r>
            <w:r w:rsidR="00FF13A8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, которое ты знаешь. </w:t>
            </w:r>
            <w:r w:rsidR="00471BEB" w:rsidRPr="00471BEB">
              <w:rPr>
                <w:rFonts w:ascii="Times New Roman" w:hAnsi="Times New Roman" w:cs="Times New Roman"/>
                <w:bCs/>
                <w:sz w:val="24"/>
                <w:szCs w:val="24"/>
              </w:rPr>
              <w:t>Назови их на русском языке.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71BEB" w:rsidRPr="00471BEB" w:rsidRDefault="00084E15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Сюжетные картинки</w:t>
            </w:r>
          </w:p>
        </w:tc>
      </w:tr>
      <w:tr w:rsidR="00471BEB" w:rsidRPr="00471BEB" w:rsidTr="00471BEB">
        <w:trPr>
          <w:trHeight w:val="80"/>
        </w:trPr>
        <w:tc>
          <w:tcPr>
            <w:tcW w:w="7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3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BEB" w:rsidRPr="00471BEB" w:rsidTr="00084E15">
        <w:trPr>
          <w:trHeight w:val="1829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084E15" w:rsidRDefault="00471BEB" w:rsidP="00471BE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E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Середина урока </w:t>
            </w:r>
          </w:p>
          <w:p w:rsidR="00471BEB" w:rsidRPr="00084E15" w:rsidRDefault="00471BEB" w:rsidP="00471BE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E15">
              <w:rPr>
                <w:rFonts w:ascii="Times New Roman" w:hAnsi="Times New Roman" w:cs="Times New Roman"/>
                <w:b/>
                <w:sz w:val="24"/>
                <w:szCs w:val="24"/>
              </w:rPr>
              <w:t>20 мин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084E15" w:rsidRDefault="00471BEB" w:rsidP="00471BE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E15">
              <w:rPr>
                <w:rFonts w:ascii="Times New Roman" w:hAnsi="Times New Roman" w:cs="Times New Roman"/>
                <w:b/>
                <w:sz w:val="24"/>
                <w:szCs w:val="24"/>
              </w:rPr>
              <w:t>Конец урока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4E15">
              <w:rPr>
                <w:rFonts w:ascii="Times New Roman" w:hAnsi="Times New Roman" w:cs="Times New Roman"/>
                <w:b/>
                <w:sz w:val="24"/>
                <w:szCs w:val="24"/>
              </w:rPr>
              <w:t>5 мин.</w:t>
            </w:r>
          </w:p>
        </w:tc>
        <w:tc>
          <w:tcPr>
            <w:tcW w:w="35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FF13A8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13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3. Ознакомление с новым материалом.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F13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по учебнику.</w:t>
            </w:r>
          </w:p>
          <w:p w:rsidR="00FF13A8" w:rsidRPr="00FF13A8" w:rsidRDefault="00FF13A8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FF13A8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 помощью учителя опиши диких животных.</w:t>
            </w:r>
          </w:p>
          <w:p w:rsidR="00FF13A8" w:rsidRPr="00FF13A8" w:rsidRDefault="00FF13A8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F1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Работа со словарем в учебнике.</w:t>
            </w:r>
          </w:p>
          <w:p w:rsidR="00FF13A8" w:rsidRDefault="00FF13A8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Учитель читает, дети повторяют.</w:t>
            </w:r>
          </w:p>
          <w:p w:rsidR="00FF13A8" w:rsidRDefault="00FF13A8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Назови, кто что ест. Составь предложения по образцу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« Белка ест грибы».</w:t>
            </w:r>
          </w:p>
          <w:p w:rsidR="00FF13A8" w:rsidRPr="00FF13A8" w:rsidRDefault="00FF13A8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13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Игра «Кто в семье живет?»</w:t>
            </w:r>
          </w:p>
          <w:p w:rsidR="00FF13A8" w:rsidRPr="00FF13A8" w:rsidRDefault="00FF13A8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Собрать семью, называя животных на русском языке.</w:t>
            </w:r>
          </w:p>
          <w:p w:rsid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13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 w:rsidRPr="00FF13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FF13A8" w:rsidRPr="00FF13A8" w:rsidRDefault="00FF13A8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13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Прочитайте учащимся стихотворение, в котором повторяются часто звуки </w:t>
            </w:r>
            <w:proofErr w:type="spellStart"/>
            <w:r w:rsidRPr="00FF13A8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FF13A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FF13A8" w:rsidRDefault="00FF13A8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Пусть учащиеся</w:t>
            </w:r>
            <w:r w:rsidR="00084E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память воспроизведут отдельные слова со звуками </w:t>
            </w:r>
            <w:proofErr w:type="spellStart"/>
            <w:r w:rsidR="00084E15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="00084E1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Показать в возд</w:t>
            </w:r>
            <w:r w:rsidR="00FF13A8">
              <w:rPr>
                <w:rFonts w:ascii="Times New Roman" w:hAnsi="Times New Roman" w:cs="Times New Roman"/>
                <w:sz w:val="24"/>
                <w:szCs w:val="24"/>
              </w:rPr>
              <w:t xml:space="preserve">ухе, на бумаге, как  пишется буква </w:t>
            </w:r>
            <w:proofErr w:type="gramStart"/>
            <w:r w:rsidR="00FF13A8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  <w:p w:rsidR="00471BEB" w:rsidRPr="00084E15" w:rsidRDefault="00471BEB" w:rsidP="00471BE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E15">
              <w:rPr>
                <w:rFonts w:ascii="Times New Roman" w:hAnsi="Times New Roman" w:cs="Times New Roman"/>
                <w:b/>
                <w:sz w:val="24"/>
                <w:szCs w:val="24"/>
              </w:rPr>
              <w:t>4. Работа в рабочей тетради.</w:t>
            </w:r>
          </w:p>
          <w:p w:rsidR="00471BEB" w:rsidRDefault="00084E15" w:rsidP="00084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Подбери слова и опиши лису и ёжика;</w:t>
            </w:r>
          </w:p>
          <w:p w:rsidR="00084E15" w:rsidRDefault="00084E15" w:rsidP="00084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Пиши правильно и красиво букву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84E15" w:rsidRDefault="00084E15" w:rsidP="00084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и правильно соедини рисунок со словом.</w:t>
            </w:r>
          </w:p>
          <w:p w:rsidR="00084E15" w:rsidRDefault="00084E15" w:rsidP="00084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84E15">
              <w:rPr>
                <w:rFonts w:ascii="Times New Roman" w:hAnsi="Times New Roman" w:cs="Times New Roman"/>
                <w:b/>
                <w:sz w:val="24"/>
                <w:szCs w:val="24"/>
              </w:rPr>
              <w:t>5. Закрепление изученного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4E15" w:rsidRDefault="00084E15" w:rsidP="00084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слайду презентации закончи предложение</w:t>
            </w:r>
          </w:p>
          <w:p w:rsidR="00084E15" w:rsidRPr="00084E15" w:rsidRDefault="00084E15" w:rsidP="00084E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«Медведь ест …».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Учебник, задание 1.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 xml:space="preserve">Учебник, задание </w:t>
            </w:r>
            <w:r w:rsidR="00084E1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471BEB" w:rsidRPr="00471BEB" w:rsidRDefault="00084E1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задание 3</w:t>
            </w:r>
          </w:p>
          <w:p w:rsidR="00471BEB" w:rsidRPr="00471BEB" w:rsidRDefault="00084E15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Учебник. Задания 4,5.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Рабочая тетрадь.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hAnsi="Times New Roman" w:cs="Times New Roman"/>
                <w:sz w:val="24"/>
                <w:szCs w:val="24"/>
              </w:rPr>
              <w:t>Презентация «Дикие животные»</w:t>
            </w: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BEB" w:rsidRPr="00471BEB" w:rsidTr="00471BEB">
        <w:trPr>
          <w:trHeight w:val="17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084E15" w:rsidRDefault="00471BEB" w:rsidP="00471BE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4E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5.Итог урока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eastAsia="Times New Roman" w:hAnsi="Times New Roman" w:cs="Times New Roman"/>
                <w:sz w:val="24"/>
                <w:szCs w:val="24"/>
              </w:rPr>
              <w:t>Что нового узнали на уроке?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BEB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Оцените свою  работу.</w:t>
            </w: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BEB" w:rsidRPr="00471BEB" w:rsidTr="00471BEB">
        <w:trPr>
          <w:trHeight w:val="1352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EB" w:rsidRPr="00471BEB" w:rsidRDefault="00471BEB" w:rsidP="00471BE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71BEB" w:rsidRDefault="00471BEB" w:rsidP="00471BEB">
      <w:pPr>
        <w:rPr>
          <w:rFonts w:eastAsia="Times New Roman"/>
          <w:lang w:eastAsia="en-GB"/>
        </w:rPr>
      </w:pPr>
    </w:p>
    <w:p w:rsidR="00702812" w:rsidRDefault="00702812"/>
    <w:sectPr w:rsidR="00702812" w:rsidSect="00471BEB">
      <w:pgSz w:w="11906" w:h="16838"/>
      <w:pgMar w:top="28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BEB"/>
    <w:rsid w:val="00084E15"/>
    <w:rsid w:val="00100D82"/>
    <w:rsid w:val="00471BEB"/>
    <w:rsid w:val="006F2959"/>
    <w:rsid w:val="00702812"/>
    <w:rsid w:val="008F2E71"/>
    <w:rsid w:val="00E02275"/>
    <w:rsid w:val="00FF1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E71"/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1BE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locked/>
    <w:rsid w:val="00471BEB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71BEB"/>
    <w:pPr>
      <w:shd w:val="clear" w:color="auto" w:fill="FFFFFF"/>
      <w:spacing w:before="120" w:after="120" w:line="230" w:lineRule="exact"/>
      <w:jc w:val="both"/>
    </w:pPr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AssignmentTemplate">
    <w:name w:val="AssignmentTemplate"/>
    <w:basedOn w:val="9"/>
    <w:next w:val="a"/>
    <w:rsid w:val="00471BEB"/>
    <w:pPr>
      <w:keepNext w:val="0"/>
      <w:keepLines w:val="0"/>
      <w:spacing w:before="240" w:after="60" w:line="240" w:lineRule="auto"/>
    </w:pPr>
    <w:rPr>
      <w:rFonts w:ascii="Arial" w:eastAsia="Times New Roman" w:hAnsi="Arial" w:cs="Times New Roman"/>
      <w:b/>
      <w:i w:val="0"/>
      <w:iCs w:val="0"/>
      <w:color w:val="auto"/>
      <w:lang w:val="en-GB"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471BE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471BE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2017-02-17T04:03:00Z</dcterms:created>
  <dcterms:modified xsi:type="dcterms:W3CDTF">2017-02-17T06:31:00Z</dcterms:modified>
</cp:coreProperties>
</file>