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EE2" w:rsidRPr="00692EE2" w:rsidRDefault="00692EE2" w:rsidP="00692EE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EE2">
        <w:rPr>
          <w:rFonts w:ascii="Times New Roman" w:eastAsia="Calibri" w:hAnsi="Times New Roman" w:cs="Times New Roman"/>
          <w:sz w:val="28"/>
          <w:szCs w:val="28"/>
        </w:rPr>
        <w:t>Муниципальное    бюджетное    общеобразовательное    учреждение</w:t>
      </w:r>
    </w:p>
    <w:p w:rsidR="00692EE2" w:rsidRPr="00692EE2" w:rsidRDefault="00692EE2" w:rsidP="00692EE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EE2">
        <w:rPr>
          <w:rFonts w:ascii="Times New Roman" w:eastAsia="Calibri" w:hAnsi="Times New Roman" w:cs="Times New Roman"/>
          <w:sz w:val="28"/>
          <w:szCs w:val="28"/>
        </w:rPr>
        <w:t>«Еланская    средняя     школа    № 2»</w:t>
      </w:r>
    </w:p>
    <w:p w:rsidR="00692EE2" w:rsidRPr="00692EE2" w:rsidRDefault="00692EE2" w:rsidP="00692EE2">
      <w:pPr>
        <w:spacing w:after="200" w:line="276" w:lineRule="auto"/>
        <w:rPr>
          <w:rFonts w:ascii="Cambria" w:eastAsia="Calibri" w:hAnsi="Cambria" w:cs="Times New Roman"/>
          <w:sz w:val="24"/>
          <w:szCs w:val="24"/>
        </w:rPr>
      </w:pPr>
    </w:p>
    <w:p w:rsidR="00692EE2" w:rsidRPr="00692EE2" w:rsidRDefault="00692EE2" w:rsidP="00692EE2">
      <w:pPr>
        <w:spacing w:after="200" w:line="276" w:lineRule="auto"/>
        <w:jc w:val="center"/>
        <w:rPr>
          <w:rFonts w:ascii="Monotype Corsiva" w:eastAsia="Calibri" w:hAnsi="Monotype Corsiva" w:cs="Times New Roman"/>
          <w:b/>
          <w:i/>
          <w:sz w:val="44"/>
          <w:szCs w:val="44"/>
        </w:rPr>
      </w:pPr>
    </w:p>
    <w:p w:rsidR="00692EE2" w:rsidRPr="00692EE2" w:rsidRDefault="00692EE2" w:rsidP="00692EE2">
      <w:pPr>
        <w:spacing w:after="200" w:line="276" w:lineRule="auto"/>
        <w:jc w:val="center"/>
        <w:rPr>
          <w:rFonts w:ascii="Monotype Corsiva" w:eastAsia="Calibri" w:hAnsi="Monotype Corsiva" w:cs="Times New Roman"/>
          <w:b/>
          <w:i/>
          <w:sz w:val="44"/>
          <w:szCs w:val="44"/>
        </w:rPr>
      </w:pPr>
    </w:p>
    <w:p w:rsidR="00692EE2" w:rsidRPr="00692EE2" w:rsidRDefault="00692EE2" w:rsidP="00692EE2">
      <w:pPr>
        <w:spacing w:after="200" w:line="276" w:lineRule="auto"/>
        <w:jc w:val="center"/>
        <w:rPr>
          <w:rFonts w:ascii="Monotype Corsiva" w:eastAsia="Calibri" w:hAnsi="Monotype Corsiva" w:cs="Times New Roman"/>
          <w:b/>
          <w:i/>
          <w:sz w:val="44"/>
          <w:szCs w:val="44"/>
        </w:rPr>
      </w:pPr>
      <w:r>
        <w:rPr>
          <w:rFonts w:ascii="Monotype Corsiva" w:eastAsia="Calibri" w:hAnsi="Monotype Corsiva" w:cs="Times New Roman"/>
          <w:b/>
          <w:i/>
          <w:sz w:val="44"/>
          <w:szCs w:val="44"/>
        </w:rPr>
        <w:t>Технологическая карта открытого урока математики</w:t>
      </w:r>
    </w:p>
    <w:p w:rsidR="00692EE2" w:rsidRPr="00692EE2" w:rsidRDefault="00692EE2" w:rsidP="00692EE2">
      <w:pPr>
        <w:spacing w:after="200" w:line="276" w:lineRule="auto"/>
        <w:jc w:val="center"/>
        <w:rPr>
          <w:rFonts w:ascii="Monotype Corsiva" w:eastAsia="Calibri" w:hAnsi="Monotype Corsiva" w:cs="Times New Roman"/>
          <w:b/>
          <w:sz w:val="52"/>
          <w:szCs w:val="52"/>
        </w:rPr>
      </w:pPr>
      <w:r w:rsidRPr="00692EE2">
        <w:rPr>
          <w:rFonts w:ascii="Monotype Corsiva" w:eastAsia="Calibri" w:hAnsi="Monotype Corsiva" w:cs="Times New Roman"/>
          <w:b/>
          <w:sz w:val="48"/>
          <w:szCs w:val="48"/>
        </w:rPr>
        <w:t>Тема.</w:t>
      </w:r>
      <w:r w:rsidRPr="00692EE2">
        <w:rPr>
          <w:rFonts w:ascii="Monotype Corsiva" w:eastAsia="Calibri" w:hAnsi="Monotype Corsiva" w:cs="Times New Roman"/>
          <w:b/>
          <w:sz w:val="52"/>
          <w:szCs w:val="52"/>
        </w:rPr>
        <w:t xml:space="preserve"> </w:t>
      </w:r>
      <w:proofErr w:type="gramStart"/>
      <w:r w:rsidR="003E4BE7">
        <w:rPr>
          <w:rFonts w:ascii="Monotype Corsiva" w:eastAsia="Calibri" w:hAnsi="Monotype Corsiva" w:cs="Times New Roman"/>
          <w:b/>
          <w:sz w:val="52"/>
          <w:szCs w:val="52"/>
        </w:rPr>
        <w:t xml:space="preserve">Учимся </w:t>
      </w:r>
      <w:r>
        <w:rPr>
          <w:rFonts w:ascii="Monotype Corsiva" w:eastAsia="Calibri" w:hAnsi="Monotype Corsiva" w:cs="Times New Roman"/>
          <w:b/>
          <w:sz w:val="52"/>
          <w:szCs w:val="52"/>
        </w:rPr>
        <w:t xml:space="preserve"> решать</w:t>
      </w:r>
      <w:proofErr w:type="gramEnd"/>
      <w:r>
        <w:rPr>
          <w:rFonts w:ascii="Monotype Corsiva" w:eastAsia="Calibri" w:hAnsi="Monotype Corsiva" w:cs="Times New Roman"/>
          <w:b/>
          <w:sz w:val="52"/>
          <w:szCs w:val="52"/>
        </w:rPr>
        <w:t xml:space="preserve"> задачи</w:t>
      </w:r>
      <w:r w:rsidR="003E4BE7">
        <w:rPr>
          <w:rFonts w:ascii="Monotype Corsiva" w:eastAsia="Calibri" w:hAnsi="Monotype Corsiva" w:cs="Times New Roman"/>
          <w:b/>
          <w:sz w:val="52"/>
          <w:szCs w:val="52"/>
        </w:rPr>
        <w:t xml:space="preserve"> и записывать их решения </w:t>
      </w:r>
      <w:r>
        <w:rPr>
          <w:rFonts w:ascii="Monotype Corsiva" w:eastAsia="Calibri" w:hAnsi="Monotype Corsiva" w:cs="Times New Roman"/>
          <w:b/>
          <w:sz w:val="52"/>
          <w:szCs w:val="52"/>
        </w:rPr>
        <w:t>.</w:t>
      </w:r>
    </w:p>
    <w:p w:rsidR="00692EE2" w:rsidRPr="00692EE2" w:rsidRDefault="00692EE2" w:rsidP="00692EE2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692EE2">
        <w:rPr>
          <w:rFonts w:ascii="Times New Roman" w:eastAsia="Calibri" w:hAnsi="Times New Roman" w:cs="Times New Roman"/>
          <w:sz w:val="32"/>
          <w:szCs w:val="32"/>
        </w:rPr>
        <w:t>УМК  «</w:t>
      </w:r>
      <w:proofErr w:type="gramEnd"/>
      <w:r w:rsidRPr="00692EE2">
        <w:rPr>
          <w:rFonts w:ascii="Times New Roman" w:eastAsia="Calibri" w:hAnsi="Times New Roman" w:cs="Times New Roman"/>
          <w:sz w:val="32"/>
          <w:szCs w:val="32"/>
        </w:rPr>
        <w:t>Перспективная  начальная  школа»</w:t>
      </w:r>
    </w:p>
    <w:p w:rsidR="00802138" w:rsidRPr="00992298" w:rsidRDefault="00692EE2" w:rsidP="00992298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2</w:t>
      </w:r>
      <w:r w:rsidRPr="00692EE2">
        <w:rPr>
          <w:rFonts w:ascii="Times New Roman" w:eastAsia="Calibri" w:hAnsi="Times New Roman" w:cs="Times New Roman"/>
          <w:sz w:val="32"/>
          <w:szCs w:val="32"/>
        </w:rPr>
        <w:t xml:space="preserve"> «</w:t>
      </w:r>
      <w:proofErr w:type="gramStart"/>
      <w:r w:rsidRPr="00692EE2">
        <w:rPr>
          <w:rFonts w:ascii="Times New Roman" w:eastAsia="Calibri" w:hAnsi="Times New Roman" w:cs="Times New Roman"/>
          <w:sz w:val="32"/>
          <w:szCs w:val="32"/>
        </w:rPr>
        <w:t>а»  класс</w:t>
      </w:r>
      <w:proofErr w:type="gramEnd"/>
    </w:p>
    <w:p w:rsidR="00992298" w:rsidRPr="00992298" w:rsidRDefault="00992298" w:rsidP="0099229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92298">
        <w:rPr>
          <w:rFonts w:ascii="Times New Roman" w:hAnsi="Times New Roman" w:cs="Times New Roman"/>
          <w:sz w:val="28"/>
          <w:szCs w:val="28"/>
        </w:rPr>
        <w:t>Учитель:Ярусова</w:t>
      </w:r>
      <w:proofErr w:type="spellEnd"/>
      <w:proofErr w:type="gramEnd"/>
      <w:r w:rsidRPr="00992298">
        <w:rPr>
          <w:rFonts w:ascii="Times New Roman" w:hAnsi="Times New Roman" w:cs="Times New Roman"/>
          <w:sz w:val="28"/>
          <w:szCs w:val="28"/>
        </w:rPr>
        <w:t xml:space="preserve"> С.В.,</w:t>
      </w:r>
    </w:p>
    <w:p w:rsidR="00992298" w:rsidRPr="00992298" w:rsidRDefault="00992298" w:rsidP="00992298">
      <w:pPr>
        <w:jc w:val="right"/>
        <w:rPr>
          <w:rFonts w:ascii="Times New Roman" w:hAnsi="Times New Roman" w:cs="Times New Roman"/>
          <w:sz w:val="28"/>
          <w:szCs w:val="28"/>
        </w:rPr>
      </w:pPr>
      <w:r w:rsidRPr="00992298">
        <w:rPr>
          <w:rFonts w:ascii="Times New Roman" w:hAnsi="Times New Roman" w:cs="Times New Roman"/>
          <w:sz w:val="28"/>
          <w:szCs w:val="28"/>
        </w:rPr>
        <w:t>учитель первой</w:t>
      </w:r>
    </w:p>
    <w:p w:rsidR="00692EE2" w:rsidRPr="00992298" w:rsidRDefault="00992298" w:rsidP="00992298">
      <w:pPr>
        <w:jc w:val="right"/>
        <w:rPr>
          <w:rFonts w:ascii="Times New Roman" w:hAnsi="Times New Roman" w:cs="Times New Roman"/>
          <w:sz w:val="28"/>
          <w:szCs w:val="28"/>
        </w:rPr>
      </w:pPr>
      <w:r w:rsidRPr="00992298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692EE2" w:rsidRDefault="00692EE2"/>
    <w:p w:rsidR="00692EE2" w:rsidRDefault="00692EE2"/>
    <w:p w:rsidR="00692EE2" w:rsidRDefault="00692EE2"/>
    <w:p w:rsidR="00692EE2" w:rsidRDefault="00692EE2"/>
    <w:p w:rsidR="00692EE2" w:rsidRDefault="00692EE2" w:rsidP="00692EE2">
      <w:pPr>
        <w:jc w:val="center"/>
        <w:rPr>
          <w:rFonts w:ascii="Times New Roman" w:hAnsi="Times New Roman" w:cs="Times New Roman"/>
          <w:sz w:val="28"/>
          <w:szCs w:val="28"/>
        </w:rPr>
      </w:pPr>
      <w:r w:rsidRPr="00692EE2">
        <w:rPr>
          <w:rFonts w:ascii="Times New Roman" w:hAnsi="Times New Roman" w:cs="Times New Roman"/>
          <w:sz w:val="28"/>
          <w:szCs w:val="28"/>
        </w:rPr>
        <w:t>Елань,</w:t>
      </w:r>
      <w:r w:rsidR="00992298">
        <w:rPr>
          <w:rFonts w:ascii="Times New Roman" w:hAnsi="Times New Roman" w:cs="Times New Roman"/>
          <w:sz w:val="28"/>
          <w:szCs w:val="28"/>
        </w:rPr>
        <w:t xml:space="preserve"> </w:t>
      </w:r>
      <w:r w:rsidRPr="00692EE2">
        <w:rPr>
          <w:rFonts w:ascii="Times New Roman" w:hAnsi="Times New Roman" w:cs="Times New Roman"/>
          <w:sz w:val="28"/>
          <w:szCs w:val="28"/>
        </w:rPr>
        <w:t>2017г</w:t>
      </w:r>
    </w:p>
    <w:p w:rsidR="00692EE2" w:rsidRPr="00294455" w:rsidRDefault="00692EE2" w:rsidP="0029445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692EE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Цель:</w:t>
      </w:r>
      <w:r w:rsidRPr="00692EE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35B0E">
        <w:rPr>
          <w:rFonts w:ascii="Times New Roman" w:hAnsi="Times New Roman"/>
          <w:sz w:val="24"/>
          <w:szCs w:val="24"/>
          <w:lang w:eastAsia="ru-RU"/>
        </w:rPr>
        <w:t>о</w:t>
      </w:r>
      <w:r w:rsidR="00935B0E">
        <w:rPr>
          <w:rFonts w:ascii="Times New Roman" w:hAnsi="Times New Roman"/>
          <w:sz w:val="24"/>
          <w:szCs w:val="24"/>
          <w:lang w:eastAsia="ru-RU"/>
        </w:rPr>
        <w:t>бобщить</w:t>
      </w:r>
      <w:proofErr w:type="gramEnd"/>
      <w:r w:rsidR="00935B0E">
        <w:rPr>
          <w:rFonts w:ascii="Times New Roman" w:hAnsi="Times New Roman"/>
          <w:sz w:val="24"/>
          <w:szCs w:val="24"/>
          <w:lang w:eastAsia="ru-RU"/>
        </w:rPr>
        <w:t xml:space="preserve"> полученные знания о задаче и закрепить навыки решения </w:t>
      </w:r>
      <w:r w:rsidR="00935B0E">
        <w:rPr>
          <w:rFonts w:ascii="Times New Roman" w:hAnsi="Times New Roman"/>
          <w:sz w:val="24"/>
          <w:szCs w:val="24"/>
          <w:lang w:eastAsia="ru-RU"/>
        </w:rPr>
        <w:t>составных задач</w:t>
      </w:r>
      <w:r w:rsidR="00935B0E">
        <w:rPr>
          <w:rFonts w:ascii="Times New Roman" w:hAnsi="Times New Roman"/>
          <w:sz w:val="24"/>
          <w:szCs w:val="24"/>
          <w:lang w:eastAsia="ru-RU"/>
        </w:rPr>
        <w:t>;</w:t>
      </w:r>
      <w:r w:rsidR="00935B0E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="00935B0E">
        <w:rPr>
          <w:rFonts w:ascii="Times New Roman" w:hAnsi="Times New Roman"/>
          <w:sz w:val="24"/>
          <w:szCs w:val="24"/>
          <w:lang w:eastAsia="ru-RU"/>
        </w:rPr>
        <w:t xml:space="preserve">родолжить формировать умение </w:t>
      </w:r>
      <w:r w:rsidR="00935B0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35B0E">
        <w:rPr>
          <w:rFonts w:ascii="Times New Roman" w:hAnsi="Times New Roman"/>
          <w:sz w:val="24"/>
          <w:szCs w:val="24"/>
          <w:lang w:eastAsia="ru-RU"/>
        </w:rPr>
        <w:t>анал</w:t>
      </w:r>
      <w:r w:rsidR="00294455">
        <w:rPr>
          <w:rFonts w:ascii="Times New Roman" w:hAnsi="Times New Roman"/>
          <w:sz w:val="24"/>
          <w:szCs w:val="24"/>
          <w:lang w:eastAsia="ru-RU"/>
        </w:rPr>
        <w:t>изировать арифметические задачи.</w:t>
      </w:r>
    </w:p>
    <w:p w:rsidR="00692EE2" w:rsidRPr="00692EE2" w:rsidRDefault="00692EE2" w:rsidP="00692EE2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92EE2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29445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A7D97" w:rsidRPr="007A7D97">
        <w:rPr>
          <w:rFonts w:ascii="Times New Roman" w:eastAsia="Calibri" w:hAnsi="Times New Roman" w:cs="Times New Roman"/>
          <w:sz w:val="24"/>
          <w:szCs w:val="24"/>
        </w:rPr>
        <w:t>формирование целостной системы знаний, умений по теме «Составные задачи»</w:t>
      </w:r>
    </w:p>
    <w:p w:rsidR="00692EE2" w:rsidRPr="00692EE2" w:rsidRDefault="00692EE2" w:rsidP="00692E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692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  <w:r w:rsidRPr="00692EE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</w:p>
    <w:tbl>
      <w:tblPr>
        <w:tblStyle w:val="a3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2332"/>
      </w:tblGrid>
      <w:tr w:rsidR="00E607AC" w:rsidTr="007A7D97">
        <w:tc>
          <w:tcPr>
            <w:tcW w:w="2405" w:type="dxa"/>
          </w:tcPr>
          <w:p w:rsidR="00E607AC" w:rsidRDefault="00E607AC" w:rsidP="00692E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92EE2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Предметные:</w:t>
            </w:r>
          </w:p>
        </w:tc>
        <w:tc>
          <w:tcPr>
            <w:tcW w:w="12332" w:type="dxa"/>
          </w:tcPr>
          <w:p w:rsidR="00E607AC" w:rsidRPr="00294455" w:rsidRDefault="00294455" w:rsidP="00294455">
            <w:pPr>
              <w:pStyle w:val="a5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944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основами логического и алгоритмического мышления, пространственного воображения и математич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речи, </w:t>
            </w:r>
            <w:r w:rsidRPr="002944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оценки</w:t>
            </w:r>
            <w:proofErr w:type="gramEnd"/>
            <w:r w:rsidRPr="002944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наглядного представления данных и процессов, записи и выполнения алгоритмов;</w:t>
            </w:r>
          </w:p>
          <w:p w:rsidR="00294455" w:rsidRPr="00294455" w:rsidRDefault="00294455" w:rsidP="00294455">
            <w:pPr>
              <w:pStyle w:val="a5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pple-converted-space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2944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действовать в соответствии с алгоритмом, исследовать, распознавать и изображать геометрические фигуры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tbl>
      <w:tblPr>
        <w:tblStyle w:val="a3"/>
        <w:tblpPr w:leftFromText="180" w:rightFromText="180" w:vertAnchor="text" w:horzAnchor="margin" w:tblpY="426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2332"/>
      </w:tblGrid>
      <w:tr w:rsidR="00F2332E" w:rsidTr="003D14C8">
        <w:tc>
          <w:tcPr>
            <w:tcW w:w="2405" w:type="dxa"/>
          </w:tcPr>
          <w:p w:rsidR="00F2332E" w:rsidRPr="00692EE2" w:rsidRDefault="00F2332E" w:rsidP="00F2332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92EE2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Личностные</w:t>
            </w:r>
          </w:p>
          <w:p w:rsidR="00F2332E" w:rsidRDefault="00F2332E" w:rsidP="00F233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2" w:type="dxa"/>
          </w:tcPr>
          <w:p w:rsidR="00F2332E" w:rsidRPr="00E607AC" w:rsidRDefault="00F2332E" w:rsidP="00F2332E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E607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амоопределение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  <w:r w:rsidRPr="00E607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2332E" w:rsidRPr="00E607AC" w:rsidRDefault="00F2332E" w:rsidP="00F2332E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07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самооценка </w:t>
            </w:r>
          </w:p>
          <w:p w:rsidR="00F2332E" w:rsidRPr="00E607AC" w:rsidRDefault="00F2332E" w:rsidP="00F2332E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607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следование в поведении моральным нормами этическим требованиям.</w:t>
            </w:r>
          </w:p>
        </w:tc>
      </w:tr>
    </w:tbl>
    <w:p w:rsidR="005845C3" w:rsidRDefault="005845C3" w:rsidP="00692E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5845C3" w:rsidRDefault="00692EE2" w:rsidP="00692E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:</w:t>
      </w:r>
    </w:p>
    <w:tbl>
      <w:tblPr>
        <w:tblStyle w:val="1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2332"/>
      </w:tblGrid>
      <w:tr w:rsidR="005845C3" w:rsidTr="003D14C8">
        <w:trPr>
          <w:trHeight w:val="2627"/>
        </w:trPr>
        <w:tc>
          <w:tcPr>
            <w:tcW w:w="2405" w:type="dxa"/>
          </w:tcPr>
          <w:p w:rsidR="00F2332E" w:rsidRDefault="005845C3" w:rsidP="00F2332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E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F2332E" w:rsidRDefault="00F2332E" w:rsidP="00F2332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2332E" w:rsidRPr="00F2332E" w:rsidRDefault="00F2332E" w:rsidP="00F2332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E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5845C3" w:rsidRDefault="005845C3" w:rsidP="00692E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2" w:type="dxa"/>
          </w:tcPr>
          <w:p w:rsidR="00F60D85" w:rsidRPr="00F2332E" w:rsidRDefault="00F2332E" w:rsidP="00F60D85">
            <w:pPr>
              <w:pStyle w:val="a5"/>
              <w:numPr>
                <w:ilvl w:val="0"/>
                <w:numId w:val="13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2332E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 осуществления осознанного выбора в учебной и познавательной деятельности</w:t>
            </w:r>
          </w:p>
          <w:p w:rsidR="00F2332E" w:rsidRDefault="00F2332E" w:rsidP="00F2332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2332E" w:rsidRDefault="00F2332E" w:rsidP="00F2332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2332E" w:rsidRPr="00F60D85" w:rsidRDefault="00F2332E" w:rsidP="00F2332E">
            <w:pPr>
              <w:pStyle w:val="a5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0D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анализ, </w:t>
            </w:r>
            <w:proofErr w:type="spellStart"/>
            <w:r w:rsidRPr="00F60D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обощение</w:t>
            </w:r>
            <w:proofErr w:type="spellEnd"/>
          </w:p>
          <w:p w:rsidR="00F2332E" w:rsidRPr="00F60D85" w:rsidRDefault="00F2332E" w:rsidP="00F2332E">
            <w:pPr>
              <w:pStyle w:val="a5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0D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использование знаково- символических средств</w:t>
            </w:r>
          </w:p>
          <w:p w:rsidR="00F2332E" w:rsidRPr="00F60D85" w:rsidRDefault="00F2332E" w:rsidP="00F2332E">
            <w:pPr>
              <w:pStyle w:val="a5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0D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моделирование</w:t>
            </w:r>
          </w:p>
          <w:p w:rsidR="00F2332E" w:rsidRPr="00F60D85" w:rsidRDefault="00F2332E" w:rsidP="00F2332E">
            <w:pPr>
              <w:pStyle w:val="a5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0D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установление причинно- следственных связей</w:t>
            </w:r>
          </w:p>
          <w:p w:rsidR="00F60D85" w:rsidRPr="00F2332E" w:rsidRDefault="00F2332E" w:rsidP="00F2332E">
            <w:pPr>
              <w:pStyle w:val="a5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выполнение действий по алгоритму</w:t>
            </w:r>
          </w:p>
        </w:tc>
      </w:tr>
      <w:tr w:rsidR="005845C3" w:rsidTr="003D14C8">
        <w:trPr>
          <w:trHeight w:val="699"/>
        </w:trPr>
        <w:tc>
          <w:tcPr>
            <w:tcW w:w="2405" w:type="dxa"/>
          </w:tcPr>
          <w:p w:rsidR="005845C3" w:rsidRPr="00692EE2" w:rsidRDefault="005845C3" w:rsidP="00692EE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E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5845C3" w:rsidRDefault="005845C3" w:rsidP="00692E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2" w:type="dxa"/>
          </w:tcPr>
          <w:p w:rsidR="00F2332E" w:rsidRPr="00F2332E" w:rsidRDefault="00F2332E" w:rsidP="00F60D85">
            <w:pPr>
              <w:pStyle w:val="a5"/>
              <w:numPr>
                <w:ilvl w:val="0"/>
                <w:numId w:val="15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233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2332E">
              <w:rPr>
                <w:rFonts w:ascii="Times New Roman" w:hAnsi="Times New Roman" w:cs="Times New Roman"/>
                <w:sz w:val="24"/>
                <w:szCs w:val="24"/>
              </w:rPr>
              <w:t>мение организовывать учебное сотрудничество и совместную деятельность с учителем и сверстниками</w:t>
            </w:r>
          </w:p>
          <w:p w:rsidR="00F60D85" w:rsidRPr="00F60D85" w:rsidRDefault="00F60D85" w:rsidP="00F60D85">
            <w:pPr>
              <w:pStyle w:val="a5"/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92EE2" w:rsidRPr="00692EE2" w:rsidRDefault="00692EE2" w:rsidP="00692EE2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92EE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Оборудование:</w:t>
      </w:r>
    </w:p>
    <w:p w:rsidR="00A30150" w:rsidRDefault="007A7D97" w:rsidP="00692EE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О.А.Захарова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«Математика в вопросах и заданиях 2 класс» часть 2, тетрадь на печатной основе </w:t>
      </w:r>
    </w:p>
    <w:p w:rsidR="00692EE2" w:rsidRPr="00692EE2" w:rsidRDefault="00692EE2" w:rsidP="00692EE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2EE2">
        <w:rPr>
          <w:rFonts w:ascii="Times New Roman" w:eastAsia="Calibri" w:hAnsi="Times New Roman" w:cs="Times New Roman"/>
          <w:sz w:val="24"/>
          <w:szCs w:val="24"/>
        </w:rPr>
        <w:t xml:space="preserve">Презентация </w:t>
      </w:r>
    </w:p>
    <w:p w:rsidR="00692EE2" w:rsidRDefault="00E607AC" w:rsidP="00692EE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Раздаточный материал</w:t>
      </w:r>
    </w:p>
    <w:p w:rsidR="00E607AC" w:rsidRPr="00692EE2" w:rsidRDefault="00E607AC" w:rsidP="00692EE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Цветные карандаши </w:t>
      </w:r>
    </w:p>
    <w:p w:rsidR="00692EE2" w:rsidRDefault="00692EE2" w:rsidP="00E607AC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E2662A" w:rsidRDefault="00E2662A" w:rsidP="00E266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662A" w:rsidRDefault="00E2662A" w:rsidP="00E266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5811"/>
        <w:gridCol w:w="3402"/>
        <w:gridCol w:w="3225"/>
      </w:tblGrid>
      <w:tr w:rsidR="00E2662A" w:rsidRPr="003D14C8" w:rsidTr="003C5598">
        <w:tc>
          <w:tcPr>
            <w:tcW w:w="2122" w:type="dxa"/>
          </w:tcPr>
          <w:p w:rsidR="00E2662A" w:rsidRPr="003D14C8" w:rsidRDefault="00E2662A" w:rsidP="00E266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2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5811" w:type="dxa"/>
          </w:tcPr>
          <w:p w:rsidR="00E2662A" w:rsidRPr="003D14C8" w:rsidRDefault="00E2662A" w:rsidP="00E266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E2662A" w:rsidRPr="003D14C8" w:rsidRDefault="00E2662A" w:rsidP="00E266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225" w:type="dxa"/>
          </w:tcPr>
          <w:p w:rsidR="00E2662A" w:rsidRPr="003D14C8" w:rsidRDefault="00E2662A" w:rsidP="00E266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УУД</w:t>
            </w:r>
          </w:p>
        </w:tc>
      </w:tr>
      <w:tr w:rsidR="00E2662A" w:rsidRPr="003D14C8" w:rsidTr="003C5598">
        <w:tc>
          <w:tcPr>
            <w:tcW w:w="2122" w:type="dxa"/>
          </w:tcPr>
          <w:p w:rsidR="00E2662A" w:rsidRPr="003D14C8" w:rsidRDefault="00E2662A" w:rsidP="00E2662A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1.Самоопределение к деятельности</w:t>
            </w:r>
          </w:p>
          <w:p w:rsidR="00E2662A" w:rsidRPr="003D14C8" w:rsidRDefault="00E2662A" w:rsidP="00E2662A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(организационный момент)</w:t>
            </w:r>
          </w:p>
          <w:p w:rsidR="00E2662A" w:rsidRPr="003D14C8" w:rsidRDefault="00E2662A" w:rsidP="00E2662A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</w:p>
          <w:p w:rsidR="00E2662A" w:rsidRPr="003D14C8" w:rsidRDefault="00E2662A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:rsidR="00E2662A" w:rsidRPr="003D14C8" w:rsidRDefault="00E2662A" w:rsidP="00E2662A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Включение детей в деятельность </w:t>
            </w:r>
          </w:p>
          <w:p w:rsidR="00E2662A" w:rsidRPr="003D14C8" w:rsidRDefault="00E2662A" w:rsidP="00E2662A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Настрой   на работу в стихотворной форме </w:t>
            </w:r>
          </w:p>
          <w:p w:rsidR="00F2332E" w:rsidRPr="003D14C8" w:rsidRDefault="00E2662A" w:rsidP="00E2662A">
            <w:pPr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Приветствие.                                            </w:t>
            </w:r>
          </w:p>
          <w:p w:rsidR="00E2662A" w:rsidRPr="003D14C8" w:rsidRDefault="00E2662A" w:rsidP="00E2662A">
            <w:pPr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Прозвенел и смолк звонок.</w:t>
            </w:r>
          </w:p>
          <w:p w:rsidR="00E2662A" w:rsidRPr="003D14C8" w:rsidRDefault="00E2662A" w:rsidP="00E2662A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E2662A" w:rsidRPr="003D14C8" w:rsidRDefault="00E2662A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за парты тихо сели </w:t>
            </w:r>
          </w:p>
          <w:p w:rsidR="00E2662A" w:rsidRPr="003D14C8" w:rsidRDefault="00E2662A" w:rsidP="00E2662A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>И на доску посмотрели.</w:t>
            </w:r>
          </w:p>
          <w:p w:rsidR="00E2662A" w:rsidRPr="003D14C8" w:rsidRDefault="00E2662A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65CAF"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Запишите </w:t>
            </w:r>
            <w:proofErr w:type="gramStart"/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165CAF"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тетрадь</w:t>
            </w:r>
            <w:proofErr w:type="gramEnd"/>
            <w:r w:rsidR="00491320"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дату и классная работа</w:t>
            </w:r>
          </w:p>
        </w:tc>
        <w:tc>
          <w:tcPr>
            <w:tcW w:w="3402" w:type="dxa"/>
          </w:tcPr>
          <w:p w:rsidR="00E2662A" w:rsidRPr="003D14C8" w:rsidRDefault="00E2662A" w:rsidP="00E2662A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Приветствуют учителя, проверяют готовность к уроку,</w:t>
            </w:r>
            <w:r w:rsidR="00992298"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записывают дату и классная работа</w:t>
            </w:r>
          </w:p>
        </w:tc>
        <w:tc>
          <w:tcPr>
            <w:tcW w:w="3225" w:type="dxa"/>
          </w:tcPr>
          <w:p w:rsidR="00E2662A" w:rsidRPr="003D14C8" w:rsidRDefault="00E2662A" w:rsidP="00E2662A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Личностные</w:t>
            </w: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u w:val="single"/>
              </w:rPr>
              <w:t xml:space="preserve">: </w:t>
            </w: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самоопределение;</w:t>
            </w:r>
          </w:p>
          <w:p w:rsidR="00E2662A" w:rsidRPr="003D14C8" w:rsidRDefault="00E2662A" w:rsidP="00E2662A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</w:p>
        </w:tc>
      </w:tr>
      <w:tr w:rsidR="00E2662A" w:rsidRPr="003D14C8" w:rsidTr="003C5598">
        <w:tc>
          <w:tcPr>
            <w:tcW w:w="2122" w:type="dxa"/>
            <w:tcBorders>
              <w:right w:val="single" w:sz="4" w:space="0" w:color="auto"/>
            </w:tcBorders>
          </w:tcPr>
          <w:p w:rsidR="00E2662A" w:rsidRPr="003D14C8" w:rsidRDefault="00E2662A" w:rsidP="00E2662A">
            <w:pPr>
              <w:numPr>
                <w:ilvl w:val="0"/>
                <w:numId w:val="9"/>
              </w:numPr>
              <w:suppressAutoHyphens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D14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Мотивация на учебную деятельность</w:t>
            </w:r>
          </w:p>
          <w:p w:rsidR="00E2662A" w:rsidRPr="003D14C8" w:rsidRDefault="00E2662A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20" w:rsidRPr="003D14C8" w:rsidRDefault="00E2662A" w:rsidP="0049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-Наш уро</w:t>
            </w:r>
            <w:r w:rsidR="00491320"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я бы хотела начать с</w:t>
            </w:r>
            <w:r w:rsidR="00F2332E"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стихотворения</w:t>
            </w:r>
            <w:proofErr w:type="gramStart"/>
            <w:r w:rsidR="00F2332E"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1320"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491320" w:rsidRPr="003D14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 - наука,</w:t>
            </w:r>
          </w:p>
          <w:p w:rsidR="00491320" w:rsidRPr="003D14C8" w:rsidRDefault="00491320" w:rsidP="00491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– гимнастика ума!</w:t>
            </w:r>
          </w:p>
          <w:p w:rsidR="00491320" w:rsidRPr="003D14C8" w:rsidRDefault="00491320" w:rsidP="00491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 ней точность и смекалка,</w:t>
            </w:r>
          </w:p>
          <w:p w:rsidR="00E2662A" w:rsidRPr="003D14C8" w:rsidRDefault="00491320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Цифры, </w:t>
            </w:r>
            <w:proofErr w:type="gramStart"/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 и</w:t>
            </w:r>
            <w:proofErr w:type="gramEnd"/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  игра.»</w:t>
            </w:r>
          </w:p>
          <w:p w:rsidR="00E2662A" w:rsidRPr="003D14C8" w:rsidRDefault="00E2662A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желаю всем плодотворной работы.</w:t>
            </w:r>
          </w:p>
          <w:p w:rsidR="00E2662A" w:rsidRPr="003D14C8" w:rsidRDefault="00E2662A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Надеюсь на сотрудничество, взаимопонимание, взаимопомощь в работе.</w:t>
            </w:r>
          </w:p>
          <w:p w:rsidR="00E2662A" w:rsidRPr="003D14C8" w:rsidRDefault="00E2662A" w:rsidP="00491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E2662A" w:rsidRPr="003D14C8" w:rsidRDefault="00E2662A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992298" w:rsidRPr="003D14C8" w:rsidRDefault="00992298" w:rsidP="00992298">
            <w:pPr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Личностные</w:t>
            </w:r>
            <w:r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u w:val="single"/>
              </w:rPr>
              <w:t xml:space="preserve">: </w:t>
            </w:r>
            <w:r w:rsidR="00963A69" w:rsidRPr="003D14C8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самоопределение.</w:t>
            </w:r>
          </w:p>
          <w:p w:rsidR="00E2662A" w:rsidRPr="003D14C8" w:rsidRDefault="00963A69" w:rsidP="00E2662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</w:t>
            </w:r>
          </w:p>
        </w:tc>
      </w:tr>
      <w:tr w:rsidR="00746F7D" w:rsidRPr="003D14C8" w:rsidTr="003C5598">
        <w:tc>
          <w:tcPr>
            <w:tcW w:w="2122" w:type="dxa"/>
            <w:vMerge w:val="restart"/>
          </w:tcPr>
          <w:p w:rsidR="00746F7D" w:rsidRPr="003D14C8" w:rsidRDefault="00746F7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опорных знаний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:rsidR="008171BF" w:rsidRPr="003D14C8" w:rsidRDefault="00746F7D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будем в парах.  </w:t>
            </w:r>
          </w:p>
          <w:p w:rsidR="00746F7D" w:rsidRPr="003D14C8" w:rsidRDefault="00746F7D" w:rsidP="00E266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Вспомним правила. </w:t>
            </w:r>
          </w:p>
          <w:p w:rsidR="008171BF" w:rsidRPr="003D14C8" w:rsidRDefault="008171BF" w:rsidP="00A47FD4">
            <w:pPr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</w:p>
          <w:p w:rsidR="00A47FD4" w:rsidRPr="003D14C8" w:rsidRDefault="00746F7D" w:rsidP="00A47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1 задание на внимание. </w:t>
            </w:r>
            <w:r w:rsidR="00A47FD4" w:rsidRPr="003D14C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5 секунд посмотрите внимательно на </w:t>
            </w:r>
            <w:r w:rsidR="008171BF" w:rsidRPr="003D14C8">
              <w:rPr>
                <w:rFonts w:ascii="Times New Roman" w:hAnsi="Times New Roman" w:cs="Times New Roman"/>
                <w:sz w:val="24"/>
                <w:szCs w:val="24"/>
              </w:rPr>
              <w:t xml:space="preserve">экран </w:t>
            </w:r>
            <w:proofErr w:type="gramStart"/>
            <w:r w:rsidR="008171BF" w:rsidRPr="003D14C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A47FD4" w:rsidRPr="003D14C8">
              <w:rPr>
                <w:rFonts w:ascii="Times New Roman" w:hAnsi="Times New Roman" w:cs="Times New Roman"/>
                <w:sz w:val="24"/>
                <w:szCs w:val="24"/>
              </w:rPr>
              <w:t xml:space="preserve"> запомните</w:t>
            </w:r>
            <w:proofErr w:type="gramEnd"/>
            <w:r w:rsidR="00A47FD4" w:rsidRPr="003D1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7FD4" w:rsidRPr="003D1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расположение фигур. Затем попытайтесь, воспроизвести увиденное у себя на парте</w:t>
            </w:r>
          </w:p>
          <w:p w:rsidR="00746F7D" w:rsidRPr="003D14C8" w:rsidRDefault="00746F7D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</w:p>
          <w:p w:rsidR="00746F7D" w:rsidRPr="003D14C8" w:rsidRDefault="00746F7D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2 </w:t>
            </w:r>
            <w:proofErr w:type="gramStart"/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задание  -</w:t>
            </w:r>
            <w:proofErr w:type="gramEnd"/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найди лишнюю фигуру.</w:t>
            </w:r>
          </w:p>
          <w:p w:rsidR="00746F7D" w:rsidRPr="003D14C8" w:rsidRDefault="00746F7D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3 задание – расставь в порядке возрастания и прочитай пословицу.</w:t>
            </w:r>
          </w:p>
          <w:p w:rsidR="008171BF" w:rsidRPr="003D14C8" w:rsidRDefault="008171BF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Как вы понимаете пословицу?</w:t>
            </w:r>
          </w:p>
          <w:p w:rsidR="008D4F03" w:rsidRPr="003D14C8" w:rsidRDefault="008D4F03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</w:p>
          <w:p w:rsidR="008D4F03" w:rsidRPr="003D14C8" w:rsidRDefault="008D4F03" w:rsidP="00E266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</w:p>
          <w:p w:rsidR="00746F7D" w:rsidRPr="003D14C8" w:rsidRDefault="00746F7D" w:rsidP="00F319F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46F7D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Работай вместе</w:t>
            </w: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Работай тихо</w:t>
            </w: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Круг, квадрат</w:t>
            </w:r>
          </w:p>
          <w:p w:rsidR="008171BF" w:rsidRPr="003D14C8" w:rsidRDefault="008171BF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Повторять да учить – ум точить.</w:t>
            </w:r>
          </w:p>
          <w:p w:rsidR="008D4F03" w:rsidRPr="008D4F03" w:rsidRDefault="008D4F03" w:rsidP="008D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F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Необходимо повторять пройденный материал, тогда мы не растеряем наши знания, а наоборот, их закрепим, и наши знания станут прочнее.</w:t>
            </w:r>
          </w:p>
          <w:p w:rsidR="008D4F03" w:rsidRPr="003D14C8" w:rsidRDefault="008D4F03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46F7D" w:rsidRPr="003D14C8" w:rsidRDefault="00746F7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</w:t>
            </w:r>
          </w:p>
          <w:p w:rsidR="00746F7D" w:rsidRPr="003D14C8" w:rsidRDefault="00746F7D" w:rsidP="00963A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анализ, обобщение.</w:t>
            </w:r>
          </w:p>
          <w:p w:rsidR="00746F7D" w:rsidRPr="003D14C8" w:rsidRDefault="00746F7D" w:rsidP="00963A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Регулятивные: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самоконтроль.</w:t>
            </w:r>
          </w:p>
        </w:tc>
      </w:tr>
      <w:tr w:rsidR="00746F7D" w:rsidRPr="003D14C8" w:rsidTr="003C5598">
        <w:tc>
          <w:tcPr>
            <w:tcW w:w="2122" w:type="dxa"/>
            <w:vMerge/>
          </w:tcPr>
          <w:p w:rsidR="00746F7D" w:rsidRPr="003D14C8" w:rsidRDefault="00746F7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746F7D" w:rsidRPr="003D14C8" w:rsidRDefault="00746F7D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4F03" w:rsidRPr="003D14C8" w:rsidRDefault="008D4F03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46F7D" w:rsidRPr="003D14C8" w:rsidRDefault="00746F7D" w:rsidP="00746F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62A" w:rsidRPr="003D14C8" w:rsidTr="003C5598">
        <w:tc>
          <w:tcPr>
            <w:tcW w:w="2122" w:type="dxa"/>
          </w:tcPr>
          <w:p w:rsidR="00E2662A" w:rsidRPr="003D14C8" w:rsidRDefault="008D4F03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 темы</w:t>
            </w:r>
            <w:proofErr w:type="gramEnd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цели урока</w:t>
            </w:r>
          </w:p>
        </w:tc>
        <w:tc>
          <w:tcPr>
            <w:tcW w:w="5811" w:type="dxa"/>
          </w:tcPr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По какой теме мы будем закреплять знания?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Давайте выполним задания, которые покажут, насколько хорошо вы знаете изученный материал. 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Из чего состоит задача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Соедини задачу, схему, действие.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Почему третья задача вызвала затруднение? 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Чем эта задача отличается от предыдущих?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Оцените своё умение решать простые задачи.</w:t>
            </w:r>
          </w:p>
          <w:p w:rsidR="007A7D97" w:rsidRPr="003D14C8" w:rsidRDefault="007A7D97" w:rsidP="007A7D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b/>
                <w:iCs/>
                <w:color w:val="171717" w:themeColor="background2" w:themeShade="1A"/>
                <w:sz w:val="24"/>
                <w:szCs w:val="24"/>
              </w:rPr>
              <w:t xml:space="preserve">                                                  </w:t>
            </w:r>
            <w:proofErr w:type="spellStart"/>
            <w:r w:rsidRPr="003D14C8">
              <w:rPr>
                <w:rFonts w:ascii="Times New Roman" w:hAnsi="Times New Roman" w:cs="Times New Roman"/>
                <w:b/>
                <w:iCs/>
                <w:color w:val="171717" w:themeColor="background2" w:themeShade="1A"/>
                <w:sz w:val="24"/>
                <w:szCs w:val="24"/>
              </w:rPr>
              <w:t>Физминутка</w:t>
            </w:r>
            <w:proofErr w:type="spellEnd"/>
            <w:r w:rsidRPr="003D14C8">
              <w:rPr>
                <w:rFonts w:ascii="Times New Roman" w:hAnsi="Times New Roman" w:cs="Times New Roman"/>
                <w:b/>
                <w:iCs/>
                <w:color w:val="171717" w:themeColor="background2" w:themeShade="1A"/>
                <w:sz w:val="24"/>
                <w:szCs w:val="24"/>
              </w:rPr>
              <w:t xml:space="preserve"> </w:t>
            </w:r>
          </w:p>
          <w:p w:rsidR="008C26C1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Уточним тему урока.</w:t>
            </w:r>
          </w:p>
          <w:p w:rsidR="00E2662A" w:rsidRPr="003D14C8" w:rsidRDefault="00F17836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Кто помнит, какую общую цель мы сформулировали на предыдущих уроках и пытаемся её достичь?</w:t>
            </w:r>
            <w:r w:rsidR="00A6026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547DC" w:rsidRPr="003D14C8" w:rsidRDefault="00C547DC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26C1" w:rsidRPr="003D14C8" w:rsidRDefault="008D4F03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Восстановим памятку и расшифруем каждый приём.</w:t>
            </w:r>
          </w:p>
          <w:p w:rsidR="00F17836" w:rsidRPr="003D14C8" w:rsidRDefault="00F17836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Зачем нужно уметь работать по памятке?</w:t>
            </w:r>
          </w:p>
          <w:p w:rsidR="00F17836" w:rsidRPr="003D14C8" w:rsidRDefault="00F17836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836" w:rsidRPr="003D14C8" w:rsidRDefault="00F17836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26C1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47DC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Какой шаг в памятке для вас самый трудный?</w:t>
            </w:r>
          </w:p>
          <w:p w:rsidR="00C547DC" w:rsidRPr="003D14C8" w:rsidRDefault="00C547DC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47DC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Это будет нашими целями на сегодняшний урок.</w:t>
            </w:r>
            <w:r w:rsidR="00A6026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конце урока </w:t>
            </w:r>
            <w:proofErr w:type="gramStart"/>
            <w:r w:rsidR="00A6026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мы  к</w:t>
            </w:r>
            <w:proofErr w:type="gramEnd"/>
            <w:r w:rsidR="00A6026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ним вернёмся.</w:t>
            </w:r>
          </w:p>
          <w:p w:rsidR="008C26C1" w:rsidRPr="003D14C8" w:rsidRDefault="008C26C1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я знаю все приемы памятки, можно ли сказать, что я умею решать задачи. </w:t>
            </w: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 проверить?</w:t>
            </w:r>
          </w:p>
          <w:p w:rsidR="008C26C1" w:rsidRPr="003D14C8" w:rsidRDefault="008C26C1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предлагаю поработать над задачей </w:t>
            </w:r>
            <w:r w:rsidR="008D4F03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стр16 №4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C26C1" w:rsidRPr="003D14C8" w:rsidRDefault="008C26C1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26C1" w:rsidRPr="003D14C8" w:rsidRDefault="008C26C1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Чтобы помочь всем ребятам достичь своих целей будем использовать все приемы по очереди. </w:t>
            </w:r>
          </w:p>
          <w:p w:rsidR="00FF3D0B" w:rsidRPr="003D14C8" w:rsidRDefault="00FF3D0B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Задачи. 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Условие, требование, решение, ответ.</w:t>
            </w: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26C1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Составные задачи </w:t>
            </w:r>
          </w:p>
          <w:p w:rsidR="008C26C1" w:rsidRPr="003D14C8" w:rsidRDefault="008C26C1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Учусь решать задачи в два и более действий, используя памятку. </w:t>
            </w:r>
          </w:p>
          <w:p w:rsidR="008C26C1" w:rsidRPr="003D14C8" w:rsidRDefault="008C26C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7836" w:rsidRPr="003D14C8" w:rsidRDefault="00F17836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Это нужно, чтобы уметь решать любые задачи, работать с разными задачами.</w:t>
            </w:r>
          </w:p>
          <w:p w:rsidR="00C547DC" w:rsidRPr="003D14C8" w:rsidRDefault="00C547DC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47DC" w:rsidRPr="003D14C8" w:rsidRDefault="00C547DC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Может,да</w:t>
            </w:r>
            <w:proofErr w:type="spellEnd"/>
            <w:proofErr w:type="gramEnd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, а может, нет</w:t>
            </w: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4F03" w:rsidRPr="003D14C8" w:rsidRDefault="008D4F03" w:rsidP="008C26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Решить задачу.</w:t>
            </w:r>
          </w:p>
        </w:tc>
        <w:tc>
          <w:tcPr>
            <w:tcW w:w="3225" w:type="dxa"/>
          </w:tcPr>
          <w:p w:rsidR="00E2662A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Познавательные: </w:t>
            </w:r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 знаково</w:t>
            </w:r>
            <w:proofErr w:type="gramEnd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-символических средств, 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структурирование знаний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самоконтроль</w:t>
            </w:r>
          </w:p>
        </w:tc>
      </w:tr>
      <w:tr w:rsidR="00E2662A" w:rsidRPr="003D14C8" w:rsidTr="003C5598">
        <w:tc>
          <w:tcPr>
            <w:tcW w:w="2122" w:type="dxa"/>
          </w:tcPr>
          <w:p w:rsidR="00E2662A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Повторение сформированных умений и навыков, являющихся опорой.</w:t>
            </w:r>
          </w:p>
        </w:tc>
        <w:tc>
          <w:tcPr>
            <w:tcW w:w="5811" w:type="dxa"/>
          </w:tcPr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Кто попробует представить жизненную ситуацию по этому тексту?</w:t>
            </w: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15312E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Каким будет следующее действие (шаг)? </w:t>
            </w:r>
          </w:p>
          <w:p w:rsidR="00A60261" w:rsidRPr="003D14C8" w:rsidRDefault="00A60261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A60261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A60261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A60261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проверить правильность нашей работы? </w:t>
            </w:r>
          </w:p>
          <w:p w:rsidR="0015312E" w:rsidRPr="003D14C8" w:rsidRDefault="0015312E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A60261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7BD7" w:rsidRPr="003D14C8" w:rsidRDefault="0015312E" w:rsidP="001531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 себе помочь, если предыдущая работа не помогла понять задачу?</w:t>
            </w:r>
            <w:r w:rsidR="006B7BD7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312E" w:rsidRPr="003D14C8" w:rsidRDefault="0015312E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7BD7" w:rsidRPr="003D14C8" w:rsidRDefault="006B7BD7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 ли величины отражены? Все ли числа представлены в схеме? Обозначена искомая величина? </w:t>
            </w:r>
          </w:p>
          <w:p w:rsidR="006B7BD7" w:rsidRPr="003D14C8" w:rsidRDefault="006B7BD7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3086A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Какой главный вопрос задачи?</w:t>
            </w:r>
          </w:p>
          <w:p w:rsidR="00CD346D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Можем ли мы сразу ответить? Почему?</w:t>
            </w:r>
          </w:p>
          <w:p w:rsidR="006B7BD7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Какие данные у нас есть?</w:t>
            </w:r>
          </w:p>
          <w:p w:rsidR="00CD346D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Зная это, что можно найти.</w:t>
            </w:r>
          </w:p>
          <w:p w:rsidR="006B7BD7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Какое действие надо выполнить?</w:t>
            </w:r>
          </w:p>
          <w:p w:rsidR="00CD346D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Подумайте ,что</w:t>
            </w:r>
            <w:proofErr w:type="gramEnd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можно узнать, если мы знаем количество белых роз и количество красных роз?</w:t>
            </w:r>
          </w:p>
          <w:p w:rsidR="00CD346D" w:rsidRPr="003D14C8" w:rsidRDefault="00CD346D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Каким действием?</w:t>
            </w:r>
          </w:p>
          <w:p w:rsidR="00486692" w:rsidRPr="003D14C8" w:rsidRDefault="00486692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692" w:rsidRPr="003D14C8" w:rsidRDefault="00486692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Мы ответили на вопрос задачи?</w:t>
            </w:r>
          </w:p>
          <w:p w:rsidR="00486692" w:rsidRPr="003D14C8" w:rsidRDefault="00486692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692" w:rsidRPr="003D14C8" w:rsidRDefault="00486692" w:rsidP="006B7B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Можно ли считать задачу решенной.</w:t>
            </w:r>
          </w:p>
          <w:p w:rsidR="00486692" w:rsidRPr="003D14C8" w:rsidRDefault="00486692" w:rsidP="004866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692" w:rsidRPr="003D14C8" w:rsidRDefault="00486692" w:rsidP="004866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После записи решения по действиям, самостоятельно учащиеся записывают ответ.</w:t>
            </w:r>
          </w:p>
          <w:p w:rsidR="00486692" w:rsidRPr="003D14C8" w:rsidRDefault="00486692" w:rsidP="004866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Оцените сво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и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знания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решать задачи.</w:t>
            </w:r>
          </w:p>
          <w:p w:rsidR="00486692" w:rsidRPr="003D14C8" w:rsidRDefault="00486692" w:rsidP="004866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662A" w:rsidRPr="003D14C8" w:rsidRDefault="00E2662A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Выделяем главные слова. </w:t>
            </w:r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подчеркиваем  условие</w:t>
            </w:r>
            <w:proofErr w:type="gramEnd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красным, а требование –синим.</w:t>
            </w: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Прочитать подчеркнутое.</w:t>
            </w: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261" w:rsidRPr="003D14C8" w:rsidRDefault="00A6026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6B7BD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Можно записать краткую запись, построить схему.</w:t>
            </w: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312E" w:rsidRPr="003D14C8" w:rsidRDefault="0015312E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Сколько всего роз</w:t>
            </w:r>
          </w:p>
          <w:p w:rsidR="00CD346D" w:rsidRPr="003D14C8" w:rsidRDefault="00CD346D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Нет. Не хватает данных.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Количество белых роз, красных на 10 меньше.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красных роз.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Вычитание.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Сколько всего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Сложением </w:t>
            </w:r>
          </w:p>
          <w:p w:rsidR="00CD346D" w:rsidRPr="003D14C8" w:rsidRDefault="00CD346D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346D" w:rsidRPr="003D14C8" w:rsidRDefault="00486692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</w:p>
          <w:p w:rsidR="00486692" w:rsidRPr="003D14C8" w:rsidRDefault="00486692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6692" w:rsidRPr="003D14C8" w:rsidRDefault="00486692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Нет. Не записали решение задачи по действиям.</w:t>
            </w:r>
          </w:p>
          <w:p w:rsidR="00486692" w:rsidRPr="003D14C8" w:rsidRDefault="00486692" w:rsidP="00CD34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E2662A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Извлечение из текста необходимой информации</w:t>
            </w: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моделирование, построение цепи </w:t>
            </w:r>
            <w:proofErr w:type="gramStart"/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рассуждений  ,</w:t>
            </w:r>
            <w:proofErr w:type="gramEnd"/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Формулирование своего мнения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6951" w:rsidRPr="003D14C8" w:rsidTr="008F396F">
        <w:tc>
          <w:tcPr>
            <w:tcW w:w="14560" w:type="dxa"/>
            <w:gridSpan w:val="4"/>
          </w:tcPr>
          <w:p w:rsidR="00C76951" w:rsidRPr="003D14C8" w:rsidRDefault="00C76951" w:rsidP="00C769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76951" w:rsidRPr="003D14C8" w:rsidRDefault="00C76951" w:rsidP="00C769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692" w:rsidRPr="003D14C8" w:rsidTr="003C5598">
        <w:tc>
          <w:tcPr>
            <w:tcW w:w="2122" w:type="dxa"/>
          </w:tcPr>
          <w:p w:rsidR="00486692" w:rsidRPr="003D14C8" w:rsidRDefault="00486692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с самопроверкой по эталону.</w:t>
            </w:r>
          </w:p>
        </w:tc>
        <w:tc>
          <w:tcPr>
            <w:tcW w:w="5811" w:type="dxa"/>
          </w:tcPr>
          <w:p w:rsidR="00486692" w:rsidRPr="003D14C8" w:rsidRDefault="00486692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по памятке вы решите задачу №4 (2). </w:t>
            </w:r>
          </w:p>
          <w:p w:rsidR="00486692" w:rsidRPr="003D14C8" w:rsidRDefault="00486692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Проверка по эталону (слайды). </w:t>
            </w:r>
          </w:p>
          <w:p w:rsidR="00C76951" w:rsidRPr="003D14C8" w:rsidRDefault="00C76951" w:rsidP="00C7695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</w:pP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Оцените свои 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умения </w:t>
            </w:r>
            <w:proofErr w:type="gramStart"/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самостоятельно 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>решать</w:t>
            </w:r>
            <w:proofErr w:type="gramEnd"/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3D14C8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 задачи.</w:t>
            </w:r>
          </w:p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692" w:rsidRPr="003D14C8" w:rsidRDefault="00486692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A7D97" w:rsidRPr="003D14C8" w:rsidRDefault="007A7D97" w:rsidP="00E2662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486692" w:rsidRPr="003D14C8" w:rsidRDefault="007A7D97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695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нализ 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C76951"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звлечение из текста необходимой информации</w:t>
            </w:r>
          </w:p>
          <w:p w:rsidR="007A7D97" w:rsidRPr="003D14C8" w:rsidRDefault="007A7D97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C76951" w:rsidRPr="003D14C8" w:rsidRDefault="00C76951" w:rsidP="007A7D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Контроль, коррекция, оценка </w:t>
            </w:r>
          </w:p>
        </w:tc>
      </w:tr>
      <w:tr w:rsidR="00C76951" w:rsidRPr="003D14C8" w:rsidTr="003C5598">
        <w:tc>
          <w:tcPr>
            <w:tcW w:w="2122" w:type="dxa"/>
          </w:tcPr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 </w:t>
            </w:r>
          </w:p>
        </w:tc>
        <w:tc>
          <w:tcPr>
            <w:tcW w:w="5811" w:type="dxa"/>
          </w:tcPr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Какую цель ставили на урок?  Удалось ли их решить?</w:t>
            </w:r>
          </w:p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шкале отметьте свои достижения. </w:t>
            </w:r>
          </w:p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4C8">
              <w:rPr>
                <w:rFonts w:ascii="Times New Roman" w:eastAsia="Calibri" w:hAnsi="Times New Roman" w:cs="Times New Roman"/>
                <w:sz w:val="24"/>
                <w:szCs w:val="24"/>
              </w:rPr>
              <w:t>Оцените урок с помощью цвета, я на уроке, итог.</w:t>
            </w:r>
          </w:p>
        </w:tc>
        <w:tc>
          <w:tcPr>
            <w:tcW w:w="3402" w:type="dxa"/>
          </w:tcPr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C76951" w:rsidRPr="003D14C8" w:rsidRDefault="00C76951" w:rsidP="00E266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E2662A" w:rsidRPr="00692EE2" w:rsidRDefault="00E2662A" w:rsidP="00E266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2EE2" w:rsidRPr="00692EE2" w:rsidRDefault="00692EE2" w:rsidP="00692EE2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2EE2" w:rsidRPr="00692EE2" w:rsidRDefault="00692EE2" w:rsidP="00692E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92EE2" w:rsidRPr="00692EE2" w:rsidSect="00692E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F3C" w:rsidRDefault="008D3F3C" w:rsidP="00F2332E">
      <w:pPr>
        <w:spacing w:after="0" w:line="240" w:lineRule="auto"/>
      </w:pPr>
      <w:r>
        <w:separator/>
      </w:r>
    </w:p>
  </w:endnote>
  <w:endnote w:type="continuationSeparator" w:id="0">
    <w:p w:rsidR="008D3F3C" w:rsidRDefault="008D3F3C" w:rsidP="00F2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F3C" w:rsidRDefault="008D3F3C" w:rsidP="00F2332E">
      <w:pPr>
        <w:spacing w:after="0" w:line="240" w:lineRule="auto"/>
      </w:pPr>
      <w:r>
        <w:separator/>
      </w:r>
    </w:p>
  </w:footnote>
  <w:footnote w:type="continuationSeparator" w:id="0">
    <w:p w:rsidR="008D3F3C" w:rsidRDefault="008D3F3C" w:rsidP="00F23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multilevel"/>
    <w:tmpl w:val="F99425A0"/>
    <w:name w:val="WW8Num2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7C036E"/>
    <w:multiLevelType w:val="hybridMultilevel"/>
    <w:tmpl w:val="49A832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F76F09"/>
    <w:multiLevelType w:val="hybridMultilevel"/>
    <w:tmpl w:val="B4E08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D650E"/>
    <w:multiLevelType w:val="multilevel"/>
    <w:tmpl w:val="268C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1C5CA5"/>
    <w:multiLevelType w:val="hybridMultilevel"/>
    <w:tmpl w:val="DB087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9528A"/>
    <w:multiLevelType w:val="multilevel"/>
    <w:tmpl w:val="7A72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D2A81"/>
    <w:multiLevelType w:val="hybridMultilevel"/>
    <w:tmpl w:val="9626C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7C0418"/>
    <w:multiLevelType w:val="hybridMultilevel"/>
    <w:tmpl w:val="615CA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A1383F"/>
    <w:multiLevelType w:val="hybridMultilevel"/>
    <w:tmpl w:val="F03A6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814A6"/>
    <w:multiLevelType w:val="hybridMultilevel"/>
    <w:tmpl w:val="ACC8F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35544A"/>
    <w:multiLevelType w:val="multilevel"/>
    <w:tmpl w:val="268C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574FC9"/>
    <w:multiLevelType w:val="multilevel"/>
    <w:tmpl w:val="7A72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585F18"/>
    <w:multiLevelType w:val="hybridMultilevel"/>
    <w:tmpl w:val="CCF2FB4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5FDF30FB"/>
    <w:multiLevelType w:val="hybridMultilevel"/>
    <w:tmpl w:val="3710CFA2"/>
    <w:lvl w:ilvl="0" w:tplc="6F6CE5C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3860F3"/>
    <w:multiLevelType w:val="hybridMultilevel"/>
    <w:tmpl w:val="1DC69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782C65"/>
    <w:multiLevelType w:val="hybridMultilevel"/>
    <w:tmpl w:val="F4169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256F4"/>
    <w:multiLevelType w:val="hybridMultilevel"/>
    <w:tmpl w:val="60983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15"/>
  </w:num>
  <w:num w:numId="8">
    <w:abstractNumId w:val="9"/>
  </w:num>
  <w:num w:numId="9">
    <w:abstractNumId w:val="7"/>
  </w:num>
  <w:num w:numId="10">
    <w:abstractNumId w:val="0"/>
    <w:lvlOverride w:ilvl="0">
      <w:startOverride w:val="1"/>
    </w:lvlOverride>
  </w:num>
  <w:num w:numId="11">
    <w:abstractNumId w:val="1"/>
  </w:num>
  <w:num w:numId="12">
    <w:abstractNumId w:val="14"/>
  </w:num>
  <w:num w:numId="13">
    <w:abstractNumId w:val="4"/>
  </w:num>
  <w:num w:numId="14">
    <w:abstractNumId w:val="2"/>
  </w:num>
  <w:num w:numId="15">
    <w:abstractNumId w:val="8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E2"/>
    <w:rsid w:val="00062E1D"/>
    <w:rsid w:val="000F42E2"/>
    <w:rsid w:val="0015312E"/>
    <w:rsid w:val="00165CAF"/>
    <w:rsid w:val="00206B99"/>
    <w:rsid w:val="00294455"/>
    <w:rsid w:val="003A7F14"/>
    <w:rsid w:val="003C5598"/>
    <w:rsid w:val="003D14C8"/>
    <w:rsid w:val="003E4BE7"/>
    <w:rsid w:val="0043086A"/>
    <w:rsid w:val="00486692"/>
    <w:rsid w:val="00491320"/>
    <w:rsid w:val="0053557C"/>
    <w:rsid w:val="005845C3"/>
    <w:rsid w:val="00692EE2"/>
    <w:rsid w:val="006B7BD7"/>
    <w:rsid w:val="00746F7D"/>
    <w:rsid w:val="007A7D97"/>
    <w:rsid w:val="00802138"/>
    <w:rsid w:val="008171BF"/>
    <w:rsid w:val="00841A61"/>
    <w:rsid w:val="008C26C1"/>
    <w:rsid w:val="008D3F3C"/>
    <w:rsid w:val="008D4F03"/>
    <w:rsid w:val="00935B0E"/>
    <w:rsid w:val="00963A69"/>
    <w:rsid w:val="00992298"/>
    <w:rsid w:val="00A30150"/>
    <w:rsid w:val="00A40FAC"/>
    <w:rsid w:val="00A47FD4"/>
    <w:rsid w:val="00A60261"/>
    <w:rsid w:val="00AE3DB2"/>
    <w:rsid w:val="00C547DC"/>
    <w:rsid w:val="00C655E8"/>
    <w:rsid w:val="00C76951"/>
    <w:rsid w:val="00CD346D"/>
    <w:rsid w:val="00CE6FB1"/>
    <w:rsid w:val="00DA3E7B"/>
    <w:rsid w:val="00DA7397"/>
    <w:rsid w:val="00DF25C0"/>
    <w:rsid w:val="00E2662A"/>
    <w:rsid w:val="00E607AC"/>
    <w:rsid w:val="00F17836"/>
    <w:rsid w:val="00F2332E"/>
    <w:rsid w:val="00F319F3"/>
    <w:rsid w:val="00F60D85"/>
    <w:rsid w:val="00FF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2A876-F5D4-46DD-B8D8-265EDEF6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A3015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unhideWhenUsed/>
    <w:rsid w:val="00491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Grid Table 1 Light"/>
    <w:basedOn w:val="a1"/>
    <w:uiPriority w:val="46"/>
    <w:rsid w:val="005845C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">
    <w:name w:val="Plain Table 4"/>
    <w:basedOn w:val="a1"/>
    <w:uiPriority w:val="44"/>
    <w:rsid w:val="005845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List Paragraph"/>
    <w:basedOn w:val="a"/>
    <w:uiPriority w:val="34"/>
    <w:qFormat/>
    <w:rsid w:val="00F60D85"/>
    <w:pPr>
      <w:ind w:left="720"/>
      <w:contextualSpacing/>
    </w:pPr>
  </w:style>
  <w:style w:type="character" w:customStyle="1" w:styleId="apple-converted-space">
    <w:name w:val="apple-converted-space"/>
    <w:basedOn w:val="a0"/>
    <w:rsid w:val="00294455"/>
  </w:style>
  <w:style w:type="paragraph" w:styleId="a6">
    <w:name w:val="header"/>
    <w:basedOn w:val="a"/>
    <w:link w:val="a7"/>
    <w:uiPriority w:val="99"/>
    <w:unhideWhenUsed/>
    <w:rsid w:val="00F2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332E"/>
  </w:style>
  <w:style w:type="paragraph" w:styleId="a8">
    <w:name w:val="footer"/>
    <w:basedOn w:val="a"/>
    <w:link w:val="a9"/>
    <w:uiPriority w:val="99"/>
    <w:unhideWhenUsed/>
    <w:rsid w:val="00F2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332E"/>
  </w:style>
  <w:style w:type="paragraph" w:styleId="aa">
    <w:name w:val="Balloon Text"/>
    <w:basedOn w:val="a"/>
    <w:link w:val="ab"/>
    <w:uiPriority w:val="99"/>
    <w:semiHidden/>
    <w:unhideWhenUsed/>
    <w:rsid w:val="003D1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1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6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2017-02-15T19:49:00Z</cp:lastPrinted>
  <dcterms:created xsi:type="dcterms:W3CDTF">2017-01-29T04:36:00Z</dcterms:created>
  <dcterms:modified xsi:type="dcterms:W3CDTF">2017-02-15T19:56:00Z</dcterms:modified>
</cp:coreProperties>
</file>