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6AA" w:rsidRPr="00DB56AA" w:rsidRDefault="00DB56AA" w:rsidP="00DB56A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11057" w:type="dxa"/>
        <w:tblInd w:w="-1310" w:type="dxa"/>
        <w:tblLayout w:type="fixed"/>
        <w:tblLook w:val="04A0"/>
      </w:tblPr>
      <w:tblGrid>
        <w:gridCol w:w="1418"/>
        <w:gridCol w:w="2168"/>
        <w:gridCol w:w="1518"/>
        <w:gridCol w:w="2693"/>
        <w:gridCol w:w="1843"/>
        <w:gridCol w:w="1417"/>
      </w:tblGrid>
      <w:tr w:rsidR="00DB56AA" w:rsidRPr="00DB56AA" w:rsidTr="00C36870">
        <w:trPr>
          <w:trHeight w:val="322"/>
        </w:trPr>
        <w:tc>
          <w:tcPr>
            <w:tcW w:w="5104" w:type="dxa"/>
            <w:gridSpan w:val="3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Сабақ: 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Кел, қайталайық!</w:t>
            </w:r>
          </w:p>
        </w:tc>
        <w:tc>
          <w:tcPr>
            <w:tcW w:w="5953" w:type="dxa"/>
            <w:gridSpan w:val="3"/>
          </w:tcPr>
          <w:p w:rsid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Мектеп:</w:t>
            </w:r>
            <w:r w:rsidR="00CB20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CB20D9" w:rsidRPr="00CB20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Ақтүбек орта мектебі</w:t>
            </w:r>
          </w:p>
          <w:p w:rsidR="00CB20D9" w:rsidRPr="00DB56AA" w:rsidRDefault="00CB20D9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B56AA" w:rsidRPr="00C36870" w:rsidTr="00C36870">
        <w:trPr>
          <w:trHeight w:val="305"/>
        </w:trPr>
        <w:tc>
          <w:tcPr>
            <w:tcW w:w="5104" w:type="dxa"/>
            <w:gridSpan w:val="3"/>
          </w:tcPr>
          <w:p w:rsidR="00DB56AA" w:rsidRPr="00DB56AA" w:rsidRDefault="00DB56AA" w:rsidP="00DB56A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Күні: </w:t>
            </w:r>
          </w:p>
        </w:tc>
        <w:tc>
          <w:tcPr>
            <w:tcW w:w="5953" w:type="dxa"/>
            <w:gridSpan w:val="3"/>
          </w:tcPr>
          <w:p w:rsidR="00DB56AA" w:rsidRDefault="00DB56AA" w:rsidP="00C42D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Мұғалімнің есімі: </w:t>
            </w:r>
            <w:r w:rsidR="00C36870" w:rsidRP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Демеубаева Еркежан Сайлауовна</w:t>
            </w:r>
          </w:p>
          <w:p w:rsidR="00CB20D9" w:rsidRPr="00DB56AA" w:rsidRDefault="00CB20D9" w:rsidP="00C42D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B56AA" w:rsidRPr="00DB56AA" w:rsidTr="00C36870">
        <w:trPr>
          <w:trHeight w:val="322"/>
        </w:trPr>
        <w:tc>
          <w:tcPr>
            <w:tcW w:w="5104" w:type="dxa"/>
            <w:gridSpan w:val="3"/>
          </w:tcPr>
          <w:p w:rsidR="00CB20D9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СЫНЫП: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сынып</w:t>
            </w:r>
          </w:p>
        </w:tc>
        <w:tc>
          <w:tcPr>
            <w:tcW w:w="2693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Қатысқандар саны:</w:t>
            </w:r>
          </w:p>
        </w:tc>
        <w:tc>
          <w:tcPr>
            <w:tcW w:w="3260" w:type="dxa"/>
            <w:gridSpan w:val="2"/>
          </w:tcPr>
          <w:p w:rsidR="00DB56AA" w:rsidRDefault="00DB56AA" w:rsidP="00DB56A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Қатыспағандар саны:</w:t>
            </w:r>
          </w:p>
          <w:p w:rsidR="00CB20D9" w:rsidRPr="00DB56AA" w:rsidRDefault="00CB20D9" w:rsidP="00DB56A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B56AA" w:rsidRPr="00C36870" w:rsidTr="00C36870">
        <w:trPr>
          <w:trHeight w:val="305"/>
        </w:trPr>
        <w:tc>
          <w:tcPr>
            <w:tcW w:w="3586" w:type="dxa"/>
            <w:gridSpan w:val="2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Сабаққа негізделген оқу мақсаты(мақсаттары)</w:t>
            </w:r>
          </w:p>
        </w:tc>
        <w:tc>
          <w:tcPr>
            <w:tcW w:w="7471" w:type="dxa"/>
            <w:gridSpan w:val="4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Тыңдалым: </w:t>
            </w:r>
            <w:r w:rsid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Мұғалімнің көмегімен өтілген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материалдың кім/не туралы екенін түсіну.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Оқылым: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Мұғалімнің кө</w:t>
            </w:r>
            <w:r w:rsid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мегімен суреттер 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қарапайым сұрақтар </w:t>
            </w:r>
            <w:r w:rsid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"кім? не? қандай? қанша?"</w:t>
            </w:r>
            <w:r w:rsid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қою.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Жазылым: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Мұғалімнің көмегімен оқыған немесе тыңдаған тыңдау, көру материалдары бойынша заттардың таныс атауларын жазу.</w:t>
            </w:r>
          </w:p>
        </w:tc>
      </w:tr>
      <w:tr w:rsidR="00DB56AA" w:rsidRPr="00DB56AA" w:rsidTr="00C36870">
        <w:trPr>
          <w:trHeight w:val="322"/>
        </w:trPr>
        <w:tc>
          <w:tcPr>
            <w:tcW w:w="3586" w:type="dxa"/>
            <w:gridSpan w:val="2"/>
            <w:vMerge w:val="restart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 мақсаттары</w:t>
            </w:r>
          </w:p>
        </w:tc>
        <w:tc>
          <w:tcPr>
            <w:tcW w:w="7471" w:type="dxa"/>
            <w:gridSpan w:val="4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Барлық оқушылар: </w:t>
            </w:r>
          </w:p>
        </w:tc>
      </w:tr>
      <w:tr w:rsidR="00DB56AA" w:rsidRPr="00C36870" w:rsidTr="00C36870">
        <w:trPr>
          <w:trHeight w:val="322"/>
        </w:trPr>
        <w:tc>
          <w:tcPr>
            <w:tcW w:w="3586" w:type="dxa"/>
            <w:gridSpan w:val="2"/>
            <w:vMerge/>
          </w:tcPr>
          <w:p w:rsidR="00DB56AA" w:rsidRPr="00DB56AA" w:rsidRDefault="00DB56AA" w:rsidP="00C42D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71" w:type="dxa"/>
            <w:gridSpan w:val="4"/>
          </w:tcPr>
          <w:p w:rsidR="00DB56AA" w:rsidRPr="00DB56AA" w:rsidRDefault="00DB56AA" w:rsidP="00C42DC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</w:t>
            </w:r>
            <w:r w:rsid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ардың барлығы 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жаңа сөздердің мағынасын түсінеді, сәйкестендіреді, оқиды</w:t>
            </w:r>
            <w:r w:rsid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DB56AA" w:rsidRPr="00DB56AA" w:rsidTr="00C36870">
        <w:trPr>
          <w:trHeight w:val="322"/>
        </w:trPr>
        <w:tc>
          <w:tcPr>
            <w:tcW w:w="3586" w:type="dxa"/>
            <w:gridSpan w:val="2"/>
            <w:vMerge/>
          </w:tcPr>
          <w:p w:rsidR="00DB56AA" w:rsidRPr="00DB56AA" w:rsidRDefault="00DB56AA" w:rsidP="00C42D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71" w:type="dxa"/>
            <w:gridSpan w:val="4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Оқушылардың басым бөлігі:</w:t>
            </w:r>
          </w:p>
        </w:tc>
      </w:tr>
      <w:tr w:rsidR="00DB56AA" w:rsidRPr="00C36870" w:rsidTr="00C36870">
        <w:trPr>
          <w:trHeight w:val="433"/>
        </w:trPr>
        <w:tc>
          <w:tcPr>
            <w:tcW w:w="3586" w:type="dxa"/>
            <w:gridSpan w:val="2"/>
            <w:vMerge/>
          </w:tcPr>
          <w:p w:rsidR="00DB56AA" w:rsidRPr="00DB56AA" w:rsidRDefault="00DB56AA" w:rsidP="00C42D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71" w:type="dxa"/>
            <w:gridSpan w:val="4"/>
          </w:tcPr>
          <w:p w:rsidR="00DB56AA" w:rsidRPr="00DB56AA" w:rsidRDefault="00DB56AA" w:rsidP="00C42DC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Оқушылардың көбі сұрақтар құрастырады, салыстырады, көрсетеді,"әңгімелейді</w:t>
            </w:r>
          </w:p>
        </w:tc>
      </w:tr>
      <w:tr w:rsidR="00DB56AA" w:rsidRPr="00DB56AA" w:rsidTr="00C36870">
        <w:trPr>
          <w:trHeight w:val="322"/>
        </w:trPr>
        <w:tc>
          <w:tcPr>
            <w:tcW w:w="3586" w:type="dxa"/>
            <w:gridSpan w:val="2"/>
            <w:vMerge/>
          </w:tcPr>
          <w:p w:rsidR="00DB56AA" w:rsidRPr="00DB56AA" w:rsidRDefault="00DB56AA" w:rsidP="00C42D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71" w:type="dxa"/>
            <w:gridSpan w:val="4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Кейбір оқушылар:</w:t>
            </w:r>
          </w:p>
        </w:tc>
      </w:tr>
      <w:tr w:rsidR="00DB56AA" w:rsidRPr="00C36870" w:rsidTr="00C36870">
        <w:trPr>
          <w:trHeight w:val="322"/>
        </w:trPr>
        <w:tc>
          <w:tcPr>
            <w:tcW w:w="3586" w:type="dxa"/>
            <w:gridSpan w:val="2"/>
            <w:vMerge/>
          </w:tcPr>
          <w:p w:rsidR="00DB56AA" w:rsidRPr="00DB56AA" w:rsidRDefault="00DB56AA" w:rsidP="00C42D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71" w:type="dxa"/>
            <w:gridSpan w:val="4"/>
          </w:tcPr>
          <w:p w:rsidR="00DB56AA" w:rsidRPr="00DB56AA" w:rsidRDefault="00DB56AA" w:rsidP="00C42DC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</w:t>
            </w:r>
            <w:r w:rsid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рдың кейбіреулері суреттер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туралы айта алады,  алған білімін көрсетеді</w:t>
            </w:r>
          </w:p>
        </w:tc>
      </w:tr>
      <w:tr w:rsidR="00DB56AA" w:rsidRPr="00C36870" w:rsidTr="00C36870">
        <w:trPr>
          <w:trHeight w:val="2333"/>
        </w:trPr>
        <w:tc>
          <w:tcPr>
            <w:tcW w:w="3586" w:type="dxa"/>
            <w:gridSpan w:val="2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Тілдік мақсат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471" w:type="dxa"/>
            <w:gridSpan w:val="4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Оқушылар: </w:t>
            </w:r>
          </w:p>
          <w:p w:rsidR="00DB56AA" w:rsidRPr="00DB56AA" w:rsidRDefault="00DB56AA" w:rsidP="00C42DC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Мұғалімнің көмегімен тыңдаған материалдың кім/не туралы екенін түсінеді. </w:t>
            </w:r>
          </w:p>
          <w:p w:rsidR="00DB56AA" w:rsidRPr="00DB56AA" w:rsidRDefault="00DB56AA" w:rsidP="00C42DC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Мұғалімнің кө</w:t>
            </w:r>
            <w:r w:rsid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мегімен сурет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қарапайым сұрақтар </w:t>
            </w:r>
            <w:r w:rsid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"кім? не? қандай? қанша?"</w:t>
            </w:r>
            <w:r w:rsidR="00C368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қоя алады.</w:t>
            </w:r>
          </w:p>
          <w:p w:rsidR="00DB56AA" w:rsidRPr="00DB56AA" w:rsidRDefault="00DB56AA" w:rsidP="00C42DC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Мұғалімнің көмегімен оқыған немесе тыңдаған тыңдау, көру материалдары бойынша заттардың таныс атауларын жаза алады</w:t>
            </w:r>
          </w:p>
        </w:tc>
      </w:tr>
      <w:tr w:rsidR="00DB56AA" w:rsidRPr="00DB56AA" w:rsidTr="00C36870">
        <w:trPr>
          <w:trHeight w:val="322"/>
        </w:trPr>
        <w:tc>
          <w:tcPr>
            <w:tcW w:w="11057" w:type="dxa"/>
            <w:gridSpan w:val="6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Жоспар</w:t>
            </w:r>
          </w:p>
        </w:tc>
      </w:tr>
      <w:tr w:rsidR="00DB56AA" w:rsidRPr="00DB56AA" w:rsidTr="00C36870">
        <w:trPr>
          <w:trHeight w:val="322"/>
        </w:trPr>
        <w:tc>
          <w:tcPr>
            <w:tcW w:w="1418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Жоспар-ланған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уақыт</w:t>
            </w:r>
          </w:p>
        </w:tc>
        <w:tc>
          <w:tcPr>
            <w:tcW w:w="8222" w:type="dxa"/>
            <w:gridSpan w:val="4"/>
          </w:tcPr>
          <w:p w:rsidR="00DB56AA" w:rsidRPr="00DB56AA" w:rsidRDefault="00DB56AA" w:rsidP="00C3687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Жоспарланған жаттығулар </w:t>
            </w:r>
          </w:p>
        </w:tc>
        <w:tc>
          <w:tcPr>
            <w:tcW w:w="1417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Ресурстар</w:t>
            </w:r>
          </w:p>
        </w:tc>
      </w:tr>
      <w:tr w:rsidR="00DB56AA" w:rsidRPr="00DB56AA" w:rsidTr="00C36870">
        <w:trPr>
          <w:trHeight w:val="3559"/>
        </w:trPr>
        <w:tc>
          <w:tcPr>
            <w:tcW w:w="1418" w:type="dxa"/>
          </w:tcPr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Басталуы</w:t>
            </w:r>
          </w:p>
          <w:p w:rsidR="00DB56AA" w:rsidRPr="00DB56AA" w:rsidRDefault="00DB56AA" w:rsidP="00CB20D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222" w:type="dxa"/>
            <w:gridSpan w:val="4"/>
          </w:tcPr>
          <w:p w:rsidR="00DB56AA" w:rsidRPr="00DB56AA" w:rsidRDefault="00DB56AA" w:rsidP="00C42DC5">
            <w:pPr>
              <w:shd w:val="clear" w:color="auto" w:fill="FFFFFF"/>
              <w:textAlignment w:val="baseline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Ұйымдастыру</w:t>
            </w:r>
            <w:r w:rsidR="00C3687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кезеңі</w:t>
            </w:r>
          </w:p>
          <w:p w:rsidR="00DB56AA" w:rsidRPr="00D86809" w:rsidRDefault="00DB56AA" w:rsidP="00D86809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</w:pPr>
            <w:r w:rsidRPr="00D86809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>Қызығушылықты ояту</w:t>
            </w:r>
            <w:r w:rsidRPr="00D8680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. </w:t>
            </w:r>
            <w:r w:rsidRPr="00D86809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>Шаттық шеңбері</w:t>
            </w:r>
          </w:p>
          <w:p w:rsidR="00D86809" w:rsidRPr="00D86809" w:rsidRDefault="00D86809" w:rsidP="00D86809">
            <w:pPr>
              <w:pStyle w:val="a4"/>
              <w:ind w:left="108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86809">
              <w:rPr>
                <w:rFonts w:ascii="Times New Roman" w:hAnsi="Times New Roman"/>
                <w:sz w:val="24"/>
                <w:szCs w:val="24"/>
                <w:lang w:val="kk-KZ"/>
              </w:rPr>
              <w:t>«Жыл мезгілдері» суреті бойынша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Кіріспе: "Миға шабуыл" </w:t>
            </w:r>
          </w:p>
          <w:p w:rsidR="00DB56AA" w:rsidRPr="00DB56AA" w:rsidRDefault="00C36870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 Оқулықпен </w:t>
            </w:r>
            <w:r w:rsidR="00DB56AA"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жұмыс: (жаңа сөздерге байланысты суреттер көрсету, түсіндіру)</w:t>
            </w:r>
          </w:p>
          <w:p w:rsidR="00DB56AA" w:rsidRDefault="00C36870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Ұшақ-самолет </w:t>
            </w:r>
            <w:r w:rsidR="00D8680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441210"/>
                  <wp:effectExtent l="19050" t="0" r="9525" b="0"/>
                  <wp:docPr id="4" name="Рисунок 1" descr="C:\Users\Администратор\Desktop\на печать\deec574d72e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на печать\deec574d72e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895" cy="4418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8680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D868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15651" cy="447268"/>
                  <wp:effectExtent l="19050" t="0" r="0" b="0"/>
                  <wp:docPr id="6" name="Рисунок 2" descr="C:\Users\Администратор\Desktop\на печать\imgpreview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esktop\на печать\imgpreview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70" cy="446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8680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D868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40600" cy="434975"/>
                  <wp:effectExtent l="19050" t="0" r="7100" b="0"/>
                  <wp:docPr id="8" name="Рисунок 3" descr="C:\Users\Администратор\Desktop\на печать\imgpreview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дминистратор\Desktop\на печать\imgpreview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24" cy="438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6870" w:rsidRDefault="00C36870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Сұр-серый</w:t>
            </w:r>
          </w:p>
          <w:p w:rsidR="00C36870" w:rsidRPr="00DB56AA" w:rsidRDefault="00C36870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Жұлдыз-звезда</w:t>
            </w:r>
          </w:p>
        </w:tc>
        <w:tc>
          <w:tcPr>
            <w:tcW w:w="1417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стикерлер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суреттер 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56AA" w:rsidRPr="00D72DC5" w:rsidTr="00CB20D9">
        <w:trPr>
          <w:trHeight w:val="987"/>
        </w:trPr>
        <w:tc>
          <w:tcPr>
            <w:tcW w:w="1418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Ортасы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222" w:type="dxa"/>
            <w:gridSpan w:val="4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     </w:t>
            </w: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тапсырма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</w:t>
            </w:r>
            <w:r w:rsidRPr="00DB56A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Суретке қара, тыңда, қайтала. ТКО (жеке жұмыс)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19225" cy="775207"/>
                  <wp:effectExtent l="19050" t="0" r="9525" b="0"/>
                  <wp:docPr id="5" name="Рисунок 2" descr="C:\Users\User\AppData\Local\Microsoft\Windows\Temporary Internet Files\Content.Word\IMG_20160606_132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AppData\Local\Microsoft\Windows\Temporary Internet Files\Content.Word\IMG_20160606_132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849" t="18269" r="7221" b="192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Сурет бойынша жұмыс:</w:t>
            </w:r>
            <w:r w:rsidRPr="00DB56AA">
              <w:rPr>
                <w:noProof/>
                <w:sz w:val="24"/>
                <w:szCs w:val="24"/>
                <w:lang w:val="kk-KZ"/>
              </w:rPr>
              <w:t xml:space="preserve">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суретте кімдер, нелер бейнеленген?</w:t>
            </w:r>
          </w:p>
          <w:p w:rsidR="00DB56AA" w:rsidRPr="00DB56AA" w:rsidRDefault="00D86809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- қандай әріптерді білесің</w:t>
            </w:r>
            <w:r w:rsidR="00DB56AA"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?</w:t>
            </w:r>
          </w:p>
          <w:p w:rsidR="00DB56AA" w:rsidRPr="00DB56AA" w:rsidRDefault="00D86809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көктем</w:t>
            </w:r>
            <w:r w:rsidR="00DB56AA"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қандай?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tbl>
            <w:tblPr>
              <w:tblStyle w:val="a3"/>
              <w:tblpPr w:leftFromText="180" w:rightFromText="180" w:vertAnchor="page" w:horzAnchor="margin" w:tblpY="316"/>
              <w:tblOverlap w:val="never"/>
              <w:tblW w:w="0" w:type="auto"/>
              <w:tblLayout w:type="fixed"/>
              <w:tblLook w:val="04A0"/>
            </w:tblPr>
            <w:tblGrid>
              <w:gridCol w:w="3570"/>
              <w:gridCol w:w="4363"/>
            </w:tblGrid>
            <w:tr w:rsidR="00DB56AA" w:rsidRPr="00DB56AA" w:rsidTr="00C42DC5">
              <w:tc>
                <w:tcPr>
                  <w:tcW w:w="3570" w:type="dxa"/>
                </w:tcPr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Ойлау деңгейлері</w:t>
                  </w:r>
                </w:p>
              </w:tc>
              <w:tc>
                <w:tcPr>
                  <w:tcW w:w="4363" w:type="dxa"/>
                </w:tcPr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Бағалау критерийлері</w:t>
                  </w:r>
                </w:p>
              </w:tc>
            </w:tr>
            <w:tr w:rsidR="00DB56AA" w:rsidRPr="00C36870" w:rsidTr="00C42DC5">
              <w:tc>
                <w:tcPr>
                  <w:tcW w:w="3570" w:type="dxa"/>
                </w:tcPr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Білу</w:t>
                  </w:r>
                </w:p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Түсіну</w:t>
                  </w:r>
                </w:p>
              </w:tc>
              <w:tc>
                <w:tcPr>
                  <w:tcW w:w="4363" w:type="dxa"/>
                </w:tcPr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- жаңа сөздерді есінде сақтайды, мағынасын түсінеді, сурет бойынша атайды</w:t>
                  </w:r>
                </w:p>
              </w:tc>
            </w:tr>
            <w:tr w:rsidR="00DB56AA" w:rsidRPr="00C36870" w:rsidTr="00C42DC5">
              <w:tc>
                <w:tcPr>
                  <w:tcW w:w="3570" w:type="dxa"/>
                </w:tcPr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Қолдану </w:t>
                  </w:r>
                </w:p>
              </w:tc>
              <w:tc>
                <w:tcPr>
                  <w:tcW w:w="4363" w:type="dxa"/>
                </w:tcPr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-сурет бойынша сұрақтарға жауап береді,сипаттап айтады </w:t>
                  </w:r>
                </w:p>
              </w:tc>
            </w:tr>
          </w:tbl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2192655</wp:posOffset>
                  </wp:positionH>
                  <wp:positionV relativeFrom="paragraph">
                    <wp:posOffset>1236345</wp:posOffset>
                  </wp:positionV>
                  <wp:extent cx="824865" cy="604520"/>
                  <wp:effectExtent l="19050" t="0" r="0" b="0"/>
                  <wp:wrapNone/>
                  <wp:docPr id="57" name="Рисунок 57" descr="C:\Users\User\Documents\ресурсы\смайлики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cuments\ресурсы\смайлики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B56A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3814745</wp:posOffset>
                  </wp:positionH>
                  <wp:positionV relativeFrom="paragraph">
                    <wp:posOffset>1254460</wp:posOffset>
                  </wp:positionV>
                  <wp:extent cx="480012" cy="431321"/>
                  <wp:effectExtent l="19050" t="0" r="0" b="0"/>
                  <wp:wrapNone/>
                  <wp:docPr id="29" name="Рисунок 49" descr="C:\Users\User\Documents\ресурсы\смайлики\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ocuments\ресурсы\смайлики\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12" cy="431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B56A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2990215</wp:posOffset>
                  </wp:positionH>
                  <wp:positionV relativeFrom="paragraph">
                    <wp:posOffset>1254125</wp:posOffset>
                  </wp:positionV>
                  <wp:extent cx="713740" cy="534670"/>
                  <wp:effectExtent l="19050" t="0" r="0" b="0"/>
                  <wp:wrapNone/>
                  <wp:docPr id="28" name="Рисунок 28" descr="C:\Users\User\Documents\ресурсы\смайлики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Documents\ресурсы\смайлики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Қ.Б.:</w:t>
            </w:r>
            <w:r w:rsidR="00D8680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Алма суреттері 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арқылы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</w:t>
            </w:r>
          </w:p>
          <w:tbl>
            <w:tblPr>
              <w:tblStyle w:val="a3"/>
              <w:tblpPr w:leftFromText="180" w:rightFromText="180" w:vertAnchor="page" w:horzAnchor="margin" w:tblpY="3751"/>
              <w:tblOverlap w:val="never"/>
              <w:tblW w:w="0" w:type="auto"/>
              <w:tblLayout w:type="fixed"/>
              <w:tblLook w:val="04A0"/>
            </w:tblPr>
            <w:tblGrid>
              <w:gridCol w:w="3570"/>
              <w:gridCol w:w="4363"/>
            </w:tblGrid>
            <w:tr w:rsidR="00DB56AA" w:rsidRPr="00D86809" w:rsidTr="00DB56AA">
              <w:tc>
                <w:tcPr>
                  <w:tcW w:w="3570" w:type="dxa"/>
                </w:tcPr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  </w:t>
                  </w:r>
                  <w:r w:rsidRPr="00DB56A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Бағалау критерийлері</w:t>
                  </w:r>
                </w:p>
              </w:tc>
              <w:tc>
                <w:tcPr>
                  <w:tcW w:w="4363" w:type="dxa"/>
                </w:tcPr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Дескрипторлар</w:t>
                  </w:r>
                </w:p>
              </w:tc>
            </w:tr>
            <w:tr w:rsidR="00DB56AA" w:rsidRPr="00C36870" w:rsidTr="00DB56AA">
              <w:tc>
                <w:tcPr>
                  <w:tcW w:w="3570" w:type="dxa"/>
                </w:tcPr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- жаңа сөздерді есінде сақтайды, мағынасын түсінеді.</w:t>
                  </w:r>
                </w:p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-сурет бойынша атайды</w:t>
                  </w:r>
                </w:p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-сурет бойынша сұрақтарға жауап береді, сипаттап айтады</w:t>
                  </w:r>
                </w:p>
              </w:tc>
              <w:tc>
                <w:tcPr>
                  <w:tcW w:w="4363" w:type="dxa"/>
                </w:tcPr>
                <w:p w:rsidR="00DB56AA" w:rsidRPr="00DB56AA" w:rsidRDefault="00DB56AA" w:rsidP="00C42DC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- суреттегі жаңа сөздерді атай алады, </w:t>
                  </w:r>
                  <w:r w:rsidR="00D86809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суреттен заттарды</w:t>
                  </w:r>
                  <w:r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көрсете алады;</w:t>
                  </w:r>
                </w:p>
                <w:p w:rsidR="00DB56AA" w:rsidRPr="00DB56AA" w:rsidRDefault="00D86809" w:rsidP="00C42DC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- суретті </w:t>
                  </w:r>
                  <w:r w:rsidR="00DB56AA" w:rsidRPr="00DB56AA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сипаттап айта алады</w:t>
                  </w:r>
                </w:p>
              </w:tc>
            </w:tr>
          </w:tbl>
          <w:p w:rsid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2 тапсырма      </w:t>
            </w:r>
            <w:r w:rsidRPr="00DB56A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Тыңда, қайтала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Сергіту сәті: </w:t>
            </w:r>
            <w:r w:rsidRPr="00DB56A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Бейнеролик "Аю"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Мұғалімнің  қимыл-әрекеттерін қайталау  арқылы орындайды.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CB20D9" w:rsidRDefault="00CB20D9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B20D9" w:rsidRDefault="00CB20D9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B20D9" w:rsidRDefault="00CB20D9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B56AA" w:rsidRPr="00DB56AA" w:rsidRDefault="00D86809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</w:t>
            </w:r>
            <w:r w:rsidR="00DB56AA"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апсырма </w:t>
            </w:r>
            <w:r w:rsidR="00DB56AA"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Деңгейлік тапсырмалар</w:t>
            </w:r>
            <w:r w:rsidR="00DB56AA"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DB56AA"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(жеке жұмыс</w:t>
            </w:r>
            <w:r w:rsid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дәптерде орындайды</w:t>
            </w:r>
            <w:r w:rsidR="00DB56AA"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DB56AA" w:rsidRPr="00DB56AA" w:rsidRDefault="00DB56AA" w:rsidP="00D8680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 деңгей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Мәтінді түсініп оқы, таныс емес сөздерді тап.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 деңгей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Жаңа сөздермен сөз тіркестерін құрастыр жаз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 деңгей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</w:t>
            </w:r>
            <w:r w:rsidR="00D8680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 әрпінен басталатын сөздер жазу</w:t>
            </w:r>
          </w:p>
          <w:p w:rsid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86809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Алма суреттері</w:t>
            </w: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72DC5" w:rsidRPr="00C36870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72DC5" w:rsidRPr="00C36870" w:rsidRDefault="00D72DC5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DC5" w:rsidRPr="00C36870" w:rsidRDefault="00D72DC5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72DC5" w:rsidRPr="00C36870" w:rsidRDefault="00D72DC5" w:rsidP="00C42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DC5" w:rsidRPr="00C36870" w:rsidRDefault="00D72DC5" w:rsidP="00C42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DC5" w:rsidRPr="00C36870" w:rsidRDefault="00D72DC5" w:rsidP="00C42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72DC5" w:rsidRPr="00C36870" w:rsidRDefault="00D72DC5" w:rsidP="00C42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56AA" w:rsidRPr="00DB56AA" w:rsidTr="00C36870">
        <w:trPr>
          <w:trHeight w:val="351"/>
        </w:trPr>
        <w:tc>
          <w:tcPr>
            <w:tcW w:w="1418" w:type="dxa"/>
          </w:tcPr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Аяқталуы</w:t>
            </w:r>
          </w:p>
          <w:p w:rsidR="00DB56AA" w:rsidRPr="00DB56AA" w:rsidRDefault="00DB56AA" w:rsidP="00C42DC5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222" w:type="dxa"/>
            <w:gridSpan w:val="4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</w:t>
            </w:r>
            <w:r w:rsidR="00CB20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рі байланыс «Светофор»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B20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әдісі</w:t>
            </w:r>
          </w:p>
          <w:p w:rsidR="00D86809" w:rsidRPr="00DB56AA" w:rsidRDefault="00DB56AA" w:rsidP="00D8680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56AA" w:rsidRPr="00DB56AA" w:rsidTr="00C36870">
        <w:trPr>
          <w:trHeight w:val="322"/>
        </w:trPr>
        <w:tc>
          <w:tcPr>
            <w:tcW w:w="11057" w:type="dxa"/>
            <w:gridSpan w:val="6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DB56AA" w:rsidRPr="00DB56AA" w:rsidRDefault="00DB56AA" w:rsidP="00DB56AA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Ind w:w="-459" w:type="dxa"/>
        <w:tblLook w:val="04A0"/>
      </w:tblPr>
      <w:tblGrid>
        <w:gridCol w:w="3339"/>
        <w:gridCol w:w="3044"/>
        <w:gridCol w:w="3647"/>
      </w:tblGrid>
      <w:tr w:rsidR="00DB56AA" w:rsidRPr="00DB56AA" w:rsidTr="00C42DC5">
        <w:tc>
          <w:tcPr>
            <w:tcW w:w="3649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Саралау – Сіз қосымша көмек көрсетуді қалай жоспарлайсыз? Сіз қабілеті жоғары оқушыларға тапсырманы күрделендіруді қалай жоспарлайсыз?</w:t>
            </w:r>
          </w:p>
        </w:tc>
        <w:tc>
          <w:tcPr>
            <w:tcW w:w="3190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– Оқушылардың үйренгенін тексеруді қалай жоспарлайсыз?</w:t>
            </w:r>
          </w:p>
        </w:tc>
        <w:tc>
          <w:tcPr>
            <w:tcW w:w="4076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Пәнаралық байланыс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Қауіпсіздік және еңбекті қорғау ережелері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АКТ-мен байланыс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Құндылықтардағы байланыс</w:t>
            </w:r>
          </w:p>
        </w:tc>
      </w:tr>
      <w:tr w:rsidR="00DB56AA" w:rsidRPr="00C36870" w:rsidTr="00C42DC5">
        <w:trPr>
          <w:trHeight w:val="3201"/>
        </w:trPr>
        <w:tc>
          <w:tcPr>
            <w:tcW w:w="3649" w:type="dxa"/>
          </w:tcPr>
          <w:p w:rsidR="00DB56AA" w:rsidRPr="00DB56AA" w:rsidRDefault="00DB56AA" w:rsidP="00C42DC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Көбірек қолдау</w:t>
            </w:r>
          </w:p>
          <w:p w:rsidR="00DB56AA" w:rsidRPr="00DB56AA" w:rsidRDefault="00DB56AA" w:rsidP="00C42DC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суретте көрсетілген сөздерді көрсету</w:t>
            </w:r>
          </w:p>
          <w:p w:rsidR="00DB56AA" w:rsidRPr="00DB56AA" w:rsidRDefault="00DB56AA" w:rsidP="00C42DC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Біршама қолдау</w:t>
            </w:r>
          </w:p>
          <w:p w:rsidR="00DB56AA" w:rsidRPr="00DB56AA" w:rsidRDefault="00DB56AA" w:rsidP="00C42DC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қима қағаздары бар сөздерді ұсыну</w:t>
            </w:r>
          </w:p>
          <w:p w:rsidR="00DB56AA" w:rsidRPr="00DB56AA" w:rsidRDefault="00DB56AA" w:rsidP="00C42DC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Болмашы қолдау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B56AA" w:rsidRPr="00DB56AA" w:rsidRDefault="00DB56AA" w:rsidP="00C42DC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Мектеп тақырыбына қатысты суреттер ұсыну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190" w:type="dxa"/>
          </w:tcPr>
          <w:p w:rsidR="00DB56AA" w:rsidRPr="00DB56AA" w:rsidRDefault="00DB56AA" w:rsidP="00C42DC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Бас бармақ</w:t>
            </w:r>
          </w:p>
          <w:p w:rsidR="00DB56AA" w:rsidRPr="00DB56AA" w:rsidRDefault="00DB56AA" w:rsidP="00C42DC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 бармақты жоғары не төмен көрсету арқылы</w:t>
            </w:r>
          </w:p>
          <w:p w:rsidR="00DB56AA" w:rsidRPr="00DB56AA" w:rsidRDefault="00DB56AA" w:rsidP="00C42DC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Өзін-өзі бағалау "Инсерт"</w:t>
            </w:r>
          </w:p>
          <w:p w:rsidR="00DB56AA" w:rsidRPr="00DB56AA" w:rsidRDefault="00DB56AA" w:rsidP="00C42DC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білемін</w:t>
            </w:r>
          </w:p>
          <w:p w:rsidR="00DB56AA" w:rsidRPr="00DB56AA" w:rsidRDefault="00DB56AA" w:rsidP="00C42DC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Мен білдім </w:t>
            </w:r>
          </w:p>
          <w:p w:rsidR="00DB56AA" w:rsidRPr="00DB56AA" w:rsidRDefault="00DB56AA" w:rsidP="00C42DC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білгім келеді</w:t>
            </w:r>
          </w:p>
          <w:p w:rsidR="00DB56AA" w:rsidRPr="00DB56AA" w:rsidRDefault="00DB56AA" w:rsidP="00C42DC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1287864</wp:posOffset>
                  </wp:positionH>
                  <wp:positionV relativeFrom="paragraph">
                    <wp:posOffset>328950</wp:posOffset>
                  </wp:positionV>
                  <wp:extent cx="523516" cy="379563"/>
                  <wp:effectExtent l="19050" t="0" r="0" b="0"/>
                  <wp:wrapNone/>
                  <wp:docPr id="30" name="Рисунок 30" descr="C:\Users\User\Documents\ресурсы\смайлики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cuments\ресурсы\смайлики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516" cy="379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смайликтер арқылы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61595</wp:posOffset>
                  </wp:positionV>
                  <wp:extent cx="308610" cy="284480"/>
                  <wp:effectExtent l="19050" t="0" r="0" b="0"/>
                  <wp:wrapNone/>
                  <wp:docPr id="48" name="Рисунок 48" descr="C:\Users\User\Documents\ресурсы\смайлики\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ocuments\ресурсы\смайлики\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8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B56A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61595</wp:posOffset>
                  </wp:positionV>
                  <wp:extent cx="358775" cy="267335"/>
                  <wp:effectExtent l="19050" t="0" r="3175" b="0"/>
                  <wp:wrapNone/>
                  <wp:docPr id="10" name="Рисунок 50" descr="C:\Users\User\Documents\ресурсы\смайлики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Documents\ресурсы\смайлики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775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B56AA" w:rsidRPr="00DB56AA" w:rsidRDefault="00DB56AA" w:rsidP="00C42DC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</w:t>
            </w:r>
          </w:p>
        </w:tc>
        <w:tc>
          <w:tcPr>
            <w:tcW w:w="4076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kk-KZ" w:eastAsia="en-GB"/>
              </w:rPr>
            </w:pPr>
            <w:r w:rsidRPr="00DB56A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kk-KZ" w:eastAsia="en-GB"/>
              </w:rPr>
              <w:t>АКТ</w:t>
            </w:r>
            <w:r w:rsidRPr="00DB56AA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kk-KZ" w:eastAsia="en-GB"/>
              </w:rPr>
              <w:t xml:space="preserve"> - есте сақтау қабілеті дамиды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Құндылықтардағы байланыс</w:t>
            </w: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мектепке деген құрмет сезімі оянады, мектеп құралдарын ұқыпты ұстауға үйренеді.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Пәнаралық байланыс: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орыс тілі - мектеп тақырыбына қатысты сөздерді аударады.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56AA" w:rsidRPr="00C36870" w:rsidTr="00C42DC5">
        <w:trPr>
          <w:trHeight w:val="1738"/>
        </w:trPr>
        <w:tc>
          <w:tcPr>
            <w:tcW w:w="3649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Рефлексия 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 / оқу мақсаттары шынайы ма? Бүгін оқушылар не білді?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Сыныптағы ахуал қандай болды? Мен жоспарлаған саралау шаралары тиімді болды ма?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берілген уақыт ішінде үлгердім бе? Мен өз жоспарыма қандай түзетулер енгіздім және неліктен?</w:t>
            </w:r>
          </w:p>
        </w:tc>
        <w:tc>
          <w:tcPr>
            <w:tcW w:w="3190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076" w:type="dxa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B56AA" w:rsidRPr="00C36870" w:rsidTr="00C42DC5">
        <w:trPr>
          <w:trHeight w:val="1738"/>
        </w:trPr>
        <w:tc>
          <w:tcPr>
            <w:tcW w:w="10915" w:type="dxa"/>
            <w:gridSpan w:val="3"/>
          </w:tcPr>
          <w:p w:rsidR="00DB56AA" w:rsidRPr="00DB56AA" w:rsidRDefault="00DB56AA" w:rsidP="00C42DC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Қорытынды бағамдау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Қандай екі нәрсе табысбы болды(оқытуды да, оқуды да ескеріңіз)?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1: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2: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Қандай екі нәрсе сабақты жақсарта алды(оқытуды да, оқуды да ескеріңіз)?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1: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2: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B56A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 барысында мен сынып немесе жекелеген оқушылар туралы менің келесі сабағымды жетілдіруге көмектесетін не білдім?</w:t>
            </w: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6AA" w:rsidRPr="00DB56AA" w:rsidRDefault="00DB56AA" w:rsidP="00C42D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2C1CB4" w:rsidRPr="00DB56AA" w:rsidRDefault="002C1CB4">
      <w:pPr>
        <w:rPr>
          <w:lang w:val="kk-KZ"/>
        </w:rPr>
      </w:pPr>
    </w:p>
    <w:sectPr w:rsidR="002C1CB4" w:rsidRPr="00DB56AA" w:rsidSect="00DB56A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B472E"/>
    <w:multiLevelType w:val="hybridMultilevel"/>
    <w:tmpl w:val="E4ECE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D975C2"/>
    <w:multiLevelType w:val="hybridMultilevel"/>
    <w:tmpl w:val="0AE67290"/>
    <w:lvl w:ilvl="0" w:tplc="FF0298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F10A1A"/>
    <w:multiLevelType w:val="hybridMultilevel"/>
    <w:tmpl w:val="2CE6E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56AA"/>
    <w:rsid w:val="002B5374"/>
    <w:rsid w:val="002C1CB4"/>
    <w:rsid w:val="0049160F"/>
    <w:rsid w:val="008D4613"/>
    <w:rsid w:val="00B214D7"/>
    <w:rsid w:val="00C36870"/>
    <w:rsid w:val="00CB20D9"/>
    <w:rsid w:val="00D72DC5"/>
    <w:rsid w:val="00D86809"/>
    <w:rsid w:val="00DA304C"/>
    <w:rsid w:val="00DB5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56A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B56AA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B5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56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X86</cp:lastModifiedBy>
  <cp:revision>4</cp:revision>
  <cp:lastPrinted>2017-03-12T10:52:00Z</cp:lastPrinted>
  <dcterms:created xsi:type="dcterms:W3CDTF">2017-03-11T13:55:00Z</dcterms:created>
  <dcterms:modified xsi:type="dcterms:W3CDTF">2017-03-12T10:53:00Z</dcterms:modified>
</cp:coreProperties>
</file>