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371" w:rsidRPr="005759A5" w:rsidRDefault="009B6625" w:rsidP="005759A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Литературный вечер «Моя малая Родина-Павлодар»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Цели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37E82" w:rsidRPr="005759A5" w:rsidRDefault="009B6625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.    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Воспитание</w:t>
      </w:r>
      <w:proofErr w:type="spellEnd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чувства</w:t>
      </w:r>
      <w:proofErr w:type="spellEnd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любви</w:t>
      </w:r>
      <w:proofErr w:type="spellEnd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гордости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за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свою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малую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Родину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>, г. Павлодар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Задачи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1.   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Научить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ребят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видеть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ощущать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красоту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родного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края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привить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чувства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гордости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за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свою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малую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родину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37E82" w:rsidRDefault="00E37E82" w:rsidP="005759A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</w:pPr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</w:t>
      </w:r>
    </w:p>
    <w:p w:rsidR="005759A5" w:rsidRDefault="005759A5" w:rsidP="005759A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759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Звучит песня «Павлодар»</w:t>
      </w:r>
    </w:p>
    <w:p w:rsidR="00874643" w:rsidRPr="00874643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Апаев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Алишер</w:t>
      </w: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</w:t>
      </w:r>
    </w:p>
    <w:p w:rsidR="00874643" w:rsidRPr="00874643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помню детство вольное, степное.</w:t>
      </w:r>
    </w:p>
    <w:p w:rsidR="00874643" w:rsidRPr="00874643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городок наш – пыльный Павлодар</w:t>
      </w:r>
    </w:p>
    <w:p w:rsidR="00874643" w:rsidRPr="00874643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Трава дымилась в августе от зноя</w:t>
      </w:r>
    </w:p>
    <w:p w:rsidR="00874643" w:rsidRPr="00874643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Зимой буран метался, как пожар.</w:t>
      </w:r>
    </w:p>
    <w:p w:rsidR="00874643" w:rsidRPr="00874643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 глыбе плавал вместе с осетрами</w:t>
      </w:r>
    </w:p>
    <w:p w:rsidR="00874643" w:rsidRPr="00874643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Вихрастый, загорелый и худой…</w:t>
      </w:r>
    </w:p>
    <w:p w:rsidR="00874643" w:rsidRPr="00874643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вся степь сверкала ковылями,</w:t>
      </w:r>
    </w:p>
    <w:p w:rsidR="00874643" w:rsidRPr="00874643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был крещен иртышскою водой.</w:t>
      </w:r>
    </w:p>
    <w:p w:rsidR="00874643" w:rsidRPr="00874643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Степной простор я получил в наследство,</w:t>
      </w:r>
    </w:p>
    <w:p w:rsidR="00874643" w:rsidRPr="00874643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брат ушел в стремительный полёт</w:t>
      </w:r>
    </w:p>
    <w:p w:rsidR="00874643" w:rsidRPr="00874643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радостного песенного детства.</w:t>
      </w:r>
    </w:p>
    <w:p w:rsidR="00874643" w:rsidRPr="005759A5" w:rsidRDefault="00874643" w:rsidP="008746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которому лечу я каждый год.</w:t>
      </w:r>
    </w:p>
    <w:p w:rsidR="00E37E82" w:rsidRPr="005759A5" w:rsidRDefault="00E37E82" w:rsidP="005759A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82C8E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proofErr w:type="spellEnd"/>
      <w:r w:rsidRPr="005759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Мы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родились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стране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которая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называется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Республика-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Казахстан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Мы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казахстанцы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!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Казахстан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огромная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страна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Есть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здесь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и 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высокие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горы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и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полноводные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реки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и 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глубокие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озера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густые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леса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бескрайние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степи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Есть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маленькие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речушки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светлые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березовые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рощи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солнечные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полянки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болота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поля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Мы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гордимся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нашей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великой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Родиной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ее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020001">
        <w:rPr>
          <w:rFonts w:ascii="Times New Roman" w:hAnsi="Times New Roman" w:cs="Times New Roman"/>
          <w:sz w:val="28"/>
          <w:szCs w:val="28"/>
          <w:lang w:val="kk-KZ"/>
        </w:rPr>
        <w:t>риродой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ее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талантливыми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людьми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ее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историей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достопримечательностями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82C8E" w:rsidRDefault="00B82C8E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Чтец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стих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«Я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люблю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 (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собственного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сочинения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A347E7" w:rsidRPr="00A347E7" w:rsidRDefault="00A347E7" w:rsidP="005759A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347E7"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proofErr w:type="spellEnd"/>
      <w:r w:rsidRPr="00A347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proofErr w:type="spellStart"/>
      <w:r w:rsidRPr="0067238A">
        <w:rPr>
          <w:rFonts w:ascii="Times New Roman" w:hAnsi="Times New Roman" w:cs="Times New Roman"/>
          <w:sz w:val="28"/>
          <w:szCs w:val="28"/>
          <w:lang w:val="kk-KZ"/>
        </w:rPr>
        <w:t>сейчас</w:t>
      </w:r>
      <w:proofErr w:type="spellEnd"/>
      <w:r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67238A">
        <w:rPr>
          <w:rFonts w:ascii="Times New Roman" w:hAnsi="Times New Roman" w:cs="Times New Roman"/>
          <w:sz w:val="28"/>
          <w:szCs w:val="28"/>
          <w:lang w:val="kk-KZ"/>
        </w:rPr>
        <w:t>девушки</w:t>
      </w:r>
      <w:proofErr w:type="spellEnd"/>
      <w:r w:rsidR="0067238A">
        <w:rPr>
          <w:rFonts w:ascii="Times New Roman" w:hAnsi="Times New Roman" w:cs="Times New Roman"/>
          <w:sz w:val="28"/>
          <w:szCs w:val="28"/>
          <w:lang w:val="kk-KZ"/>
        </w:rPr>
        <w:t xml:space="preserve"> 2 </w:t>
      </w:r>
      <w:proofErr w:type="spellStart"/>
      <w:r w:rsidR="0067238A">
        <w:rPr>
          <w:rFonts w:ascii="Times New Roman" w:hAnsi="Times New Roman" w:cs="Times New Roman"/>
          <w:sz w:val="28"/>
          <w:szCs w:val="28"/>
          <w:lang w:val="kk-KZ"/>
        </w:rPr>
        <w:t>курса</w:t>
      </w:r>
      <w:proofErr w:type="spellEnd"/>
      <w:r w:rsid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>
        <w:rPr>
          <w:rFonts w:ascii="Times New Roman" w:hAnsi="Times New Roman" w:cs="Times New Roman"/>
          <w:sz w:val="28"/>
          <w:szCs w:val="28"/>
          <w:lang w:val="kk-KZ"/>
        </w:rPr>
        <w:t>исполня</w:t>
      </w:r>
      <w:r w:rsidRPr="0067238A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End"/>
      <w:r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7238A">
        <w:rPr>
          <w:rFonts w:ascii="Times New Roman" w:hAnsi="Times New Roman" w:cs="Times New Roman"/>
          <w:sz w:val="28"/>
          <w:szCs w:val="28"/>
          <w:lang w:val="kk-KZ"/>
        </w:rPr>
        <w:t>песню</w:t>
      </w:r>
      <w:proofErr w:type="spellEnd"/>
      <w:r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«Атамекен»</w:t>
      </w:r>
    </w:p>
    <w:p w:rsidR="00A347E7" w:rsidRPr="00A347E7" w:rsidRDefault="00A347E7" w:rsidP="005759A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347E7"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proofErr w:type="spellEnd"/>
      <w:r w:rsidRPr="00A347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Много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слов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можно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говорить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люби</w:t>
      </w:r>
      <w:r w:rsidRPr="0067238A">
        <w:rPr>
          <w:rFonts w:ascii="Times New Roman" w:hAnsi="Times New Roman" w:cs="Times New Roman"/>
          <w:sz w:val="28"/>
          <w:szCs w:val="28"/>
          <w:lang w:val="kk-KZ"/>
        </w:rPr>
        <w:t>мом</w:t>
      </w:r>
      <w:proofErr w:type="spellEnd"/>
      <w:r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7238A">
        <w:rPr>
          <w:rFonts w:ascii="Times New Roman" w:hAnsi="Times New Roman" w:cs="Times New Roman"/>
          <w:sz w:val="28"/>
          <w:szCs w:val="28"/>
          <w:lang w:val="kk-KZ"/>
        </w:rPr>
        <w:t>городе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но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самое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главное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каждому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из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нас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надо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заботиться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своем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доме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колледже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Хорошо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учиться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быть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активным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проповедником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ЗОЖ,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соблюдать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чистоту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во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дворе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, в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общественных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местах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изучать</w:t>
      </w:r>
      <w:proofErr w:type="spellEnd"/>
      <w:r w:rsidR="006723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историю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своего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края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соблюдать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традиции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обычаи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местности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где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ты</w:t>
      </w:r>
      <w:proofErr w:type="spellEnd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7238A" w:rsidRPr="0067238A">
        <w:rPr>
          <w:rFonts w:ascii="Times New Roman" w:hAnsi="Times New Roman" w:cs="Times New Roman"/>
          <w:sz w:val="28"/>
          <w:szCs w:val="28"/>
          <w:lang w:val="kk-KZ"/>
        </w:rPr>
        <w:t>живешь</w:t>
      </w:r>
      <w:proofErr w:type="spellEnd"/>
      <w:r w:rsidR="006723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proofErr w:type="spellEnd"/>
      <w:r w:rsidRPr="005759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</w:t>
      </w:r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Павлодарская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область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крупный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индустриальный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центр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Казахстана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представляющий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собой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многоотраслевой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промышленный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комплекс,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ориентированный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производство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электрической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топливной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lastRenderedPageBreak/>
        <w:t>энергии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машиностроения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продукции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нефтепереработки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легкой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пищевой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промышленности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строительных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материалов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E0946" w:rsidRDefault="006E0946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Чтец</w:t>
      </w:r>
      <w:proofErr w:type="spellEnd"/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Павлодар,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здесь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всё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мне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так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знакомо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Он - дом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родной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он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любимый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дом.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Где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б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была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я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далеко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дома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Где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б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была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всё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думаю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нём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вспоминаю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улицы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родные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Седой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Иртыш,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заречные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леса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набережной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ели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молодые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Вот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подрастут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достанут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небеса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E0946" w:rsidRDefault="006E0946" w:rsidP="005759A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Чтец</w:t>
      </w:r>
      <w:proofErr w:type="spellEnd"/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Скучаю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я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площадям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скверам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Иртышу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серебряной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волной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Павлодар, он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ждёт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меня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я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верю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Где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б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была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повсюду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он со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мной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Люблю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твои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солнце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я, и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холод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Люблю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огней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цепочки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за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окном</w:t>
      </w:r>
      <w:proofErr w:type="spellEnd"/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Люблю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счастливый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верю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буду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счастлива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я в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нём</w:t>
      </w:r>
      <w:proofErr w:type="spellEnd"/>
    </w:p>
    <w:p w:rsidR="00E37E82" w:rsidRPr="005759A5" w:rsidRDefault="006E0946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E0946"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proofErr w:type="spellEnd"/>
      <w:r w:rsidRPr="006E09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сейчас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учащиеся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члены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020001">
        <w:rPr>
          <w:rFonts w:ascii="Times New Roman" w:hAnsi="Times New Roman" w:cs="Times New Roman"/>
          <w:sz w:val="28"/>
          <w:szCs w:val="28"/>
          <w:lang w:val="kk-KZ"/>
        </w:rPr>
        <w:t>литературного</w:t>
      </w:r>
      <w:proofErr w:type="spellEnd"/>
      <w:r w:rsidR="000200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кружка</w:t>
      </w:r>
      <w:proofErr w:type="spellEnd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прочтут</w:t>
      </w:r>
      <w:proofErr w:type="spellEnd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стихи</w:t>
      </w:r>
      <w:proofErr w:type="spellEnd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Павлодаре</w:t>
      </w:r>
      <w:proofErr w:type="spellEnd"/>
    </w:p>
    <w:p w:rsidR="00B82C8E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9A5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Мы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любим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2C8E"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 xml:space="preserve">, а 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то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что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 xml:space="preserve"> в нем 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было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82C8E" w:rsidRDefault="00B82C8E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Глазами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рыбьими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поверья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...»</w:t>
      </w:r>
    </w:p>
    <w:p w:rsidR="00B82C8E" w:rsidRDefault="000175E4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Ночь</w:t>
      </w:r>
      <w:proofErr w:type="spellEnd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Иртыше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759A5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82C8E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9A5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Осень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пришла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82C8E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Павлодарский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дождь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82C8E" w:rsidRDefault="00B82C8E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Мукан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Бешметов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82C8E" w:rsidRDefault="005759A5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Городские</w:t>
      </w:r>
      <w:proofErr w:type="spellEnd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цветы</w:t>
      </w:r>
      <w:proofErr w:type="spellEnd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82C8E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9A5">
        <w:rPr>
          <w:rFonts w:ascii="Times New Roman" w:hAnsi="Times New Roman" w:cs="Times New Roman"/>
          <w:sz w:val="28"/>
          <w:szCs w:val="28"/>
          <w:lang w:val="kk-KZ"/>
        </w:rPr>
        <w:lastRenderedPageBreak/>
        <w:t>«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Московский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дождь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82C8E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Стихи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Павлодаре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82C8E" w:rsidRDefault="000175E4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Ро</w:t>
      </w:r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ждение</w:t>
      </w:r>
      <w:proofErr w:type="spellEnd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облаков</w:t>
      </w:r>
      <w:proofErr w:type="spellEnd"/>
      <w:r w:rsidR="00E37E82" w:rsidRPr="005759A5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E37E82" w:rsidRPr="005759A5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59A5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Моя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знакомая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синица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175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37E82" w:rsidRDefault="00E37E82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proofErr w:type="spellEnd"/>
      <w:r w:rsidRPr="005759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1:</w:t>
      </w:r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Родина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место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где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мы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родились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где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живем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это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дома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леса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поля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которые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окружают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нас.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Очень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точно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такое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место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называют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малой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родиной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. У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каждого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человека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своя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маленькая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Родина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Для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многих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это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наш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Павлодар. А Республика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Казахстан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это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общая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Родина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для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всех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кто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живет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этой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земле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Человек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не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может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жить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 без </w:t>
      </w:r>
      <w:proofErr w:type="spellStart"/>
      <w:r w:rsidRPr="005759A5">
        <w:rPr>
          <w:rFonts w:ascii="Times New Roman" w:hAnsi="Times New Roman" w:cs="Times New Roman"/>
          <w:sz w:val="28"/>
          <w:szCs w:val="28"/>
          <w:lang w:val="kk-KZ"/>
        </w:rPr>
        <w:t>родины</w:t>
      </w:r>
      <w:proofErr w:type="spellEnd"/>
      <w:r w:rsidRPr="005759A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Как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говорится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пословицах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>: «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Родная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земля-золотая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колыбель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>», «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Родину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славят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ее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82C8E">
        <w:rPr>
          <w:rFonts w:ascii="Times New Roman" w:hAnsi="Times New Roman" w:cs="Times New Roman"/>
          <w:sz w:val="28"/>
          <w:szCs w:val="28"/>
          <w:lang w:val="kk-KZ"/>
        </w:rPr>
        <w:t>сыновья</w:t>
      </w:r>
      <w:proofErr w:type="spellEnd"/>
      <w:r w:rsidR="00B82C8E"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67238A" w:rsidRDefault="0067238A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Юноши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исполнят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песню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«О Павлодаре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759A5" w:rsidRPr="005759A5" w:rsidRDefault="005759A5" w:rsidP="005759A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5759A5"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proofErr w:type="spellEnd"/>
      <w:r w:rsidRPr="005759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</w:t>
      </w:r>
    </w:p>
    <w:p w:rsidR="005759A5" w:rsidRPr="00B82C8E" w:rsidRDefault="005759A5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2C8E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proofErr w:type="spellStart"/>
      <w:r w:rsidRPr="00B82C8E">
        <w:rPr>
          <w:rFonts w:ascii="Times New Roman" w:hAnsi="Times New Roman" w:cs="Times New Roman"/>
          <w:sz w:val="28"/>
          <w:szCs w:val="28"/>
          <w:lang w:val="kk-KZ"/>
        </w:rPr>
        <w:t>сейчас</w:t>
      </w:r>
      <w:proofErr w:type="spellEnd"/>
      <w:r w:rsidRP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82C8E">
        <w:rPr>
          <w:rFonts w:ascii="Times New Roman" w:hAnsi="Times New Roman" w:cs="Times New Roman"/>
          <w:sz w:val="28"/>
          <w:szCs w:val="28"/>
          <w:lang w:val="kk-KZ"/>
        </w:rPr>
        <w:t>слово</w:t>
      </w:r>
      <w:proofErr w:type="spellEnd"/>
      <w:r w:rsidRP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82C8E">
        <w:rPr>
          <w:rFonts w:ascii="Times New Roman" w:hAnsi="Times New Roman" w:cs="Times New Roman"/>
          <w:sz w:val="28"/>
          <w:szCs w:val="28"/>
          <w:lang w:val="kk-KZ"/>
        </w:rPr>
        <w:t>предоставим</w:t>
      </w:r>
      <w:proofErr w:type="spellEnd"/>
      <w:r w:rsidRP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82C8E">
        <w:rPr>
          <w:rFonts w:ascii="Times New Roman" w:hAnsi="Times New Roman" w:cs="Times New Roman"/>
          <w:sz w:val="28"/>
          <w:szCs w:val="28"/>
          <w:lang w:val="kk-KZ"/>
        </w:rPr>
        <w:t>Гульбаршин</w:t>
      </w:r>
      <w:proofErr w:type="spellEnd"/>
      <w:r w:rsidRP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82C8E">
        <w:rPr>
          <w:rFonts w:ascii="Times New Roman" w:hAnsi="Times New Roman" w:cs="Times New Roman"/>
          <w:sz w:val="28"/>
          <w:szCs w:val="28"/>
          <w:lang w:val="kk-KZ"/>
        </w:rPr>
        <w:t>Капаровне</w:t>
      </w:r>
      <w:proofErr w:type="spellEnd"/>
    </w:p>
    <w:p w:rsidR="005759A5" w:rsidRDefault="005759A5" w:rsidP="005759A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Выставка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книг</w:t>
      </w:r>
      <w:proofErr w:type="spellEnd"/>
    </w:p>
    <w:p w:rsidR="005759A5" w:rsidRDefault="005759A5" w:rsidP="005759A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Викторина 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Знаешь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ли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историю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своего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края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?»</w:t>
      </w:r>
    </w:p>
    <w:p w:rsidR="005759A5" w:rsidRDefault="005759A5" w:rsidP="005759A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</w:p>
    <w:p w:rsidR="005759A5" w:rsidRPr="00B82C8E" w:rsidRDefault="005759A5" w:rsidP="005759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82C8E">
        <w:rPr>
          <w:rFonts w:ascii="Times New Roman" w:hAnsi="Times New Roman" w:cs="Times New Roman"/>
          <w:sz w:val="28"/>
          <w:szCs w:val="28"/>
          <w:lang w:val="kk-KZ"/>
        </w:rPr>
        <w:t>Спасибо</w:t>
      </w:r>
      <w:proofErr w:type="spellEnd"/>
      <w:r w:rsidRP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82C8E">
        <w:rPr>
          <w:rFonts w:ascii="Times New Roman" w:hAnsi="Times New Roman" w:cs="Times New Roman"/>
          <w:sz w:val="28"/>
          <w:szCs w:val="28"/>
          <w:lang w:val="kk-KZ"/>
        </w:rPr>
        <w:t>за</w:t>
      </w:r>
      <w:proofErr w:type="spellEnd"/>
      <w:r w:rsidRP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82C8E">
        <w:rPr>
          <w:rFonts w:ascii="Times New Roman" w:hAnsi="Times New Roman" w:cs="Times New Roman"/>
          <w:sz w:val="28"/>
          <w:szCs w:val="28"/>
          <w:lang w:val="kk-KZ"/>
        </w:rPr>
        <w:t>внимание</w:t>
      </w:r>
      <w:proofErr w:type="spellEnd"/>
      <w:r w:rsidRPr="00B82C8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B82C8E">
        <w:rPr>
          <w:rFonts w:ascii="Times New Roman" w:hAnsi="Times New Roman" w:cs="Times New Roman"/>
          <w:sz w:val="28"/>
          <w:szCs w:val="28"/>
          <w:lang w:val="kk-KZ"/>
        </w:rPr>
        <w:t>Любите</w:t>
      </w:r>
      <w:proofErr w:type="spellEnd"/>
      <w:r w:rsidRP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82C8E">
        <w:rPr>
          <w:rFonts w:ascii="Times New Roman" w:hAnsi="Times New Roman" w:cs="Times New Roman"/>
          <w:sz w:val="28"/>
          <w:szCs w:val="28"/>
          <w:lang w:val="kk-KZ"/>
        </w:rPr>
        <w:t>свой</w:t>
      </w:r>
      <w:proofErr w:type="spellEnd"/>
      <w:r w:rsidRPr="00B82C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82C8E"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  <w:r w:rsidRPr="00B82C8E">
        <w:rPr>
          <w:rFonts w:ascii="Times New Roman" w:hAnsi="Times New Roman" w:cs="Times New Roman"/>
          <w:sz w:val="28"/>
          <w:szCs w:val="28"/>
          <w:lang w:val="kk-KZ"/>
        </w:rPr>
        <w:t xml:space="preserve"> Павлодар.</w:t>
      </w:r>
    </w:p>
    <w:p w:rsidR="005759A5" w:rsidRPr="005759A5" w:rsidRDefault="005759A5" w:rsidP="005759A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759A5" w:rsidRPr="005759A5" w:rsidRDefault="005759A5" w:rsidP="005759A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759A5" w:rsidRPr="00575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CE9"/>
    <w:rsid w:val="000175E4"/>
    <w:rsid w:val="00020001"/>
    <w:rsid w:val="005759A5"/>
    <w:rsid w:val="0067238A"/>
    <w:rsid w:val="006E0946"/>
    <w:rsid w:val="00845CE9"/>
    <w:rsid w:val="00874643"/>
    <w:rsid w:val="009B6625"/>
    <w:rsid w:val="00A347E7"/>
    <w:rsid w:val="00B3536E"/>
    <w:rsid w:val="00B82C8E"/>
    <w:rsid w:val="00C57371"/>
    <w:rsid w:val="00E3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392AE1-B3EC-4EFA-8B27-79886A61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7</cp:revision>
  <dcterms:created xsi:type="dcterms:W3CDTF">2017-11-13T06:51:00Z</dcterms:created>
  <dcterms:modified xsi:type="dcterms:W3CDTF">2017-11-15T08:00:00Z</dcterms:modified>
</cp:coreProperties>
</file>