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25D" w:rsidRPr="00BD06B1" w:rsidRDefault="00BD06B1" w:rsidP="00BD06B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</w:rPr>
      </w:pPr>
      <w:proofErr w:type="spellStart"/>
      <w:r w:rsidRPr="00BD06B1">
        <w:rPr>
          <w:rFonts w:ascii="Times New Roman" w:eastAsia="Times New Roman" w:hAnsi="Times New Roman" w:cs="Times New Roman"/>
          <w:bCs/>
          <w:color w:val="000000"/>
        </w:rPr>
        <w:t>Бобченко</w:t>
      </w:r>
      <w:proofErr w:type="spellEnd"/>
      <w:r w:rsidRPr="00BD06B1">
        <w:rPr>
          <w:rFonts w:ascii="Times New Roman" w:eastAsia="Times New Roman" w:hAnsi="Times New Roman" w:cs="Times New Roman"/>
          <w:bCs/>
          <w:color w:val="000000"/>
        </w:rPr>
        <w:t xml:space="preserve"> О.В.</w:t>
      </w:r>
    </w:p>
    <w:p w:rsidR="00DA73FA" w:rsidRPr="004859CF" w:rsidRDefault="00A32B44" w:rsidP="00BD06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59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Конспект</w:t>
      </w:r>
      <w:r w:rsidR="00DA73FA" w:rsidRPr="004859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занятия </w:t>
      </w:r>
      <w:r w:rsidR="00ED73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 английскому языку</w:t>
      </w:r>
    </w:p>
    <w:p w:rsidR="00A32B44" w:rsidRPr="004859CF" w:rsidRDefault="00A32B44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73FA" w:rsidRPr="004859CF" w:rsidRDefault="00DA73FA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73FA" w:rsidRPr="004859CF" w:rsidRDefault="00DA73FA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59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Тема: </w:t>
      </w:r>
      <w:r w:rsidR="00A32B44" w:rsidRPr="004859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Big</w:t>
      </w:r>
      <w:r w:rsidR="00A32B44" w:rsidRPr="004859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32B44" w:rsidRPr="004859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or</w:t>
      </w:r>
      <w:r w:rsidR="00A32B44" w:rsidRPr="004859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32B44" w:rsidRPr="004859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small</w:t>
      </w:r>
    </w:p>
    <w:p w:rsidR="00DA73FA" w:rsidRDefault="00DA73FA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59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Тип урока: 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комбинированный</w:t>
      </w:r>
    </w:p>
    <w:p w:rsidR="00ED73D7" w:rsidRPr="004859CF" w:rsidRDefault="00ED73D7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D73D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Возраст: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3-4 года</w:t>
      </w:r>
    </w:p>
    <w:p w:rsidR="00DA73FA" w:rsidRPr="004859CF" w:rsidRDefault="00DA73FA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59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Цель: 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отработать произношение звуков, вызывающих затруднения у учащихся;</w:t>
      </w:r>
      <w:r w:rsidR="00AA0C4C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повторить и</w:t>
      </w:r>
      <w:r w:rsidR="008B3284" w:rsidRPr="008B32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систематизировать лексику на тему </w:t>
      </w:r>
      <w:r w:rsidR="008B3284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Animals</w:t>
      </w:r>
      <w:proofErr w:type="spellEnd"/>
      <w:r w:rsidR="008B3284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="00A32B44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B3284">
        <w:rPr>
          <w:rFonts w:ascii="Times New Roman" w:eastAsia="Times New Roman" w:hAnsi="Times New Roman" w:cs="Times New Roman"/>
          <w:color w:val="000000"/>
          <w:sz w:val="24"/>
          <w:szCs w:val="24"/>
        </w:rPr>
        <w:t>познакомить детей с</w:t>
      </w:r>
      <w:r w:rsidR="00ED73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понятиями большой – маленький;</w:t>
      </w:r>
      <w:r w:rsidR="008B32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ввести в речь</w:t>
      </w:r>
      <w:r w:rsidR="00ED73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новые</w:t>
      </w:r>
      <w:r w:rsidR="008B32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слова </w:t>
      </w:r>
      <w:r w:rsidR="008B328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big</w:t>
      </w:r>
      <w:r w:rsidR="008B3284" w:rsidRPr="008B32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B328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small</w:t>
      </w:r>
      <w:r w:rsidR="00ED73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познакомить детей с </w:t>
      </w:r>
      <w:r w:rsidR="00A32B44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новой песе</w:t>
      </w:r>
      <w:r w:rsidR="00AA0C4C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нкой «</w:t>
      </w:r>
      <w:proofErr w:type="spellStart"/>
      <w:r w:rsidR="008B3284" w:rsidRPr="008B3284">
        <w:rPr>
          <w:rFonts w:ascii="Times New Roman" w:eastAsia="Times New Roman" w:hAnsi="Times New Roman" w:cs="Times New Roman"/>
          <w:color w:val="000000"/>
          <w:sz w:val="24"/>
          <w:szCs w:val="24"/>
        </w:rPr>
        <w:t>Old</w:t>
      </w:r>
      <w:proofErr w:type="spellEnd"/>
      <w:r w:rsidR="008B3284" w:rsidRPr="008B32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B3284" w:rsidRPr="008B3284">
        <w:rPr>
          <w:rFonts w:ascii="Times New Roman" w:eastAsia="Times New Roman" w:hAnsi="Times New Roman" w:cs="Times New Roman"/>
          <w:color w:val="000000"/>
          <w:sz w:val="24"/>
          <w:szCs w:val="24"/>
        </w:rPr>
        <w:t>MacDonald</w:t>
      </w:r>
      <w:proofErr w:type="spellEnd"/>
      <w:r w:rsidR="00AA0C4C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DA73FA" w:rsidRPr="004859CF" w:rsidRDefault="00DA73FA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59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Задачи:</w:t>
      </w:r>
    </w:p>
    <w:p w:rsidR="00DA73FA" w:rsidRPr="004859CF" w:rsidRDefault="00DA73FA" w:rsidP="00DA73F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59C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Образовательная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. Закрепление в памяти учащихся лексических и активизация их в устной речи, совершенствование фонетических навыков.</w:t>
      </w:r>
    </w:p>
    <w:p w:rsidR="00DA73FA" w:rsidRPr="004859CF" w:rsidRDefault="00DA73FA" w:rsidP="00DA73F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59C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Воспитательная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Развитие речевых навыков и навыков сотрудничества. </w:t>
      </w:r>
      <w:r w:rsidR="008B3284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интереса к занятиям английским языком.</w:t>
      </w:r>
    </w:p>
    <w:p w:rsidR="00DA73FA" w:rsidRPr="004859CF" w:rsidRDefault="00DA73FA" w:rsidP="00DA73F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59C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Развивающая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C4625D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Развитие мелкой моторики, памяти, мышления, концентрации внимания. </w:t>
      </w:r>
      <w:r w:rsidR="008B3284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Обучение</w:t>
      </w:r>
      <w:r w:rsidR="00C4625D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различать предметы по величине: большой – маленький.</w:t>
      </w:r>
      <w:r w:rsidR="00C4625D" w:rsidRPr="004859CF">
        <w:rPr>
          <w:rFonts w:ascii="Times New Roman" w:hAnsi="Times New Roman" w:cs="Times New Roman"/>
          <w:sz w:val="24"/>
          <w:szCs w:val="24"/>
        </w:rPr>
        <w:t xml:space="preserve"> </w:t>
      </w:r>
      <w:r w:rsidR="00C4625D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 w:rsidR="008B3284">
        <w:rPr>
          <w:rFonts w:ascii="Times New Roman" w:eastAsia="Times New Roman" w:hAnsi="Times New Roman" w:cs="Times New Roman"/>
          <w:color w:val="000000"/>
          <w:sz w:val="24"/>
          <w:szCs w:val="24"/>
        </w:rPr>
        <w:t>рмирование умения</w:t>
      </w:r>
      <w:r w:rsidR="00C4625D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выделять и группировать предметы по величине. 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общих умений коммуникации.</w:t>
      </w:r>
      <w:r w:rsidR="00C4625D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A73FA" w:rsidRDefault="00DA73FA" w:rsidP="00DA73FA">
      <w:pPr>
        <w:shd w:val="clear" w:color="auto" w:fill="FFFFFF"/>
        <w:spacing w:after="0" w:line="240" w:lineRule="auto"/>
        <w:ind w:right="-50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59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Формы работы: 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Фронтальная,</w:t>
      </w:r>
      <w:r w:rsidR="00C4625D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индивидуальная</w:t>
      </w:r>
      <w:r w:rsidR="00C4625D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, групповая</w:t>
      </w:r>
    </w:p>
    <w:p w:rsidR="005267F0" w:rsidRPr="004859CF" w:rsidRDefault="005267F0" w:rsidP="00DA73FA">
      <w:pPr>
        <w:shd w:val="clear" w:color="auto" w:fill="FFFFFF"/>
        <w:spacing w:after="0" w:line="240" w:lineRule="auto"/>
        <w:ind w:right="-50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267F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Методики обучения:</w:t>
      </w:r>
      <w:r w:rsidR="00ED73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авторская методика Шишковой И.А, </w:t>
      </w:r>
      <w:proofErr w:type="spellStart"/>
      <w:r w:rsidR="00ED73D7">
        <w:rPr>
          <w:rFonts w:ascii="Times New Roman" w:eastAsia="Times New Roman" w:hAnsi="Times New Roman" w:cs="Times New Roman"/>
          <w:color w:val="000000"/>
          <w:sz w:val="24"/>
          <w:szCs w:val="24"/>
        </w:rPr>
        <w:t>Вербовской</w:t>
      </w:r>
      <w:proofErr w:type="spellEnd"/>
      <w:r w:rsidR="00ED73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М.Е.</w:t>
      </w:r>
    </w:p>
    <w:p w:rsidR="00DA73FA" w:rsidRPr="004859CF" w:rsidRDefault="00DA73FA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59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Оборудование.</w:t>
      </w:r>
    </w:p>
    <w:p w:rsidR="00DA73FA" w:rsidRPr="004859CF" w:rsidRDefault="00DA73FA" w:rsidP="00DA73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Игрушки – животные</w:t>
      </w:r>
      <w:r w:rsidR="00C4625D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разные по величине большие и маленькие, мячи разные по величине большие и маленькие, лексический материал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аудиозаписи, </w:t>
      </w:r>
      <w:r w:rsidR="00C4625D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картинки 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и карандаши</w:t>
      </w:r>
      <w:r w:rsidR="005833B4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4625D" w:rsidRPr="004859CF" w:rsidRDefault="00C4625D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bookmarkStart w:id="0" w:name="d07ab97cc39bfecc542fc8980838cff0a957f546"/>
      <w:bookmarkStart w:id="1" w:name="0"/>
      <w:bookmarkEnd w:id="0"/>
      <w:bookmarkEnd w:id="1"/>
    </w:p>
    <w:p w:rsidR="00C4625D" w:rsidRPr="004859CF" w:rsidRDefault="00C4625D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DA73FA" w:rsidRPr="00F14B6E" w:rsidRDefault="00DA73FA" w:rsidP="00F14B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59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Ход</w:t>
      </w:r>
      <w:r w:rsidRPr="00F14B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r w:rsidRPr="004859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занятия</w:t>
      </w:r>
    </w:p>
    <w:p w:rsidR="00DA73FA" w:rsidRPr="00CE4D1B" w:rsidRDefault="00CE4D1B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I</w:t>
      </w:r>
      <w:r w:rsidR="00F14B6E" w:rsidRPr="00CE4D1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. </w:t>
      </w:r>
      <w:r w:rsidR="00DA73FA" w:rsidRPr="00CE4D1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Приветствие.</w:t>
      </w:r>
      <w:proofErr w:type="gramEnd"/>
    </w:p>
    <w:p w:rsidR="00DA73FA" w:rsidRPr="005267F0" w:rsidRDefault="00DA73FA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F14B6E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Hello</w:t>
      </w:r>
      <w:r w:rsidRPr="00F14B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! 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5267F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am</w:t>
      </w:r>
      <w:r w:rsidRPr="005267F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glad</w:t>
      </w:r>
      <w:r w:rsidRPr="005267F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to</w:t>
      </w:r>
      <w:r w:rsidRPr="005267F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see</w:t>
      </w:r>
      <w:r w:rsidRPr="005267F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you</w:t>
      </w:r>
      <w:r w:rsidRPr="005267F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.</w:t>
      </w:r>
    </w:p>
    <w:p w:rsidR="00DA73FA" w:rsidRPr="004859CF" w:rsidRDefault="00DA73FA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-Сегодня мы </w:t>
      </w:r>
      <w:r w:rsidR="005833B4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Вами 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поиграем в интересные игры и разучим новую песенку.</w:t>
      </w:r>
    </w:p>
    <w:p w:rsidR="00DA73FA" w:rsidRPr="004859CF" w:rsidRDefault="00DA73FA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-Давайте, встанем в круг</w:t>
      </w:r>
      <w:r w:rsidR="005833B4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поздороваемся с мишкой </w:t>
      </w:r>
      <w:r w:rsidR="005833B4" w:rsidRPr="004859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Teddy</w:t>
      </w:r>
      <w:r w:rsidR="005833B4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A73FA" w:rsidRPr="004859CF" w:rsidRDefault="00DA73FA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Дети встают в круг.</w:t>
      </w:r>
      <w:r w:rsidR="005833B4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A73FA" w:rsidRPr="004859CF" w:rsidRDefault="005833B4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 дает каждому ребенку плюшевого медвежонка</w:t>
      </w:r>
      <w:r w:rsidR="00DA73FA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 словами - </w:t>
      </w:r>
      <w:proofErr w:type="spellStart"/>
      <w:r w:rsidR="00DA73FA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Hello</w:t>
      </w:r>
      <w:proofErr w:type="spellEnd"/>
      <w:r w:rsidR="00DA73FA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DA73FA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Masha</w:t>
      </w:r>
      <w:proofErr w:type="spellEnd"/>
      <w:r w:rsidR="00DA73FA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A73FA" w:rsidRPr="004859CF" w:rsidRDefault="005833B4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Учащийся отдает медвежонка учителю и говорит</w:t>
      </w:r>
      <w:r w:rsidR="00DA73FA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ответ - </w:t>
      </w:r>
      <w:proofErr w:type="spellStart"/>
      <w:r w:rsidR="00DA73FA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Hello</w:t>
      </w:r>
      <w:proofErr w:type="spellEnd"/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Teddy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bear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</w:p>
    <w:p w:rsidR="00DA73FA" w:rsidRPr="00CE4D1B" w:rsidRDefault="00CE4D1B" w:rsidP="00CE4D1B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CE4D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- </w:t>
      </w:r>
      <w:r w:rsidR="00DA73FA" w:rsidRPr="00CE4D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How are you?</w:t>
      </w:r>
    </w:p>
    <w:p w:rsidR="00DA73FA" w:rsidRPr="00CE4D1B" w:rsidRDefault="00CE4D1B" w:rsidP="00CE4D1B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CE4D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- </w:t>
      </w:r>
      <w:r w:rsidR="00DA73FA" w:rsidRPr="00CE4D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Fine, </w:t>
      </w:r>
      <w:proofErr w:type="gramStart"/>
      <w:r w:rsidR="00DA73FA" w:rsidRPr="00CE4D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thank</w:t>
      </w:r>
      <w:proofErr w:type="gramEnd"/>
      <w:r w:rsidR="00DA73FA" w:rsidRPr="00CE4D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you.</w:t>
      </w:r>
    </w:p>
    <w:p w:rsidR="00DA73FA" w:rsidRPr="003F6C18" w:rsidRDefault="00CE4D1B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II</w:t>
      </w:r>
      <w:r w:rsidRPr="003F6C1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. </w:t>
      </w:r>
      <w:r w:rsidR="00DA73FA" w:rsidRPr="004859C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Фонетическая</w:t>
      </w:r>
      <w:r w:rsidR="00DA73FA" w:rsidRPr="003F6C1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="00DA73FA" w:rsidRPr="004859C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зарядка</w:t>
      </w:r>
      <w:r w:rsidR="00DA73FA" w:rsidRPr="003F6C1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.</w:t>
      </w:r>
    </w:p>
    <w:p w:rsidR="00DA73FA" w:rsidRPr="005267F0" w:rsidRDefault="00DA73FA" w:rsidP="005833B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Игра</w:t>
      </w:r>
      <w:r w:rsidRPr="005267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Эхо</w:t>
      </w:r>
      <w:r w:rsidRPr="005267F0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5833B4" w:rsidRPr="004859CF" w:rsidRDefault="00DA73FA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Цель:</w:t>
      </w:r>
      <w:r w:rsidR="005833B4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постановка правильного произношения и 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отработка звуков.</w:t>
      </w:r>
    </w:p>
    <w:p w:rsidR="00DA73FA" w:rsidRPr="004859CF" w:rsidRDefault="00DA73FA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Сначала уч</w:t>
      </w:r>
      <w:r w:rsidR="005833B4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итель произносит звуки шепотом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, а дети должны правильно произнести произнесенный звук. Затем учащиеся по очереди говорят звуки шепотом, а учитель повторяет за учениками.</w:t>
      </w:r>
    </w:p>
    <w:p w:rsidR="00DA73FA" w:rsidRPr="004859CF" w:rsidRDefault="00CE4D1B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III</w:t>
      </w:r>
      <w:r w:rsidRPr="00CE4D1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. </w:t>
      </w:r>
      <w:r w:rsidR="00DA73FA" w:rsidRPr="004859C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Основная часть урока.</w:t>
      </w:r>
    </w:p>
    <w:p w:rsidR="00DA73FA" w:rsidRPr="00CE4D1B" w:rsidRDefault="005833B4" w:rsidP="00CE4D1B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4D1B">
        <w:rPr>
          <w:rFonts w:ascii="Times New Roman" w:eastAsia="Times New Roman" w:hAnsi="Times New Roman" w:cs="Times New Roman"/>
          <w:color w:val="000000"/>
          <w:sz w:val="24"/>
          <w:szCs w:val="24"/>
        </w:rPr>
        <w:t>Найди и назови, кто спрятался от лисы.</w:t>
      </w:r>
    </w:p>
    <w:p w:rsidR="00DA73FA" w:rsidRPr="004859CF" w:rsidRDefault="00DA73FA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Цель: повторение лексики на тему: «Животные»;</w:t>
      </w:r>
    </w:p>
    <w:p w:rsidR="00491C82" w:rsidRPr="004859CF" w:rsidRDefault="00DA73FA" w:rsidP="00491C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Учи</w:t>
      </w:r>
      <w:r w:rsidR="00491C82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тель раздает одну и ту же картинку детям. Они выполняют задание: </w:t>
      </w:r>
      <w:r w:rsidR="00491C82" w:rsidRPr="004859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Find</w:t>
      </w:r>
      <w:r w:rsidR="00491C82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91C82" w:rsidRPr="004859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and</w:t>
      </w:r>
      <w:r w:rsidR="00491C82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91C82" w:rsidRPr="004859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say</w:t>
      </w:r>
      <w:r w:rsidR="00491C82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! </w:t>
      </w:r>
      <w:proofErr w:type="gramStart"/>
      <w:r w:rsidR="00491C82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(Найди и назови, кто спрятался от лисы</w:t>
      </w:r>
      <w:r w:rsidR="00F14B6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="00F14B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Приложение 1)</w:t>
      </w:r>
    </w:p>
    <w:p w:rsidR="00491C82" w:rsidRPr="004859CF" w:rsidRDefault="00491C82" w:rsidP="00491C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E4D1B" w:rsidRDefault="00CE4D1B" w:rsidP="00CE4D1B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Знакомство со словами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big</w:t>
      </w:r>
      <w:r w:rsidRPr="00CE4D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and</w:t>
      </w:r>
      <w:r w:rsidRPr="00CE4D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small</w:t>
      </w:r>
    </w:p>
    <w:p w:rsidR="00EA4CD9" w:rsidRPr="00CE4D1B" w:rsidRDefault="00CE4D1B" w:rsidP="00CE4D1B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Учитель: </w:t>
      </w:r>
      <w:r w:rsidR="00491C82" w:rsidRPr="00CE4D1B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медвеж</w:t>
      </w:r>
      <w:r w:rsidR="00EA4CD9" w:rsidRPr="00CE4D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онок </w:t>
      </w:r>
      <w:r w:rsidR="00EA4CD9" w:rsidRPr="00CE4D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Teddy</w:t>
      </w:r>
      <w:r w:rsidR="00EA4CD9" w:rsidRPr="00CE4D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91C82" w:rsidRPr="00CE4D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пришел к Нам не с</w:t>
      </w:r>
      <w:r w:rsidR="00EA4CD9" w:rsidRPr="00CE4D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91C82" w:rsidRPr="00CE4D1B">
        <w:rPr>
          <w:rFonts w:ascii="Times New Roman" w:eastAsia="Times New Roman" w:hAnsi="Times New Roman" w:cs="Times New Roman"/>
          <w:color w:val="000000"/>
          <w:sz w:val="24"/>
          <w:szCs w:val="24"/>
        </w:rPr>
        <w:t>пустыми руками,</w:t>
      </w:r>
      <w:r w:rsidR="00EA4CD9" w:rsidRPr="00CE4D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посмотрите</w:t>
      </w:r>
      <w:r w:rsidR="00DA73FA" w:rsidRPr="00CE4D1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EA4CD9" w:rsidRPr="00CE4D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 это?  </w:t>
      </w:r>
      <w:r w:rsidR="00EA4CD9" w:rsidRPr="00CE4D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Look</w:t>
      </w:r>
      <w:r w:rsidR="00EA4CD9" w:rsidRPr="00CE4D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! </w:t>
      </w:r>
      <w:r w:rsidR="00EA4CD9" w:rsidRPr="00CE4D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What</w:t>
      </w:r>
      <w:r w:rsidR="00EA4CD9" w:rsidRPr="00CE4D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A4CD9" w:rsidRPr="00CE4D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are</w:t>
      </w:r>
      <w:r w:rsidR="00EA4CD9" w:rsidRPr="00CE4D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A4CD9" w:rsidRPr="00CE4D1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these</w:t>
      </w:r>
      <w:r w:rsidR="00EA4CD9" w:rsidRPr="00CE4D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 </w:t>
      </w:r>
    </w:p>
    <w:p w:rsidR="00EA4CD9" w:rsidRPr="007636E4" w:rsidRDefault="00EA4CD9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Дети: 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Balls</w:t>
      </w:r>
    </w:p>
    <w:p w:rsidR="00EA4CD9" w:rsidRPr="004859CF" w:rsidRDefault="00EA4CD9" w:rsidP="00DA73F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Учитель: Молодцы! Посмотрите, какие они разные.</w:t>
      </w:r>
      <w:r w:rsidR="008C1854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(Учитель показывает два разных мяча</w:t>
      </w:r>
      <w:r w:rsidR="008C1854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большой и маленький.</w:t>
      </w:r>
      <w:proofErr w:type="gramEnd"/>
      <w:r w:rsidR="008C1854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Берет маленький и прячет его в руке и объясняет,  что это маленький мяч. - </w:t>
      </w:r>
      <w:r w:rsidR="008C1854" w:rsidRPr="004859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="008C1854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’</w:t>
      </w:r>
      <w:r w:rsidR="008C1854" w:rsidRPr="004859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</w:t>
      </w:r>
      <w:r w:rsidR="008C1854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C1854" w:rsidRPr="004859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="008C1854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C1854" w:rsidRPr="004859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small</w:t>
      </w:r>
      <w:r w:rsidR="008C1854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C1854" w:rsidRPr="004859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ball</w:t>
      </w:r>
      <w:r w:rsidR="008C1854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8C1854" w:rsidRPr="004859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Его можно спрятать в ладошках, вот так. Маша, ты видишь мячик?</w:t>
      </w:r>
    </w:p>
    <w:p w:rsidR="008C1854" w:rsidRPr="004859CF" w:rsidRDefault="008C1854" w:rsidP="00DA73F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859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Ребенок: - Нет.</w:t>
      </w:r>
    </w:p>
    <w:p w:rsidR="00EA4CD9" w:rsidRPr="005267F0" w:rsidRDefault="008C1854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Учитель: Правильно мячик спрятался, он маленький. 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Pr="005267F0">
        <w:rPr>
          <w:rFonts w:ascii="Times New Roman" w:eastAsia="Times New Roman" w:hAnsi="Times New Roman" w:cs="Times New Roman"/>
          <w:color w:val="000000"/>
          <w:sz w:val="24"/>
          <w:szCs w:val="24"/>
        </w:rPr>
        <w:t>’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</w:t>
      </w:r>
      <w:r w:rsidRPr="005267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5267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small</w:t>
      </w:r>
      <w:r w:rsidRPr="005267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ball</w:t>
      </w:r>
      <w:r w:rsidRPr="005267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C1854" w:rsidRPr="004859CF" w:rsidRDefault="008C1854" w:rsidP="008C1854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4859CF">
        <w:rPr>
          <w:rStyle w:val="c5"/>
          <w:iCs/>
          <w:color w:val="000000"/>
        </w:rPr>
        <w:t>Учитель берет большой мяч и говорит:</w:t>
      </w:r>
    </w:p>
    <w:p w:rsidR="008C1854" w:rsidRPr="004859CF" w:rsidRDefault="008C1854" w:rsidP="008C1854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4859CF">
        <w:rPr>
          <w:rStyle w:val="c0"/>
          <w:bCs/>
          <w:color w:val="000000"/>
        </w:rPr>
        <w:t>-</w:t>
      </w:r>
      <w:r w:rsidRPr="004859CF">
        <w:rPr>
          <w:rStyle w:val="apple-converted-space"/>
          <w:bCs/>
          <w:color w:val="000000"/>
        </w:rPr>
        <w:t> </w:t>
      </w:r>
      <w:r w:rsidRPr="004859CF">
        <w:rPr>
          <w:rStyle w:val="c5"/>
          <w:color w:val="000000"/>
        </w:rPr>
        <w:t xml:space="preserve">Это большой  мяч. </w:t>
      </w:r>
      <w:r w:rsidRPr="004859CF">
        <w:rPr>
          <w:rStyle w:val="c5"/>
          <w:color w:val="000000"/>
          <w:lang w:val="en-US"/>
        </w:rPr>
        <w:t>It</w:t>
      </w:r>
      <w:r w:rsidRPr="004859CF">
        <w:rPr>
          <w:rStyle w:val="c5"/>
          <w:color w:val="000000"/>
        </w:rPr>
        <w:t>’</w:t>
      </w:r>
      <w:r w:rsidRPr="004859CF">
        <w:rPr>
          <w:rStyle w:val="c5"/>
          <w:color w:val="000000"/>
          <w:lang w:val="en-US"/>
        </w:rPr>
        <w:t>s</w:t>
      </w:r>
      <w:r w:rsidRPr="004859CF">
        <w:rPr>
          <w:rStyle w:val="c5"/>
          <w:color w:val="000000"/>
        </w:rPr>
        <w:t xml:space="preserve"> </w:t>
      </w:r>
      <w:r w:rsidRPr="004859CF">
        <w:rPr>
          <w:rStyle w:val="c5"/>
          <w:color w:val="000000"/>
          <w:lang w:val="en-US"/>
        </w:rPr>
        <w:t>a</w:t>
      </w:r>
      <w:r w:rsidRPr="004859CF">
        <w:rPr>
          <w:rStyle w:val="c5"/>
          <w:color w:val="000000"/>
        </w:rPr>
        <w:t xml:space="preserve"> </w:t>
      </w:r>
      <w:r w:rsidRPr="004859CF">
        <w:rPr>
          <w:rStyle w:val="c5"/>
          <w:color w:val="000000"/>
          <w:lang w:val="en-US"/>
        </w:rPr>
        <w:t>big</w:t>
      </w:r>
      <w:r w:rsidRPr="004859CF">
        <w:rPr>
          <w:rStyle w:val="c5"/>
          <w:color w:val="000000"/>
        </w:rPr>
        <w:t xml:space="preserve"> </w:t>
      </w:r>
      <w:r w:rsidRPr="004859CF">
        <w:rPr>
          <w:rStyle w:val="c5"/>
          <w:color w:val="000000"/>
          <w:lang w:val="en-US"/>
        </w:rPr>
        <w:t>ball</w:t>
      </w:r>
      <w:r w:rsidRPr="004859CF">
        <w:rPr>
          <w:rStyle w:val="c5"/>
          <w:color w:val="000000"/>
        </w:rPr>
        <w:t>.  Его нельзя  спрятать в ладошках. Рома, а этот мячик спрятался в ладошках?</w:t>
      </w:r>
    </w:p>
    <w:p w:rsidR="008C1854" w:rsidRPr="004859CF" w:rsidRDefault="008C1854" w:rsidP="008C1854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4859CF">
        <w:rPr>
          <w:rStyle w:val="c0"/>
          <w:bCs/>
          <w:color w:val="000000"/>
        </w:rPr>
        <w:t>Ребенок:</w:t>
      </w:r>
      <w:r w:rsidRPr="004859CF">
        <w:rPr>
          <w:rStyle w:val="apple-converted-space"/>
          <w:bCs/>
          <w:color w:val="000000"/>
        </w:rPr>
        <w:t> </w:t>
      </w:r>
      <w:r w:rsidRPr="004859CF">
        <w:rPr>
          <w:rStyle w:val="c5"/>
          <w:color w:val="000000"/>
        </w:rPr>
        <w:t>Нет.</w:t>
      </w:r>
    </w:p>
    <w:p w:rsidR="008C1854" w:rsidRPr="005267F0" w:rsidRDefault="008C1854" w:rsidP="008C1854">
      <w:pPr>
        <w:pStyle w:val="c3"/>
        <w:shd w:val="clear" w:color="auto" w:fill="FFFFFF"/>
        <w:spacing w:before="0" w:beforeAutospacing="0" w:after="0" w:afterAutospacing="0"/>
        <w:rPr>
          <w:rStyle w:val="c5"/>
          <w:color w:val="000000"/>
        </w:rPr>
      </w:pPr>
      <w:r w:rsidRPr="004859CF">
        <w:rPr>
          <w:rStyle w:val="c0"/>
          <w:bCs/>
          <w:color w:val="000000"/>
        </w:rPr>
        <w:t>Учитель:</w:t>
      </w:r>
      <w:r w:rsidRPr="004859CF">
        <w:rPr>
          <w:rStyle w:val="c5"/>
          <w:color w:val="000000"/>
        </w:rPr>
        <w:t> Молодец!</w:t>
      </w:r>
      <w:r w:rsidRPr="004859CF">
        <w:rPr>
          <w:rStyle w:val="apple-converted-space"/>
          <w:color w:val="000000"/>
        </w:rPr>
        <w:t> </w:t>
      </w:r>
      <w:r w:rsidRPr="004859CF">
        <w:rPr>
          <w:rStyle w:val="c0"/>
          <w:bCs/>
          <w:color w:val="000000"/>
        </w:rPr>
        <w:t> </w:t>
      </w:r>
      <w:r w:rsidRPr="004859CF">
        <w:rPr>
          <w:rStyle w:val="c5"/>
          <w:color w:val="000000"/>
        </w:rPr>
        <w:t xml:space="preserve">Его нельзя спрятать, он большой. </w:t>
      </w:r>
      <w:r w:rsidRPr="004859CF">
        <w:rPr>
          <w:rStyle w:val="c5"/>
          <w:color w:val="000000"/>
          <w:lang w:val="en-US"/>
        </w:rPr>
        <w:t>It</w:t>
      </w:r>
      <w:r w:rsidRPr="004859CF">
        <w:rPr>
          <w:rStyle w:val="c5"/>
          <w:color w:val="000000"/>
        </w:rPr>
        <w:t>’</w:t>
      </w:r>
      <w:r w:rsidRPr="004859CF">
        <w:rPr>
          <w:rStyle w:val="c5"/>
          <w:color w:val="000000"/>
          <w:lang w:val="en-US"/>
        </w:rPr>
        <w:t>s</w:t>
      </w:r>
      <w:r w:rsidRPr="004859CF">
        <w:rPr>
          <w:rStyle w:val="c5"/>
          <w:color w:val="000000"/>
        </w:rPr>
        <w:t xml:space="preserve"> </w:t>
      </w:r>
      <w:r w:rsidRPr="004859CF">
        <w:rPr>
          <w:rStyle w:val="c5"/>
          <w:color w:val="000000"/>
          <w:lang w:val="en-US"/>
        </w:rPr>
        <w:t>a</w:t>
      </w:r>
      <w:r w:rsidRPr="004859CF">
        <w:rPr>
          <w:rStyle w:val="c5"/>
          <w:color w:val="000000"/>
        </w:rPr>
        <w:t xml:space="preserve"> </w:t>
      </w:r>
      <w:r w:rsidRPr="004859CF">
        <w:rPr>
          <w:rStyle w:val="c5"/>
          <w:color w:val="000000"/>
          <w:lang w:val="en-US"/>
        </w:rPr>
        <w:t>big</w:t>
      </w:r>
      <w:r w:rsidRPr="004859CF">
        <w:rPr>
          <w:rStyle w:val="c5"/>
          <w:color w:val="000000"/>
        </w:rPr>
        <w:t xml:space="preserve"> </w:t>
      </w:r>
      <w:r w:rsidRPr="004859CF">
        <w:rPr>
          <w:rStyle w:val="c5"/>
          <w:color w:val="000000"/>
          <w:lang w:val="en-US"/>
        </w:rPr>
        <w:t>ball</w:t>
      </w:r>
      <w:r w:rsidRPr="004859CF">
        <w:rPr>
          <w:rStyle w:val="c5"/>
          <w:color w:val="000000"/>
        </w:rPr>
        <w:t xml:space="preserve">.  </w:t>
      </w:r>
    </w:p>
    <w:p w:rsidR="00CE4D1B" w:rsidRPr="00CE4D1B" w:rsidRDefault="00CE4D1B" w:rsidP="008C1854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Затем учитель показывает картинки или игрушки разного размера и просит детей назвать их по размеру.</w:t>
      </w:r>
    </w:p>
    <w:p w:rsidR="008C1854" w:rsidRPr="00CE4D1B" w:rsidRDefault="008C1854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73FA" w:rsidRPr="00CE4D1B" w:rsidRDefault="00CE4D1B" w:rsidP="00CE4D1B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4D1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="00DA73FA" w:rsidRPr="00CE4D1B">
        <w:rPr>
          <w:rFonts w:ascii="Times New Roman" w:eastAsia="Times New Roman" w:hAnsi="Times New Roman" w:cs="Times New Roman"/>
          <w:color w:val="000000"/>
          <w:sz w:val="24"/>
          <w:szCs w:val="24"/>
        </w:rPr>
        <w:t>Физкультминутка  (проходит в виде игры «Волшебная палочка»)</w:t>
      </w:r>
    </w:p>
    <w:p w:rsidR="00DA73FA" w:rsidRPr="004859CF" w:rsidRDefault="00DA73FA" w:rsidP="00CE4D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Игра «Волшебная палочка»</w:t>
      </w:r>
    </w:p>
    <w:p w:rsidR="00DA73FA" w:rsidRPr="004859CF" w:rsidRDefault="00DA73FA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Цель: закрепление лексики с активизацией двигательной памяти.        </w:t>
      </w:r>
    </w:p>
    <w:p w:rsidR="00DA73FA" w:rsidRPr="004859CF" w:rsidRDefault="00DA73FA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 словами </w:t>
      </w:r>
      <w:proofErr w:type="spellStart"/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Hickory</w:t>
      </w:r>
      <w:proofErr w:type="spellEnd"/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Wickory</w:t>
      </w:r>
      <w:proofErr w:type="spellEnd"/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Dock</w:t>
      </w:r>
      <w:proofErr w:type="spellEnd"/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дети превращаются в животных и изображают их</w:t>
      </w:r>
    </w:p>
    <w:p w:rsidR="00DA73FA" w:rsidRPr="004859CF" w:rsidRDefault="00DA73FA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267F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</w:t>
      </w:r>
      <w:proofErr w:type="gramStart"/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proofErr w:type="gramEnd"/>
      <w:r w:rsidRPr="005267F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dog</w:t>
      </w:r>
      <w:r w:rsidRPr="005267F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5267F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bear</w:t>
      </w:r>
      <w:r w:rsidRPr="005267F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– 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ходят</w:t>
      </w:r>
      <w:r w:rsidRPr="005267F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5267F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внешней</w:t>
      </w:r>
      <w:r w:rsidRPr="005267F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стороне</w:t>
      </w:r>
      <w:r w:rsidRPr="005267F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стопы</w:t>
      </w:r>
      <w:r w:rsidRPr="005267F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a hare – 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="00491C82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ыгают</w:t>
      </w:r>
      <w:r w:rsidR="00491C82" w:rsidRPr="004859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, a cat, a fish, a frog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  <w:r w:rsidR="00491C82" w:rsidRPr="004859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 bat etc.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). 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Затем дети становятся волшебниками и превращают остальных в животных.</w:t>
      </w:r>
    </w:p>
    <w:p w:rsidR="00662B88" w:rsidRPr="004859CF" w:rsidRDefault="00662B88" w:rsidP="00662B88">
      <w:pPr>
        <w:pStyle w:val="c3"/>
        <w:shd w:val="clear" w:color="auto" w:fill="FFFFFF"/>
        <w:spacing w:before="0" w:beforeAutospacing="0" w:after="0" w:afterAutospacing="0"/>
        <w:rPr>
          <w:rStyle w:val="c5"/>
          <w:iCs/>
          <w:color w:val="000000"/>
        </w:rPr>
      </w:pPr>
      <w:r w:rsidRPr="004859CF">
        <w:rPr>
          <w:rStyle w:val="c5"/>
          <w:iCs/>
          <w:color w:val="000000"/>
        </w:rPr>
        <w:t xml:space="preserve"> </w:t>
      </w:r>
    </w:p>
    <w:p w:rsidR="00CE4D1B" w:rsidRDefault="00CE4D1B" w:rsidP="00CE4D1B">
      <w:pPr>
        <w:pStyle w:val="c3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rStyle w:val="c5"/>
          <w:iCs/>
          <w:color w:val="000000"/>
        </w:rPr>
      </w:pPr>
      <w:r>
        <w:rPr>
          <w:rStyle w:val="c5"/>
          <w:iCs/>
          <w:color w:val="000000"/>
        </w:rPr>
        <w:t>Игра</w:t>
      </w:r>
      <w:r w:rsidR="008B3284">
        <w:rPr>
          <w:rStyle w:val="c5"/>
          <w:iCs/>
          <w:color w:val="000000"/>
        </w:rPr>
        <w:t xml:space="preserve"> «Большой или маленький</w:t>
      </w:r>
      <w:r>
        <w:rPr>
          <w:rStyle w:val="c5"/>
          <w:iCs/>
          <w:color w:val="000000"/>
        </w:rPr>
        <w:t>»</w:t>
      </w:r>
    </w:p>
    <w:p w:rsidR="00CE4D1B" w:rsidRPr="00CE4D1B" w:rsidRDefault="00CE4D1B" w:rsidP="00CE4D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4D1B">
        <w:rPr>
          <w:rFonts w:ascii="Times New Roman" w:eastAsia="Times New Roman" w:hAnsi="Times New Roman" w:cs="Times New Roman"/>
          <w:color w:val="000000"/>
          <w:sz w:val="24"/>
          <w:szCs w:val="24"/>
        </w:rPr>
        <w:t>Цель: закрепление полученных знаний наглядным образом.</w:t>
      </w:r>
    </w:p>
    <w:p w:rsidR="00662B88" w:rsidRPr="004859CF" w:rsidRDefault="00CE4D1B" w:rsidP="00CE4D1B">
      <w:pPr>
        <w:pStyle w:val="c3"/>
        <w:shd w:val="clear" w:color="auto" w:fill="FFFFFF"/>
        <w:spacing w:before="0" w:beforeAutospacing="0" w:after="0" w:afterAutospacing="0"/>
        <w:rPr>
          <w:rStyle w:val="c5"/>
          <w:iCs/>
          <w:color w:val="000000"/>
        </w:rPr>
      </w:pPr>
      <w:r>
        <w:rPr>
          <w:rStyle w:val="c5"/>
          <w:iCs/>
          <w:color w:val="000000"/>
        </w:rPr>
        <w:t xml:space="preserve"> </w:t>
      </w:r>
      <w:r w:rsidR="00662B88" w:rsidRPr="004859CF">
        <w:rPr>
          <w:rStyle w:val="c5"/>
          <w:iCs/>
          <w:color w:val="000000"/>
        </w:rPr>
        <w:t>Учитель ставит  на ковер 2 коробки: большую и маленькую, и игрушки-животных разного размера.</w:t>
      </w:r>
    </w:p>
    <w:p w:rsidR="00662B88" w:rsidRPr="004859CF" w:rsidRDefault="00662B88" w:rsidP="00662B88">
      <w:pPr>
        <w:pStyle w:val="c3"/>
        <w:shd w:val="clear" w:color="auto" w:fill="FFFFFF"/>
        <w:spacing w:before="0" w:beforeAutospacing="0" w:after="0" w:afterAutospacing="0"/>
        <w:rPr>
          <w:rStyle w:val="c0"/>
          <w:bCs/>
          <w:color w:val="000000"/>
        </w:rPr>
      </w:pPr>
      <w:r w:rsidRPr="004859CF">
        <w:rPr>
          <w:rStyle w:val="c0"/>
          <w:bCs/>
          <w:color w:val="000000"/>
        </w:rPr>
        <w:t>Учитель:</w:t>
      </w:r>
      <w:r w:rsidRPr="004859CF">
        <w:rPr>
          <w:rStyle w:val="apple-converted-space"/>
          <w:bCs/>
          <w:color w:val="000000"/>
        </w:rPr>
        <w:t> </w:t>
      </w:r>
      <w:r w:rsidRPr="004859CF">
        <w:rPr>
          <w:rStyle w:val="c5"/>
          <w:color w:val="000000"/>
        </w:rPr>
        <w:t>Коробки разные по размеру: это большая, а это маленькая.</w:t>
      </w:r>
      <w:r w:rsidRPr="004859CF">
        <w:rPr>
          <w:rStyle w:val="c0"/>
          <w:bCs/>
          <w:color w:val="000000"/>
        </w:rPr>
        <w:t> </w:t>
      </w:r>
      <w:r w:rsidRPr="004859CF">
        <w:rPr>
          <w:rStyle w:val="c0"/>
          <w:bCs/>
          <w:color w:val="000000"/>
          <w:lang w:val="en-US"/>
        </w:rPr>
        <w:t>Look</w:t>
      </w:r>
      <w:r w:rsidRPr="004859CF">
        <w:rPr>
          <w:rStyle w:val="c0"/>
          <w:bCs/>
          <w:color w:val="000000"/>
        </w:rPr>
        <w:t xml:space="preserve">! </w:t>
      </w:r>
      <w:r w:rsidRPr="004859CF">
        <w:rPr>
          <w:rStyle w:val="c0"/>
          <w:bCs/>
          <w:color w:val="000000"/>
          <w:lang w:val="en-US"/>
        </w:rPr>
        <w:t>There</w:t>
      </w:r>
      <w:r w:rsidRPr="004859CF">
        <w:rPr>
          <w:rStyle w:val="c0"/>
          <w:bCs/>
          <w:color w:val="000000"/>
        </w:rPr>
        <w:t xml:space="preserve"> </w:t>
      </w:r>
      <w:r w:rsidRPr="004859CF">
        <w:rPr>
          <w:rStyle w:val="c0"/>
          <w:bCs/>
          <w:color w:val="000000"/>
          <w:lang w:val="en-US"/>
        </w:rPr>
        <w:t>are</w:t>
      </w:r>
      <w:r w:rsidRPr="004859CF">
        <w:rPr>
          <w:rStyle w:val="c0"/>
          <w:bCs/>
          <w:color w:val="000000"/>
        </w:rPr>
        <w:t xml:space="preserve"> </w:t>
      </w:r>
      <w:r w:rsidRPr="004859CF">
        <w:rPr>
          <w:rStyle w:val="c0"/>
          <w:bCs/>
          <w:color w:val="000000"/>
          <w:lang w:val="en-US"/>
        </w:rPr>
        <w:t>two</w:t>
      </w:r>
      <w:r w:rsidRPr="004859CF">
        <w:rPr>
          <w:rStyle w:val="c0"/>
          <w:bCs/>
          <w:color w:val="000000"/>
        </w:rPr>
        <w:t xml:space="preserve"> </w:t>
      </w:r>
      <w:r w:rsidRPr="004859CF">
        <w:rPr>
          <w:rStyle w:val="c0"/>
          <w:bCs/>
          <w:color w:val="000000"/>
          <w:lang w:val="en-US"/>
        </w:rPr>
        <w:t>boxes</w:t>
      </w:r>
      <w:r w:rsidRPr="004859CF">
        <w:rPr>
          <w:rStyle w:val="c0"/>
          <w:bCs/>
          <w:color w:val="000000"/>
        </w:rPr>
        <w:t xml:space="preserve">, </w:t>
      </w:r>
      <w:r w:rsidRPr="004859CF">
        <w:rPr>
          <w:rStyle w:val="c0"/>
          <w:bCs/>
          <w:color w:val="000000"/>
          <w:lang w:val="en-US"/>
        </w:rPr>
        <w:t>big</w:t>
      </w:r>
      <w:r w:rsidRPr="004859CF">
        <w:rPr>
          <w:rStyle w:val="c0"/>
          <w:bCs/>
          <w:color w:val="000000"/>
        </w:rPr>
        <w:t xml:space="preserve"> </w:t>
      </w:r>
      <w:r w:rsidRPr="004859CF">
        <w:rPr>
          <w:rStyle w:val="c0"/>
          <w:bCs/>
          <w:color w:val="000000"/>
          <w:lang w:val="en-US"/>
        </w:rPr>
        <w:t>and</w:t>
      </w:r>
      <w:r w:rsidRPr="004859CF">
        <w:rPr>
          <w:rStyle w:val="c0"/>
          <w:bCs/>
          <w:color w:val="000000"/>
        </w:rPr>
        <w:t xml:space="preserve"> </w:t>
      </w:r>
      <w:r w:rsidRPr="004859CF">
        <w:rPr>
          <w:rStyle w:val="c0"/>
          <w:bCs/>
          <w:color w:val="000000"/>
          <w:lang w:val="en-US"/>
        </w:rPr>
        <w:t>small</w:t>
      </w:r>
      <w:r w:rsidRPr="004859CF">
        <w:rPr>
          <w:rStyle w:val="c0"/>
          <w:bCs/>
          <w:color w:val="000000"/>
        </w:rPr>
        <w:t>.</w:t>
      </w:r>
    </w:p>
    <w:p w:rsidR="00662B88" w:rsidRPr="004859CF" w:rsidRDefault="00662B88" w:rsidP="00662B88">
      <w:pPr>
        <w:pStyle w:val="c3"/>
        <w:shd w:val="clear" w:color="auto" w:fill="FFFFFF"/>
        <w:spacing w:before="0" w:beforeAutospacing="0" w:after="0" w:afterAutospacing="0"/>
        <w:rPr>
          <w:rStyle w:val="c5"/>
          <w:iCs/>
          <w:color w:val="000000"/>
        </w:rPr>
      </w:pPr>
      <w:r w:rsidRPr="004859CF">
        <w:rPr>
          <w:rStyle w:val="c5"/>
          <w:color w:val="000000"/>
        </w:rPr>
        <w:t>Соберите сначала  маленькие игрушки и положите их в  маленькую коробочку.  Затем большие игрушки  и положите в большую коробку.</w:t>
      </w:r>
      <w:r w:rsidRPr="004859CF">
        <w:rPr>
          <w:rStyle w:val="apple-converted-space"/>
          <w:color w:val="000000"/>
        </w:rPr>
        <w:t> </w:t>
      </w:r>
      <w:r w:rsidRPr="004859CF">
        <w:rPr>
          <w:rStyle w:val="c5"/>
          <w:iCs/>
          <w:color w:val="000000"/>
        </w:rPr>
        <w:t>(При затруднении выполнения задания педагог помогает детям).</w:t>
      </w:r>
    </w:p>
    <w:p w:rsidR="00662B88" w:rsidRPr="004859CF" w:rsidRDefault="00662B88" w:rsidP="00662B88">
      <w:pPr>
        <w:pStyle w:val="c3"/>
        <w:shd w:val="clear" w:color="auto" w:fill="FFFFFF"/>
        <w:spacing w:before="0" w:beforeAutospacing="0" w:after="0" w:afterAutospacing="0"/>
        <w:rPr>
          <w:rStyle w:val="c5"/>
          <w:iCs/>
          <w:color w:val="000000"/>
          <w:lang w:val="en-US"/>
        </w:rPr>
      </w:pPr>
      <w:r w:rsidRPr="004859CF">
        <w:rPr>
          <w:rStyle w:val="c5"/>
          <w:iCs/>
          <w:color w:val="000000"/>
        </w:rPr>
        <w:t xml:space="preserve">Учитель: Покажите мне и назовите маленькие игрушки. </w:t>
      </w:r>
      <w:r w:rsidRPr="004859CF">
        <w:rPr>
          <w:rStyle w:val="c5"/>
          <w:iCs/>
          <w:color w:val="000000"/>
          <w:lang w:val="en-US"/>
        </w:rPr>
        <w:t>Show me</w:t>
      </w:r>
      <w:r w:rsidR="004859CF" w:rsidRPr="004859CF">
        <w:rPr>
          <w:rStyle w:val="c5"/>
          <w:iCs/>
          <w:color w:val="000000"/>
          <w:lang w:val="en-US"/>
        </w:rPr>
        <w:t xml:space="preserve"> small toys! And say: - It’s a small monkey</w:t>
      </w:r>
      <w:proofErr w:type="gramStart"/>
      <w:r w:rsidR="004859CF" w:rsidRPr="004859CF">
        <w:rPr>
          <w:rStyle w:val="c5"/>
          <w:iCs/>
          <w:color w:val="000000"/>
          <w:lang w:val="en-US"/>
        </w:rPr>
        <w:t>!...</w:t>
      </w:r>
      <w:proofErr w:type="gramEnd"/>
    </w:p>
    <w:p w:rsidR="00662B88" w:rsidRPr="004859CF" w:rsidRDefault="004859CF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Дети достают по очереди игрушки из маленькой коробки и называют маленьких животных по примеру учителя.</w:t>
      </w:r>
    </w:p>
    <w:p w:rsidR="004859CF" w:rsidRPr="004859CF" w:rsidRDefault="004859CF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Затем тоже </w:t>
      </w:r>
      <w:proofErr w:type="gramStart"/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самое</w:t>
      </w:r>
      <w:proofErr w:type="gramEnd"/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проделывается с большими игрушками из большой коробки.</w:t>
      </w:r>
    </w:p>
    <w:p w:rsidR="00662B88" w:rsidRPr="004859CF" w:rsidRDefault="00662B88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73FA" w:rsidRPr="004859CF" w:rsidRDefault="00DA73FA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</w:p>
    <w:p w:rsidR="00DA73FA" w:rsidRPr="008B3284" w:rsidRDefault="00DA73FA" w:rsidP="008B3284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B3284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</w:t>
      </w:r>
      <w:r w:rsidR="004859CF" w:rsidRPr="008B3284">
        <w:rPr>
          <w:rFonts w:ascii="Times New Roman" w:eastAsia="Times New Roman" w:hAnsi="Times New Roman" w:cs="Times New Roman"/>
          <w:color w:val="000000"/>
          <w:sz w:val="24"/>
          <w:szCs w:val="24"/>
        </w:rPr>
        <w:t>нение  и показ песни «</w:t>
      </w:r>
      <w:proofErr w:type="spellStart"/>
      <w:r w:rsidR="004859CF" w:rsidRPr="008B3284">
        <w:rPr>
          <w:rFonts w:ascii="Times New Roman" w:eastAsia="Times New Roman" w:hAnsi="Times New Roman" w:cs="Times New Roman"/>
          <w:color w:val="000000"/>
          <w:sz w:val="24"/>
          <w:szCs w:val="24"/>
        </w:rPr>
        <w:t>Old</w:t>
      </w:r>
      <w:proofErr w:type="spellEnd"/>
      <w:r w:rsidR="004859CF" w:rsidRPr="008B32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859CF" w:rsidRPr="008B3284">
        <w:rPr>
          <w:rFonts w:ascii="Times New Roman" w:eastAsia="Times New Roman" w:hAnsi="Times New Roman" w:cs="Times New Roman"/>
          <w:color w:val="000000"/>
          <w:sz w:val="24"/>
          <w:szCs w:val="24"/>
        </w:rPr>
        <w:t>MacDonald</w:t>
      </w:r>
      <w:proofErr w:type="spellEnd"/>
      <w:r w:rsidRPr="008B3284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4859CF" w:rsidRPr="008B32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4859CF" w:rsidRPr="008B32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="003F2CD5" w:rsidRPr="008B3284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/>
      </w:r>
      <w:r w:rsidR="00F14B6E" w:rsidRPr="008B3284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HYPERLINK "http://kidsenglish.ru/songs/old-macdonald" </w:instrText>
      </w:r>
      <w:r w:rsidR="003F2CD5" w:rsidRPr="008B3284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="00F14B6E" w:rsidRPr="008B3284">
        <w:rPr>
          <w:rStyle w:val="a4"/>
          <w:rFonts w:ascii="Times New Roman" w:eastAsia="Times New Roman" w:hAnsi="Times New Roman" w:cs="Times New Roman"/>
          <w:sz w:val="24"/>
          <w:szCs w:val="24"/>
        </w:rPr>
        <w:t>http://kidsenglish.ru/songs/old-macdonald</w:t>
      </w:r>
      <w:r w:rsidR="003F2CD5" w:rsidRPr="008B3284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r w:rsidR="004859CF" w:rsidRPr="008B3284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F14B6E" w:rsidRPr="008B32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Приложение2</w:t>
      </w:r>
    </w:p>
    <w:p w:rsidR="00DA73FA" w:rsidRPr="005267F0" w:rsidRDefault="00DA73FA" w:rsidP="00DA73FA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Цель: формировани</w:t>
      </w:r>
      <w:r w:rsidR="004859CF"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е аудиовизуального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восприятия.</w:t>
      </w:r>
      <w:r w:rsidR="00F14B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8B3284" w:rsidRPr="005267F0" w:rsidRDefault="008B3284" w:rsidP="00DA73FA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73FA" w:rsidRPr="004859CF" w:rsidRDefault="008B3284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IV</w:t>
      </w:r>
      <w:r w:rsidRPr="008B32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. </w:t>
      </w:r>
      <w:r w:rsidR="00DA73FA" w:rsidRPr="004859C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Рефлексия учащихся</w:t>
      </w:r>
    </w:p>
    <w:p w:rsidR="00DA73FA" w:rsidRPr="004859CF" w:rsidRDefault="00DA73FA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- Вам понравилась песенка?</w:t>
      </w:r>
    </w:p>
    <w:p w:rsidR="00DA73FA" w:rsidRPr="004859CF" w:rsidRDefault="00DA73FA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- А у Вас дома есть какое-нибудь домашнее животное?</w:t>
      </w:r>
    </w:p>
    <w:p w:rsidR="00DA73FA" w:rsidRPr="004859CF" w:rsidRDefault="00DA73FA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F14B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Собачка по-английски говорит </w:t>
      </w:r>
      <w:proofErr w:type="spellStart"/>
      <w:r w:rsidR="00F14B6E">
        <w:rPr>
          <w:rFonts w:ascii="Times New Roman" w:eastAsia="Times New Roman" w:hAnsi="Times New Roman" w:cs="Times New Roman"/>
          <w:color w:val="000000"/>
          <w:sz w:val="24"/>
          <w:szCs w:val="24"/>
        </w:rPr>
        <w:t>Wo</w:t>
      </w:r>
      <w:proofErr w:type="spellEnd"/>
      <w:r w:rsidR="00F14B6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of</w:t>
      </w:r>
      <w:r w:rsidR="00F14B6E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 w:rsidR="00F14B6E">
        <w:rPr>
          <w:rFonts w:ascii="Times New Roman" w:eastAsia="Times New Roman" w:hAnsi="Times New Roman" w:cs="Times New Roman"/>
          <w:color w:val="000000"/>
          <w:sz w:val="24"/>
          <w:szCs w:val="24"/>
        </w:rPr>
        <w:t>wo</w:t>
      </w:r>
      <w:proofErr w:type="spellEnd"/>
      <w:r w:rsidR="00F14B6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of</w:t>
      </w: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, а твоя собачка что говорит?</w:t>
      </w:r>
    </w:p>
    <w:p w:rsidR="00DA73FA" w:rsidRDefault="00DA73FA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59CF">
        <w:rPr>
          <w:rFonts w:ascii="Times New Roman" w:eastAsia="Times New Roman" w:hAnsi="Times New Roman" w:cs="Times New Roman"/>
          <w:color w:val="000000"/>
          <w:sz w:val="24"/>
          <w:szCs w:val="24"/>
        </w:rPr>
        <w:t>- Кто в следующий раз будет руководить Волшебной палочкой?</w:t>
      </w:r>
    </w:p>
    <w:p w:rsidR="00BD06B1" w:rsidRDefault="00BD06B1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06B1" w:rsidRDefault="00BD06B1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</w:t>
      </w:r>
      <w:r w:rsidRPr="00BD0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Заключение</w:t>
      </w:r>
      <w:proofErr w:type="gramEnd"/>
    </w:p>
    <w:p w:rsidR="00BD06B1" w:rsidRPr="005267F0" w:rsidRDefault="00BD06B1" w:rsidP="00DA73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Учитель: Ребята, урок наш закончился, а теперь давайте все вместе попрощаемся с медвежонком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Teddy</w:t>
      </w:r>
      <w:r w:rsidRPr="00BD06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BD06B1" w:rsidRDefault="00BD06B1" w:rsidP="00BD06B1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Bye kids!</w:t>
      </w:r>
    </w:p>
    <w:p w:rsidR="00BD06B1" w:rsidRPr="00BD06B1" w:rsidRDefault="00BD06B1" w:rsidP="00BD06B1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Дети:</w:t>
      </w:r>
    </w:p>
    <w:p w:rsidR="00BD06B1" w:rsidRPr="00BD06B1" w:rsidRDefault="00BD06B1" w:rsidP="00BD06B1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Goodbye, Teeddy bear!</w:t>
      </w:r>
    </w:p>
    <w:p w:rsidR="004E6798" w:rsidRDefault="004E6798"/>
    <w:p w:rsidR="00BD06B1" w:rsidRDefault="007636E4" w:rsidP="007636E4">
      <w:pPr>
        <w:jc w:val="right"/>
      </w:pPr>
      <w:r>
        <w:lastRenderedPageBreak/>
        <w:t>Приложение 1</w:t>
      </w:r>
    </w:p>
    <w:p w:rsidR="007636E4" w:rsidRDefault="007636E4" w:rsidP="007636E4"/>
    <w:p w:rsidR="007636E4" w:rsidRDefault="007636E4"/>
    <w:p w:rsidR="007636E4" w:rsidRDefault="003F6C18">
      <w:r w:rsidRPr="003F6C18">
        <w:drawing>
          <wp:inline distT="0" distB="0" distL="0" distR="0">
            <wp:extent cx="5476875" cy="7019925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01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6E4" w:rsidRDefault="007636E4"/>
    <w:p w:rsidR="007636E4" w:rsidRDefault="007636E4"/>
    <w:p w:rsidR="007636E4" w:rsidRDefault="007636E4"/>
    <w:p w:rsidR="003F6C18" w:rsidRDefault="003F6C18"/>
    <w:p w:rsidR="00BD06B1" w:rsidRPr="00BD06B1" w:rsidRDefault="00BD06B1" w:rsidP="00BD06B1">
      <w:pPr>
        <w:jc w:val="right"/>
        <w:rPr>
          <w:rFonts w:ascii="Times New Roman" w:hAnsi="Times New Roman" w:cs="Times New Roman"/>
          <w:sz w:val="24"/>
          <w:szCs w:val="24"/>
        </w:rPr>
      </w:pPr>
      <w:r w:rsidRPr="00BD06B1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BD06B1" w:rsidRPr="00BD06B1" w:rsidRDefault="00BD06B1" w:rsidP="00BD06B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t>♫ Old MACDONALD had a farm</w:t>
      </w:r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br/>
        <w:t>E-I-E-I-O</w:t>
      </w:r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br/>
      </w:r>
      <w:proofErr w:type="gramStart"/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t>And</w:t>
      </w:r>
      <w:proofErr w:type="gramEnd"/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t xml:space="preserve"> on his farm he had a cow</w:t>
      </w:r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br/>
        <w:t>E-I-E-I-O</w:t>
      </w:r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br/>
        <w:t xml:space="preserve">With a moo </w:t>
      </w:r>
      <w:proofErr w:type="spellStart"/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t>moo</w:t>
      </w:r>
      <w:proofErr w:type="spellEnd"/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t xml:space="preserve"> here</w:t>
      </w:r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br/>
        <w:t xml:space="preserve">And a moo </w:t>
      </w:r>
      <w:proofErr w:type="spellStart"/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t>moo</w:t>
      </w:r>
      <w:proofErr w:type="spellEnd"/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t xml:space="preserve"> there</w:t>
      </w:r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br/>
        <w:t>Here a moo, there a moo</w:t>
      </w:r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br/>
        <w:t xml:space="preserve">Everywhere a moo </w:t>
      </w:r>
      <w:proofErr w:type="spellStart"/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t>moo</w:t>
      </w:r>
      <w:proofErr w:type="spellEnd"/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br/>
        <w:t>Old MacDonald had a farm</w:t>
      </w:r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br/>
        <w:t>E-I-E-I-O</w:t>
      </w:r>
    </w:p>
    <w:p w:rsidR="00BD06B1" w:rsidRPr="00BD06B1" w:rsidRDefault="00BD06B1" w:rsidP="00BD06B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t>Old MACDONALD had a farm</w:t>
      </w:r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br/>
        <w:t>E-I-E-I-O</w:t>
      </w:r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br/>
      </w:r>
      <w:proofErr w:type="gramStart"/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t>And</w:t>
      </w:r>
      <w:proofErr w:type="gramEnd"/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t xml:space="preserve"> on his farm he had a pig</w:t>
      </w:r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br/>
        <w:t>E-I-E-I-O</w:t>
      </w:r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br/>
        <w:t xml:space="preserve">With a oink </w:t>
      </w:r>
      <w:proofErr w:type="spellStart"/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t>oink</w:t>
      </w:r>
      <w:proofErr w:type="spellEnd"/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t xml:space="preserve"> here</w:t>
      </w:r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br/>
        <w:t xml:space="preserve">And a oink </w:t>
      </w:r>
      <w:proofErr w:type="spellStart"/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t>oink</w:t>
      </w:r>
      <w:proofErr w:type="spellEnd"/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t xml:space="preserve"> there</w:t>
      </w:r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br/>
        <w:t>Here a oink, there a oink</w:t>
      </w:r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br/>
        <w:t xml:space="preserve">Everywhere a oink </w:t>
      </w:r>
      <w:proofErr w:type="spellStart"/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t>oink</w:t>
      </w:r>
      <w:proofErr w:type="spellEnd"/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br/>
        <w:t>Old MacDonald had a farm</w:t>
      </w:r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br/>
        <w:t>E-I-E-I-O</w:t>
      </w:r>
    </w:p>
    <w:p w:rsidR="00BD06B1" w:rsidRPr="00BD06B1" w:rsidRDefault="00BD06B1" w:rsidP="00BD06B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t>Old MACDONALD had a farm</w:t>
      </w:r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br/>
        <w:t>E-I-E-I-O</w:t>
      </w:r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br/>
      </w:r>
      <w:proofErr w:type="gramStart"/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t>And</w:t>
      </w:r>
      <w:proofErr w:type="gramEnd"/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t xml:space="preserve"> on his farm he had a duck</w:t>
      </w:r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br/>
        <w:t>E-I-E-I-O</w:t>
      </w:r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br/>
        <w:t xml:space="preserve">With a quack </w:t>
      </w:r>
      <w:proofErr w:type="spellStart"/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t>quack</w:t>
      </w:r>
      <w:proofErr w:type="spellEnd"/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t xml:space="preserve"> here</w:t>
      </w:r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br/>
        <w:t xml:space="preserve">And a quack </w:t>
      </w:r>
      <w:proofErr w:type="spellStart"/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t>quack</w:t>
      </w:r>
      <w:proofErr w:type="spellEnd"/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t xml:space="preserve"> there</w:t>
      </w:r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br/>
        <w:t>Here a quack, there a quack</w:t>
      </w:r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br/>
        <w:t xml:space="preserve">Everywhere a quack </w:t>
      </w:r>
      <w:proofErr w:type="spellStart"/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t>quack</w:t>
      </w:r>
      <w:proofErr w:type="spellEnd"/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br/>
        <w:t>Old MacDonald had a farm</w:t>
      </w:r>
      <w:r w:rsidRPr="00BD06B1">
        <w:rPr>
          <w:rFonts w:ascii="Helvetica" w:hAnsi="Helvetica" w:cs="Helvetica"/>
          <w:color w:val="333333"/>
          <w:sz w:val="21"/>
          <w:szCs w:val="21"/>
          <w:lang w:val="en-US"/>
        </w:rPr>
        <w:br/>
        <w:t>E-I-E-I-O ♫ </w:t>
      </w:r>
    </w:p>
    <w:p w:rsidR="00BD06B1" w:rsidRPr="00BD06B1" w:rsidRDefault="00BD06B1" w:rsidP="00BD06B1">
      <w:pPr>
        <w:jc w:val="right"/>
        <w:rPr>
          <w:lang w:val="en-US"/>
        </w:rPr>
      </w:pPr>
    </w:p>
    <w:p w:rsidR="00BD06B1" w:rsidRPr="00BD06B1" w:rsidRDefault="00BD06B1" w:rsidP="00BD06B1">
      <w:pPr>
        <w:jc w:val="right"/>
        <w:rPr>
          <w:lang w:val="en-US"/>
        </w:rPr>
      </w:pPr>
    </w:p>
    <w:p w:rsidR="004E6798" w:rsidRPr="00BD06B1" w:rsidRDefault="004E6798">
      <w:pPr>
        <w:rPr>
          <w:lang w:val="en-US"/>
        </w:rPr>
      </w:pPr>
    </w:p>
    <w:sectPr w:rsidR="004E6798" w:rsidRPr="00BD06B1" w:rsidSect="008B328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D4330"/>
    <w:multiLevelType w:val="multilevel"/>
    <w:tmpl w:val="B66A7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AE643D1"/>
    <w:multiLevelType w:val="multilevel"/>
    <w:tmpl w:val="D55A6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C5A7DD3"/>
    <w:multiLevelType w:val="multilevel"/>
    <w:tmpl w:val="D1A8BAC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>
    <w:nsid w:val="1C9071FB"/>
    <w:multiLevelType w:val="multilevel"/>
    <w:tmpl w:val="F68888B8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F6820DA"/>
    <w:multiLevelType w:val="multilevel"/>
    <w:tmpl w:val="0EE84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1802B53"/>
    <w:multiLevelType w:val="multilevel"/>
    <w:tmpl w:val="24C2A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6D924C7"/>
    <w:multiLevelType w:val="multilevel"/>
    <w:tmpl w:val="547EDC3C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A2D664F"/>
    <w:multiLevelType w:val="multilevel"/>
    <w:tmpl w:val="4BF085F8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5526CCD"/>
    <w:multiLevelType w:val="hybridMultilevel"/>
    <w:tmpl w:val="9A1E20E8"/>
    <w:lvl w:ilvl="0" w:tplc="E33ACF4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000784"/>
    <w:multiLevelType w:val="hybridMultilevel"/>
    <w:tmpl w:val="DB84F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ED5F71"/>
    <w:multiLevelType w:val="multilevel"/>
    <w:tmpl w:val="8E32C018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7FCB6D06"/>
    <w:multiLevelType w:val="multilevel"/>
    <w:tmpl w:val="C08E90B6"/>
    <w:lvl w:ilvl="0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6"/>
  </w:num>
  <w:num w:numId="7">
    <w:abstractNumId w:val="7"/>
  </w:num>
  <w:num w:numId="8">
    <w:abstractNumId w:val="11"/>
  </w:num>
  <w:num w:numId="9">
    <w:abstractNumId w:val="0"/>
  </w:num>
  <w:num w:numId="10">
    <w:abstractNumId w:val="10"/>
  </w:num>
  <w:num w:numId="11">
    <w:abstractNumId w:val="9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A73FA"/>
    <w:rsid w:val="00331969"/>
    <w:rsid w:val="003F2CD5"/>
    <w:rsid w:val="003F6C18"/>
    <w:rsid w:val="004859CF"/>
    <w:rsid w:val="00491C82"/>
    <w:rsid w:val="004E6798"/>
    <w:rsid w:val="005267F0"/>
    <w:rsid w:val="00544654"/>
    <w:rsid w:val="005833B4"/>
    <w:rsid w:val="00585F75"/>
    <w:rsid w:val="00662B88"/>
    <w:rsid w:val="007636E4"/>
    <w:rsid w:val="008B3284"/>
    <w:rsid w:val="008C1854"/>
    <w:rsid w:val="00A32B44"/>
    <w:rsid w:val="00A836E3"/>
    <w:rsid w:val="00AA0C4C"/>
    <w:rsid w:val="00BD06B1"/>
    <w:rsid w:val="00C4625D"/>
    <w:rsid w:val="00CE4D1B"/>
    <w:rsid w:val="00D44D1F"/>
    <w:rsid w:val="00DA73FA"/>
    <w:rsid w:val="00E61B14"/>
    <w:rsid w:val="00EA4CD9"/>
    <w:rsid w:val="00ED73D7"/>
    <w:rsid w:val="00F14B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DA73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DA73FA"/>
  </w:style>
  <w:style w:type="character" w:customStyle="1" w:styleId="c0">
    <w:name w:val="c0"/>
    <w:basedOn w:val="a0"/>
    <w:rsid w:val="00DA73FA"/>
  </w:style>
  <w:style w:type="paragraph" w:customStyle="1" w:styleId="c7">
    <w:name w:val="c7"/>
    <w:basedOn w:val="a"/>
    <w:rsid w:val="00DA73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DA73FA"/>
  </w:style>
  <w:style w:type="character" w:customStyle="1" w:styleId="c6">
    <w:name w:val="c6"/>
    <w:basedOn w:val="a0"/>
    <w:rsid w:val="00DA73FA"/>
  </w:style>
  <w:style w:type="character" w:customStyle="1" w:styleId="apple-converted-space">
    <w:name w:val="apple-converted-space"/>
    <w:basedOn w:val="a0"/>
    <w:rsid w:val="00DA73FA"/>
  </w:style>
  <w:style w:type="character" w:customStyle="1" w:styleId="c19">
    <w:name w:val="c19"/>
    <w:basedOn w:val="a0"/>
    <w:rsid w:val="00DA73FA"/>
  </w:style>
  <w:style w:type="paragraph" w:customStyle="1" w:styleId="c20">
    <w:name w:val="c20"/>
    <w:basedOn w:val="a"/>
    <w:rsid w:val="00DA73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DA73FA"/>
  </w:style>
  <w:style w:type="paragraph" w:styleId="a3">
    <w:name w:val="Normal (Web)"/>
    <w:basedOn w:val="a"/>
    <w:uiPriority w:val="99"/>
    <w:semiHidden/>
    <w:unhideWhenUsed/>
    <w:rsid w:val="004E6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8C1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8C1854"/>
  </w:style>
  <w:style w:type="character" w:styleId="a4">
    <w:name w:val="Hyperlink"/>
    <w:basedOn w:val="a0"/>
    <w:uiPriority w:val="99"/>
    <w:unhideWhenUsed/>
    <w:rsid w:val="00F14B6E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CE4D1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636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36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1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71490-A1A8-4119-A55A-8586C4487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4</Pages>
  <Words>802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10</cp:revision>
  <dcterms:created xsi:type="dcterms:W3CDTF">2017-04-28T17:31:00Z</dcterms:created>
  <dcterms:modified xsi:type="dcterms:W3CDTF">2017-04-30T16:05:00Z</dcterms:modified>
</cp:coreProperties>
</file>