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7AF" w:rsidRDefault="009E57AF" w:rsidP="009E57AF">
      <w:pPr>
        <w:jc w:val="center"/>
      </w:pPr>
    </w:p>
    <w:p w:rsidR="00AD4A5D" w:rsidRDefault="00AD4A5D" w:rsidP="009E57AF">
      <w:pPr>
        <w:jc w:val="center"/>
      </w:pPr>
    </w:p>
    <w:p w:rsidR="00AD4A5D" w:rsidRDefault="00AD4A5D" w:rsidP="009E57AF">
      <w:pPr>
        <w:jc w:val="center"/>
      </w:pPr>
    </w:p>
    <w:p w:rsidR="009E57AF" w:rsidRPr="009E57AF" w:rsidRDefault="009E57AF" w:rsidP="009E57AF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110"/>
          <w:szCs w:val="110"/>
        </w:rPr>
      </w:pPr>
      <w:r w:rsidRPr="009E57AF">
        <w:rPr>
          <w:rFonts w:ascii="Times New Roman" w:hAnsi="Times New Roman" w:cs="Times New Roman"/>
          <w:color w:val="0000FF"/>
          <w:sz w:val="110"/>
          <w:szCs w:val="110"/>
        </w:rPr>
        <w:t>1 СЕНТЯБРЯ</w:t>
      </w:r>
    </w:p>
    <w:p w:rsidR="009E57AF" w:rsidRDefault="00F97E4C" w:rsidP="009E57AF">
      <w:pPr>
        <w:spacing w:after="0" w:line="240" w:lineRule="auto"/>
        <w:jc w:val="center"/>
        <w:rPr>
          <w:rFonts w:ascii="Monotype Corsiva" w:hAnsi="Monotype Corsiva"/>
          <w:color w:val="FF0000"/>
          <w:sz w:val="144"/>
          <w:szCs w:val="144"/>
        </w:rPr>
      </w:pPr>
      <w:r>
        <w:rPr>
          <w:rFonts w:ascii="Monotype Corsiva" w:hAnsi="Monotype Corsiva"/>
          <w:noProof/>
          <w:color w:val="FF0000"/>
          <w:sz w:val="144"/>
          <w:szCs w:val="1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3063875</wp:posOffset>
            </wp:positionV>
            <wp:extent cx="3127375" cy="4132580"/>
            <wp:effectExtent l="19050" t="0" r="0" b="0"/>
            <wp:wrapNone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413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57AF" w:rsidRPr="009E57AF">
        <w:rPr>
          <w:rFonts w:ascii="Monotype Corsiva" w:hAnsi="Monotype Corsiva"/>
          <w:color w:val="FF0000"/>
          <w:sz w:val="144"/>
          <w:szCs w:val="144"/>
        </w:rPr>
        <w:t>«Путешествие по королевству школьных наук»</w:t>
      </w:r>
    </w:p>
    <w:p w:rsidR="009E57AF" w:rsidRDefault="009E57AF" w:rsidP="009E57AF">
      <w:pPr>
        <w:spacing w:after="0"/>
        <w:jc w:val="right"/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Monotype Corsiva" w:hAnsi="Monotype Corsiva"/>
          <w:color w:val="FF0000"/>
          <w:sz w:val="144"/>
          <w:szCs w:val="144"/>
        </w:rPr>
        <w:t xml:space="preserve"> </w:t>
      </w:r>
    </w:p>
    <w:p w:rsidR="00F97E4C" w:rsidRDefault="009E57AF" w:rsidP="009E57AF">
      <w:pPr>
        <w:spacing w:after="0"/>
        <w:jc w:val="center"/>
        <w:rPr>
          <w:rFonts w:ascii="Times New Roman" w:hAnsi="Times New Roman" w:cs="Times New Roman"/>
          <w:color w:val="002060"/>
          <w:sz w:val="32"/>
          <w:szCs w:val="32"/>
        </w:rPr>
      </w:pPr>
      <w:r w:rsidRPr="00F97E4C">
        <w:rPr>
          <w:rFonts w:ascii="Times New Roman" w:hAnsi="Times New Roman" w:cs="Times New Roman"/>
          <w:color w:val="002060"/>
          <w:sz w:val="32"/>
          <w:szCs w:val="32"/>
        </w:rPr>
        <w:t xml:space="preserve">                                                   </w:t>
      </w:r>
      <w:r w:rsidR="00F97E4C">
        <w:rPr>
          <w:rFonts w:ascii="Times New Roman" w:hAnsi="Times New Roman" w:cs="Times New Roman"/>
          <w:color w:val="002060"/>
          <w:sz w:val="32"/>
          <w:szCs w:val="32"/>
        </w:rPr>
        <w:t xml:space="preserve">          </w:t>
      </w:r>
    </w:p>
    <w:p w:rsidR="00F97E4C" w:rsidRDefault="00F97E4C" w:rsidP="009E57AF">
      <w:pPr>
        <w:spacing w:after="0"/>
        <w:jc w:val="center"/>
        <w:rPr>
          <w:rFonts w:ascii="Times New Roman" w:hAnsi="Times New Roman" w:cs="Times New Roman"/>
          <w:color w:val="002060"/>
          <w:sz w:val="32"/>
          <w:szCs w:val="32"/>
        </w:rPr>
      </w:pPr>
    </w:p>
    <w:p w:rsidR="009E57AF" w:rsidRDefault="009E57AF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9E57AF" w:rsidRDefault="009E57AF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9E57AF" w:rsidRDefault="009E57AF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9E57AF" w:rsidRDefault="009E57AF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9E57AF" w:rsidRDefault="009E57AF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9E57AF" w:rsidRDefault="009E57AF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AD4A5D" w:rsidRDefault="00AD4A5D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AD4A5D" w:rsidRDefault="00AD4A5D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AD4A5D" w:rsidRDefault="00AD4A5D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AD4A5D" w:rsidRDefault="00AD4A5D" w:rsidP="009E57AF">
      <w:pPr>
        <w:spacing w:after="0"/>
        <w:jc w:val="right"/>
        <w:rPr>
          <w:rFonts w:ascii="Times New Roman" w:hAnsi="Times New Roman" w:cs="Times New Roman"/>
          <w:color w:val="FF0000"/>
          <w:sz w:val="32"/>
          <w:szCs w:val="32"/>
        </w:rPr>
      </w:pPr>
    </w:p>
    <w:p w:rsidR="00AD4A5D" w:rsidRPr="00E22369" w:rsidRDefault="00AD4A5D" w:rsidP="00AD4A5D">
      <w:pPr>
        <w:rPr>
          <w:sz w:val="32"/>
          <w:szCs w:val="32"/>
        </w:rPr>
      </w:pPr>
      <w:r w:rsidRPr="00E22369">
        <w:rPr>
          <w:sz w:val="32"/>
          <w:szCs w:val="32"/>
        </w:rPr>
        <w:lastRenderedPageBreak/>
        <w:t>ПУТЕШЕСТВИЕ ПО КОРОЛЕВСТВУ ШКОЛЬНЫХ НАУК.</w:t>
      </w:r>
    </w:p>
    <w:p w:rsidR="00AD4A5D" w:rsidRPr="00AD4A5D" w:rsidRDefault="00AD4A5D" w:rsidP="00AD4A5D">
      <w:pPr>
        <w:rPr>
          <w:rFonts w:ascii="Times New Roman" w:hAnsi="Times New Roman" w:cs="Times New Roman"/>
          <w:sz w:val="24"/>
          <w:szCs w:val="24"/>
        </w:rPr>
      </w:pPr>
      <w:r w:rsidRPr="00AD4A5D">
        <w:rPr>
          <w:rFonts w:ascii="Times New Roman" w:hAnsi="Times New Roman" w:cs="Times New Roman"/>
          <w:sz w:val="24"/>
          <w:szCs w:val="24"/>
        </w:rPr>
        <w:t xml:space="preserve">(1 сентября.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D4A5D">
        <w:rPr>
          <w:rFonts w:ascii="Times New Roman" w:hAnsi="Times New Roman" w:cs="Times New Roman"/>
          <w:sz w:val="24"/>
          <w:szCs w:val="24"/>
        </w:rPr>
        <w:t xml:space="preserve"> класс.)</w:t>
      </w:r>
    </w:p>
    <w:p w:rsidR="00AD4A5D" w:rsidRPr="00AD4A5D" w:rsidRDefault="00AD4A5D" w:rsidP="00AD4A5D">
      <w:pPr>
        <w:rPr>
          <w:rFonts w:ascii="Times New Roman" w:hAnsi="Times New Roman" w:cs="Times New Roman"/>
          <w:sz w:val="24"/>
          <w:szCs w:val="24"/>
        </w:rPr>
      </w:pPr>
      <w:r w:rsidRPr="00AD4A5D">
        <w:rPr>
          <w:rFonts w:ascii="Times New Roman" w:hAnsi="Times New Roman" w:cs="Times New Roman"/>
          <w:sz w:val="24"/>
          <w:szCs w:val="24"/>
        </w:rPr>
        <w:t>Оборудование: компьютер, мультимедийная презентация, песни из мультфильмов, 3 раскраски, цветные карандаши, конверт.</w:t>
      </w:r>
    </w:p>
    <w:p w:rsidR="00AD4A5D" w:rsidRPr="00AD4A5D" w:rsidRDefault="00AD4A5D" w:rsidP="00AD4A5D">
      <w:pPr>
        <w:rPr>
          <w:rFonts w:ascii="Times New Roman" w:hAnsi="Times New Roman" w:cs="Times New Roman"/>
          <w:sz w:val="24"/>
          <w:szCs w:val="24"/>
        </w:rPr>
      </w:pPr>
      <w:r w:rsidRPr="00AD4A5D">
        <w:rPr>
          <w:rFonts w:ascii="Times New Roman" w:hAnsi="Times New Roman" w:cs="Times New Roman"/>
          <w:sz w:val="24"/>
          <w:szCs w:val="24"/>
        </w:rPr>
        <w:t>Дети класса поделены на три команды.</w:t>
      </w:r>
    </w:p>
    <w:p w:rsidR="00AD4A5D" w:rsidRPr="00AD4A5D" w:rsidRDefault="00AD4A5D" w:rsidP="00AD4A5D">
      <w:pPr>
        <w:jc w:val="center"/>
        <w:rPr>
          <w:rFonts w:ascii="Times New Roman" w:hAnsi="Times New Roman" w:cs="Times New Roman"/>
          <w:sz w:val="24"/>
          <w:szCs w:val="24"/>
        </w:rPr>
      </w:pPr>
      <w:r w:rsidRPr="00AD4A5D">
        <w:rPr>
          <w:rFonts w:ascii="Times New Roman" w:hAnsi="Times New Roman" w:cs="Times New Roman"/>
          <w:sz w:val="24"/>
          <w:szCs w:val="24"/>
        </w:rPr>
        <w:t>Ход урока.</w:t>
      </w:r>
    </w:p>
    <w:p w:rsidR="00AD4A5D" w:rsidRPr="00E22369" w:rsidRDefault="007A4B7C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Вы пришли в третий</w:t>
      </w:r>
      <w:bookmarkStart w:id="0" w:name="_GoBack"/>
      <w:bookmarkEnd w:id="0"/>
      <w:r w:rsidR="00AD4A5D" w:rsidRPr="00E22369">
        <w:rPr>
          <w:rFonts w:ascii="Times New Roman" w:hAnsi="Times New Roman" w:cs="Times New Roman"/>
          <w:sz w:val="28"/>
          <w:szCs w:val="28"/>
        </w:rPr>
        <w:t xml:space="preserve"> класс – 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Все мы рады видеть вас.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Очень школа волновалась,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Вам понравиться старалась,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Ведь она – второй ваш дом,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 xml:space="preserve">Пусть порядок будет в нём. 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Каждый год встречает вас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Этот светлый, чистый класс.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 xml:space="preserve">Ученик: В школе так заведено – 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Все мы вместе заодно.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Все мы – дружная семья.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Хоть отдельно каждый – Я.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 xml:space="preserve">Все успехи, достиженья, 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Все награды, выступления,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Взлёты наши и падения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 школу мы свою несём,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 школе силу мы берём,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 школе учимся, умнеем,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С каждым годом в ней взрослеем,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А она из года в год расцветает и растёт.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E22369">
        <w:rPr>
          <w:rFonts w:ascii="Times New Roman" w:hAnsi="Times New Roman" w:cs="Times New Roman"/>
          <w:sz w:val="28"/>
          <w:szCs w:val="28"/>
        </w:rPr>
        <w:t>К нам сегодня в класс пришло это странное письмо,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письме - 3</w:t>
      </w:r>
      <w:r w:rsidRPr="00E22369">
        <w:rPr>
          <w:rFonts w:ascii="Times New Roman" w:hAnsi="Times New Roman" w:cs="Times New Roman"/>
          <w:sz w:val="28"/>
          <w:szCs w:val="28"/>
        </w:rPr>
        <w:t xml:space="preserve"> «Б», - значит вам» - сказали мне.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Мы конвертик надорвём, прочитаем, что же в нём: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«Вас сегодня в путь позвали ваши старые друзья,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 путешествии без друга обойтись никак нельзя».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Нам прислали в помощь карту некой сказочной страны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Все в дорогу собирайтесь, мы друзьям своим верны.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E22369">
        <w:rPr>
          <w:rFonts w:ascii="Times New Roman" w:hAnsi="Times New Roman" w:cs="Times New Roman"/>
          <w:sz w:val="28"/>
          <w:szCs w:val="28"/>
        </w:rPr>
        <w:t>Вас пригласили в Королевство Школьных Наук во дворец к самой Василисе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>Премудрой на царский приём.</w:t>
      </w:r>
    </w:p>
    <w:p w:rsidR="00AD4A5D" w:rsidRPr="00E2236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369">
        <w:rPr>
          <w:rFonts w:ascii="Times New Roman" w:hAnsi="Times New Roman" w:cs="Times New Roman"/>
          <w:sz w:val="28"/>
          <w:szCs w:val="28"/>
        </w:rPr>
        <w:t xml:space="preserve">Чтобы войти в Королевство, вы должны открыть семь замков, на каждом замке 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4DDC">
        <w:rPr>
          <w:rFonts w:ascii="Times New Roman" w:hAnsi="Times New Roman" w:cs="Times New Roman"/>
          <w:sz w:val="28"/>
          <w:szCs w:val="28"/>
        </w:rPr>
        <w:t>загадка.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1.Кто шагает с сумкой книг</w:t>
      </w: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lastRenderedPageBreak/>
        <w:t>Утром в школу? (Ученик.)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2.Чтобы было, где писать,</w:t>
      </w: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В школе нам нужна … (тетрадь).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3.Веселятся Коля, Вер</w:t>
      </w:r>
      <w:r w:rsidRPr="005F072D">
        <w:rPr>
          <w:rFonts w:ascii="Times New Roman" w:hAnsi="Times New Roman" w:cs="Times New Roman"/>
          <w:sz w:val="28"/>
          <w:szCs w:val="28"/>
        </w:rPr>
        <w:t>а.</w:t>
      </w: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Это значит - … (перемена).</w:t>
      </w: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4.Если всё ты будешь знать,</w:t>
      </w: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То получишь в школе … (пять).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5.Я сижу, едва не плача,</w:t>
      </w: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Очень трудная … (задача).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6.Кто альбом раскрасит ваш?</w:t>
      </w: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Ну, конечно, … (карандаш).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>7.В коридоре топот ног,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072D">
        <w:rPr>
          <w:rFonts w:ascii="Times New Roman" w:hAnsi="Times New Roman" w:cs="Times New Roman"/>
          <w:sz w:val="28"/>
          <w:szCs w:val="28"/>
        </w:rPr>
        <w:t xml:space="preserve">То зовёт всех в класс … </w:t>
      </w:r>
      <w:r w:rsidRPr="00AE4DDC">
        <w:rPr>
          <w:rFonts w:ascii="Times New Roman" w:hAnsi="Times New Roman" w:cs="Times New Roman"/>
          <w:sz w:val="28"/>
          <w:szCs w:val="28"/>
        </w:rPr>
        <w:t>(звонок).</w:t>
      </w: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AE4DD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5F072D">
        <w:rPr>
          <w:rFonts w:ascii="Times New Roman" w:hAnsi="Times New Roman" w:cs="Times New Roman"/>
          <w:sz w:val="28"/>
          <w:szCs w:val="28"/>
        </w:rPr>
        <w:t xml:space="preserve">Вот и вошли мы в Королевство Школьных Наук. Крайний дом принадлежит </w:t>
      </w:r>
      <w:r>
        <w:rPr>
          <w:rFonts w:ascii="Times New Roman" w:hAnsi="Times New Roman" w:cs="Times New Roman"/>
          <w:sz w:val="28"/>
          <w:szCs w:val="28"/>
        </w:rPr>
        <w:t>Пиши- Читайке. Он очень любит сочинять рифмы и для вас приготовил задание.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Пора и нам сыграть.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Я буду доставать слова.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Ты должен рифмовать.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Достал я</w:t>
      </w:r>
      <w:r w:rsidRPr="00A011D9">
        <w:rPr>
          <w:rFonts w:ascii="Times New Roman" w:hAnsi="Times New Roman" w:cs="Times New Roman"/>
          <w:sz w:val="28"/>
          <w:szCs w:val="28"/>
        </w:rPr>
        <w:t xml:space="preserve"> слово КОЧКА,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</w:t>
      </w:r>
      <w:r w:rsidRPr="00A011D9">
        <w:rPr>
          <w:rFonts w:ascii="Times New Roman" w:hAnsi="Times New Roman" w:cs="Times New Roman"/>
          <w:sz w:val="28"/>
          <w:szCs w:val="28"/>
        </w:rPr>
        <w:t xml:space="preserve"> ответил: БОЧКА. 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И СТРОЧКА, и СОРОЧКА,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И сразу два ЛИСТОЧКА.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И на прощанье ТОЧКА.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А вот вам и первое задание: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Придумайте рифмы к словам: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1 ряд – СПИЧКА,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2 ряд – ЛОЖКА,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3 ряд – КОНФЕТА.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Второе задание чуть-чуть попроще: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Подберите рифмы к следующим строчкам: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1.А лисички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Взяли спички,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К морю синему пошли,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Море синее зажгли.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Море пламенем горит,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lastRenderedPageBreak/>
        <w:t>Выбежал из моря … (кит). ( К. Чуковский. «Путаница».)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2.Кот царапался, кусался,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Если ж был неравен спор,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От врагов своих спасался,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Залезая на … (забор). ( Б. Заходер. «Песенка-азбука».)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3.В сыром тропическом лесу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Ловил ужей и жаб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На длинном Ванином носу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 xml:space="preserve">Крылатый … (баобаб). ( С. Маршак. «Про одного ученика и шесть 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единиц».)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4.Вместо шапки на ходу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Он надел … (сковороду). ( С. Маршак. «Вот какой рассеянный».)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5.Ботинок чёрным язычком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С утра лакает молочко,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И целый день в окошко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Глазком глядит … (картошка). ( И. Токмакова. «В чудной стране».)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6.И на утро вот что было: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Бедный Дима вдруг ослеп.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 xml:space="preserve">На окне лежало мыло – 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Он сказал, что это … (хлеб). ( А. Барто. «Очки».)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7.На брата сердится сестра: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Её зовут Марина.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А он стоит среди двора.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Кричит: «Ты где, … (малина)». ( А. Барто. «Буква Р».)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8.Иван Топорышкин пошёл на охоту,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С ним пудель пошёл, перепрыгнув забор.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Иван, как бревно, провалился в болото,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А пудель в реке утонул, как … (топор). ( Д. Хармс. «Иван Топорышкин».)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9.То не дождь пошёл из облака</w:t>
      </w:r>
    </w:p>
    <w:p w:rsidR="00AD4A5D" w:rsidRPr="00A011D9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И не град,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D9">
        <w:rPr>
          <w:rFonts w:ascii="Times New Roman" w:hAnsi="Times New Roman" w:cs="Times New Roman"/>
          <w:sz w:val="28"/>
          <w:szCs w:val="28"/>
        </w:rPr>
        <w:t>То посыпался из облака … (виноград). ( К. Чуковский. «Радость».)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F34D63">
        <w:rPr>
          <w:rFonts w:ascii="Times New Roman" w:hAnsi="Times New Roman" w:cs="Times New Roman"/>
          <w:sz w:val="28"/>
          <w:szCs w:val="28"/>
        </w:rPr>
        <w:t xml:space="preserve">Молодцы, с заданием вы справились. Мы продолжаем путешествие по 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 xml:space="preserve">Королевству Школьных Наук. А вот и следующий дом на нашем пути, да это не 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дом, а избушка. А в избушке Баба Яга, предлагает вам в игру сыграть.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 xml:space="preserve">Вы должны с помощью жестов и мимики изобразить то, о чём рассказывается в 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стихотворении и в конце показать одно движение утренней гимнастики.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(К доске вызываются 7 человек, которые будут показывать движения.)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У Меланьи, у старушки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Жили в маленькой избушке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Семь дочерей. (Девочки держатся за платья.)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Семь сыновей - (Мальчики ставят руки на пояс.)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Все без бровей, (Закрывают брови руками.)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С такими глазами, (Показывают.)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С такими ушами, (Показывают.)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lastRenderedPageBreak/>
        <w:t>С такими носами, (Показывают.)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 xml:space="preserve">С такими усами, (Показывают.) 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С такой головой. (Показывают.)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С такой бородой. (Показывают.)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 xml:space="preserve">Ничего не ели, </w:t>
      </w:r>
    </w:p>
    <w:p w:rsidR="00AD4A5D" w:rsidRPr="00F34D63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На неё глядели,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D63">
        <w:rPr>
          <w:rFonts w:ascii="Times New Roman" w:hAnsi="Times New Roman" w:cs="Times New Roman"/>
          <w:sz w:val="28"/>
          <w:szCs w:val="28"/>
        </w:rPr>
        <w:t>Делали вот так! (Показывают движение)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E130FB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E130FB">
        <w:rPr>
          <w:rFonts w:ascii="Times New Roman" w:hAnsi="Times New Roman" w:cs="Times New Roman"/>
          <w:sz w:val="28"/>
          <w:szCs w:val="28"/>
        </w:rPr>
        <w:t>Вот мы подходим к дому придворного художника Карандаша.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предлагает вам</w:t>
      </w:r>
      <w:r w:rsidRPr="00E130FB">
        <w:rPr>
          <w:rFonts w:ascii="Times New Roman" w:hAnsi="Times New Roman" w:cs="Times New Roman"/>
          <w:sz w:val="28"/>
          <w:szCs w:val="28"/>
        </w:rPr>
        <w:t xml:space="preserve"> раскрасить </w:t>
      </w:r>
      <w:r>
        <w:rPr>
          <w:rFonts w:ascii="Times New Roman" w:hAnsi="Times New Roman" w:cs="Times New Roman"/>
          <w:sz w:val="28"/>
          <w:szCs w:val="28"/>
        </w:rPr>
        <w:t xml:space="preserve"> картинки.( Каждая команда получает лист с чёрно-белой иллюстрацией.)</w:t>
      </w:r>
      <w:r w:rsidR="00BF46C0">
        <w:rPr>
          <w:rFonts w:ascii="Times New Roman" w:hAnsi="Times New Roman" w:cs="Times New Roman"/>
          <w:sz w:val="28"/>
          <w:szCs w:val="28"/>
        </w:rPr>
        <w:t xml:space="preserve"> Прилож</w:t>
      </w:r>
      <w:r w:rsidR="00BF46C0" w:rsidRPr="00CE39EC">
        <w:rPr>
          <w:rFonts w:ascii="Times New Roman" w:hAnsi="Times New Roman" w:cs="Times New Roman"/>
          <w:sz w:val="28"/>
          <w:szCs w:val="28"/>
        </w:rPr>
        <w:t>ен</w:t>
      </w:r>
      <w:r w:rsidR="00BF46C0">
        <w:rPr>
          <w:rFonts w:ascii="Times New Roman" w:hAnsi="Times New Roman" w:cs="Times New Roman"/>
          <w:sz w:val="28"/>
          <w:szCs w:val="28"/>
        </w:rPr>
        <w:t>ие 1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-Раскрасьте ее. Какие правила безопасного поведения напомнили вам эти картинки?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CE39EC">
        <w:rPr>
          <w:rFonts w:ascii="Times New Roman" w:hAnsi="Times New Roman" w:cs="Times New Roman"/>
          <w:sz w:val="28"/>
          <w:szCs w:val="28"/>
        </w:rPr>
        <w:t>На пороге дворца нас встречает шут. Он не пустит нас к Василисе Премудрой,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9EC">
        <w:rPr>
          <w:rFonts w:ascii="Times New Roman" w:hAnsi="Times New Roman" w:cs="Times New Roman"/>
          <w:sz w:val="28"/>
          <w:szCs w:val="28"/>
        </w:rPr>
        <w:t xml:space="preserve">пока не удостоверится, что вы любите читать и хорошо знаете сказки.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Нужно ответить на вопросы викторины-юморины.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1.В какой сказке содержится рецепт приготовления диковинного,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неповторимого по своим вкусовым качествам блюда из столярного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инструмента? («Каша из топора».)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2.В какой сказке говорится про уникальное в своём роде состязание по прыжкам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в высоту среди лиц мужского пола, победителя которого ожидал ценный приз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– поцелуй царевны и женитьба на ней. («Сивка-Бурка».)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3.В какой сказке говорится про то, как заяц стал бомжем, а рыжая плутовка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завладела всей заячьей недвижимостью. («Заячья избушка».)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4.Назовите сказочный персонаж, лезущий из кожи вон. («Лягушка».)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5.Как называется русская народная сказка, в которой рассказана история о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путешествии хлебобулочного изделия? («Колобок».)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6.Какое самое надёжное средство ориентации в сказках, что заменяет компас?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(«Клубок».)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7.Как называется деталь женского платья, в которой помещаются реки, озёра,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лебеди и другие элементы окружающей среды? («Рукава».)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8.Назовите имя сказочного персонажа, лопнувшего со смеху при виде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некачественно построенного моста. («Пузырь».)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9.Как называется швейная принадлежность, в которой таится смертельная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опасность для сказочных долгожителей? («Игла».)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CE39EC">
        <w:rPr>
          <w:rFonts w:ascii="Times New Roman" w:hAnsi="Times New Roman" w:cs="Times New Roman"/>
          <w:sz w:val="28"/>
          <w:szCs w:val="28"/>
        </w:rPr>
        <w:t xml:space="preserve">Вот и входим мы во дворец самой Василисы Премудрой. И встречает нас она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с последним испытанием, приготовила она задачки сказочной арифметики.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1.У трех бабушек было по одному серенькому козлику. Пошли они в лес гулять,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а там их волки съели. Остались от козликов рожки да ножки.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Сколько осталось ножек и сколько рожек? </w:t>
      </w:r>
    </w:p>
    <w:p w:rsidR="00AD4A5D" w:rsidRPr="000235B5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E39EC">
        <w:rPr>
          <w:rFonts w:ascii="Times New Roman" w:hAnsi="Times New Roman" w:cs="Times New Roman"/>
          <w:sz w:val="28"/>
          <w:szCs w:val="28"/>
        </w:rPr>
        <w:t>(</w:t>
      </w:r>
      <w:r w:rsidRPr="000235B5">
        <w:rPr>
          <w:rFonts w:ascii="Times New Roman" w:hAnsi="Times New Roman" w:cs="Times New Roman"/>
          <w:sz w:val="28"/>
          <w:szCs w:val="28"/>
          <w:u w:val="single"/>
        </w:rPr>
        <w:t>12 ножек и 6 рожек.)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2.Крошечка Хаврошечка пошла в лес со своими сёстрами – Одноглазкой,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Двуглазкой и Трёхглазкой. Сколько всего глаз было у этой компании?</w:t>
      </w:r>
    </w:p>
    <w:p w:rsidR="00AD4A5D" w:rsidRPr="000235B5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235B5">
        <w:rPr>
          <w:rFonts w:ascii="Times New Roman" w:hAnsi="Times New Roman" w:cs="Times New Roman"/>
          <w:sz w:val="28"/>
          <w:szCs w:val="28"/>
          <w:u w:val="single"/>
        </w:rPr>
        <w:lastRenderedPageBreak/>
        <w:t>(8 глаз.)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3.Курочка Ряба снесла яичко, а мышка взяла и разбила. Ряба снесла ещё три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яичка. Мышка эти тоже разбила. Ряба поднатужилась и снесла ещё пять, но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бессовестная мышка разбила и эти. Из скольких яиц могли бы приготовить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яичницу дед и баба, если бы они не разбаловали свою мышку?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(1+3+5 = 9, </w:t>
      </w:r>
      <w:r w:rsidRPr="000235B5">
        <w:rPr>
          <w:rFonts w:ascii="Times New Roman" w:hAnsi="Times New Roman" w:cs="Times New Roman"/>
          <w:sz w:val="28"/>
          <w:szCs w:val="28"/>
          <w:u w:val="single"/>
        </w:rPr>
        <w:t>из 9 яиц.)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4.Сколько хвостов у семи котов? (1 . 7 = 7.)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5.Сколько носов у семи псов? (1 . 7 = 7.)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6.Сколько рогов у пяти коров? (5 . 2 = 10.) 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7.Сколько пальчиков у семи мальчиков? (20 . 7 = 140.)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8.Сколько ушей у семи малышей? (2 . 7 = 14.)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9.Сколько ушек у трёх старушек? (2 . 3 = 6.)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Ведущая: Молодцы! Справились со всеми вы задачами,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И друзей встречали по пути.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Пусть в дороге трудной за удачей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Сказка вам поможет подрасти.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Василиса Премудрая вами довольна.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Рады все ваши сказочные друзья.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Всем успехов в учёбе желаем сегодня,</w:t>
      </w: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В праздник 1 сентября!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CE39EC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 xml:space="preserve">Песня. </w:t>
      </w:r>
    </w:p>
    <w:p w:rsidR="00AD4A5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9EC">
        <w:rPr>
          <w:rFonts w:ascii="Times New Roman" w:hAnsi="Times New Roman" w:cs="Times New Roman"/>
          <w:sz w:val="28"/>
          <w:szCs w:val="28"/>
        </w:rPr>
        <w:t>( «Песня друзей» из м/ф «Бременские музыканты».)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Ничего на свете лучше нету,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Чем бродить друзьям по белу свету.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Тем, кто дружен, не страшны тревоги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Нам любые дороги дороги.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Нам любые дороги дороги.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Припев.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Наш ковёр - цветочная поляна,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Наши стены - сосны-великаны,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Наша крыша - небо голубое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Наше счастье - жить одной судьбою.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Припев.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Мы своё призванье не забудем -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Смех и радость мы приносим людям.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Нам дворцов заманчивые своды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Не заменят никогда свободы.</w:t>
      </w:r>
    </w:p>
    <w:p w:rsidR="00AD4A5D" w:rsidRPr="00243B2A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A5D" w:rsidRPr="005F072D" w:rsidRDefault="00AD4A5D" w:rsidP="00AD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B2A">
        <w:rPr>
          <w:rFonts w:ascii="Times New Roman" w:hAnsi="Times New Roman" w:cs="Times New Roman"/>
          <w:sz w:val="28"/>
          <w:szCs w:val="28"/>
        </w:rPr>
        <w:t>Припев.</w:t>
      </w:r>
    </w:p>
    <w:sectPr w:rsidR="00AD4A5D" w:rsidRPr="005F072D" w:rsidSect="00AD4A5D">
      <w:pgSz w:w="11906" w:h="16838"/>
      <w:pgMar w:top="1134" w:right="707" w:bottom="993" w:left="851" w:header="708" w:footer="708" w:gutter="0"/>
      <w:pgBorders w:offsetFrom="page">
        <w:top w:val="weavingAngles" w:sz="12" w:space="24" w:color="7030A0"/>
        <w:left w:val="weavingAngles" w:sz="12" w:space="24" w:color="7030A0"/>
        <w:bottom w:val="weavingAngles" w:sz="12" w:space="24" w:color="7030A0"/>
        <w:right w:val="weavingAngles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7AF"/>
    <w:rsid w:val="006D204F"/>
    <w:rsid w:val="007A4B7C"/>
    <w:rsid w:val="009E57AF"/>
    <w:rsid w:val="00AD4A5D"/>
    <w:rsid w:val="00BF46C0"/>
    <w:rsid w:val="00F9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5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5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5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57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бедняга</cp:lastModifiedBy>
  <cp:revision>3</cp:revision>
  <cp:lastPrinted>2009-10-18T20:03:00Z</cp:lastPrinted>
  <dcterms:created xsi:type="dcterms:W3CDTF">2015-08-24T15:05:00Z</dcterms:created>
  <dcterms:modified xsi:type="dcterms:W3CDTF">2016-08-31T19:10:00Z</dcterms:modified>
</cp:coreProperties>
</file>