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5AE" w:rsidRPr="007435AE" w:rsidRDefault="007435AE" w:rsidP="007435AE">
      <w:pPr>
        <w:shd w:val="clear" w:color="auto" w:fill="F8F8F8"/>
        <w:spacing w:after="0" w:line="240" w:lineRule="auto"/>
        <w:textAlignment w:val="bottom"/>
        <w:rPr>
          <w:rFonts w:ascii="Arial" w:eastAsia="Times New Roman" w:hAnsi="Arial" w:cs="Arial"/>
          <w:color w:val="424242"/>
          <w:sz w:val="37"/>
          <w:szCs w:val="37"/>
          <w:lang w:eastAsia="ru-RU"/>
        </w:rPr>
      </w:pP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Білім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беру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саласы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: Қатынас.Әлеуметтік орта.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Ұйымдастырылған оқу і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с-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әрекеті: Көркем әдебиет.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Тақырыбы: «Отбасындағы сыйластық»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Мақсаты: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а)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мүшелерін дұрыс атауға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,с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әлемдесіп,қоштасуға,үлкенді сыйлап,құрметтеуге үйрету;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ә)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Отбасында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үлкенге –құрмет,кішіге-қамқорлық жасауға баулу;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б) Инабаттылыққа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,к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ішіпейілдікке тәрбиелеу.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Қолданылатын көрнекі құралдар:отбасы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туралы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суреттер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Әдіс – тәсілдері: түсіндіру,әңгімелеу.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«Біздің шаңырақ»өлеңі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Атамнан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басталар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Әжеммен қосталар,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Отбасым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мыналар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Ең жақын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адамдар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Әкем мен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анам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бар,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Бі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р</w:t>
      </w:r>
      <w:proofErr w:type="spellEnd"/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туған ағам бар,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Бір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туған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апам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бар.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Бә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р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ін жақсы көремін,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Еркелеймін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еремін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Шеңбер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бойымен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тұрып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орындайды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 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-Балалар,өлеңде не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туралы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айтылған?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-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туралы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Кі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р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іспе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әңгіме (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суретпен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жұмыс):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-Бүгін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біз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оқу іс-әрекетінде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және сыйластық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туралы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әңгімелейміз.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-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Суреттен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кімдерді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көріп тұрсыңдар?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-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мүшелеріне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кімдер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жатады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? 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-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Кім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суретке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қарап,өз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туралы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айтып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береді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?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Балалар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өз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туралы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әңгімелейді.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Өлең оқу: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lastRenderedPageBreak/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Анаң-үнің,жүрегің,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Әкең-өмі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р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тірегің,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Сен бақытты ұлансың,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Бәрі саған қуансын!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Әжең-асыл ардағың,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Атаң-дана қорғаның,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Сен бақытты ұлансың,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Бәрі саған қуансын!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Саусақтарын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санап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көрсеті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п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айтады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Сергіту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сәті 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Бас бармағым-атам,үйдің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данасы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Балаң үйре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к-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әжем,ошақ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анасы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Ортан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терек-әкем,отау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панасы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Шылдыр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шүмек-шешем,шаңырақ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ажары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Титтай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бөбек-мен,бәрінің базары.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Іс-қимыл әрекетін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жасайды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«Сыйлаймын»ө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леңін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жаттау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Ата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менен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ананың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Айтқан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тілін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аламын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Үлкен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кісі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жұмсаса,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Қайда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болсын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барамын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Төсекті өзім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жинаймын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Ешкімді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де ұрмаймын.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Ешкім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маған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тимейді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Мен де бә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р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ін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сыйлаймын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«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Кі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м</w:t>
      </w:r>
      <w:proofErr w:type="spellEnd"/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жоқ?» дидактикалық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ойын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Шарты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: Тақтаға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мүшелерінің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суреттерін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ілі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п</w:t>
      </w:r>
      <w:proofErr w:type="spellEnd"/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қою.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Балалар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көздерін жұмады. Тақтадан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бі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р</w:t>
      </w:r>
      <w:proofErr w:type="spellEnd"/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мүшесінің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суретін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алып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тастау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.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Балалар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көздерін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ашып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мұқият қарап шығып кімнің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суреті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жоқ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екенін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табады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 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Суретпен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жұмыс: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1.Отбасы мүшелерін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ата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?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lastRenderedPageBreak/>
        <w:t>2.Дастарқанға қандай тағамдар қойылған?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3.Өзіңнің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мүшелерін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ата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?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4.Дастарқан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басында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кімдер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отыр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?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Қортындылау.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-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Жаттаған өлеңіміз не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жайында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?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 xml:space="preserve">Бүгі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біз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оқу іс-әрекетінде сүйікті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отбасымыз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туралы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әңгімелестік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.О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ларды жақсы көруге,сыйлауға,құрметтеуге,көмектесуге үйрендік.Отбасындағы сыйластық үлкен сүйіспеншіліктен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туындайды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Күтілетін нәтиже: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Біледі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: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отбасы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мүшелерін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атай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білуі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тиіс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Игереді:үлкенге –құрмет</w:t>
      </w:r>
      <w:proofErr w:type="gram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,к</w:t>
      </w:r>
      <w:proofErr w:type="gram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 xml:space="preserve">ішіге-қамқор болу </w:t>
      </w:r>
      <w:proofErr w:type="spellStart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керектігін</w:t>
      </w:r>
      <w:proofErr w:type="spellEnd"/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t>.</w:t>
      </w:r>
      <w:r w:rsidRPr="007435AE">
        <w:rPr>
          <w:rFonts w:ascii="Arial" w:eastAsia="Times New Roman" w:hAnsi="Arial" w:cs="Arial"/>
          <w:color w:val="424242"/>
          <w:sz w:val="37"/>
          <w:szCs w:val="37"/>
          <w:lang w:eastAsia="ru-RU"/>
        </w:rPr>
        <w:br/>
        <w:t>Меңгереді:өлеңді жаттап,мазмұнын түсінеді.</w:t>
      </w:r>
    </w:p>
    <w:p w:rsidR="0086030C" w:rsidRDefault="0086030C"/>
    <w:sectPr w:rsidR="0086030C" w:rsidSect="00860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7435AE"/>
    <w:rsid w:val="003220C6"/>
    <w:rsid w:val="007435AE"/>
    <w:rsid w:val="00860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4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1985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Infinity</dc:creator>
  <cp:lastModifiedBy>Infinity</cp:lastModifiedBy>
  <cp:revision>1</cp:revision>
  <dcterms:created xsi:type="dcterms:W3CDTF">2018-02-24T02:29:00Z</dcterms:created>
  <dcterms:modified xsi:type="dcterms:W3CDTF">2018-02-24T02:29:00Z</dcterms:modified>
</cp:coreProperties>
</file>