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D8B" w:rsidRPr="00CF0D8B" w:rsidRDefault="004A450B" w:rsidP="00CF0D8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Отбасы тәрбиесіндегі ең маңызды міндет балабақшамен байланыс орнату.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</w:t>
      </w:r>
      <w:r w:rsidRPr="00CF0D8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Қарағанды қаласы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Pr="00CF0D8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«№2 «Батыр»санаторлық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балабақшасы»КМҚК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тәрбиешісі: Нукушова.Б.С              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>Қоғамымыздың іргетасын нығайту үшін бүгінгі жас ұрпаққа үлгілі,өнегелі тәрбие беру-қазіргі білім беру және тәрбиелеудегі басты міндеттердің бірі.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 Бала тәрбиесі ана сүтінен басталып,өмір бойы қалыптасатын күрделі құбылыс.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Тәрбиенің ең алғашқы негізі отбасында қаланып,балабақшамен байланыс арқылы одан әрі жалғасады.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«Жұмыла көтерген жүк жеңіл»дегендей бала тәрбиелеуде осындай міндеттерді іске асырушылар-балабақша мен отбасы.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>Осы екі арнада жүргізілген тәлім тәрбие сабақтаса,ұштаса жүргізілгенде ғана мақсатымыз нәтижелі болмақ.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Отбасы тәрбиесіндегі ең маңызды мақсаттардың бірі-айналаны тану,сезіну,қабылдау,түсіне қарау,әсерлей білу,өзіне мақсат қоя білуге баулу.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Өмірдегі,өнердегі,табиғаттағы тамаша көріністерден жан азығын алып әсерлене білуге үйрету.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>Педагог ғалымдарының тұжырымдарына сүйенсек тұлғаның қалыптасу нәтижелілігі ең алдымен отбасындағы өнегеге байланысты екенін білеміз.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Отбасылық тәрбиелеудің басымдылығын тану дегеніміз-отбасы мен мектеп жасына дейінгі мекеменің жаңа қарым-қатынасын талап етеді.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>Бұл қарым-қатынастың жаңашылдығы «ынтымақтастық» және «өзара қарым-қатынас» деген түсініктермен анықталады.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Мектеп жасына дейінгі балаларды тәрбиелеу мен оқытудың мемлекеттік стандартында: ата-аналарды мектепке дейінгі ұйымдар мен мектепалды топтардың педагогикалық процеске тарту мақсатында отбасының өзара іс-әрекетін  қамтамасыз ету қажеттілігін ұсынады.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Мектеп жасына дейінгі мекеменің отбасымен өзара қарым-қатынас барлық нысандары мен түрлерінің негізгі мақсаты балалар,ата-аналар,педагогтар арасында сенімділік қатынасты орнату,оларды бір командаға біріктіру,өздерінің проблемаларымен бөлісу және бірлесіп шешу қажеттілігіне тәрбиелеу.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 Ата-аналармен өзара сабақтастығы мен серіктестігін мынадай жұмыс барысында іске асыруға болады.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>-Педагогикалық және психологиялық сауаттылықты жетілдіру: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>-Іс-әрекеттің түрлі формалары,ұйымдастырылған оқу іс-әрекеттеріне қатысу,әртүрлі ойын-сауықтар,ертеңгіліктер,жиындарға,үйірмелерге қатыстыру болып табылады.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>-Балалардың шығармашылық жоспарларын іске асыруға жағдай жасау: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>-Қалыптасу мен дамыту мәселелері бойынша тәжрибе алмасу.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>-Әлеуметтік дамытушы орта қалыптастыруға көмек көрсету.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>Ата-аналарды педагогикалық үдеріске тарту арқылы бала тәрбиесінің мақсат,міндеттерінің түсінуіне,бала тәрбиесін ойдағыдай іске асыруына ықпал етеміз.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Ата-ана баланың мүмкіндігін ескеру,сонымен қатар кідіріс те болдырмау керектігін түсінеді.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Ата-аналарды салауатты өмір салтына бейімдеу бағытында, денсаулық күніне ата-аналармен  бірлескен «Күзгі марафон»атты жарыс өтілді.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>«Алтын күз»мерекесіне арналған ертеңгілікке де,ата-аналар қатысып киімдер тігу,атрибуттар дайындау сияқты жұмыстарға  атсалысты.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lastRenderedPageBreak/>
        <w:t>«Балабақша өмірінен»балалардың қызықты сәттері мен өз қиялдарынан шыққан суреттерін іліп қойдық.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>«Жылжымалы папка» ата-анамен байланыс дәптеріне өз пікірлерін жазып,кеңестермен танысты.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Ата-аналарды балабақшадағы балалардың өмірін мейлінше қызықты өткізуіне үлес қосу үшін біздің балабақшада «Күзгі жемістер»жәрмеңкесі өтілді.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Ата-аналардың өз қолдарынан жемістерден жасаған бейнелерінен көрме ұйымдастырылып өз шығармашылықтарын көрсете білді.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Ата-аналарды ұйымдастырылған оқу іс-әрекеттеріне қатыстырудың маңызды нәтижесі, ата-аналар өз балаларының оларға тән емес ортадағы қылығын,оның басқалармен қалай араласуын,білім деңгейін,құрдастарының оған деген қарым-қатынасын зерттей алды.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Өз баласының  дамуы басқалардан артта қалған жоқ па,балабақшада ол үйдегідей емес,өзін басқаша ұстауын еріксіз салыстырады.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>Бәрін мен дұрыс істеймін бе,неге менде тәрбиелеудің өзге нәтижесі қалыптасқан,неге үйрену керек деген рефлекстік қызмет іске қосылады.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>Жыл бойы жүргізілетін жұмыс жоспарын ата-аналармен бірлесіп отырып жасаған тиімді.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Себебі,ата-аналар заман талабына сай өзекті мәселелерді,отбасы тәрбиесіне байланысты тақырыптарды өздері ұсына алады.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Сонымен қатар ата-аналардың ұсыныс-тілектерімен санаса отырып ата-аналарға арналған әңгімелер,кеңестер мен сұрақ-жауап кештері,тәрбие жұмысын алмасу жөніндегі конференциялар,ата-аналарды педагогикалық әдебиеттермен таныстыру әдіс-тәсілдері қарастырылады.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Балалардың логикалық ойлау қабілеті,интелектуалдық дарындылығы,есте сақтау қабілеттері түрлі логикалық ,сенсорлық ойындар арқылы баланың шығармашылық қабілеті дамып,ақыл-ой белсенділігі арта түседі.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Шығармаларды,ертегілерді,әңгімелерді еске түсіріп сөйлеу шығармашылығын дамыта отырып,театрлық көрсетулер ұйымдастыруға болады.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Ата-аналармен жүргізілген жиналыстарда балалардың жұмыстарынан көрме жасап қоямыз.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>Ата-аналармен біріге отырып қуыршақ театрлары мен ертегілерді саханалаймыз.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>Қалыптасу мен дамыту мәселелері бойынша тәжірибе алмасу.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>Ата-аналармен кең тараған жұмыстардың бірі ол ашық есік күні.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 Мектеп жасына дейінгі  мекемемен,оның дәстүрлерімен,ережелерімен,тәрбиелеу-оқыту жұмыстарының ерекшеліктерімен таныстыруға,олармен қызықтыра білуге және қатысуға мүмкіндік береді.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 Ата-аналармен топтарға саяхат жасау,балабақша жұмысынан үзінді көрсету,ұжымдық жұмыстар,серуен кезінен,әңгімелесу,алған әсерлерін анықтау,туындаған сұрақтарға жауап беру,пікірлерін тыңдау.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Ата-аналар конференциясының негізгі мақсаты-отбасылық тәрбиелеудің тәжірибесімен бөлісу.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Ата-аналар алдын-ала мәлімдеме дайындайды немесе бірлесіп дайындау.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>Конференцияның өзекті тақырыбы мысалы, «Бала денсаулығына қамқорлық»конференцияға балабақша медбикесі,тәрбиешілер,ата-аналар,балабақша қызметкерлері қатысты.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 Әлеуметтік дамытушы орта қалыптастыруға көмек көрсету.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Мектеп жасына дейінгі балалардың жеке даралығын дамытуға отбасы мен мекеменің дәстүрлі емес өзара іс-әрекеті бірлігінің педагогикалық принципі негізінде жүзеге асыруда байқауға болады.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 Тәрбиешілердің,қоғамдық ұйымдардың және отбасының ұрпақты тәрбиелеуде бірлесіп жұмыс істеуін талап етеді.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 Балалардың педагогикалық-психалогиялық даму картасы,балалардың негізгі құзреттіліктерінің қалыптасуындағы жетістіктерін бағалау индикаторлары.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Отбасындағы баланың дамуын зерттеу:отбасына бару,сауалнама,тест,интерпритация,суреттері.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Тренинг жұмыстарын ұйымдастыру, «Бала тәрбиесіндегі ата-ана жауапкершілігі»кеңес беру,топтық жеке кеңес беру.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 Кеңестер жүйесі құрастырылады,олар жеке дара немесе ата-аналар топтарымен жүргізіледі.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 Топтық кеңестерге бірдей проблемалы немесе тәрбиелеуде бірдей табыстары бар әртүрлі топтың ата-аналарын шақырамыз.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 Ата-аналардың белгілі білімдерді,әдістерді меңгеруі,проблемалық мәселелерді шешуге көмек көрсету кеңестердің басты мақсаты болып табылады.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  Ата-анамен балабақша арасындағы тығыз қарым-қатынас,бірлік,ынтымақ жарасым тапқан жағдайда оның бала тәрбиесіне тигізетін ықпалы да нәтижелі болмақ.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 Біздің мақсатымыз ХХІ ғасыр талабына сай жаңашыл,мәдениетті,дені сау,жан-жақты сауатты жеке тұлға тәрбиелеу.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>Қолданған әдебиет: «Отбасы және балабақша» 2011ж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«Педагогикалық кеңес» 2011ж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F0D8B">
        <w:rPr>
          <w:rFonts w:ascii="Times New Roman" w:hAnsi="Times New Roman" w:cs="Times New Roman"/>
          <w:sz w:val="24"/>
          <w:szCs w:val="24"/>
          <w:lang w:val="kk-KZ"/>
        </w:rPr>
        <w:t>«Мектепке дейінгі тәрбие мен оқыту» 2017ж</w:t>
      </w: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F0D8B" w:rsidRPr="00CF0D8B" w:rsidRDefault="00CF0D8B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E1724D" w:rsidRPr="00CF0D8B" w:rsidRDefault="00E1724D" w:rsidP="00CF0D8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1724D" w:rsidRPr="00CF0D8B" w:rsidSect="00E17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CF0D8B"/>
    <w:rsid w:val="004A450B"/>
    <w:rsid w:val="00CF0D8B"/>
    <w:rsid w:val="00E17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2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0D8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1135</Words>
  <Characters>6476</Characters>
  <Application>Microsoft Office Word</Application>
  <DocSecurity>0</DocSecurity>
  <Lines>53</Lines>
  <Paragraphs>15</Paragraphs>
  <ScaleCrop>false</ScaleCrop>
  <Company>SPecialiST RePack</Company>
  <LinksUpToDate>false</LinksUpToDate>
  <CharactersWithSpaces>7596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2017-12-12T10:09:00Z</dcterms:created>
  <dcterms:modified xsi:type="dcterms:W3CDTF">2018-03-29T14:19:00Z</dcterms:modified>
</cp:coreProperties>
</file>