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49F" w:rsidRPr="005C449F" w:rsidRDefault="005C449F" w:rsidP="005C449F">
      <w:pPr>
        <w:shd w:val="clear" w:color="auto" w:fill="FFFFFF"/>
        <w:spacing w:after="300" w:line="240" w:lineRule="auto"/>
        <w:outlineLvl w:val="0"/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  <w:lang w:eastAsia="ru-RU"/>
        </w:rPr>
      </w:pPr>
      <w:r w:rsidRPr="005C449F"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  <w:lang w:eastAsia="ru-RU"/>
        </w:rPr>
        <w:t>План-конспект учебно-тренировочного занятия по волейболу</w:t>
      </w:r>
    </w:p>
    <w:p w:rsidR="0035360B" w:rsidRDefault="005C449F"/>
    <w:sectPr w:rsidR="0035360B" w:rsidSect="00B25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49F"/>
    <w:rsid w:val="004A3BC7"/>
    <w:rsid w:val="005C449F"/>
    <w:rsid w:val="00B25692"/>
    <w:rsid w:val="00F7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692"/>
  </w:style>
  <w:style w:type="paragraph" w:styleId="1">
    <w:name w:val="heading 1"/>
    <w:basedOn w:val="a"/>
    <w:link w:val="10"/>
    <w:uiPriority w:val="9"/>
    <w:qFormat/>
    <w:rsid w:val="005C44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4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0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2018-09-03T17:26:00Z</dcterms:created>
  <dcterms:modified xsi:type="dcterms:W3CDTF">2018-09-03T17:26:00Z</dcterms:modified>
</cp:coreProperties>
</file>