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D2">
        <w:rPr>
          <w:rFonts w:ascii="Helvetica Neue" w:eastAsia="Times New Roman" w:hAnsi="Helvetica Neue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Программные задачи:</w:t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1. Формировать умение делать цветную аппликацию, используя цветные полоски бумаги;</w:t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2. Развивать точность движений пальцев;</w:t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3. Развивать аккуратность;</w:t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4. Воспитывать эстетический вкус.</w:t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Необходимый материал:</w:t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- бумага зеленого и красного цвета (можно выбрать любой другой цвет);</w:t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- ножницы;</w:t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- простой карандаш;</w:t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- линейка;</w:t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- клей – карандаш.</w:t>
      </w: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02BC680C" wp14:editId="1DCB3F0B">
            <wp:extent cx="4476750" cy="5972175"/>
            <wp:effectExtent l="0" t="0" r="0" b="9525"/>
            <wp:docPr id="1" name="Рисунок 1" descr="http://kladraz.ru/upload/blogs2/2017/5/7839_6b6a9277800eef41eecbf5e0ee2246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adraz.ru/upload/blogs2/2017/5/7839_6b6a9277800eef41eecbf5e0ee22463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Мы взяли бумагу зеленого цвета, формата А4 и сложили ее пополам.</w:t>
      </w: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10F04E5B" wp14:editId="26413715">
            <wp:extent cx="5972175" cy="4476750"/>
            <wp:effectExtent l="0" t="0" r="9525" b="0"/>
            <wp:docPr id="2" name="Рисунок 2" descr="http://kladraz.ru/upload/blogs2/2017/5/7839_20ae1363a8cfa5049ab3b946dee551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ladraz.ru/upload/blogs2/2017/5/7839_20ae1363a8cfa5049ab3b946dee551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6DFAC32A" wp14:editId="3E30B915">
            <wp:extent cx="5972175" cy="4476750"/>
            <wp:effectExtent l="0" t="0" r="9525" b="0"/>
            <wp:docPr id="3" name="Рисунок 3" descr="http://kladraz.ru/upload/blogs2/2017/5/7839_b132f3b83c9d060670735ba4595ddd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ladraz.ru/upload/blogs2/2017/5/7839_b132f3b83c9d060670735ba4595ddd9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lastRenderedPageBreak/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В той части листа, где нет линии сгиба, прочертили линию 2 см. от края. И вдоль нее расставили метки через 2 см. По линии сгиба так же расставили метки через 2 см. </w:t>
      </w: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481E0563" wp14:editId="2F997481">
            <wp:extent cx="5972175" cy="4476750"/>
            <wp:effectExtent l="0" t="0" r="9525" b="0"/>
            <wp:docPr id="4" name="Рисунок 4" descr="http://kladraz.ru/upload/blogs2/2017/5/7839_ecf449a8168d07a27b430afddb0dca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ladraz.ru/upload/blogs2/2017/5/7839_ecf449a8168d07a27b430afddb0dca5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С помощью линейки и карандаша соединили эти метки.</w:t>
      </w: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42C18CCB" wp14:editId="65951673">
            <wp:extent cx="5972175" cy="4476750"/>
            <wp:effectExtent l="0" t="0" r="9525" b="0"/>
            <wp:docPr id="5" name="Рисунок 5" descr="http://kladraz.ru/upload/blogs2/2017/5/7839_93d5a4dda14551af57c6379347fa1c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kladraz.ru/upload/blogs2/2017/5/7839_93d5a4dda14551af57c6379347fa1c0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16431BD2" wp14:editId="4658B785">
            <wp:extent cx="5972175" cy="4476750"/>
            <wp:effectExtent l="0" t="0" r="9525" b="0"/>
            <wp:docPr id="6" name="Рисунок 6" descr="http://kladraz.ru/upload/blogs2/2017/5/7839_20b5ca16570786f122a40fcdebc08d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kladraz.ru/upload/blogs2/2017/5/7839_20b5ca16570786f122a40fcdebc08dc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lastRenderedPageBreak/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Затем разрезали до линии оба слоя. Получилась основа коврика.</w:t>
      </w: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278EF320" wp14:editId="19193B41">
            <wp:extent cx="5972175" cy="4476750"/>
            <wp:effectExtent l="0" t="0" r="9525" b="0"/>
            <wp:docPr id="7" name="Рисунок 7" descr="http://kladraz.ru/upload/blogs2/2017/5/7839_757d7816f9ccb47eaffe5088ae250f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kladraz.ru/upload/blogs2/2017/5/7839_757d7816f9ccb47eaffe5088ae250f5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3211D011" wp14:editId="31CC66AF">
            <wp:extent cx="5972175" cy="4476750"/>
            <wp:effectExtent l="0" t="0" r="9525" b="0"/>
            <wp:docPr id="8" name="Рисунок 8" descr="http://kladraz.ru/upload/blogs2/2017/5/7839_e4360dd8fdb76331a4b6b7a91ee5b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kladraz.ru/upload/blogs2/2017/5/7839_e4360dd8fdb76331a4b6b7a91ee5b7d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Мы нарезали полосок шириной 2 см. и длиной 20 см.</w:t>
      </w: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7067F3EA" wp14:editId="6E4A5D2C">
            <wp:extent cx="5972175" cy="4476750"/>
            <wp:effectExtent l="0" t="0" r="9525" b="0"/>
            <wp:docPr id="9" name="Рисунок 9" descr="http://kladraz.ru/upload/blogs2/2017/5/7839_a2c0341dba6997f69d43f99d21262d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kladraz.ru/upload/blogs2/2017/5/7839_a2c0341dba6997f69d43f99d21262dc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Кончик полоски мы мазали клеем и приклеивали к основе коврика.</w:t>
      </w: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5F054CBF" wp14:editId="66300DC3">
            <wp:extent cx="5972175" cy="4476750"/>
            <wp:effectExtent l="0" t="0" r="9525" b="0"/>
            <wp:docPr id="10" name="Рисунок 10" descr="http://kladraz.ru/upload/blogs2/2017/5/7839_60ade2562d11d0d40a0a5a3cf967d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kladraz.ru/upload/blogs2/2017/5/7839_60ade2562d11d0d40a0a5a3cf967d48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695E1539" wp14:editId="5EAE500A">
            <wp:extent cx="5972175" cy="4476750"/>
            <wp:effectExtent l="0" t="0" r="9525" b="0"/>
            <wp:docPr id="11" name="Рисунок 11" descr="http://kladraz.ru/upload/blogs2/2017/5/7839_df5a4fdd447ae983ced1e29f70f2a2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kladraz.ru/upload/blogs2/2017/5/7839_df5a4fdd447ae983ced1e29f70f2a2f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lastRenderedPageBreak/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Просовывали поочередно между полосками, как показано на фото.</w:t>
      </w: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596123BE" wp14:editId="1AB0C019">
            <wp:extent cx="5972175" cy="4476750"/>
            <wp:effectExtent l="0" t="0" r="9525" b="0"/>
            <wp:docPr id="12" name="Рисунок 12" descr="http://kladraz.ru/upload/blogs2/2017/5/7839_69249f505b061ee4ce1dcff380f6b9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kladraz.ru/upload/blogs2/2017/5/7839_69249f505b061ee4ce1dcff380f6b9a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7EA50969" wp14:editId="3C64C5F9">
            <wp:extent cx="5972175" cy="4476750"/>
            <wp:effectExtent l="0" t="0" r="9525" b="0"/>
            <wp:docPr id="13" name="Рисунок 13" descr="http://kladraz.ru/upload/blogs2/2017/5/7839_9688ac8c9e67e201d5b64012968c5b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kladraz.ru/upload/blogs2/2017/5/7839_9688ac8c9e67e201d5b64012968c5bda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Кончик приклеивали к нижней части коврика.</w:t>
      </w: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1C66F5BC" wp14:editId="15F43CF6">
            <wp:extent cx="5972175" cy="4476750"/>
            <wp:effectExtent l="0" t="0" r="9525" b="0"/>
            <wp:docPr id="14" name="Рисунок 14" descr="http://kladraz.ru/upload/blogs2/2017/5/7839_691f0adf1b8ec06364a681363a0f4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kladraz.ru/upload/blogs2/2017/5/7839_691f0adf1b8ec06364a681363a0f4208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Вторую полоску точно так же приклеивали к основе коврика, но просовывали ее так, чтобы получился рисунок в шахматном порядке.</w:t>
      </w: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34EDF90D" wp14:editId="18C59C8D">
            <wp:extent cx="5972175" cy="4476750"/>
            <wp:effectExtent l="0" t="0" r="9525" b="0"/>
            <wp:docPr id="15" name="Рисунок 15" descr="http://kladraz.ru/upload/blogs2/2017/5/7839_766e44de10448adabe6c097fa7d7ff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kladraz.ru/upload/blogs2/2017/5/7839_766e44de10448adabe6c097fa7d7ff7a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287833B4" wp14:editId="2E77F911">
            <wp:extent cx="5962650" cy="4010025"/>
            <wp:effectExtent l="0" t="0" r="0" b="9525"/>
            <wp:docPr id="16" name="Рисунок 16" descr="http://kladraz.ru/upload/blogs2/2017/5/7839_3d970977bd3319bcecd175e27e504d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kladraz.ru/upload/blogs2/2017/5/7839_3d970977bd3319bcecd175e27e504d4d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И так далее.</w:t>
      </w: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26643AE9" wp14:editId="63EAAF00">
            <wp:extent cx="5972175" cy="4476750"/>
            <wp:effectExtent l="0" t="0" r="9525" b="0"/>
            <wp:docPr id="17" name="Рисунок 17" descr="http://kladraz.ru/upload/blogs2/2017/5/7839_4937e3520b80cec495d4359c0049f8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kladraz.ru/upload/blogs2/2017/5/7839_4937e3520b80cec495d4359c0049f8af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Мы решили украсить коврик бахромой. Для этого на таких же полосках сделали аккуратные надрезы.</w:t>
      </w: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6E34D129" wp14:editId="5629A35B">
            <wp:extent cx="5953125" cy="4029075"/>
            <wp:effectExtent l="0" t="0" r="9525" b="9525"/>
            <wp:docPr id="18" name="Рисунок 18" descr="http://kladraz.ru/upload/blogs2/2017/5/7839_04167aeb9a4f2ba834e510a8e92a5f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kladraz.ru/upload/blogs2/2017/5/7839_04167aeb9a4f2ba834e510a8e92a5fa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lastRenderedPageBreak/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И приклеили к краю коврика</w:t>
      </w: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7B490DE6" wp14:editId="791BB6F3">
            <wp:extent cx="5981700" cy="3933825"/>
            <wp:effectExtent l="0" t="0" r="0" b="9525"/>
            <wp:docPr id="19" name="Рисунок 19" descr="http://kladraz.ru/upload/blogs2/2017/5/7839_b133d581ca73bab2e271268a51aaa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kladraz.ru/upload/blogs2/2017/5/7839_b133d581ca73bab2e271268a51aaa436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3CA72212" wp14:editId="66CC6AEF">
            <wp:extent cx="5972175" cy="4476750"/>
            <wp:effectExtent l="0" t="0" r="9525" b="0"/>
            <wp:docPr id="20" name="Рисунок 20" descr="http://kladraz.ru/upload/blogs2/2017/5/7839_61bcecec1b55f3fdac7b1e3eda30de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kladraz.ru/upload/blogs2/2017/5/7839_61bcecec1b55f3fdac7b1e3eda30de85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D2" w:rsidRPr="00654DD2" w:rsidRDefault="00654DD2" w:rsidP="00654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lastRenderedPageBreak/>
        <w:br/>
      </w:r>
      <w:r w:rsidRPr="00654DD2">
        <w:rPr>
          <w:rFonts w:ascii="Helvetica Neue" w:eastAsia="Times New Roman" w:hAnsi="Helvetica Neue" w:cs="Times New Roman"/>
          <w:color w:val="000000"/>
          <w:sz w:val="23"/>
          <w:szCs w:val="23"/>
          <w:shd w:val="clear" w:color="auto" w:fill="FFFFFF"/>
          <w:lang w:eastAsia="ru-RU"/>
        </w:rPr>
        <w:t>Замечательный получился коврик. И красиво, и сделан своими руками.</w:t>
      </w:r>
    </w:p>
    <w:p w:rsidR="00654DD2" w:rsidRPr="00654DD2" w:rsidRDefault="00654DD2" w:rsidP="00654DD2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654DD2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72D2ED92" wp14:editId="4831F972">
            <wp:extent cx="4572000" cy="5848350"/>
            <wp:effectExtent l="0" t="0" r="0" b="0"/>
            <wp:docPr id="21" name="Рисунок 21" descr="http://kladraz.ru/upload/blogs2/2017/5/7839_7597ef2a27d553af659f8a844165a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kladraz.ru/upload/blogs2/2017/5/7839_7597ef2a27d553af659f8a844165a446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634" w:rsidRPr="003F1A37" w:rsidRDefault="00C30634" w:rsidP="003F1A37">
      <w:bookmarkStart w:id="0" w:name="_GoBack"/>
      <w:bookmarkEnd w:id="0"/>
    </w:p>
    <w:sectPr w:rsidR="00C30634" w:rsidRPr="003F1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7C32"/>
    <w:multiLevelType w:val="multilevel"/>
    <w:tmpl w:val="DEAAE1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0733E"/>
    <w:multiLevelType w:val="multilevel"/>
    <w:tmpl w:val="CD5CF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B5495"/>
    <w:multiLevelType w:val="multilevel"/>
    <w:tmpl w:val="424A71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D29BF"/>
    <w:multiLevelType w:val="multilevel"/>
    <w:tmpl w:val="86144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C5632D"/>
    <w:multiLevelType w:val="multilevel"/>
    <w:tmpl w:val="076AE8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BA71B9"/>
    <w:multiLevelType w:val="multilevel"/>
    <w:tmpl w:val="0B52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2A608E"/>
    <w:multiLevelType w:val="multilevel"/>
    <w:tmpl w:val="D088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4C57D4"/>
    <w:multiLevelType w:val="multilevel"/>
    <w:tmpl w:val="4F1A1B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453A3D"/>
    <w:multiLevelType w:val="multilevel"/>
    <w:tmpl w:val="D8F6D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900345"/>
    <w:multiLevelType w:val="multilevel"/>
    <w:tmpl w:val="5D8E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2C56B1"/>
    <w:rsid w:val="003F1A37"/>
    <w:rsid w:val="00654DD2"/>
    <w:rsid w:val="0096741F"/>
    <w:rsid w:val="00C3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ECBA5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1A37"/>
  </w:style>
  <w:style w:type="paragraph" w:customStyle="1" w:styleId="c3">
    <w:name w:val="c3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F1A37"/>
  </w:style>
  <w:style w:type="character" w:customStyle="1" w:styleId="c5">
    <w:name w:val="c5"/>
    <w:basedOn w:val="a0"/>
    <w:rsid w:val="003F1A37"/>
  </w:style>
  <w:style w:type="character" w:customStyle="1" w:styleId="c12">
    <w:name w:val="c12"/>
    <w:basedOn w:val="a0"/>
    <w:rsid w:val="003F1A37"/>
  </w:style>
  <w:style w:type="character" w:customStyle="1" w:styleId="c2">
    <w:name w:val="c2"/>
    <w:basedOn w:val="a0"/>
    <w:rsid w:val="003F1A37"/>
  </w:style>
  <w:style w:type="paragraph" w:customStyle="1" w:styleId="c7">
    <w:name w:val="c7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F1A37"/>
  </w:style>
  <w:style w:type="character" w:customStyle="1" w:styleId="c14">
    <w:name w:val="c14"/>
    <w:basedOn w:val="a0"/>
    <w:rsid w:val="003F1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2019-01-17T13:26:00Z</dcterms:created>
  <dcterms:modified xsi:type="dcterms:W3CDTF">2019-01-17T13:35:00Z</dcterms:modified>
</cp:coreProperties>
</file>