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405C" w:rsidRPr="0058292C" w:rsidRDefault="001B405C" w:rsidP="001B405C">
      <w:pPr>
        <w:tabs>
          <w:tab w:val="left" w:pos="3855"/>
        </w:tabs>
        <w:spacing w:line="48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8292C">
        <w:rPr>
          <w:rFonts w:ascii="Times New Roman" w:hAnsi="Times New Roman" w:cs="Times New Roman"/>
          <w:b/>
          <w:sz w:val="28"/>
          <w:szCs w:val="28"/>
        </w:rPr>
        <w:t>Конспект урока «Местоимение как часть речи»</w:t>
      </w:r>
    </w:p>
    <w:p w:rsidR="001B405C" w:rsidRPr="0058292C" w:rsidRDefault="001B405C" w:rsidP="001B405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8292C">
        <w:rPr>
          <w:rFonts w:ascii="Times New Roman" w:hAnsi="Times New Roman" w:cs="Times New Roman"/>
          <w:b/>
          <w:sz w:val="28"/>
          <w:szCs w:val="28"/>
        </w:rPr>
        <w:t>Цель урока:</w:t>
      </w:r>
      <w:r w:rsidRPr="0058292C">
        <w:rPr>
          <w:rFonts w:ascii="Times New Roman" w:hAnsi="Times New Roman" w:cs="Times New Roman"/>
          <w:sz w:val="28"/>
          <w:szCs w:val="28"/>
        </w:rPr>
        <w:t xml:space="preserve"> познакомиться с новой частью речи   местоим</w:t>
      </w:r>
      <w:r w:rsidRPr="0058292C">
        <w:rPr>
          <w:rFonts w:ascii="Times New Roman" w:hAnsi="Times New Roman" w:cs="Times New Roman"/>
          <w:sz w:val="28"/>
          <w:szCs w:val="28"/>
        </w:rPr>
        <w:t>е</w:t>
      </w:r>
      <w:r w:rsidRPr="0058292C">
        <w:rPr>
          <w:rFonts w:ascii="Times New Roman" w:hAnsi="Times New Roman" w:cs="Times New Roman"/>
          <w:sz w:val="28"/>
          <w:szCs w:val="28"/>
        </w:rPr>
        <w:t xml:space="preserve">нием, </w:t>
      </w:r>
      <w:r w:rsidRPr="0058292C">
        <w:rPr>
          <w:rFonts w:ascii="Times New Roman" w:eastAsia="Calibri" w:hAnsi="Times New Roman" w:cs="Times New Roman"/>
          <w:sz w:val="28"/>
          <w:szCs w:val="28"/>
        </w:rPr>
        <w:t>его ролью в устной и письменной речи</w:t>
      </w:r>
      <w:r w:rsidRPr="0058292C">
        <w:rPr>
          <w:rFonts w:ascii="Times New Roman" w:hAnsi="Times New Roman" w:cs="Times New Roman"/>
          <w:sz w:val="28"/>
          <w:szCs w:val="28"/>
        </w:rPr>
        <w:t>.</w:t>
      </w:r>
    </w:p>
    <w:p w:rsidR="001B405C" w:rsidRPr="0058292C" w:rsidRDefault="001B405C" w:rsidP="001B405C">
      <w:pPr>
        <w:spacing w:line="36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58292C">
        <w:rPr>
          <w:rFonts w:ascii="Times New Roman" w:hAnsi="Times New Roman" w:cs="Times New Roman"/>
          <w:b/>
          <w:sz w:val="28"/>
          <w:szCs w:val="28"/>
        </w:rPr>
        <w:t xml:space="preserve">Задачи урока: </w:t>
      </w:r>
    </w:p>
    <w:p w:rsidR="001B405C" w:rsidRPr="0058292C" w:rsidRDefault="001B405C" w:rsidP="001B405C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8292C">
        <w:rPr>
          <w:rFonts w:ascii="Times New Roman" w:hAnsi="Times New Roman" w:cs="Times New Roman"/>
          <w:sz w:val="28"/>
          <w:szCs w:val="28"/>
        </w:rPr>
        <w:t xml:space="preserve">узнать, какова роль местоимений в </w:t>
      </w:r>
      <w:r w:rsidR="000D4629">
        <w:rPr>
          <w:rFonts w:ascii="Times New Roman" w:hAnsi="Times New Roman" w:cs="Times New Roman"/>
          <w:sz w:val="28"/>
          <w:szCs w:val="28"/>
        </w:rPr>
        <w:t>русском языке</w:t>
      </w:r>
      <w:r w:rsidRPr="0058292C">
        <w:rPr>
          <w:rFonts w:ascii="Times New Roman" w:hAnsi="Times New Roman" w:cs="Times New Roman"/>
          <w:sz w:val="28"/>
          <w:szCs w:val="28"/>
        </w:rPr>
        <w:t>;</w:t>
      </w:r>
    </w:p>
    <w:p w:rsidR="001B405C" w:rsidRPr="0058292C" w:rsidRDefault="001B405C" w:rsidP="001B405C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8292C">
        <w:rPr>
          <w:rFonts w:ascii="Times New Roman" w:hAnsi="Times New Roman" w:cs="Times New Roman"/>
          <w:sz w:val="28"/>
          <w:szCs w:val="28"/>
        </w:rPr>
        <w:t>рассмотреть, как связаны между собой существительные и местоимения;</w:t>
      </w:r>
    </w:p>
    <w:p w:rsidR="001B405C" w:rsidRPr="0058292C" w:rsidRDefault="001B405C" w:rsidP="001B405C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829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формировать умение правильно употреблять местоимения в речи;</w:t>
      </w:r>
    </w:p>
    <w:p w:rsidR="001B405C" w:rsidRPr="0058292C" w:rsidRDefault="001B405C" w:rsidP="001B405C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829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развивать память, внимание, орфографическую зоркость, мышление, устную и письменную речь;</w:t>
      </w:r>
    </w:p>
    <w:p w:rsidR="001B405C" w:rsidRPr="0058292C" w:rsidRDefault="001B405C" w:rsidP="001B405C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829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развивать умение работать в парах;</w:t>
      </w:r>
    </w:p>
    <w:p w:rsidR="001B405C" w:rsidRPr="0058292C" w:rsidRDefault="001B405C" w:rsidP="001B405C">
      <w:pPr>
        <w:spacing w:line="360" w:lineRule="auto"/>
        <w:contextualSpacing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58292C">
        <w:rPr>
          <w:rFonts w:ascii="Times New Roman" w:hAnsi="Times New Roman" w:cs="Times New Roman"/>
          <w:iCs/>
          <w:sz w:val="28"/>
          <w:szCs w:val="28"/>
        </w:rPr>
        <w:t>воспитывать навык самостоятельности;</w:t>
      </w:r>
    </w:p>
    <w:p w:rsidR="001B405C" w:rsidRPr="0058292C" w:rsidRDefault="001B405C" w:rsidP="001B405C">
      <w:pPr>
        <w:spacing w:line="360" w:lineRule="auto"/>
        <w:contextualSpacing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58292C">
        <w:rPr>
          <w:rFonts w:ascii="Times New Roman" w:hAnsi="Times New Roman" w:cs="Times New Roman"/>
          <w:iCs/>
          <w:sz w:val="28"/>
          <w:szCs w:val="28"/>
        </w:rPr>
        <w:t>сове</w:t>
      </w:r>
      <w:r w:rsidRPr="0058292C">
        <w:rPr>
          <w:rFonts w:ascii="Times New Roman" w:hAnsi="Times New Roman" w:cs="Times New Roman"/>
          <w:iCs/>
          <w:sz w:val="28"/>
          <w:szCs w:val="28"/>
        </w:rPr>
        <w:t>р</w:t>
      </w:r>
      <w:r w:rsidRPr="0058292C">
        <w:rPr>
          <w:rFonts w:ascii="Times New Roman" w:hAnsi="Times New Roman" w:cs="Times New Roman"/>
          <w:iCs/>
          <w:sz w:val="28"/>
          <w:szCs w:val="28"/>
        </w:rPr>
        <w:t>шенствовать устную и письменную речь, делать ее более точной и богатой.</w:t>
      </w:r>
    </w:p>
    <w:p w:rsidR="001B405C" w:rsidRPr="0058292C" w:rsidRDefault="001B405C" w:rsidP="001B405C">
      <w:pPr>
        <w:spacing w:line="360" w:lineRule="auto"/>
        <w:contextualSpacing/>
        <w:jc w:val="both"/>
        <w:rPr>
          <w:rFonts w:ascii="Times New Roman" w:hAnsi="Times New Roman" w:cs="Times New Roman"/>
          <w:b/>
          <w:iCs/>
          <w:sz w:val="28"/>
          <w:szCs w:val="28"/>
        </w:rPr>
      </w:pPr>
      <w:r w:rsidRPr="0058292C">
        <w:rPr>
          <w:rFonts w:ascii="Times New Roman" w:hAnsi="Times New Roman" w:cs="Times New Roman"/>
          <w:b/>
          <w:iCs/>
          <w:sz w:val="28"/>
          <w:szCs w:val="28"/>
        </w:rPr>
        <w:t>Планируемые результаты:</w:t>
      </w:r>
    </w:p>
    <w:p w:rsidR="001B405C" w:rsidRPr="0058292C" w:rsidRDefault="001B405C" w:rsidP="001B405C">
      <w:pPr>
        <w:spacing w:line="360" w:lineRule="auto"/>
        <w:contextualSpacing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58292C">
        <w:rPr>
          <w:rFonts w:ascii="Times New Roman" w:hAnsi="Times New Roman" w:cs="Times New Roman"/>
          <w:iCs/>
          <w:sz w:val="28"/>
          <w:szCs w:val="28"/>
        </w:rPr>
        <w:t>учащиеся научатся осознавать местоимение как часть речи;</w:t>
      </w:r>
    </w:p>
    <w:p w:rsidR="001B405C" w:rsidRPr="0058292C" w:rsidRDefault="001B405C" w:rsidP="001B405C">
      <w:pPr>
        <w:spacing w:line="360" w:lineRule="auto"/>
        <w:contextualSpacing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58292C">
        <w:rPr>
          <w:rFonts w:ascii="Times New Roman" w:hAnsi="Times New Roman" w:cs="Times New Roman"/>
          <w:iCs/>
          <w:sz w:val="28"/>
          <w:szCs w:val="28"/>
        </w:rPr>
        <w:t>употреблять местоимения вместо существительных;</w:t>
      </w:r>
    </w:p>
    <w:p w:rsidR="001B405C" w:rsidRPr="0058292C" w:rsidRDefault="001B405C" w:rsidP="001B405C">
      <w:pPr>
        <w:spacing w:line="360" w:lineRule="auto"/>
        <w:contextualSpacing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58292C">
        <w:rPr>
          <w:rFonts w:ascii="Times New Roman" w:hAnsi="Times New Roman" w:cs="Times New Roman"/>
          <w:iCs/>
          <w:sz w:val="28"/>
          <w:szCs w:val="28"/>
        </w:rPr>
        <w:t>находить местоимения в тексте;</w:t>
      </w:r>
    </w:p>
    <w:p w:rsidR="00AC1E2F" w:rsidRPr="0058292C" w:rsidRDefault="00AC1E2F" w:rsidP="00AC1E2F">
      <w:pPr>
        <w:jc w:val="both"/>
        <w:rPr>
          <w:rFonts w:ascii="Times New Roman" w:eastAsia="Calibri" w:hAnsi="Times New Roman" w:cs="Times New Roman"/>
          <w:sz w:val="28"/>
          <w:szCs w:val="28"/>
          <w:u w:val="single"/>
        </w:rPr>
      </w:pPr>
      <w:r w:rsidRPr="0058292C">
        <w:rPr>
          <w:rFonts w:ascii="Times New Roman" w:eastAsia="Calibri" w:hAnsi="Times New Roman" w:cs="Times New Roman"/>
          <w:sz w:val="28"/>
          <w:szCs w:val="28"/>
          <w:u w:val="single"/>
        </w:rPr>
        <w:t>Развитие УУД</w:t>
      </w:r>
    </w:p>
    <w:p w:rsidR="00AC1E2F" w:rsidRPr="0058292C" w:rsidRDefault="00AC1E2F" w:rsidP="00AC1E2F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8292C">
        <w:rPr>
          <w:rFonts w:ascii="Times New Roman" w:eastAsia="Calibri" w:hAnsi="Times New Roman" w:cs="Times New Roman"/>
          <w:sz w:val="28"/>
          <w:szCs w:val="28"/>
        </w:rPr>
        <w:t>Коммуникативные: строить высказывания, аргументировано доказ</w:t>
      </w:r>
      <w:r w:rsidRPr="0058292C">
        <w:rPr>
          <w:rFonts w:ascii="Times New Roman" w:eastAsia="Calibri" w:hAnsi="Times New Roman" w:cs="Times New Roman"/>
          <w:sz w:val="28"/>
          <w:szCs w:val="28"/>
        </w:rPr>
        <w:t>ы</w:t>
      </w:r>
      <w:r w:rsidRPr="0058292C">
        <w:rPr>
          <w:rFonts w:ascii="Times New Roman" w:eastAsia="Calibri" w:hAnsi="Times New Roman" w:cs="Times New Roman"/>
          <w:sz w:val="28"/>
          <w:szCs w:val="28"/>
        </w:rPr>
        <w:t>вать свою точку зрения, работать в группе, в паре, умение договорит</w:t>
      </w:r>
      <w:r w:rsidRPr="0058292C">
        <w:rPr>
          <w:rFonts w:ascii="Times New Roman" w:eastAsia="Calibri" w:hAnsi="Times New Roman" w:cs="Times New Roman"/>
          <w:sz w:val="28"/>
          <w:szCs w:val="28"/>
        </w:rPr>
        <w:t>ь</w:t>
      </w:r>
      <w:r w:rsidRPr="0058292C">
        <w:rPr>
          <w:rFonts w:ascii="Times New Roman" w:eastAsia="Calibri" w:hAnsi="Times New Roman" w:cs="Times New Roman"/>
          <w:sz w:val="28"/>
          <w:szCs w:val="28"/>
        </w:rPr>
        <w:t>ся, вести диалог.</w:t>
      </w:r>
    </w:p>
    <w:p w:rsidR="00AC1E2F" w:rsidRPr="0058292C" w:rsidRDefault="00AC1E2F" w:rsidP="00AC1E2F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8292C">
        <w:rPr>
          <w:rFonts w:ascii="Times New Roman" w:eastAsia="Calibri" w:hAnsi="Times New Roman" w:cs="Times New Roman"/>
          <w:sz w:val="28"/>
          <w:szCs w:val="28"/>
        </w:rPr>
        <w:t>Регулятивные: определять цель, ставить учебные задачи, решать их под руководством учителя, оценивать свои достижения, осознавать прич</w:t>
      </w:r>
      <w:r w:rsidRPr="0058292C">
        <w:rPr>
          <w:rFonts w:ascii="Times New Roman" w:eastAsia="Calibri" w:hAnsi="Times New Roman" w:cs="Times New Roman"/>
          <w:sz w:val="28"/>
          <w:szCs w:val="28"/>
        </w:rPr>
        <w:t>и</w:t>
      </w:r>
      <w:r w:rsidRPr="0058292C">
        <w:rPr>
          <w:rFonts w:ascii="Times New Roman" w:eastAsia="Calibri" w:hAnsi="Times New Roman" w:cs="Times New Roman"/>
          <w:sz w:val="28"/>
          <w:szCs w:val="28"/>
        </w:rPr>
        <w:t>ны своего успеха и неуспеха.</w:t>
      </w:r>
    </w:p>
    <w:p w:rsidR="00AC1E2F" w:rsidRPr="0058292C" w:rsidRDefault="00AC1E2F" w:rsidP="00AC1E2F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8292C">
        <w:rPr>
          <w:rFonts w:ascii="Times New Roman" w:eastAsia="Calibri" w:hAnsi="Times New Roman" w:cs="Times New Roman"/>
          <w:sz w:val="28"/>
          <w:szCs w:val="28"/>
        </w:rPr>
        <w:t>Личностные: развивать навыки сотрудничества со сверстниками.</w:t>
      </w:r>
    </w:p>
    <w:p w:rsidR="00AC1E2F" w:rsidRPr="0058292C" w:rsidRDefault="00AC1E2F" w:rsidP="00AC1E2F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8292C">
        <w:rPr>
          <w:rFonts w:ascii="Times New Roman" w:eastAsia="Calibri" w:hAnsi="Times New Roman" w:cs="Times New Roman"/>
          <w:sz w:val="28"/>
          <w:szCs w:val="28"/>
        </w:rPr>
        <w:t>Познавательные: овладеть умением извлекать информацию из текста, анализировать, д</w:t>
      </w:r>
      <w:r w:rsidRPr="0058292C">
        <w:rPr>
          <w:rFonts w:ascii="Times New Roman" w:eastAsia="Calibri" w:hAnsi="Times New Roman" w:cs="Times New Roman"/>
          <w:sz w:val="28"/>
          <w:szCs w:val="28"/>
        </w:rPr>
        <w:t>е</w:t>
      </w:r>
      <w:r w:rsidRPr="0058292C">
        <w:rPr>
          <w:rFonts w:ascii="Times New Roman" w:eastAsia="Calibri" w:hAnsi="Times New Roman" w:cs="Times New Roman"/>
          <w:sz w:val="28"/>
          <w:szCs w:val="28"/>
        </w:rPr>
        <w:t>лать выводы.</w:t>
      </w:r>
    </w:p>
    <w:p w:rsidR="00AC1E2F" w:rsidRPr="0058292C" w:rsidRDefault="00AC1E2F" w:rsidP="001B405C">
      <w:pPr>
        <w:spacing w:line="360" w:lineRule="auto"/>
        <w:contextualSpacing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1B405C" w:rsidRPr="0058292C" w:rsidRDefault="001B405C" w:rsidP="001B405C">
      <w:pPr>
        <w:spacing w:before="12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8292C">
        <w:rPr>
          <w:rFonts w:ascii="Times New Roman" w:hAnsi="Times New Roman" w:cs="Times New Roman"/>
          <w:b/>
          <w:sz w:val="28"/>
          <w:szCs w:val="28"/>
          <w:u w:val="single"/>
        </w:rPr>
        <w:t>Тип урока:</w:t>
      </w:r>
      <w:r w:rsidRPr="0058292C">
        <w:rPr>
          <w:rFonts w:ascii="Times New Roman" w:hAnsi="Times New Roman" w:cs="Times New Roman"/>
          <w:sz w:val="28"/>
          <w:szCs w:val="28"/>
        </w:rPr>
        <w:t xml:space="preserve"> урок усвоения новых знаний.</w:t>
      </w:r>
    </w:p>
    <w:p w:rsidR="001B405C" w:rsidRPr="0058292C" w:rsidRDefault="001B405C" w:rsidP="001B405C">
      <w:pPr>
        <w:spacing w:before="120"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8292C">
        <w:rPr>
          <w:rFonts w:ascii="Times New Roman" w:hAnsi="Times New Roman" w:cs="Times New Roman"/>
          <w:b/>
          <w:sz w:val="28"/>
          <w:szCs w:val="28"/>
          <w:u w:val="single"/>
        </w:rPr>
        <w:t>Оборудование:</w:t>
      </w:r>
      <w:r w:rsidRPr="0058292C">
        <w:rPr>
          <w:rFonts w:ascii="Times New Roman" w:hAnsi="Times New Roman" w:cs="Times New Roman"/>
          <w:sz w:val="28"/>
          <w:szCs w:val="28"/>
        </w:rPr>
        <w:t xml:space="preserve"> учебник «Русский язык. 2 класс», ученические тетради, презентация со слайдами, экран, проектор, конверты с заданиями, карточки для парной работы.</w:t>
      </w:r>
      <w:proofErr w:type="gramEnd"/>
    </w:p>
    <w:p w:rsidR="001B405C" w:rsidRPr="0058292C" w:rsidRDefault="001B405C" w:rsidP="001B405C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96F84" w:rsidRPr="0058292C" w:rsidRDefault="001B405C" w:rsidP="001B405C">
      <w:pPr>
        <w:tabs>
          <w:tab w:val="left" w:pos="3840"/>
        </w:tabs>
        <w:spacing w:line="48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8292C">
        <w:rPr>
          <w:rFonts w:ascii="Times New Roman" w:hAnsi="Times New Roman" w:cs="Times New Roman"/>
          <w:sz w:val="28"/>
          <w:szCs w:val="28"/>
        </w:rPr>
        <w:tab/>
      </w:r>
      <w:r w:rsidRPr="0058292C">
        <w:rPr>
          <w:rFonts w:ascii="Times New Roman" w:hAnsi="Times New Roman" w:cs="Times New Roman"/>
          <w:b/>
          <w:sz w:val="28"/>
          <w:szCs w:val="28"/>
        </w:rPr>
        <w:t>Ход урока:</w:t>
      </w:r>
    </w:p>
    <w:p w:rsidR="00596F84" w:rsidRPr="0058292C" w:rsidRDefault="00596F84" w:rsidP="00596F84">
      <w:pPr>
        <w:pStyle w:val="a3"/>
        <w:numPr>
          <w:ilvl w:val="0"/>
          <w:numId w:val="1"/>
        </w:numPr>
        <w:rPr>
          <w:color w:val="000000"/>
          <w:sz w:val="28"/>
          <w:szCs w:val="28"/>
        </w:rPr>
      </w:pPr>
      <w:r w:rsidRPr="0058292C">
        <w:rPr>
          <w:b/>
          <w:bCs/>
          <w:color w:val="000000"/>
          <w:sz w:val="28"/>
          <w:szCs w:val="28"/>
          <w:shd w:val="clear" w:color="auto" w:fill="FFFFFF"/>
        </w:rPr>
        <w:lastRenderedPageBreak/>
        <w:t>Организационный момент</w:t>
      </w:r>
      <w:r w:rsidRPr="0058292C">
        <w:rPr>
          <w:color w:val="000000"/>
          <w:sz w:val="28"/>
          <w:szCs w:val="28"/>
          <w:shd w:val="clear" w:color="auto" w:fill="FFFFFF"/>
        </w:rPr>
        <w:t> </w:t>
      </w:r>
      <w:r w:rsidRPr="0058292C">
        <w:rPr>
          <w:color w:val="000000"/>
          <w:sz w:val="28"/>
          <w:szCs w:val="28"/>
        </w:rPr>
        <w:br/>
      </w:r>
      <w:r w:rsidRPr="0058292C">
        <w:rPr>
          <w:i/>
          <w:iCs/>
          <w:color w:val="000000"/>
          <w:sz w:val="28"/>
          <w:szCs w:val="28"/>
          <w:shd w:val="clear" w:color="auto" w:fill="FFFFFF"/>
        </w:rPr>
        <w:t>Мотивация к учебной деятельности включение в учебную деятельность на личностно значимом уровне.</w:t>
      </w:r>
    </w:p>
    <w:p w:rsidR="00596F84" w:rsidRPr="0058292C" w:rsidRDefault="00596F84" w:rsidP="00596F84">
      <w:pPr>
        <w:pStyle w:val="a3"/>
        <w:ind w:left="720"/>
        <w:rPr>
          <w:color w:val="000000"/>
          <w:sz w:val="28"/>
          <w:szCs w:val="28"/>
        </w:rPr>
      </w:pPr>
      <w:r w:rsidRPr="0058292C">
        <w:rPr>
          <w:color w:val="000000"/>
          <w:sz w:val="28"/>
          <w:szCs w:val="28"/>
          <w:shd w:val="clear" w:color="auto" w:fill="FFFFFF"/>
        </w:rPr>
        <w:t>Приветствие. Проверка готовности к уроку. </w:t>
      </w:r>
    </w:p>
    <w:p w:rsidR="00A76C69" w:rsidRPr="0058292C" w:rsidRDefault="00596F84" w:rsidP="00596F84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58292C"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Pr="0058292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Начинается урок. </w:t>
      </w:r>
      <w:r w:rsidRPr="0058292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8292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Он пойдёт ребятам впрок. </w:t>
      </w:r>
      <w:r w:rsidRPr="0058292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8292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Постарайтесь всё понять, </w:t>
      </w:r>
      <w:r w:rsidRPr="0058292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8292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Учитесь тайны открывать, </w:t>
      </w:r>
      <w:r w:rsidRPr="0058292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8292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Ответы полные давайте</w:t>
      </w:r>
      <w:proofErr w:type="gramStart"/>
      <w:r w:rsidRPr="0058292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58292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8292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</w:t>
      </w:r>
      <w:proofErr w:type="gramEnd"/>
      <w:r w:rsidRPr="0058292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на уроке не зевайте. </w:t>
      </w:r>
      <w:r w:rsidRPr="0058292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8292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Посмотрите на девиз нашего урока: «Учитесь тайны открывать!» </w:t>
      </w:r>
      <w:proofErr w:type="gramStart"/>
      <w:r w:rsidRPr="0058292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8292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</w:t>
      </w:r>
      <w:proofErr w:type="gramEnd"/>
      <w:r w:rsidRPr="0058292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 что такое тайна? </w:t>
      </w:r>
      <w:r w:rsidRPr="0058292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8292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-А вы готовы открывать тайны? Так, начнём. </w:t>
      </w:r>
    </w:p>
    <w:p w:rsidR="00A76C69" w:rsidRPr="0058292C" w:rsidRDefault="00596F84" w:rsidP="00A76C6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 w:rsidRPr="0058292C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A76C69" w:rsidRPr="0058292C">
        <w:rPr>
          <w:rFonts w:ascii="Times New Roman" w:hAnsi="Times New Roman" w:cs="Times New Roman"/>
          <w:color w:val="000000" w:themeColor="text1"/>
          <w:sz w:val="28"/>
          <w:szCs w:val="28"/>
        </w:rPr>
        <w:t>-Откроем свои тетради и запишем дату</w:t>
      </w:r>
      <w:proofErr w:type="gramStart"/>
      <w:r w:rsidR="00A76C69" w:rsidRPr="0058292C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proofErr w:type="gramEnd"/>
      <w:r w:rsidR="00A76C69" w:rsidRPr="005829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76C69" w:rsidRPr="0058292C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 xml:space="preserve">( </w:t>
      </w:r>
      <w:proofErr w:type="gramStart"/>
      <w:r w:rsidR="00A76C69" w:rsidRPr="0058292C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п</w:t>
      </w:r>
      <w:proofErr w:type="gramEnd"/>
      <w:r w:rsidR="00A76C69" w:rsidRPr="0058292C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роговариваем)</w:t>
      </w:r>
      <w:r w:rsidR="00A76C69" w:rsidRPr="0058292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</w:p>
    <w:p w:rsidR="00A76C69" w:rsidRPr="0058292C" w:rsidRDefault="00A76C69" w:rsidP="00A76C6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 w:rsidRPr="0058292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Я тетрадь свою открою…</w:t>
      </w:r>
      <w:proofErr w:type="gramStart"/>
      <w:r w:rsidRPr="0058292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( </w:t>
      </w:r>
      <w:proofErr w:type="gramEnd"/>
      <w:r w:rsidRPr="0058292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садимся правильно)</w:t>
      </w:r>
    </w:p>
    <w:p w:rsidR="00A76C69" w:rsidRPr="0058292C" w:rsidRDefault="00A76C69" w:rsidP="00A76C6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</w:p>
    <w:p w:rsidR="00A76C69" w:rsidRPr="0058292C" w:rsidRDefault="00AC1E2F" w:rsidP="00AC1E2F">
      <w:pPr>
        <w:pStyle w:val="a4"/>
        <w:numPr>
          <w:ilvl w:val="0"/>
          <w:numId w:val="3"/>
        </w:numPr>
        <w:spacing w:after="0" w:line="240" w:lineRule="auto"/>
        <w:ind w:right="-57"/>
        <w:rPr>
          <w:rFonts w:ascii="Times New Roman" w:hAnsi="Times New Roman" w:cs="Times New Roman"/>
          <w:sz w:val="28"/>
          <w:szCs w:val="28"/>
          <w:u w:val="single"/>
        </w:rPr>
      </w:pPr>
      <w:r w:rsidRPr="0058292C">
        <w:rPr>
          <w:rFonts w:ascii="Times New Roman" w:hAnsi="Times New Roman" w:cs="Times New Roman"/>
          <w:sz w:val="28"/>
          <w:szCs w:val="28"/>
          <w:u w:val="single"/>
        </w:rPr>
        <w:t>Словарная работа.</w:t>
      </w:r>
    </w:p>
    <w:p w:rsidR="00AC1E2F" w:rsidRPr="0058292C" w:rsidRDefault="00AC1E2F" w:rsidP="00AC1E2F">
      <w:pPr>
        <w:pStyle w:val="a4"/>
        <w:spacing w:after="0" w:line="240" w:lineRule="auto"/>
        <w:ind w:left="1080" w:right="-57"/>
        <w:rPr>
          <w:rFonts w:ascii="Times New Roman" w:hAnsi="Times New Roman" w:cs="Times New Roman"/>
          <w:sz w:val="28"/>
          <w:szCs w:val="28"/>
        </w:rPr>
      </w:pPr>
      <w:r w:rsidRPr="0058292C">
        <w:rPr>
          <w:rFonts w:ascii="Times New Roman" w:hAnsi="Times New Roman" w:cs="Times New Roman"/>
          <w:b/>
          <w:sz w:val="28"/>
          <w:szCs w:val="28"/>
        </w:rPr>
        <w:t>Картинный диктант</w:t>
      </w:r>
      <w:r w:rsidRPr="0058292C">
        <w:rPr>
          <w:rFonts w:ascii="Times New Roman" w:hAnsi="Times New Roman" w:cs="Times New Roman"/>
          <w:sz w:val="28"/>
          <w:szCs w:val="28"/>
        </w:rPr>
        <w:t>. На экране словарные  слова, ваша задача их записать без ошибок</w:t>
      </w:r>
      <w:proofErr w:type="gramStart"/>
      <w:r w:rsidRPr="0058292C">
        <w:rPr>
          <w:rFonts w:ascii="Times New Roman" w:hAnsi="Times New Roman" w:cs="Times New Roman"/>
          <w:sz w:val="28"/>
          <w:szCs w:val="28"/>
        </w:rPr>
        <w:t>.(</w:t>
      </w:r>
      <w:proofErr w:type="gramEnd"/>
      <w:r w:rsidRPr="0058292C">
        <w:rPr>
          <w:rFonts w:ascii="Times New Roman" w:hAnsi="Times New Roman" w:cs="Times New Roman"/>
          <w:sz w:val="28"/>
          <w:szCs w:val="28"/>
        </w:rPr>
        <w:t xml:space="preserve"> одного вызвать к доске)</w:t>
      </w:r>
    </w:p>
    <w:p w:rsidR="009C7F33" w:rsidRPr="0058292C" w:rsidRDefault="00AC1E2F" w:rsidP="00596F84">
      <w:pPr>
        <w:rPr>
          <w:rFonts w:ascii="Times New Roman" w:hAnsi="Times New Roman" w:cs="Times New Roman"/>
          <w:sz w:val="28"/>
          <w:szCs w:val="28"/>
        </w:rPr>
      </w:pPr>
      <w:r w:rsidRPr="0058292C">
        <w:rPr>
          <w:rFonts w:ascii="Times New Roman" w:hAnsi="Times New Roman" w:cs="Times New Roman"/>
          <w:sz w:val="28"/>
          <w:szCs w:val="28"/>
        </w:rPr>
        <w:t xml:space="preserve">Проверка </w:t>
      </w:r>
      <w:proofErr w:type="gramStart"/>
      <w:r w:rsidRPr="0058292C">
        <w:rPr>
          <w:rFonts w:ascii="Times New Roman" w:hAnsi="Times New Roman" w:cs="Times New Roman"/>
          <w:sz w:val="28"/>
          <w:szCs w:val="28"/>
        </w:rPr>
        <w:t>написанного</w:t>
      </w:r>
      <w:proofErr w:type="gramEnd"/>
      <w:r w:rsidRPr="0058292C">
        <w:rPr>
          <w:rFonts w:ascii="Times New Roman" w:hAnsi="Times New Roman" w:cs="Times New Roman"/>
          <w:sz w:val="28"/>
          <w:szCs w:val="28"/>
        </w:rPr>
        <w:t>. Сначала проверяют и оценивают того, кто работал у доск</w:t>
      </w:r>
      <w:proofErr w:type="gramStart"/>
      <w:r w:rsidRPr="0058292C">
        <w:rPr>
          <w:rFonts w:ascii="Times New Roman" w:hAnsi="Times New Roman" w:cs="Times New Roman"/>
          <w:sz w:val="28"/>
          <w:szCs w:val="28"/>
        </w:rPr>
        <w:t>и(</w:t>
      </w:r>
      <w:proofErr w:type="gramEnd"/>
      <w:r w:rsidRPr="0058292C">
        <w:rPr>
          <w:rFonts w:ascii="Times New Roman" w:hAnsi="Times New Roman" w:cs="Times New Roman"/>
          <w:sz w:val="28"/>
          <w:szCs w:val="28"/>
        </w:rPr>
        <w:t xml:space="preserve"> с помощью светофора- каждое слово), потом я отметку называю.</w:t>
      </w:r>
    </w:p>
    <w:p w:rsidR="007939BB" w:rsidRPr="0058292C" w:rsidRDefault="007939BB" w:rsidP="007939BB">
      <w:pPr>
        <w:pStyle w:val="a3"/>
        <w:numPr>
          <w:ilvl w:val="0"/>
          <w:numId w:val="4"/>
        </w:numPr>
        <w:rPr>
          <w:color w:val="000000"/>
          <w:sz w:val="28"/>
          <w:szCs w:val="28"/>
        </w:rPr>
      </w:pPr>
      <w:r w:rsidRPr="0058292C">
        <w:rPr>
          <w:b/>
          <w:bCs/>
          <w:color w:val="000000"/>
          <w:sz w:val="28"/>
          <w:szCs w:val="28"/>
          <w:shd w:val="clear" w:color="auto" w:fill="FFFFFF"/>
        </w:rPr>
        <w:t xml:space="preserve">Актуализация знаний </w:t>
      </w:r>
      <w:r w:rsidRPr="0058292C">
        <w:rPr>
          <w:color w:val="000000"/>
          <w:sz w:val="28"/>
          <w:szCs w:val="28"/>
        </w:rPr>
        <w:br/>
      </w:r>
      <w:r w:rsidRPr="0058292C">
        <w:rPr>
          <w:i/>
          <w:iCs/>
          <w:color w:val="000000"/>
          <w:sz w:val="28"/>
          <w:szCs w:val="28"/>
          <w:shd w:val="clear" w:color="auto" w:fill="FFFFFF"/>
        </w:rPr>
        <w:t>Организация подготовки и мотивации к изучению материала, необходимого для «открытия нового знания»; выявление затруднения в деятельности каждого обучающегося. </w:t>
      </w:r>
    </w:p>
    <w:p w:rsidR="00B95446" w:rsidRPr="0058292C" w:rsidRDefault="00B95446" w:rsidP="00B95446">
      <w:pPr>
        <w:ind w:left="360"/>
        <w:rPr>
          <w:rFonts w:ascii="Times New Roman" w:eastAsia="Calibri" w:hAnsi="Times New Roman" w:cs="Times New Roman"/>
          <w:sz w:val="28"/>
          <w:szCs w:val="28"/>
        </w:rPr>
      </w:pPr>
      <w:r w:rsidRPr="0058292C">
        <w:rPr>
          <w:rFonts w:ascii="Times New Roman" w:eastAsia="Calibri" w:hAnsi="Times New Roman" w:cs="Times New Roman"/>
          <w:sz w:val="28"/>
          <w:szCs w:val="28"/>
        </w:rPr>
        <w:t xml:space="preserve">Вспомните </w:t>
      </w:r>
    </w:p>
    <w:p w:rsidR="00B95446" w:rsidRPr="0058292C" w:rsidRDefault="00B95446" w:rsidP="00B95446">
      <w:pPr>
        <w:pStyle w:val="a4"/>
        <w:rPr>
          <w:rFonts w:ascii="Times New Roman" w:eastAsia="Calibri" w:hAnsi="Times New Roman" w:cs="Times New Roman"/>
          <w:sz w:val="28"/>
          <w:szCs w:val="28"/>
        </w:rPr>
      </w:pPr>
      <w:r w:rsidRPr="0058292C">
        <w:rPr>
          <w:rFonts w:ascii="Times New Roman" w:eastAsia="Calibri" w:hAnsi="Times New Roman" w:cs="Times New Roman"/>
          <w:sz w:val="28"/>
          <w:szCs w:val="28"/>
        </w:rPr>
        <w:t>Чем пользуется человек для общения?</w:t>
      </w:r>
    </w:p>
    <w:p w:rsidR="00B95446" w:rsidRPr="0058292C" w:rsidRDefault="00B95446" w:rsidP="00B95446">
      <w:pPr>
        <w:pStyle w:val="a4"/>
        <w:rPr>
          <w:rFonts w:ascii="Times New Roman" w:hAnsi="Times New Roman" w:cs="Times New Roman"/>
          <w:b/>
          <w:sz w:val="28"/>
          <w:szCs w:val="28"/>
        </w:rPr>
      </w:pPr>
      <w:r w:rsidRPr="0058292C">
        <w:rPr>
          <w:rFonts w:ascii="Times New Roman" w:eastAsia="Calibri" w:hAnsi="Times New Roman" w:cs="Times New Roman"/>
          <w:sz w:val="28"/>
          <w:szCs w:val="28"/>
        </w:rPr>
        <w:t xml:space="preserve">- Чтобы речь </w:t>
      </w:r>
      <w:proofErr w:type="gramStart"/>
      <w:r w:rsidRPr="0058292C">
        <w:rPr>
          <w:rFonts w:ascii="Times New Roman" w:eastAsia="Calibri" w:hAnsi="Times New Roman" w:cs="Times New Roman"/>
          <w:sz w:val="28"/>
          <w:szCs w:val="28"/>
        </w:rPr>
        <w:t>была богатой человек использует</w:t>
      </w:r>
      <w:proofErr w:type="gramEnd"/>
      <w:r w:rsidRPr="0058292C">
        <w:rPr>
          <w:rFonts w:ascii="Times New Roman" w:eastAsia="Calibri" w:hAnsi="Times New Roman" w:cs="Times New Roman"/>
          <w:sz w:val="28"/>
          <w:szCs w:val="28"/>
        </w:rPr>
        <w:t xml:space="preserve"> разные …</w:t>
      </w:r>
      <w:r w:rsidRPr="0058292C">
        <w:rPr>
          <w:rFonts w:ascii="Times New Roman" w:hAnsi="Times New Roman" w:cs="Times New Roman"/>
          <w:sz w:val="28"/>
          <w:szCs w:val="28"/>
        </w:rPr>
        <w:t xml:space="preserve"> </w:t>
      </w:r>
      <w:r w:rsidRPr="0058292C">
        <w:rPr>
          <w:rFonts w:ascii="Times New Roman" w:hAnsi="Times New Roman" w:cs="Times New Roman"/>
          <w:b/>
          <w:sz w:val="28"/>
          <w:szCs w:val="28"/>
        </w:rPr>
        <w:t>части речи</w:t>
      </w:r>
    </w:p>
    <w:p w:rsidR="00B95446" w:rsidRPr="0058292C" w:rsidRDefault="00B95446" w:rsidP="00B95446">
      <w:pPr>
        <w:pStyle w:val="a4"/>
        <w:rPr>
          <w:rFonts w:ascii="Times New Roman" w:eastAsia="Calibri" w:hAnsi="Times New Roman" w:cs="Times New Roman"/>
          <w:sz w:val="28"/>
          <w:szCs w:val="28"/>
        </w:rPr>
      </w:pPr>
      <w:r w:rsidRPr="0058292C">
        <w:rPr>
          <w:rFonts w:ascii="Times New Roman" w:hAnsi="Times New Roman" w:cs="Times New Roman"/>
          <w:sz w:val="28"/>
          <w:szCs w:val="28"/>
        </w:rPr>
        <w:t>( на доске цветок – середина части речи)</w:t>
      </w:r>
    </w:p>
    <w:p w:rsidR="00B95446" w:rsidRPr="0058292C" w:rsidRDefault="00B95446" w:rsidP="00B95446">
      <w:pPr>
        <w:pStyle w:val="a4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58292C">
        <w:rPr>
          <w:rFonts w:ascii="Times New Roman" w:eastAsia="Calibri" w:hAnsi="Times New Roman" w:cs="Times New Roman"/>
          <w:b/>
          <w:sz w:val="28"/>
          <w:szCs w:val="28"/>
          <w:u w:val="single"/>
        </w:rPr>
        <w:t>Игра: «Узнай часть речи».</w:t>
      </w:r>
    </w:p>
    <w:p w:rsidR="00B95446" w:rsidRPr="0058292C" w:rsidRDefault="00B95446" w:rsidP="00B95446">
      <w:pPr>
        <w:pStyle w:val="a4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829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 вам буду загадывать загадки, а вы говорить о какой части речи идёт в них речь?</w:t>
      </w:r>
    </w:p>
    <w:p w:rsidR="00B95446" w:rsidRPr="0058292C" w:rsidRDefault="00B95446" w:rsidP="00B95446">
      <w:pPr>
        <w:pStyle w:val="a4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829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1.Всё что существует</w:t>
      </w:r>
      <w:proofErr w:type="gramStart"/>
      <w:r w:rsidRPr="005829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,</w:t>
      </w:r>
      <w:proofErr w:type="gramEnd"/>
      <w:r w:rsidRPr="005829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оно обозначает, </w:t>
      </w:r>
    </w:p>
    <w:p w:rsidR="00B95446" w:rsidRPr="0058292C" w:rsidRDefault="00B95446" w:rsidP="00B95446">
      <w:pPr>
        <w:pStyle w:val="a4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829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 вопросы кто? И что? </w:t>
      </w:r>
      <w:proofErr w:type="gramStart"/>
      <w:r w:rsidRPr="005829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Верно</w:t>
      </w:r>
      <w:proofErr w:type="gramEnd"/>
      <w:r w:rsidRPr="005829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отвечает.</w:t>
      </w:r>
    </w:p>
    <w:p w:rsidR="00B95446" w:rsidRPr="0058292C" w:rsidRDefault="00B95446" w:rsidP="00B95446">
      <w:pPr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95446" w:rsidRPr="0058292C" w:rsidRDefault="00B95446" w:rsidP="00B95446">
      <w:pPr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829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Давно живу я в мире этом,</w:t>
      </w:r>
    </w:p>
    <w:p w:rsidR="00B95446" w:rsidRPr="0058292C" w:rsidRDefault="00B95446" w:rsidP="00B95446">
      <w:pPr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</w:pPr>
      <w:r w:rsidRPr="005829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Даю названия всем предметам.   </w:t>
      </w:r>
      <w:r w:rsidRPr="0058292C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 xml:space="preserve">Существительное </w:t>
      </w:r>
      <w:proofErr w:type="gramStart"/>
      <w:r w:rsidRPr="0058292C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 xml:space="preserve">( </w:t>
      </w:r>
      <w:proofErr w:type="gramEnd"/>
      <w:r w:rsidRPr="0058292C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 xml:space="preserve">1 лепесток). Что </w:t>
      </w:r>
      <w:r w:rsidR="000D3042" w:rsidRPr="0058292C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 xml:space="preserve">такое </w:t>
      </w:r>
      <w:r w:rsidRPr="0058292C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 xml:space="preserve">имени </w:t>
      </w:r>
      <w:proofErr w:type="spellStart"/>
      <w:r w:rsidRPr="0058292C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сущ</w:t>
      </w:r>
      <w:proofErr w:type="spellEnd"/>
      <w:proofErr w:type="gramStart"/>
      <w:r w:rsidRPr="0058292C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?</w:t>
      </w:r>
      <w:r w:rsidR="000D3042" w:rsidRPr="0058292C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(</w:t>
      </w:r>
      <w:proofErr w:type="gramEnd"/>
      <w:r w:rsidR="000D3042" w:rsidRPr="0058292C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 xml:space="preserve"> правило)</w:t>
      </w:r>
    </w:p>
    <w:p w:rsidR="00B95446" w:rsidRPr="0058292C" w:rsidRDefault="00B95446" w:rsidP="00B95446">
      <w:pPr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95446" w:rsidRPr="0058292C" w:rsidRDefault="00B95446" w:rsidP="00B95446">
      <w:pPr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829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Определяю я предметы,</w:t>
      </w:r>
    </w:p>
    <w:p w:rsidR="00B95446" w:rsidRPr="0058292C" w:rsidRDefault="00B95446" w:rsidP="00B95446">
      <w:pPr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829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Они со мной всегда приметны.</w:t>
      </w:r>
    </w:p>
    <w:p w:rsidR="00B95446" w:rsidRPr="0058292C" w:rsidRDefault="00B95446" w:rsidP="00B95446">
      <w:pPr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829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 украшаю вашу речь,</w:t>
      </w:r>
    </w:p>
    <w:p w:rsidR="000D3042" w:rsidRPr="0058292C" w:rsidRDefault="00B95446" w:rsidP="000D3042">
      <w:pPr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</w:pPr>
      <w:r w:rsidRPr="005829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Меня вам надо знать, беречь! </w:t>
      </w:r>
      <w:r w:rsidRPr="0058292C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 xml:space="preserve">Прилагательное( 2 лепесток) </w:t>
      </w:r>
      <w:r w:rsidR="000D3042" w:rsidRPr="0058292C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Что такое имени прил.</w:t>
      </w:r>
      <w:proofErr w:type="gramStart"/>
      <w:r w:rsidR="000D3042" w:rsidRPr="0058292C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?(</w:t>
      </w:r>
      <w:proofErr w:type="gramEnd"/>
      <w:r w:rsidR="000D3042" w:rsidRPr="0058292C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 xml:space="preserve"> правило)</w:t>
      </w:r>
    </w:p>
    <w:p w:rsidR="00B95446" w:rsidRPr="0058292C" w:rsidRDefault="00B95446" w:rsidP="00B95446">
      <w:pPr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</w:pPr>
    </w:p>
    <w:p w:rsidR="00B95446" w:rsidRPr="0058292C" w:rsidRDefault="00B95446" w:rsidP="00B95446">
      <w:pPr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95446" w:rsidRPr="0058292C" w:rsidRDefault="00B95446" w:rsidP="00B95446">
      <w:pPr>
        <w:pStyle w:val="a4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829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3.Что без меня предметы?</w:t>
      </w:r>
    </w:p>
    <w:p w:rsidR="00B95446" w:rsidRPr="0058292C" w:rsidRDefault="00B95446" w:rsidP="00B95446">
      <w:pPr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829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Лишь названья.</w:t>
      </w:r>
    </w:p>
    <w:p w:rsidR="00B95446" w:rsidRPr="0058292C" w:rsidRDefault="00B95446" w:rsidP="00B95446">
      <w:pPr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829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я приду-</w:t>
      </w:r>
    </w:p>
    <w:p w:rsidR="00B95446" w:rsidRPr="0058292C" w:rsidRDefault="00B95446" w:rsidP="00B95446">
      <w:pPr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829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Всё в действие придёт.</w:t>
      </w:r>
    </w:p>
    <w:p w:rsidR="00B95446" w:rsidRPr="0058292C" w:rsidRDefault="00B95446" w:rsidP="00B95446">
      <w:pPr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829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Летит ракета.</w:t>
      </w:r>
    </w:p>
    <w:p w:rsidR="00B95446" w:rsidRPr="0058292C" w:rsidRDefault="00B95446" w:rsidP="00B95446">
      <w:pPr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829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Люди строят зданья.</w:t>
      </w:r>
    </w:p>
    <w:p w:rsidR="00B95446" w:rsidRPr="0058292C" w:rsidRDefault="00B95446" w:rsidP="00B95446">
      <w:pPr>
        <w:pStyle w:val="a4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829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Цветут сады,</w:t>
      </w:r>
    </w:p>
    <w:p w:rsidR="000D3042" w:rsidRPr="0058292C" w:rsidRDefault="00B95446" w:rsidP="000D3042">
      <w:pPr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</w:pPr>
      <w:r w:rsidRPr="005829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хлеб в полях растёт. Глагол( 3 лепесток)</w:t>
      </w:r>
      <w:r w:rsidR="000D3042" w:rsidRPr="0058292C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 xml:space="preserve"> Что такое глагол</w:t>
      </w:r>
      <w:proofErr w:type="gramStart"/>
      <w:r w:rsidR="000D3042" w:rsidRPr="0058292C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?(</w:t>
      </w:r>
      <w:proofErr w:type="gramEnd"/>
      <w:r w:rsidR="000D3042" w:rsidRPr="0058292C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 xml:space="preserve"> правило)</w:t>
      </w:r>
    </w:p>
    <w:p w:rsidR="00B95446" w:rsidRPr="0058292C" w:rsidRDefault="00B95446" w:rsidP="00B95446">
      <w:pPr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829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</w:p>
    <w:p w:rsidR="00B95446" w:rsidRPr="0058292C" w:rsidRDefault="00B95446" w:rsidP="00B95446">
      <w:pPr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829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 почему еще один лепесток нашего цветка пустой? Как вы думаете, все ли части речи мы уже знаем?</w:t>
      </w:r>
    </w:p>
    <w:p w:rsidR="00B95446" w:rsidRPr="0058292C" w:rsidRDefault="000D3042" w:rsidP="00B95446">
      <w:pPr>
        <w:pStyle w:val="a4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829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 готовы узнать новое? Познакомится с новой частью речи?</w:t>
      </w:r>
    </w:p>
    <w:p w:rsidR="00D336B9" w:rsidRPr="0058292C" w:rsidRDefault="0058292C" w:rsidP="00B95446">
      <w:pPr>
        <w:pStyle w:val="a3"/>
        <w:spacing w:before="0" w:beforeAutospacing="0" w:after="0" w:afterAutospacing="0"/>
        <w:ind w:left="720"/>
        <w:rPr>
          <w:color w:val="000000"/>
          <w:sz w:val="28"/>
          <w:szCs w:val="28"/>
          <w:shd w:val="clear" w:color="auto" w:fill="FFFFFF"/>
        </w:rPr>
      </w:pPr>
      <w:proofErr w:type="gramStart"/>
      <w:r>
        <w:rPr>
          <w:b/>
          <w:bCs/>
          <w:color w:val="000000"/>
          <w:sz w:val="28"/>
          <w:szCs w:val="28"/>
          <w:shd w:val="clear" w:color="auto" w:fill="FFFFFF"/>
        </w:rPr>
        <w:t>3.</w:t>
      </w:r>
      <w:r w:rsidR="00B95446" w:rsidRPr="0058292C">
        <w:rPr>
          <w:b/>
          <w:bCs/>
          <w:color w:val="000000"/>
          <w:sz w:val="28"/>
          <w:szCs w:val="28"/>
          <w:shd w:val="clear" w:color="auto" w:fill="FFFFFF"/>
        </w:rPr>
        <w:t xml:space="preserve">Самоопределение к </w:t>
      </w:r>
      <w:r w:rsidR="00B95446" w:rsidRPr="0058292C">
        <w:rPr>
          <w:bCs/>
          <w:color w:val="000000"/>
          <w:sz w:val="28"/>
          <w:szCs w:val="28"/>
          <w:shd w:val="clear" w:color="auto" w:fill="FFFFFF"/>
        </w:rPr>
        <w:t xml:space="preserve">деятельности </w:t>
      </w:r>
      <w:r w:rsidR="00B95446" w:rsidRPr="0058292C">
        <w:rPr>
          <w:i/>
          <w:iCs/>
          <w:color w:val="000000"/>
          <w:sz w:val="28"/>
          <w:szCs w:val="28"/>
          <w:shd w:val="clear" w:color="auto" w:fill="FFFFFF"/>
        </w:rPr>
        <w:t>Новое знание обучающиеся получают в результате самостоятельного исследования.</w:t>
      </w:r>
      <w:proofErr w:type="gramEnd"/>
      <w:r w:rsidR="00B95446" w:rsidRPr="0058292C">
        <w:rPr>
          <w:color w:val="000000"/>
          <w:sz w:val="28"/>
          <w:szCs w:val="28"/>
          <w:shd w:val="clear" w:color="auto" w:fill="FFFFFF"/>
        </w:rPr>
        <w:t> </w:t>
      </w:r>
      <w:r w:rsidR="00B95446" w:rsidRPr="0058292C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="00B95446" w:rsidRPr="0058292C">
        <w:rPr>
          <w:color w:val="000000"/>
          <w:sz w:val="28"/>
          <w:szCs w:val="28"/>
          <w:shd w:val="clear" w:color="auto" w:fill="FFFFFF"/>
        </w:rPr>
        <w:t>(Работа с зеркалом.)</w:t>
      </w:r>
    </w:p>
    <w:p w:rsidR="00B95446" w:rsidRPr="0058292C" w:rsidRDefault="00B95446" w:rsidP="00B95446">
      <w:pPr>
        <w:pStyle w:val="a3"/>
        <w:spacing w:before="0" w:beforeAutospacing="0" w:after="0" w:afterAutospacing="0"/>
        <w:ind w:left="720"/>
        <w:rPr>
          <w:color w:val="000000"/>
          <w:sz w:val="28"/>
          <w:szCs w:val="28"/>
        </w:rPr>
      </w:pPr>
      <w:r w:rsidRPr="0058292C">
        <w:rPr>
          <w:color w:val="000000"/>
          <w:sz w:val="28"/>
          <w:szCs w:val="28"/>
          <w:shd w:val="clear" w:color="auto" w:fill="FFFFFF"/>
        </w:rPr>
        <w:t xml:space="preserve"> Учитель берёт зеркало, выходит ученик к зеркалу. Учитель просит его посмотреть в зеркало и спрашивает:</w:t>
      </w:r>
    </w:p>
    <w:p w:rsidR="00B95446" w:rsidRPr="0058292C" w:rsidRDefault="00B95446" w:rsidP="00D336B9">
      <w:pPr>
        <w:pStyle w:val="a3"/>
        <w:spacing w:before="0" w:beforeAutospacing="0" w:after="0" w:afterAutospacing="0"/>
        <w:ind w:left="720"/>
        <w:rPr>
          <w:color w:val="000000"/>
          <w:sz w:val="28"/>
          <w:szCs w:val="28"/>
        </w:rPr>
      </w:pPr>
      <w:r w:rsidRPr="0058292C">
        <w:rPr>
          <w:color w:val="000000"/>
          <w:sz w:val="28"/>
          <w:szCs w:val="28"/>
          <w:shd w:val="clear" w:color="auto" w:fill="FFFFFF"/>
        </w:rPr>
        <w:t>- Это кто?</w:t>
      </w:r>
    </w:p>
    <w:p w:rsidR="00B95446" w:rsidRPr="0058292C" w:rsidRDefault="00B95446" w:rsidP="00D336B9">
      <w:pPr>
        <w:pStyle w:val="a3"/>
        <w:spacing w:before="0" w:beforeAutospacing="0" w:after="0" w:afterAutospacing="0"/>
        <w:ind w:left="720"/>
        <w:rPr>
          <w:color w:val="000000"/>
          <w:sz w:val="28"/>
          <w:szCs w:val="28"/>
        </w:rPr>
      </w:pPr>
      <w:r w:rsidRPr="0058292C">
        <w:rPr>
          <w:color w:val="000000"/>
          <w:sz w:val="28"/>
          <w:szCs w:val="28"/>
          <w:shd w:val="clear" w:color="auto" w:fill="FFFFFF"/>
        </w:rPr>
        <w:t>Ученик отвечает:</w:t>
      </w:r>
    </w:p>
    <w:p w:rsidR="00B95446" w:rsidRPr="0058292C" w:rsidRDefault="00B95446" w:rsidP="00D336B9">
      <w:pPr>
        <w:pStyle w:val="a3"/>
        <w:spacing w:before="0" w:beforeAutospacing="0" w:after="0" w:afterAutospacing="0"/>
        <w:ind w:left="720"/>
        <w:rPr>
          <w:color w:val="000000"/>
          <w:sz w:val="28"/>
          <w:szCs w:val="28"/>
        </w:rPr>
      </w:pPr>
      <w:r w:rsidRPr="0058292C">
        <w:rPr>
          <w:color w:val="000000"/>
          <w:sz w:val="28"/>
          <w:szCs w:val="28"/>
          <w:shd w:val="clear" w:color="auto" w:fill="FFFFFF"/>
        </w:rPr>
        <w:t>- Я.</w:t>
      </w:r>
    </w:p>
    <w:p w:rsidR="00B95446" w:rsidRPr="0058292C" w:rsidRDefault="00B95446" w:rsidP="00D336B9">
      <w:pPr>
        <w:pStyle w:val="a3"/>
        <w:spacing w:before="0" w:beforeAutospacing="0" w:after="0" w:afterAutospacing="0"/>
        <w:ind w:left="720"/>
        <w:rPr>
          <w:color w:val="000000"/>
          <w:sz w:val="28"/>
          <w:szCs w:val="28"/>
          <w:shd w:val="clear" w:color="auto" w:fill="FFFFFF"/>
        </w:rPr>
      </w:pPr>
      <w:r w:rsidRPr="0058292C">
        <w:rPr>
          <w:color w:val="000000"/>
          <w:sz w:val="28"/>
          <w:szCs w:val="28"/>
          <w:shd w:val="clear" w:color="auto" w:fill="FFFFFF"/>
        </w:rPr>
        <w:t>Учитель зовёт второго ученика, просит их вместе посмотреть в зеркало и спрашивает:</w:t>
      </w:r>
    </w:p>
    <w:p w:rsidR="00B95446" w:rsidRPr="0058292C" w:rsidRDefault="00B95446" w:rsidP="00D336B9">
      <w:pPr>
        <w:pStyle w:val="a3"/>
        <w:spacing w:before="0" w:beforeAutospacing="0" w:after="0" w:afterAutospacing="0"/>
        <w:ind w:left="720"/>
        <w:rPr>
          <w:color w:val="000000"/>
          <w:sz w:val="28"/>
          <w:szCs w:val="28"/>
        </w:rPr>
      </w:pPr>
      <w:r w:rsidRPr="0058292C">
        <w:rPr>
          <w:color w:val="000000"/>
          <w:sz w:val="28"/>
          <w:szCs w:val="28"/>
          <w:shd w:val="clear" w:color="auto" w:fill="FFFFFF"/>
        </w:rPr>
        <w:t>- Это кто?</w:t>
      </w:r>
    </w:p>
    <w:p w:rsidR="00B95446" w:rsidRPr="0058292C" w:rsidRDefault="00B95446" w:rsidP="00D336B9">
      <w:pPr>
        <w:pStyle w:val="a3"/>
        <w:spacing w:before="0" w:beforeAutospacing="0" w:after="0" w:afterAutospacing="0"/>
        <w:ind w:left="720"/>
        <w:rPr>
          <w:color w:val="000000"/>
          <w:sz w:val="28"/>
          <w:szCs w:val="28"/>
        </w:rPr>
      </w:pPr>
      <w:r w:rsidRPr="0058292C">
        <w:rPr>
          <w:color w:val="000000"/>
          <w:sz w:val="28"/>
          <w:szCs w:val="28"/>
          <w:shd w:val="clear" w:color="auto" w:fill="FFFFFF"/>
        </w:rPr>
        <w:t>- Мы.</w:t>
      </w:r>
    </w:p>
    <w:p w:rsidR="00B95446" w:rsidRPr="0058292C" w:rsidRDefault="00B95446" w:rsidP="00D336B9">
      <w:pPr>
        <w:pStyle w:val="a3"/>
        <w:spacing w:before="0" w:beforeAutospacing="0" w:after="0" w:afterAutospacing="0"/>
        <w:ind w:left="360"/>
        <w:rPr>
          <w:color w:val="000000"/>
          <w:sz w:val="28"/>
          <w:szCs w:val="28"/>
        </w:rPr>
      </w:pPr>
      <w:r w:rsidRPr="0058292C">
        <w:rPr>
          <w:color w:val="000000"/>
          <w:sz w:val="28"/>
          <w:szCs w:val="28"/>
          <w:shd w:val="clear" w:color="auto" w:fill="FFFFFF"/>
        </w:rPr>
        <w:t>- Какие слова помогли вам ответить на мои вопросы?</w:t>
      </w:r>
    </w:p>
    <w:p w:rsidR="00B95446" w:rsidRPr="0058292C" w:rsidRDefault="00B95446" w:rsidP="00D336B9">
      <w:pPr>
        <w:pStyle w:val="a3"/>
        <w:spacing w:before="0" w:beforeAutospacing="0" w:after="0" w:afterAutospacing="0"/>
        <w:ind w:left="360"/>
        <w:rPr>
          <w:color w:val="000000"/>
          <w:sz w:val="28"/>
          <w:szCs w:val="28"/>
        </w:rPr>
      </w:pPr>
      <w:r w:rsidRPr="0058292C">
        <w:rPr>
          <w:color w:val="000000"/>
          <w:sz w:val="28"/>
          <w:szCs w:val="28"/>
          <w:shd w:val="clear" w:color="auto" w:fill="FFFFFF"/>
        </w:rPr>
        <w:t>- Я, мы.</w:t>
      </w:r>
    </w:p>
    <w:p w:rsidR="00B95446" w:rsidRPr="0058292C" w:rsidRDefault="00B95446" w:rsidP="00D336B9">
      <w:pPr>
        <w:pStyle w:val="a3"/>
        <w:spacing w:before="0" w:beforeAutospacing="0" w:after="0" w:afterAutospacing="0"/>
        <w:ind w:left="720"/>
        <w:rPr>
          <w:color w:val="000000"/>
          <w:sz w:val="28"/>
          <w:szCs w:val="28"/>
        </w:rPr>
      </w:pPr>
      <w:r w:rsidRPr="0058292C">
        <w:rPr>
          <w:color w:val="000000"/>
          <w:sz w:val="28"/>
          <w:szCs w:val="28"/>
          <w:shd w:val="clear" w:color="auto" w:fill="FFFFFF"/>
        </w:rPr>
        <w:t>- Вместо каких слов вы их употребляли?</w:t>
      </w:r>
    </w:p>
    <w:p w:rsidR="00B95446" w:rsidRPr="0058292C" w:rsidRDefault="00B95446" w:rsidP="00D336B9">
      <w:pPr>
        <w:pStyle w:val="a3"/>
        <w:spacing w:before="0" w:beforeAutospacing="0" w:after="0" w:afterAutospacing="0"/>
        <w:ind w:left="720"/>
        <w:rPr>
          <w:color w:val="000000"/>
          <w:sz w:val="28"/>
          <w:szCs w:val="28"/>
          <w:shd w:val="clear" w:color="auto" w:fill="FFFFFF"/>
        </w:rPr>
      </w:pPr>
      <w:r w:rsidRPr="0058292C">
        <w:rPr>
          <w:color w:val="000000"/>
          <w:sz w:val="28"/>
          <w:szCs w:val="28"/>
          <w:shd w:val="clear" w:color="auto" w:fill="FFFFFF"/>
        </w:rPr>
        <w:t>- Вместо своих имён.</w:t>
      </w:r>
    </w:p>
    <w:p w:rsidR="000D3042" w:rsidRPr="0058292C" w:rsidRDefault="000D3042" w:rsidP="00D336B9">
      <w:pPr>
        <w:pStyle w:val="a3"/>
        <w:spacing w:before="0" w:beforeAutospacing="0" w:after="0" w:afterAutospacing="0"/>
        <w:ind w:left="720"/>
        <w:rPr>
          <w:color w:val="000000"/>
          <w:sz w:val="28"/>
          <w:szCs w:val="28"/>
        </w:rPr>
      </w:pPr>
    </w:p>
    <w:p w:rsidR="0058292C" w:rsidRPr="0058292C" w:rsidRDefault="0058292C" w:rsidP="0058292C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proofErr w:type="spellStart"/>
      <w:r w:rsidRPr="0058292C">
        <w:rPr>
          <w:rFonts w:ascii="Times New Roman" w:eastAsia="Calibri" w:hAnsi="Times New Roman" w:cs="Times New Roman"/>
          <w:b/>
          <w:sz w:val="28"/>
          <w:szCs w:val="28"/>
          <w:u w:val="single"/>
        </w:rPr>
        <w:t>Целеполагание</w:t>
      </w:r>
      <w:proofErr w:type="spellEnd"/>
      <w:r w:rsidRPr="0058292C">
        <w:rPr>
          <w:rFonts w:ascii="Times New Roman" w:eastAsia="Calibri" w:hAnsi="Times New Roman" w:cs="Times New Roman"/>
          <w:b/>
          <w:sz w:val="28"/>
          <w:szCs w:val="28"/>
          <w:u w:val="single"/>
        </w:rPr>
        <w:t>.</w:t>
      </w:r>
    </w:p>
    <w:p w:rsidR="000D3042" w:rsidRPr="0058292C" w:rsidRDefault="000D3042" w:rsidP="000D3042">
      <w:pPr>
        <w:rPr>
          <w:rFonts w:ascii="Times New Roman" w:eastAsia="Calibri" w:hAnsi="Times New Roman" w:cs="Times New Roman"/>
          <w:sz w:val="28"/>
          <w:szCs w:val="28"/>
          <w:u w:val="single"/>
        </w:rPr>
      </w:pPr>
      <w:r w:rsidRPr="0058292C">
        <w:rPr>
          <w:rFonts w:ascii="Times New Roman" w:eastAsia="Calibri" w:hAnsi="Times New Roman" w:cs="Times New Roman"/>
          <w:sz w:val="28"/>
          <w:szCs w:val="28"/>
          <w:u w:val="single"/>
        </w:rPr>
        <w:t xml:space="preserve">Расшифруйте слово </w:t>
      </w:r>
      <w:r w:rsidRPr="0058292C">
        <w:rPr>
          <w:rFonts w:ascii="Times New Roman" w:hAnsi="Times New Roman" w:cs="Times New Roman"/>
          <w:sz w:val="28"/>
          <w:szCs w:val="28"/>
          <w:u w:val="single"/>
        </w:rPr>
        <w:t xml:space="preserve">  </w:t>
      </w:r>
      <w:proofErr w:type="spellStart"/>
      <w:r w:rsidRPr="0058292C">
        <w:rPr>
          <w:rFonts w:ascii="Times New Roman" w:eastAsia="Calibri" w:hAnsi="Times New Roman" w:cs="Times New Roman"/>
          <w:i/>
          <w:sz w:val="28"/>
          <w:szCs w:val="28"/>
          <w:u w:val="single"/>
        </w:rPr>
        <w:t>ме</w:t>
      </w:r>
      <w:proofErr w:type="spellEnd"/>
      <w:r w:rsidRPr="0058292C">
        <w:rPr>
          <w:rFonts w:ascii="Times New Roman" w:eastAsia="Calibri" w:hAnsi="Times New Roman" w:cs="Times New Roman"/>
          <w:i/>
          <w:sz w:val="28"/>
          <w:szCs w:val="28"/>
          <w:u w:val="single"/>
        </w:rPr>
        <w:t xml:space="preserve"> 100 имение</w:t>
      </w:r>
    </w:p>
    <w:p w:rsidR="000D3042" w:rsidRPr="0058292C" w:rsidRDefault="000D3042" w:rsidP="000D3042">
      <w:pPr>
        <w:rPr>
          <w:rFonts w:ascii="Times New Roman" w:hAnsi="Times New Roman" w:cs="Times New Roman"/>
          <w:sz w:val="28"/>
          <w:szCs w:val="28"/>
        </w:rPr>
      </w:pPr>
      <w:r w:rsidRPr="0058292C">
        <w:rPr>
          <w:rFonts w:ascii="Times New Roman" w:eastAsia="Calibri" w:hAnsi="Times New Roman" w:cs="Times New Roman"/>
          <w:sz w:val="28"/>
          <w:szCs w:val="28"/>
        </w:rPr>
        <w:t>- почему это слово появилось на уроке?</w:t>
      </w:r>
    </w:p>
    <w:p w:rsidR="000D3042" w:rsidRPr="0058292C" w:rsidRDefault="00B95446" w:rsidP="000D3042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58292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Назовите тему урока.</w:t>
      </w:r>
    </w:p>
    <w:p w:rsidR="00B95446" w:rsidRPr="0058292C" w:rsidRDefault="000D3042" w:rsidP="000D3042">
      <w:pPr>
        <w:rPr>
          <w:rFonts w:ascii="Times New Roman" w:hAnsi="Times New Roman" w:cs="Times New Roman"/>
          <w:sz w:val="28"/>
          <w:szCs w:val="28"/>
        </w:rPr>
      </w:pPr>
      <w:r w:rsidRPr="0058292C">
        <w:rPr>
          <w:rFonts w:ascii="Times New Roman" w:eastAsia="Calibri" w:hAnsi="Times New Roman" w:cs="Times New Roman"/>
          <w:sz w:val="28"/>
          <w:szCs w:val="28"/>
          <w:u w:val="single"/>
        </w:rPr>
        <w:t>Тема урока</w:t>
      </w:r>
      <w:r w:rsidRPr="0058292C">
        <w:rPr>
          <w:rFonts w:ascii="Times New Roman" w:eastAsia="Calibri" w:hAnsi="Times New Roman" w:cs="Times New Roman"/>
          <w:sz w:val="28"/>
          <w:szCs w:val="28"/>
        </w:rPr>
        <w:t>: «Местоимение</w:t>
      </w:r>
      <w:r w:rsidR="0096157F" w:rsidRPr="0058292C">
        <w:rPr>
          <w:rFonts w:ascii="Times New Roman" w:hAnsi="Times New Roman" w:cs="Times New Roman"/>
          <w:sz w:val="28"/>
          <w:szCs w:val="28"/>
        </w:rPr>
        <w:t xml:space="preserve"> как часть речи</w:t>
      </w:r>
      <w:r w:rsidRPr="0058292C">
        <w:rPr>
          <w:rFonts w:ascii="Times New Roman" w:eastAsia="Calibri" w:hAnsi="Times New Roman" w:cs="Times New Roman"/>
          <w:sz w:val="28"/>
          <w:szCs w:val="28"/>
        </w:rPr>
        <w:t>»</w:t>
      </w:r>
    </w:p>
    <w:p w:rsidR="000D3042" w:rsidRPr="0058292C" w:rsidRDefault="00B95446" w:rsidP="00D336B9">
      <w:pPr>
        <w:pStyle w:val="a4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8292C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Цель?</w:t>
      </w:r>
      <w:r w:rsidRPr="005829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0D3042" w:rsidRPr="0058292C">
        <w:rPr>
          <w:rFonts w:ascii="Times New Roman" w:hAnsi="Times New Roman" w:cs="Times New Roman"/>
          <w:color w:val="000000" w:themeColor="text1"/>
          <w:sz w:val="28"/>
          <w:szCs w:val="28"/>
        </w:rPr>
        <w:t>Познакомится с новой частью речи местоимением.</w:t>
      </w:r>
    </w:p>
    <w:p w:rsidR="00B95446" w:rsidRPr="0058292C" w:rsidRDefault="00B95446" w:rsidP="00D336B9">
      <w:pPr>
        <w:pStyle w:val="a4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8292C">
        <w:rPr>
          <w:rFonts w:ascii="Times New Roman" w:hAnsi="Times New Roman" w:cs="Times New Roman"/>
          <w:color w:val="000000" w:themeColor="text1"/>
          <w:sz w:val="28"/>
          <w:szCs w:val="28"/>
        </w:rPr>
        <w:t>Какие поставим задачи?</w:t>
      </w:r>
    </w:p>
    <w:p w:rsidR="0096157F" w:rsidRPr="0058292C" w:rsidRDefault="0096157F" w:rsidP="0096157F">
      <w:pPr>
        <w:pStyle w:val="a4"/>
        <w:numPr>
          <w:ilvl w:val="0"/>
          <w:numId w:val="5"/>
        </w:num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8292C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Узнать новую часть речи</w:t>
      </w:r>
    </w:p>
    <w:p w:rsidR="0096157F" w:rsidRPr="0058292C" w:rsidRDefault="0096157F" w:rsidP="0096157F">
      <w:pPr>
        <w:pStyle w:val="a4"/>
        <w:numPr>
          <w:ilvl w:val="0"/>
          <w:numId w:val="5"/>
        </w:num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8292C">
        <w:rPr>
          <w:rFonts w:ascii="Times New Roman" w:hAnsi="Times New Roman" w:cs="Times New Roman"/>
          <w:color w:val="000000" w:themeColor="text1"/>
          <w:sz w:val="28"/>
          <w:szCs w:val="28"/>
        </w:rPr>
        <w:t>Познакомится с правилом</w:t>
      </w:r>
    </w:p>
    <w:p w:rsidR="00903F0E" w:rsidRPr="0058292C" w:rsidRDefault="0096157F" w:rsidP="00E2347F">
      <w:pPr>
        <w:pStyle w:val="a4"/>
        <w:numPr>
          <w:ilvl w:val="0"/>
          <w:numId w:val="5"/>
        </w:num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8292C">
        <w:rPr>
          <w:rFonts w:ascii="Times New Roman" w:hAnsi="Times New Roman" w:cs="Times New Roman"/>
          <w:color w:val="000000" w:themeColor="text1"/>
          <w:sz w:val="28"/>
          <w:szCs w:val="28"/>
        </w:rPr>
        <w:t>Узнать для чего используется в речи</w:t>
      </w:r>
    </w:p>
    <w:p w:rsidR="00E2347F" w:rsidRPr="0058292C" w:rsidRDefault="00E2347F" w:rsidP="00AC0934">
      <w:pPr>
        <w:pStyle w:val="a4"/>
        <w:ind w:left="108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2347F" w:rsidRPr="0058292C" w:rsidRDefault="00903F0E" w:rsidP="00E2347F">
      <w:pPr>
        <w:rPr>
          <w:rFonts w:ascii="Times New Roman" w:hAnsi="Times New Roman" w:cs="Times New Roman"/>
          <w:sz w:val="28"/>
          <w:szCs w:val="28"/>
          <w:u w:val="single"/>
        </w:rPr>
      </w:pPr>
      <w:proofErr w:type="spellStart"/>
      <w:proofErr w:type="gramStart"/>
      <w:r w:rsidRPr="0058292C">
        <w:rPr>
          <w:rFonts w:ascii="Times New Roman" w:hAnsi="Times New Roman" w:cs="Times New Roman"/>
          <w:sz w:val="28"/>
          <w:szCs w:val="28"/>
          <w:u w:val="single"/>
        </w:rPr>
        <w:t>Стр</w:t>
      </w:r>
      <w:proofErr w:type="spellEnd"/>
      <w:proofErr w:type="gramEnd"/>
      <w:r w:rsidRPr="0058292C">
        <w:rPr>
          <w:rFonts w:ascii="Times New Roman" w:hAnsi="Times New Roman" w:cs="Times New Roman"/>
          <w:sz w:val="28"/>
          <w:szCs w:val="28"/>
          <w:u w:val="single"/>
        </w:rPr>
        <w:t xml:space="preserve"> 101 знакомство с правилом. Читаем хором.</w:t>
      </w:r>
    </w:p>
    <w:p w:rsidR="00F10EAE" w:rsidRPr="0058292C" w:rsidRDefault="0058292C" w:rsidP="00E2347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5.</w:t>
      </w:r>
      <w:r w:rsidR="00E2347F" w:rsidRPr="0058292C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 w:rsidR="00E2347F" w:rsidRPr="0058292C">
        <w:rPr>
          <w:rFonts w:ascii="Times New Roman" w:eastAsia="Calibri" w:hAnsi="Times New Roman" w:cs="Times New Roman"/>
          <w:b/>
          <w:sz w:val="28"/>
          <w:szCs w:val="28"/>
          <w:u w:val="single"/>
        </w:rPr>
        <w:t>Физминутка</w:t>
      </w:r>
      <w:proofErr w:type="spellEnd"/>
      <w:r w:rsidR="00E2347F" w:rsidRPr="0058292C">
        <w:rPr>
          <w:rFonts w:ascii="Times New Roman" w:eastAsia="Calibri" w:hAnsi="Times New Roman" w:cs="Times New Roman"/>
          <w:b/>
          <w:sz w:val="28"/>
          <w:szCs w:val="28"/>
          <w:u w:val="single"/>
        </w:rPr>
        <w:t>.</w:t>
      </w:r>
      <w:r w:rsidR="00E2347F" w:rsidRPr="0058292C">
        <w:rPr>
          <w:rFonts w:ascii="Times New Roman" w:eastAsia="Calibri" w:hAnsi="Times New Roman" w:cs="Times New Roman"/>
          <w:sz w:val="28"/>
          <w:szCs w:val="28"/>
        </w:rPr>
        <w:t xml:space="preserve"> Смена деятельности, напряжения</w:t>
      </w:r>
    </w:p>
    <w:p w:rsidR="0058292C" w:rsidRPr="0058292C" w:rsidRDefault="0058292C" w:rsidP="0058292C">
      <w:pPr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6.</w:t>
      </w:r>
      <w:r w:rsidRPr="0058292C">
        <w:rPr>
          <w:rFonts w:ascii="Times New Roman" w:eastAsia="Calibri" w:hAnsi="Times New Roman" w:cs="Times New Roman"/>
          <w:b/>
          <w:sz w:val="28"/>
          <w:szCs w:val="28"/>
          <w:u w:val="single"/>
        </w:rPr>
        <w:t>Проблемная ситуация</w:t>
      </w:r>
    </w:p>
    <w:p w:rsidR="00E2347F" w:rsidRPr="0058292C" w:rsidRDefault="00E2347F" w:rsidP="00E234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8292C">
        <w:rPr>
          <w:rFonts w:ascii="Times New Roman" w:eastAsia="Calibri" w:hAnsi="Times New Roman" w:cs="Times New Roman"/>
          <w:sz w:val="28"/>
          <w:szCs w:val="28"/>
        </w:rPr>
        <w:t>Прочитайте предложения.</w:t>
      </w:r>
    </w:p>
    <w:p w:rsidR="00E2347F" w:rsidRPr="0058292C" w:rsidRDefault="00E2347F" w:rsidP="00E2347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E2347F" w:rsidRPr="0058292C" w:rsidRDefault="00E2347F" w:rsidP="00E2347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58292C">
        <w:rPr>
          <w:rFonts w:ascii="Times New Roman" w:eastAsia="Calibri" w:hAnsi="Times New Roman" w:cs="Times New Roman"/>
          <w:sz w:val="28"/>
          <w:szCs w:val="28"/>
        </w:rPr>
        <w:t>На небе появилось солнце.</w:t>
      </w:r>
    </w:p>
    <w:p w:rsidR="00E2347F" w:rsidRPr="0058292C" w:rsidRDefault="00E2347F" w:rsidP="00E234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8292C">
        <w:rPr>
          <w:rFonts w:ascii="Times New Roman" w:eastAsia="Calibri" w:hAnsi="Times New Roman" w:cs="Times New Roman"/>
          <w:sz w:val="28"/>
          <w:szCs w:val="28"/>
        </w:rPr>
        <w:t>Солнце ярко засияло.</w:t>
      </w:r>
    </w:p>
    <w:p w:rsidR="00E2347F" w:rsidRPr="0058292C" w:rsidRDefault="00E2347F" w:rsidP="00E2347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E2347F" w:rsidRPr="0058292C" w:rsidRDefault="00E2347F" w:rsidP="00E2347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58292C">
        <w:rPr>
          <w:rFonts w:ascii="Times New Roman" w:eastAsia="Calibri" w:hAnsi="Times New Roman" w:cs="Times New Roman"/>
          <w:sz w:val="28"/>
          <w:szCs w:val="28"/>
        </w:rPr>
        <w:t>- Вам нравится текст? Почему?</w:t>
      </w:r>
    </w:p>
    <w:p w:rsidR="00E2347F" w:rsidRPr="0058292C" w:rsidRDefault="00E2347F" w:rsidP="00E2347F">
      <w:pPr>
        <w:rPr>
          <w:rFonts w:ascii="Times New Roman" w:hAnsi="Times New Roman" w:cs="Times New Roman"/>
          <w:sz w:val="28"/>
          <w:szCs w:val="28"/>
        </w:rPr>
      </w:pPr>
      <w:r w:rsidRPr="0058292C">
        <w:rPr>
          <w:rFonts w:ascii="Times New Roman" w:eastAsia="Calibri" w:hAnsi="Times New Roman" w:cs="Times New Roman"/>
          <w:sz w:val="28"/>
          <w:szCs w:val="28"/>
        </w:rPr>
        <w:t>- Чтобы вы сделали, чтобы в тексте не было повторов?</w:t>
      </w:r>
      <w:r w:rsidRPr="0058292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2347F" w:rsidRPr="0058292C" w:rsidRDefault="00E2347F" w:rsidP="00E2347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58292C">
        <w:rPr>
          <w:rFonts w:ascii="Times New Roman" w:eastAsia="Calibri" w:hAnsi="Times New Roman" w:cs="Times New Roman"/>
          <w:sz w:val="28"/>
          <w:szCs w:val="28"/>
        </w:rPr>
        <w:t>- Теперь прочитайте.</w:t>
      </w:r>
    </w:p>
    <w:p w:rsidR="00E2347F" w:rsidRPr="0058292C" w:rsidRDefault="00E2347F" w:rsidP="00E2347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58292C">
        <w:rPr>
          <w:rFonts w:ascii="Times New Roman" w:eastAsia="Calibri" w:hAnsi="Times New Roman" w:cs="Times New Roman"/>
          <w:sz w:val="28"/>
          <w:szCs w:val="28"/>
        </w:rPr>
        <w:t xml:space="preserve">На небе появилось солнце. </w:t>
      </w:r>
    </w:p>
    <w:p w:rsidR="00E2347F" w:rsidRPr="0058292C" w:rsidRDefault="00E2347F" w:rsidP="00E2347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58292C">
        <w:rPr>
          <w:rFonts w:ascii="Times New Roman" w:eastAsia="Calibri" w:hAnsi="Times New Roman" w:cs="Times New Roman"/>
          <w:sz w:val="28"/>
          <w:szCs w:val="28"/>
        </w:rPr>
        <w:t>Оно ярко засияло.</w:t>
      </w:r>
    </w:p>
    <w:p w:rsidR="00E2347F" w:rsidRPr="0058292C" w:rsidRDefault="00E2347F" w:rsidP="00E2347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58292C">
        <w:rPr>
          <w:rFonts w:ascii="Times New Roman" w:eastAsia="Calibri" w:hAnsi="Times New Roman" w:cs="Times New Roman"/>
          <w:sz w:val="28"/>
          <w:szCs w:val="28"/>
        </w:rPr>
        <w:t>- Нравится?</w:t>
      </w:r>
    </w:p>
    <w:p w:rsidR="00E2347F" w:rsidRPr="0058292C" w:rsidRDefault="00E2347F" w:rsidP="00E2347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58292C">
        <w:rPr>
          <w:rFonts w:ascii="Times New Roman" w:eastAsia="Calibri" w:hAnsi="Times New Roman" w:cs="Times New Roman"/>
          <w:sz w:val="28"/>
          <w:szCs w:val="28"/>
        </w:rPr>
        <w:t>- Вместо какого слова употребили местоимение ОНО</w:t>
      </w:r>
    </w:p>
    <w:p w:rsidR="00E2347F" w:rsidRPr="0058292C" w:rsidRDefault="00E2347F" w:rsidP="00E2347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58292C">
        <w:rPr>
          <w:rFonts w:ascii="Times New Roman" w:eastAsia="Calibri" w:hAnsi="Times New Roman" w:cs="Times New Roman"/>
          <w:sz w:val="28"/>
          <w:szCs w:val="28"/>
        </w:rPr>
        <w:t>- Зачем мы это сделали?</w:t>
      </w:r>
      <w:r w:rsidR="00AC0934" w:rsidRPr="0058292C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AC0934" w:rsidRPr="0058292C"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 w:rsidR="00AC0934" w:rsidRPr="0058292C">
        <w:rPr>
          <w:rFonts w:ascii="Times New Roman" w:hAnsi="Times New Roman" w:cs="Times New Roman"/>
          <w:sz w:val="28"/>
          <w:szCs w:val="28"/>
        </w:rPr>
        <w:t>чтобы не было повторов, предложения более красивые)</w:t>
      </w:r>
    </w:p>
    <w:p w:rsidR="00E2347F" w:rsidRPr="0058292C" w:rsidRDefault="00E2347F" w:rsidP="00E2347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E2347F" w:rsidRPr="0058292C" w:rsidRDefault="0058292C" w:rsidP="00E2347F">
      <w:pPr>
        <w:shd w:val="clear" w:color="auto" w:fill="FFFFFF"/>
        <w:spacing w:after="0" w:line="259" w:lineRule="atLeast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7</w:t>
      </w:r>
      <w:r w:rsidRPr="0058292C">
        <w:rPr>
          <w:rFonts w:ascii="Times New Roman" w:hAnsi="Times New Roman" w:cs="Times New Roman"/>
          <w:b/>
          <w:sz w:val="28"/>
          <w:szCs w:val="28"/>
          <w:u w:val="single"/>
        </w:rPr>
        <w:t>.</w:t>
      </w:r>
      <w:r w:rsidRPr="0058292C">
        <w:rPr>
          <w:rFonts w:ascii="Times New Roman" w:eastAsia="Calibri" w:hAnsi="Times New Roman" w:cs="Times New Roman"/>
          <w:b/>
          <w:sz w:val="28"/>
          <w:szCs w:val="28"/>
          <w:u w:val="single"/>
        </w:rPr>
        <w:t>Первичное закрепление</w:t>
      </w:r>
      <w:r w:rsidRPr="0058292C">
        <w:rPr>
          <w:rFonts w:ascii="Times New Roman" w:eastAsia="Calibri" w:hAnsi="Times New Roman" w:cs="Times New Roman"/>
          <w:sz w:val="24"/>
          <w:szCs w:val="24"/>
        </w:rPr>
        <w:t>.</w:t>
      </w:r>
    </w:p>
    <w:p w:rsidR="00E2347F" w:rsidRPr="0058292C" w:rsidRDefault="00E2347F" w:rsidP="00E2347F">
      <w:pPr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  <w:r w:rsidRPr="0058292C">
        <w:rPr>
          <w:rFonts w:ascii="Times New Roman" w:eastAsia="Calibri" w:hAnsi="Times New Roman" w:cs="Times New Roman"/>
          <w:sz w:val="28"/>
          <w:szCs w:val="28"/>
        </w:rPr>
        <w:t>Рассмотрите следующие предложения:</w:t>
      </w:r>
      <w:r w:rsidRPr="0058292C">
        <w:rPr>
          <w:rFonts w:ascii="Times New Roman" w:hAnsi="Times New Roman" w:cs="Times New Roman"/>
          <w:sz w:val="28"/>
          <w:szCs w:val="28"/>
        </w:rPr>
        <w:t xml:space="preserve"> </w:t>
      </w:r>
      <w:r w:rsidRPr="0058292C">
        <w:rPr>
          <w:rFonts w:ascii="Times New Roman" w:hAnsi="Times New Roman" w:cs="Times New Roman"/>
          <w:b/>
          <w:sz w:val="28"/>
          <w:szCs w:val="28"/>
          <w:u w:val="single"/>
        </w:rPr>
        <w:t>работа в паре.</w:t>
      </w:r>
    </w:p>
    <w:p w:rsidR="00E2347F" w:rsidRPr="0058292C" w:rsidRDefault="002068EC" w:rsidP="00E2347F">
      <w:pPr>
        <w:rPr>
          <w:rFonts w:ascii="Times New Roman" w:eastAsia="Calibri" w:hAnsi="Times New Roman" w:cs="Times New Roman"/>
          <w:sz w:val="28"/>
          <w:szCs w:val="28"/>
        </w:rPr>
      </w:pPr>
      <w:r w:rsidRPr="0058292C">
        <w:rPr>
          <w:rFonts w:ascii="Times New Roman" w:hAnsi="Times New Roman" w:cs="Times New Roman"/>
          <w:sz w:val="28"/>
          <w:szCs w:val="28"/>
        </w:rPr>
        <w:t>Даша</w:t>
      </w:r>
      <w:r w:rsidR="00E2347F" w:rsidRPr="0058292C">
        <w:rPr>
          <w:rFonts w:ascii="Times New Roman" w:eastAsia="Calibri" w:hAnsi="Times New Roman" w:cs="Times New Roman"/>
          <w:sz w:val="28"/>
          <w:szCs w:val="28"/>
        </w:rPr>
        <w:t xml:space="preserve"> идет гулять</w:t>
      </w:r>
      <w:r w:rsidRPr="0058292C">
        <w:rPr>
          <w:rFonts w:ascii="Times New Roman" w:hAnsi="Times New Roman" w:cs="Times New Roman"/>
          <w:sz w:val="28"/>
          <w:szCs w:val="28"/>
        </w:rPr>
        <w:t xml:space="preserve"> в лес</w:t>
      </w:r>
      <w:r w:rsidR="00E2347F" w:rsidRPr="0058292C">
        <w:rPr>
          <w:rFonts w:ascii="Times New Roman" w:eastAsia="Calibri" w:hAnsi="Times New Roman" w:cs="Times New Roman"/>
          <w:sz w:val="28"/>
          <w:szCs w:val="28"/>
        </w:rPr>
        <w:t>.</w:t>
      </w:r>
    </w:p>
    <w:p w:rsidR="00E2347F" w:rsidRPr="0058292C" w:rsidRDefault="002068EC" w:rsidP="00E2347F">
      <w:pPr>
        <w:rPr>
          <w:rFonts w:ascii="Times New Roman" w:eastAsia="Calibri" w:hAnsi="Times New Roman" w:cs="Times New Roman"/>
          <w:sz w:val="28"/>
          <w:szCs w:val="28"/>
        </w:rPr>
      </w:pPr>
      <w:r w:rsidRPr="0058292C">
        <w:rPr>
          <w:rFonts w:ascii="Times New Roman" w:hAnsi="Times New Roman" w:cs="Times New Roman"/>
          <w:sz w:val="28"/>
          <w:szCs w:val="28"/>
        </w:rPr>
        <w:t>Даша</w:t>
      </w:r>
      <w:r w:rsidR="00E2347F" w:rsidRPr="0058292C">
        <w:rPr>
          <w:rFonts w:ascii="Times New Roman" w:eastAsia="Calibri" w:hAnsi="Times New Roman" w:cs="Times New Roman"/>
          <w:sz w:val="28"/>
          <w:szCs w:val="28"/>
        </w:rPr>
        <w:t xml:space="preserve"> будет </w:t>
      </w:r>
      <w:r w:rsidRPr="0058292C">
        <w:rPr>
          <w:rFonts w:ascii="Times New Roman" w:hAnsi="Times New Roman" w:cs="Times New Roman"/>
          <w:sz w:val="28"/>
          <w:szCs w:val="28"/>
        </w:rPr>
        <w:t>собирать грибы</w:t>
      </w:r>
      <w:r w:rsidR="00E2347F" w:rsidRPr="0058292C">
        <w:rPr>
          <w:rFonts w:ascii="Times New Roman" w:eastAsia="Calibri" w:hAnsi="Times New Roman" w:cs="Times New Roman"/>
          <w:sz w:val="28"/>
          <w:szCs w:val="28"/>
        </w:rPr>
        <w:t>.</w:t>
      </w:r>
      <w:r w:rsidR="00E2347F" w:rsidRPr="0058292C">
        <w:rPr>
          <w:rFonts w:ascii="Times New Roman" w:hAnsi="Times New Roman" w:cs="Times New Roman"/>
          <w:sz w:val="28"/>
          <w:szCs w:val="28"/>
        </w:rPr>
        <w:t xml:space="preserve">             </w:t>
      </w:r>
    </w:p>
    <w:p w:rsidR="00E2347F" w:rsidRPr="0058292C" w:rsidRDefault="002068EC" w:rsidP="00E2347F">
      <w:pPr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58292C">
        <w:rPr>
          <w:rFonts w:ascii="Times New Roman" w:hAnsi="Times New Roman" w:cs="Times New Roman"/>
          <w:sz w:val="28"/>
          <w:szCs w:val="28"/>
        </w:rPr>
        <w:t>Миша</w:t>
      </w:r>
      <w:r w:rsidR="00E2347F" w:rsidRPr="0058292C">
        <w:rPr>
          <w:rFonts w:ascii="Times New Roman" w:eastAsia="Calibri" w:hAnsi="Times New Roman" w:cs="Times New Roman"/>
          <w:sz w:val="28"/>
          <w:szCs w:val="28"/>
        </w:rPr>
        <w:t xml:space="preserve"> помогает маме.</w:t>
      </w:r>
    </w:p>
    <w:p w:rsidR="00E2347F" w:rsidRPr="0058292C" w:rsidRDefault="002068EC" w:rsidP="00E2347F">
      <w:pPr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58292C">
        <w:rPr>
          <w:rFonts w:ascii="Times New Roman" w:hAnsi="Times New Roman" w:cs="Times New Roman"/>
          <w:sz w:val="28"/>
          <w:szCs w:val="28"/>
        </w:rPr>
        <w:t>Миша</w:t>
      </w:r>
      <w:r w:rsidR="00E2347F" w:rsidRPr="0058292C">
        <w:rPr>
          <w:rFonts w:ascii="Times New Roman" w:eastAsia="Calibri" w:hAnsi="Times New Roman" w:cs="Times New Roman"/>
          <w:sz w:val="28"/>
          <w:szCs w:val="28"/>
        </w:rPr>
        <w:t xml:space="preserve"> любит трудиться.</w:t>
      </w:r>
    </w:p>
    <w:p w:rsidR="00E2347F" w:rsidRPr="0058292C" w:rsidRDefault="00E2347F" w:rsidP="00E2347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8292C">
        <w:rPr>
          <w:rFonts w:ascii="Times New Roman" w:eastAsia="Calibri" w:hAnsi="Times New Roman" w:cs="Times New Roman"/>
          <w:sz w:val="28"/>
          <w:szCs w:val="28"/>
        </w:rPr>
        <w:t>-</w:t>
      </w:r>
      <w:r w:rsidRPr="0058292C">
        <w:rPr>
          <w:rFonts w:ascii="Times New Roman" w:hAnsi="Times New Roman" w:cs="Times New Roman"/>
          <w:sz w:val="28"/>
          <w:szCs w:val="28"/>
        </w:rPr>
        <w:t>Поработайте с предложениями, чтобы не было повторов. Сделайте речь более красивой.</w:t>
      </w:r>
      <w:r w:rsidRPr="0058292C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903F0E" w:rsidRPr="0058292C" w:rsidRDefault="00E2347F" w:rsidP="00E2347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8292C">
        <w:rPr>
          <w:rFonts w:ascii="Times New Roman" w:hAnsi="Times New Roman" w:cs="Times New Roman"/>
          <w:sz w:val="28"/>
          <w:szCs w:val="28"/>
        </w:rPr>
        <w:t>Вывод: Делают речь более красивой</w:t>
      </w:r>
    </w:p>
    <w:p w:rsidR="00E2347F" w:rsidRPr="0058292C" w:rsidRDefault="0058292C" w:rsidP="00E2347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8</w:t>
      </w:r>
      <w:r w:rsidRPr="0058292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  <w:r w:rsidR="00121C12" w:rsidRPr="0058292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121C12" w:rsidRPr="0058292C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Закрепление знаний и способов действий.</w:t>
      </w:r>
      <w:r w:rsidR="00E2347F" w:rsidRPr="0058292C">
        <w:rPr>
          <w:rFonts w:ascii="Times New Roman" w:hAnsi="Times New Roman" w:cs="Times New Roman"/>
          <w:sz w:val="28"/>
          <w:szCs w:val="28"/>
        </w:rPr>
        <w:t xml:space="preserve"> </w:t>
      </w:r>
      <w:r w:rsidR="00E2347F" w:rsidRPr="0058292C">
        <w:rPr>
          <w:rFonts w:ascii="Times New Roman" w:eastAsia="Calibri" w:hAnsi="Times New Roman" w:cs="Times New Roman"/>
          <w:sz w:val="28"/>
          <w:szCs w:val="28"/>
        </w:rPr>
        <w:t>Сформировать умение применять полученные знания на практике.</w:t>
      </w:r>
    </w:p>
    <w:p w:rsidR="00E2347F" w:rsidRPr="0058292C" w:rsidRDefault="00E2347F" w:rsidP="00E2347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29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Замена названий предметов местоимениями (упр. 174). </w:t>
      </w:r>
      <w:proofErr w:type="spellStart"/>
      <w:proofErr w:type="gramStart"/>
      <w:r w:rsidRPr="0058292C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</w:t>
      </w:r>
      <w:proofErr w:type="spellEnd"/>
      <w:proofErr w:type="gramEnd"/>
      <w:r w:rsidRPr="005829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102</w:t>
      </w:r>
    </w:p>
    <w:p w:rsidR="00E2347F" w:rsidRPr="0058292C" w:rsidRDefault="00E2347F" w:rsidP="00E2347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2347F" w:rsidRPr="0058292C" w:rsidRDefault="00E2347F" w:rsidP="00E2347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8292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Рассмотрите рисунки. Назовите предметы. Запишите названия предметов и местоимения, их заменяющие.</w:t>
      </w:r>
      <w:r w:rsidRPr="0058292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 Задание: </w:t>
      </w:r>
      <w:r w:rsidRPr="0058292C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Замените каждое из данных существительных местоимением</w:t>
      </w:r>
      <w:r w:rsidRPr="0058292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 </w:t>
      </w:r>
      <w:proofErr w:type="gramStart"/>
      <w:r w:rsidRPr="0058292C">
        <w:rPr>
          <w:rFonts w:ascii="Times New Roman" w:eastAsia="Times New Roman" w:hAnsi="Times New Roman" w:cs="Times New Roman"/>
          <w:sz w:val="28"/>
          <w:szCs w:val="28"/>
          <w:lang w:eastAsia="ru-RU"/>
        </w:rPr>
        <w:t>( </w:t>
      </w:r>
      <w:proofErr w:type="gramEnd"/>
      <w:r w:rsidRPr="0058292C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он, она, оно, они). </w:t>
      </w:r>
      <w:r w:rsidRPr="0058292C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1 у доски</w:t>
      </w:r>
    </w:p>
    <w:p w:rsidR="00E2347F" w:rsidRPr="0058292C" w:rsidRDefault="00E2347F" w:rsidP="00E2347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2347F" w:rsidRPr="0058292C" w:rsidRDefault="00E2347F" w:rsidP="00E2347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292C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пальто (оно), цвето</w:t>
      </w:r>
      <w:proofErr w:type="gramStart"/>
      <w:r w:rsidRPr="0058292C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к(</w:t>
      </w:r>
      <w:proofErr w:type="gramEnd"/>
      <w:r w:rsidRPr="0058292C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…),лампа(…),  коньки(…),</w:t>
      </w:r>
    </w:p>
    <w:p w:rsidR="00E2347F" w:rsidRPr="0058292C" w:rsidRDefault="00E2347F" w:rsidP="00E2347F">
      <w:pPr>
        <w:spacing w:after="0" w:line="259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292C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Заменяют рисунки словами, названия предметов – местоимениями.</w:t>
      </w:r>
    </w:p>
    <w:p w:rsidR="00E2347F" w:rsidRPr="0058292C" w:rsidRDefault="00E2347F" w:rsidP="00E2347F">
      <w:pPr>
        <w:spacing w:after="0" w:line="259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292C">
        <w:rPr>
          <w:rFonts w:ascii="Times New Roman" w:eastAsia="Times New Roman" w:hAnsi="Times New Roman" w:cs="Times New Roman"/>
          <w:sz w:val="28"/>
          <w:szCs w:val="28"/>
          <w:lang w:eastAsia="ru-RU"/>
        </w:rPr>
        <w:t>Взаимопроверка.</w:t>
      </w:r>
    </w:p>
    <w:p w:rsidR="00C02EB5" w:rsidRPr="0058292C" w:rsidRDefault="00E2347F" w:rsidP="0058292C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8292C">
        <w:rPr>
          <w:rFonts w:ascii="Times New Roman" w:hAnsi="Times New Roman" w:cs="Times New Roman"/>
          <w:color w:val="000000" w:themeColor="text1"/>
          <w:sz w:val="28"/>
          <w:szCs w:val="28"/>
        </w:rPr>
        <w:t>Вывод: заменяют не называя.</w:t>
      </w:r>
    </w:p>
    <w:p w:rsidR="00AF79BE" w:rsidRPr="0058292C" w:rsidRDefault="0058292C" w:rsidP="00AF79B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u w:val="single"/>
          <w:lang w:eastAsia="ru-RU"/>
        </w:rPr>
        <w:t>9.</w:t>
      </w:r>
      <w:r w:rsidR="00AF79BE" w:rsidRPr="0058292C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u w:val="single"/>
          <w:lang w:eastAsia="ru-RU"/>
        </w:rPr>
        <w:t>Индивидуальная дифференцированная работа по карточкам </w:t>
      </w:r>
    </w:p>
    <w:p w:rsidR="00AF79BE" w:rsidRPr="0058292C" w:rsidRDefault="00AF79BE" w:rsidP="00AF79B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8292C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1 уровень</w:t>
      </w:r>
    </w:p>
    <w:p w:rsidR="00AF79BE" w:rsidRPr="0058292C" w:rsidRDefault="00AF79BE" w:rsidP="00AF79B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8292C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Подчеркните местоимения.</w:t>
      </w:r>
    </w:p>
    <w:p w:rsidR="00AF79BE" w:rsidRPr="0058292C" w:rsidRDefault="00AF79BE" w:rsidP="00AF79B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829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Сынок, когда ты успел все убрать? На ветке сидел воробей, он чистил свои перышки.</w:t>
      </w:r>
    </w:p>
    <w:p w:rsidR="00AF79BE" w:rsidRPr="0058292C" w:rsidRDefault="00AF79BE" w:rsidP="00AF79B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829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Мы живем в одном доме. Они помогают мне учиться. Вы очень старались на уроке. Я учусь во втором классе.</w:t>
      </w:r>
    </w:p>
    <w:p w:rsidR="00AF79BE" w:rsidRPr="0058292C" w:rsidRDefault="00AF79BE" w:rsidP="00AF79B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8292C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2 уровень</w:t>
      </w:r>
    </w:p>
    <w:p w:rsidR="00AF79BE" w:rsidRPr="0058292C" w:rsidRDefault="00AF79BE" w:rsidP="00AF79B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8292C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Вставьте местоимения.</w:t>
      </w:r>
    </w:p>
    <w:p w:rsidR="00AF79BE" w:rsidRPr="0058292C" w:rsidRDefault="00AF79BE" w:rsidP="00AF79B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829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 рисую елочку, а ____ что будешь рисовать? Завтра ____ пойдем на речку. Кого _____ ждешь? Почему ____ улетают? Завтра _____ пойду в лес.</w:t>
      </w:r>
    </w:p>
    <w:p w:rsidR="00F10EAE" w:rsidRPr="0058292C" w:rsidRDefault="00F10EAE" w:rsidP="00F956DB">
      <w:pPr>
        <w:rPr>
          <w:rFonts w:ascii="Times New Roman" w:eastAsia="Calibri" w:hAnsi="Times New Roman" w:cs="Times New Roman"/>
          <w:sz w:val="28"/>
          <w:szCs w:val="28"/>
        </w:rPr>
      </w:pPr>
    </w:p>
    <w:p w:rsidR="0096157F" w:rsidRPr="0058292C" w:rsidRDefault="00AF79BE" w:rsidP="00277C9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58292C">
        <w:rPr>
          <w:rFonts w:ascii="Times New Roman" w:hAnsi="Times New Roman" w:cs="Times New Roman"/>
          <w:sz w:val="28"/>
          <w:szCs w:val="28"/>
          <w:u w:val="single"/>
        </w:rPr>
        <w:t>Взаимопроверка</w:t>
      </w:r>
    </w:p>
    <w:p w:rsidR="00A764A2" w:rsidRPr="0058292C" w:rsidRDefault="0058292C" w:rsidP="00A764A2">
      <w:pPr>
        <w:shd w:val="clear" w:color="auto" w:fill="FFFFFF"/>
        <w:spacing w:after="0" w:line="259" w:lineRule="atLeast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10</w:t>
      </w:r>
      <w:r w:rsidRPr="0058292C">
        <w:rPr>
          <w:rFonts w:ascii="Times New Roman" w:hAnsi="Times New Roman" w:cs="Times New Roman"/>
          <w:b/>
          <w:sz w:val="28"/>
          <w:szCs w:val="28"/>
          <w:u w:val="single"/>
        </w:rPr>
        <w:t>.</w:t>
      </w:r>
      <w:r w:rsidR="00903F0E" w:rsidRPr="0058292C">
        <w:rPr>
          <w:rFonts w:ascii="Times New Roman" w:hAnsi="Times New Roman" w:cs="Times New Roman"/>
          <w:b/>
          <w:sz w:val="28"/>
          <w:szCs w:val="28"/>
          <w:u w:val="single"/>
        </w:rPr>
        <w:t>Подведение итога урока.</w:t>
      </w:r>
      <w:r w:rsidR="00A764A2" w:rsidRPr="0058292C">
        <w:rPr>
          <w:rFonts w:ascii="Times New Roman" w:hAnsi="Times New Roman" w:cs="Times New Roman"/>
          <w:sz w:val="28"/>
          <w:szCs w:val="28"/>
          <w:u w:val="single"/>
        </w:rPr>
        <w:t xml:space="preserve">  </w:t>
      </w:r>
      <w:r w:rsidR="00903F0E" w:rsidRPr="0058292C">
        <w:rPr>
          <w:rFonts w:ascii="Times New Roman" w:hAnsi="Times New Roman" w:cs="Times New Roman"/>
          <w:b/>
          <w:sz w:val="28"/>
          <w:szCs w:val="28"/>
        </w:rPr>
        <w:t>Работа в группе.</w:t>
      </w:r>
    </w:p>
    <w:p w:rsidR="00A764A2" w:rsidRPr="0058292C" w:rsidRDefault="00A764A2" w:rsidP="00A764A2">
      <w:pPr>
        <w:shd w:val="clear" w:color="auto" w:fill="FFFFFF"/>
        <w:spacing w:after="0" w:line="259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8292C">
        <w:rPr>
          <w:rFonts w:ascii="Times New Roman" w:hAnsi="Times New Roman" w:cs="Times New Roman"/>
          <w:sz w:val="28"/>
          <w:szCs w:val="28"/>
          <w:u w:val="single"/>
        </w:rPr>
        <w:t>Корзина идей</w:t>
      </w:r>
      <w:r w:rsidRPr="005829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 </w:t>
      </w:r>
      <w:r w:rsidRPr="0058292C">
        <w:rPr>
          <w:rFonts w:ascii="Times New Roman" w:hAnsi="Times New Roman" w:cs="Times New Roman"/>
          <w:sz w:val="28"/>
          <w:szCs w:val="28"/>
        </w:rPr>
        <w:t xml:space="preserve">Что мы узнали о местоимении? Поработайте в группах. Что мы узнали сегодня о  такой части речи как местоимение, о его значении, роли в </w:t>
      </w:r>
      <w:proofErr w:type="gramStart"/>
      <w:r w:rsidRPr="0058292C">
        <w:rPr>
          <w:rFonts w:ascii="Times New Roman" w:hAnsi="Times New Roman" w:cs="Times New Roman"/>
          <w:sz w:val="28"/>
          <w:szCs w:val="28"/>
        </w:rPr>
        <w:t>рус</w:t>
      </w:r>
      <w:proofErr w:type="gramEnd"/>
      <w:r w:rsidRPr="0058292C">
        <w:rPr>
          <w:rFonts w:ascii="Times New Roman" w:hAnsi="Times New Roman" w:cs="Times New Roman"/>
          <w:sz w:val="28"/>
          <w:szCs w:val="28"/>
        </w:rPr>
        <w:t>. Яз?</w:t>
      </w:r>
    </w:p>
    <w:p w:rsidR="00A764A2" w:rsidRPr="0058292C" w:rsidRDefault="00A764A2" w:rsidP="00277C9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8292C">
        <w:rPr>
          <w:rFonts w:ascii="Times New Roman" w:hAnsi="Times New Roman" w:cs="Times New Roman"/>
          <w:sz w:val="28"/>
          <w:szCs w:val="28"/>
        </w:rPr>
        <w:t>( часть речи, заменяет сущ., делают речь красивой, не называют предмет, указывают на предметы)</w:t>
      </w:r>
    </w:p>
    <w:p w:rsidR="00903F0E" w:rsidRPr="0058292C" w:rsidRDefault="0058292C" w:rsidP="002E3192">
      <w:pPr>
        <w:pStyle w:val="a3"/>
        <w:shd w:val="clear" w:color="auto" w:fill="FFFFFF"/>
        <w:spacing w:before="0" w:beforeAutospacing="0" w:after="169" w:afterAutospacing="0"/>
        <w:rPr>
          <w:sz w:val="28"/>
          <w:szCs w:val="28"/>
        </w:rPr>
      </w:pPr>
      <w:r>
        <w:rPr>
          <w:b/>
          <w:bCs/>
          <w:color w:val="000000"/>
          <w:sz w:val="28"/>
          <w:szCs w:val="28"/>
          <w:u w:val="single"/>
        </w:rPr>
        <w:t>11.</w:t>
      </w:r>
      <w:r w:rsidR="00903F0E" w:rsidRPr="0058292C">
        <w:rPr>
          <w:b/>
          <w:bCs/>
          <w:color w:val="000000"/>
          <w:sz w:val="28"/>
          <w:szCs w:val="28"/>
          <w:u w:val="single"/>
        </w:rPr>
        <w:t>Рефлексия учебной деятельности на уроке</w:t>
      </w:r>
      <w:r w:rsidR="00903F0E" w:rsidRPr="0058292C">
        <w:rPr>
          <w:bCs/>
          <w:color w:val="000000"/>
          <w:sz w:val="28"/>
          <w:szCs w:val="28"/>
        </w:rPr>
        <w:t xml:space="preserve"> </w:t>
      </w:r>
      <w:r w:rsidR="00903F0E" w:rsidRPr="0058292C">
        <w:rPr>
          <w:color w:val="000000"/>
          <w:sz w:val="28"/>
          <w:szCs w:val="28"/>
        </w:rPr>
        <w:t xml:space="preserve">    </w:t>
      </w:r>
      <w:r w:rsidR="00903F0E" w:rsidRPr="0058292C">
        <w:rPr>
          <w:sz w:val="28"/>
          <w:szCs w:val="28"/>
        </w:rPr>
        <w:t>Я читаю стихотворени</w:t>
      </w:r>
      <w:proofErr w:type="gramStart"/>
      <w:r w:rsidR="00903F0E" w:rsidRPr="0058292C">
        <w:rPr>
          <w:sz w:val="28"/>
          <w:szCs w:val="28"/>
        </w:rPr>
        <w:t>я-</w:t>
      </w:r>
      <w:proofErr w:type="gramEnd"/>
      <w:r w:rsidR="00903F0E" w:rsidRPr="0058292C">
        <w:rPr>
          <w:sz w:val="28"/>
          <w:szCs w:val="28"/>
        </w:rPr>
        <w:t xml:space="preserve"> вы оцениваете свою работу на уроке, поднимая нужный цвет светофора.</w:t>
      </w:r>
    </w:p>
    <w:p w:rsidR="0058292C" w:rsidRDefault="002E3192" w:rsidP="002E3192">
      <w:pPr>
        <w:pStyle w:val="a3"/>
        <w:shd w:val="clear" w:color="auto" w:fill="FFFFFF"/>
        <w:spacing w:before="0" w:beforeAutospacing="0" w:after="169" w:afterAutospacing="0"/>
        <w:rPr>
          <w:color w:val="000000" w:themeColor="text1"/>
          <w:sz w:val="28"/>
          <w:szCs w:val="28"/>
        </w:rPr>
        <w:sectPr w:rsidR="0058292C" w:rsidSect="00A76C69">
          <w:pgSz w:w="11906" w:h="16838"/>
          <w:pgMar w:top="720" w:right="720" w:bottom="720" w:left="720" w:header="708" w:footer="708" w:gutter="0"/>
          <w:cols w:space="708"/>
          <w:docGrid w:linePitch="360"/>
        </w:sectPr>
      </w:pPr>
      <w:r w:rsidRPr="0058292C">
        <w:rPr>
          <w:color w:val="000000" w:themeColor="text1"/>
          <w:sz w:val="28"/>
          <w:szCs w:val="28"/>
        </w:rPr>
        <w:t xml:space="preserve"> </w:t>
      </w:r>
    </w:p>
    <w:p w:rsidR="002E3192" w:rsidRPr="0058292C" w:rsidRDefault="002E3192" w:rsidP="002E3192">
      <w:pPr>
        <w:pStyle w:val="a3"/>
        <w:shd w:val="clear" w:color="auto" w:fill="FFFFFF"/>
        <w:spacing w:before="0" w:beforeAutospacing="0" w:after="169" w:afterAutospacing="0"/>
        <w:rPr>
          <w:color w:val="000000" w:themeColor="text1"/>
          <w:sz w:val="28"/>
          <w:szCs w:val="28"/>
        </w:rPr>
      </w:pPr>
      <w:r w:rsidRPr="0058292C">
        <w:rPr>
          <w:color w:val="000000" w:themeColor="text1"/>
          <w:sz w:val="28"/>
          <w:szCs w:val="28"/>
        </w:rPr>
        <w:lastRenderedPageBreak/>
        <w:t>Урок полезен</w:t>
      </w:r>
    </w:p>
    <w:p w:rsidR="002E3192" w:rsidRDefault="002E3192" w:rsidP="002E3192">
      <w:pPr>
        <w:pStyle w:val="a3"/>
        <w:shd w:val="clear" w:color="auto" w:fill="FFFFFF"/>
        <w:spacing w:before="0" w:beforeAutospacing="0" w:after="169" w:afterAutospacing="0"/>
        <w:rPr>
          <w:color w:val="000000" w:themeColor="text1"/>
          <w:sz w:val="28"/>
          <w:szCs w:val="28"/>
        </w:rPr>
      </w:pPr>
      <w:r w:rsidRPr="0058292C">
        <w:rPr>
          <w:color w:val="000000" w:themeColor="text1"/>
          <w:sz w:val="28"/>
          <w:szCs w:val="28"/>
        </w:rPr>
        <w:t>Всё понятно.</w:t>
      </w:r>
    </w:p>
    <w:p w:rsidR="0058292C" w:rsidRPr="0058292C" w:rsidRDefault="0058292C" w:rsidP="002E3192">
      <w:pPr>
        <w:pStyle w:val="a3"/>
        <w:shd w:val="clear" w:color="auto" w:fill="FFFFFF"/>
        <w:spacing w:before="0" w:beforeAutospacing="0" w:after="169" w:afterAutospacing="0"/>
        <w:rPr>
          <w:color w:val="000000" w:themeColor="text1"/>
          <w:sz w:val="28"/>
          <w:szCs w:val="28"/>
        </w:rPr>
      </w:pPr>
    </w:p>
    <w:p w:rsidR="0058292C" w:rsidRDefault="002E3192" w:rsidP="002E3192">
      <w:pPr>
        <w:pStyle w:val="a3"/>
        <w:shd w:val="clear" w:color="auto" w:fill="FFFFFF"/>
        <w:spacing w:before="0" w:beforeAutospacing="0" w:after="169" w:afterAutospacing="0"/>
        <w:rPr>
          <w:color w:val="000000" w:themeColor="text1"/>
          <w:sz w:val="28"/>
          <w:szCs w:val="28"/>
        </w:rPr>
      </w:pPr>
      <w:r w:rsidRPr="0058292C">
        <w:rPr>
          <w:color w:val="000000" w:themeColor="text1"/>
          <w:sz w:val="28"/>
          <w:szCs w:val="28"/>
        </w:rPr>
        <w:t>Лишь кое-что</w:t>
      </w:r>
    </w:p>
    <w:p w:rsidR="002E3192" w:rsidRDefault="002E3192" w:rsidP="002E3192">
      <w:pPr>
        <w:pStyle w:val="a3"/>
        <w:shd w:val="clear" w:color="auto" w:fill="FFFFFF"/>
        <w:spacing w:before="0" w:beforeAutospacing="0" w:after="169" w:afterAutospacing="0"/>
        <w:rPr>
          <w:color w:val="000000" w:themeColor="text1"/>
          <w:sz w:val="28"/>
          <w:szCs w:val="28"/>
        </w:rPr>
      </w:pPr>
      <w:r w:rsidRPr="0058292C">
        <w:rPr>
          <w:color w:val="000000" w:themeColor="text1"/>
          <w:sz w:val="28"/>
          <w:szCs w:val="28"/>
        </w:rPr>
        <w:lastRenderedPageBreak/>
        <w:t>Чуть-чуть неясно.</w:t>
      </w:r>
    </w:p>
    <w:p w:rsidR="0058292C" w:rsidRPr="0058292C" w:rsidRDefault="0058292C" w:rsidP="002E3192">
      <w:pPr>
        <w:pStyle w:val="a3"/>
        <w:shd w:val="clear" w:color="auto" w:fill="FFFFFF"/>
        <w:spacing w:before="0" w:beforeAutospacing="0" w:after="169" w:afterAutospacing="0"/>
        <w:rPr>
          <w:color w:val="000000" w:themeColor="text1"/>
          <w:sz w:val="28"/>
          <w:szCs w:val="28"/>
        </w:rPr>
      </w:pPr>
    </w:p>
    <w:p w:rsidR="002E3192" w:rsidRPr="0058292C" w:rsidRDefault="002E3192" w:rsidP="002E3192">
      <w:pPr>
        <w:pStyle w:val="a3"/>
        <w:shd w:val="clear" w:color="auto" w:fill="FFFFFF"/>
        <w:spacing w:before="0" w:beforeAutospacing="0" w:after="169" w:afterAutospacing="0"/>
        <w:rPr>
          <w:color w:val="000000" w:themeColor="text1"/>
          <w:sz w:val="28"/>
          <w:szCs w:val="28"/>
        </w:rPr>
      </w:pPr>
      <w:r w:rsidRPr="0058292C">
        <w:rPr>
          <w:color w:val="000000" w:themeColor="text1"/>
          <w:sz w:val="28"/>
          <w:szCs w:val="28"/>
        </w:rPr>
        <w:t>Ещё придётся</w:t>
      </w:r>
    </w:p>
    <w:p w:rsidR="002E3192" w:rsidRPr="0058292C" w:rsidRDefault="002E3192" w:rsidP="002E3192">
      <w:pPr>
        <w:pStyle w:val="a3"/>
        <w:shd w:val="clear" w:color="auto" w:fill="FFFFFF"/>
        <w:spacing w:before="0" w:beforeAutospacing="0" w:after="169" w:afterAutospacing="0"/>
        <w:rPr>
          <w:color w:val="000000" w:themeColor="text1"/>
          <w:sz w:val="28"/>
          <w:szCs w:val="28"/>
        </w:rPr>
      </w:pPr>
      <w:r w:rsidRPr="0058292C">
        <w:rPr>
          <w:color w:val="000000" w:themeColor="text1"/>
          <w:sz w:val="28"/>
          <w:szCs w:val="28"/>
        </w:rPr>
        <w:t>Потрудиться.</w:t>
      </w:r>
    </w:p>
    <w:p w:rsidR="002E3192" w:rsidRPr="0058292C" w:rsidRDefault="002E3192" w:rsidP="002E3192">
      <w:pPr>
        <w:pStyle w:val="a3"/>
        <w:shd w:val="clear" w:color="auto" w:fill="FFFFFF"/>
        <w:spacing w:before="0" w:beforeAutospacing="0" w:after="169" w:afterAutospacing="0"/>
        <w:rPr>
          <w:color w:val="000000" w:themeColor="text1"/>
          <w:sz w:val="28"/>
          <w:szCs w:val="28"/>
        </w:rPr>
      </w:pPr>
      <w:r w:rsidRPr="0058292C">
        <w:rPr>
          <w:color w:val="000000" w:themeColor="text1"/>
          <w:sz w:val="28"/>
          <w:szCs w:val="28"/>
        </w:rPr>
        <w:lastRenderedPageBreak/>
        <w:t>Да, трудно</w:t>
      </w:r>
    </w:p>
    <w:p w:rsidR="00A764A2" w:rsidRPr="0058292C" w:rsidRDefault="002E3192" w:rsidP="00903F0E">
      <w:pPr>
        <w:pStyle w:val="a3"/>
        <w:shd w:val="clear" w:color="auto" w:fill="FFFFFF"/>
        <w:spacing w:before="0" w:beforeAutospacing="0" w:after="169" w:afterAutospacing="0"/>
        <w:rPr>
          <w:color w:val="000000" w:themeColor="text1"/>
          <w:sz w:val="28"/>
          <w:szCs w:val="28"/>
        </w:rPr>
      </w:pPr>
      <w:r w:rsidRPr="0058292C">
        <w:rPr>
          <w:color w:val="000000" w:themeColor="text1"/>
          <w:sz w:val="28"/>
          <w:szCs w:val="28"/>
        </w:rPr>
        <w:t>Всё-таки учиться.</w:t>
      </w:r>
    </w:p>
    <w:p w:rsidR="0058292C" w:rsidRDefault="0058292C" w:rsidP="00277C97">
      <w:pPr>
        <w:shd w:val="clear" w:color="auto" w:fill="FFFFFF"/>
        <w:spacing w:after="0" w:line="259" w:lineRule="atLeas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sectPr w:rsidR="0058292C" w:rsidSect="0058292C">
          <w:type w:val="continuous"/>
          <w:pgSz w:w="11906" w:h="16838"/>
          <w:pgMar w:top="720" w:right="720" w:bottom="720" w:left="720" w:header="708" w:footer="708" w:gutter="0"/>
          <w:cols w:num="3" w:space="708"/>
          <w:docGrid w:linePitch="360"/>
        </w:sectPr>
      </w:pPr>
    </w:p>
    <w:p w:rsidR="00277C97" w:rsidRPr="0058292C" w:rsidRDefault="0058292C" w:rsidP="00277C97">
      <w:pPr>
        <w:shd w:val="clear" w:color="auto" w:fill="FFFFFF"/>
        <w:spacing w:after="0" w:line="259" w:lineRule="atLeast"/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lastRenderedPageBreak/>
        <w:t>12</w:t>
      </w:r>
      <w:r w:rsidRPr="0058292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.</w:t>
      </w:r>
      <w:r w:rsidR="00277C97" w:rsidRPr="0058292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 xml:space="preserve"> Домашнее задание.</w:t>
      </w:r>
    </w:p>
    <w:p w:rsidR="00277C97" w:rsidRPr="0058292C" w:rsidRDefault="00277C97" w:rsidP="00277C97">
      <w:pPr>
        <w:shd w:val="clear" w:color="auto" w:fill="FFFFFF"/>
        <w:spacing w:after="0" w:line="259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8292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Дифференцированная дом</w:t>
      </w:r>
      <w:proofErr w:type="gramStart"/>
      <w:r w:rsidRPr="0058292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.</w:t>
      </w:r>
      <w:proofErr w:type="gramEnd"/>
      <w:r w:rsidRPr="0058292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="0058292C" w:rsidRPr="0058292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Р</w:t>
      </w:r>
      <w:r w:rsidRPr="0058292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абота</w:t>
      </w:r>
      <w:r w:rsidR="005829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Pr="0058292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(карточки)</w:t>
      </w:r>
    </w:p>
    <w:p w:rsidR="00277C97" w:rsidRPr="0058292C" w:rsidRDefault="00277C97" w:rsidP="00277C9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8292C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  <w:lang w:eastAsia="ru-RU"/>
        </w:rPr>
        <w:t>Задание 1.</w:t>
      </w:r>
    </w:p>
    <w:p w:rsidR="002B2A0E" w:rsidRPr="0058292C" w:rsidRDefault="00277C97" w:rsidP="00277C97">
      <w:pPr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 w:rsidRPr="0058292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Выпиши из словаря 10 слов и замени их местоимениями.  </w:t>
      </w:r>
    </w:p>
    <w:p w:rsidR="00277C97" w:rsidRPr="0058292C" w:rsidRDefault="00277C97" w:rsidP="00277C9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8292C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  <w:lang w:eastAsia="ru-RU"/>
        </w:rPr>
        <w:t>Задание 2.</w:t>
      </w:r>
    </w:p>
    <w:p w:rsidR="00277C97" w:rsidRPr="0058292C" w:rsidRDefault="00277C97" w:rsidP="00277C9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8292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Спиши текст, заменив повторяющиеся имена существительные местоимениями. </w:t>
      </w:r>
    </w:p>
    <w:p w:rsidR="00277C97" w:rsidRPr="0058292C" w:rsidRDefault="00277C97" w:rsidP="00277C9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8292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Самое большое гнездо у орла. Гнездо сделано из толстых сучьев. Самый красивый домик у пеночки. Пеночка свила гнездышко на берёзовой веточке. </w:t>
      </w:r>
    </w:p>
    <w:p w:rsidR="00AC1E2F" w:rsidRPr="0058292C" w:rsidRDefault="00AC1E2F" w:rsidP="007939BB">
      <w:pPr>
        <w:rPr>
          <w:rFonts w:ascii="Times New Roman" w:hAnsi="Times New Roman" w:cs="Times New Roman"/>
          <w:sz w:val="28"/>
          <w:szCs w:val="28"/>
        </w:rPr>
      </w:pPr>
    </w:p>
    <w:sectPr w:rsidR="00AC1E2F" w:rsidRPr="0058292C" w:rsidSect="0058292C">
      <w:type w:val="continuous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0C3231"/>
    <w:multiLevelType w:val="hybridMultilevel"/>
    <w:tmpl w:val="4AD2BAC4"/>
    <w:lvl w:ilvl="0" w:tplc="8344282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5613588F"/>
    <w:multiLevelType w:val="hybridMultilevel"/>
    <w:tmpl w:val="8B2A5E38"/>
    <w:lvl w:ilvl="0" w:tplc="4C4442C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696C113D"/>
    <w:multiLevelType w:val="hybridMultilevel"/>
    <w:tmpl w:val="FAD418E0"/>
    <w:lvl w:ilvl="0" w:tplc="041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6D900F20"/>
    <w:multiLevelType w:val="multilevel"/>
    <w:tmpl w:val="0DE461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7A45054F"/>
    <w:multiLevelType w:val="multilevel"/>
    <w:tmpl w:val="AE60168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4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1B405C"/>
    <w:rsid w:val="000040F0"/>
    <w:rsid w:val="00005882"/>
    <w:rsid w:val="00007C21"/>
    <w:rsid w:val="00010B19"/>
    <w:rsid w:val="00012A30"/>
    <w:rsid w:val="00012B4B"/>
    <w:rsid w:val="00013906"/>
    <w:rsid w:val="00013F3C"/>
    <w:rsid w:val="000204A2"/>
    <w:rsid w:val="000230A6"/>
    <w:rsid w:val="00030C16"/>
    <w:rsid w:val="00032B25"/>
    <w:rsid w:val="00032BE2"/>
    <w:rsid w:val="00036F5B"/>
    <w:rsid w:val="00037912"/>
    <w:rsid w:val="000409DD"/>
    <w:rsid w:val="00042421"/>
    <w:rsid w:val="00050FED"/>
    <w:rsid w:val="00054AB9"/>
    <w:rsid w:val="00054FAF"/>
    <w:rsid w:val="0005516D"/>
    <w:rsid w:val="00060BA7"/>
    <w:rsid w:val="00062B80"/>
    <w:rsid w:val="00070D21"/>
    <w:rsid w:val="000718EB"/>
    <w:rsid w:val="00072CD0"/>
    <w:rsid w:val="00080C07"/>
    <w:rsid w:val="00083C2B"/>
    <w:rsid w:val="000844C9"/>
    <w:rsid w:val="0008764E"/>
    <w:rsid w:val="00095290"/>
    <w:rsid w:val="000963BE"/>
    <w:rsid w:val="000A0208"/>
    <w:rsid w:val="000A0376"/>
    <w:rsid w:val="000A2AFA"/>
    <w:rsid w:val="000A4956"/>
    <w:rsid w:val="000A4A15"/>
    <w:rsid w:val="000A64C7"/>
    <w:rsid w:val="000A6B4D"/>
    <w:rsid w:val="000B1636"/>
    <w:rsid w:val="000B23ED"/>
    <w:rsid w:val="000B2740"/>
    <w:rsid w:val="000B2F72"/>
    <w:rsid w:val="000B32D1"/>
    <w:rsid w:val="000B46D1"/>
    <w:rsid w:val="000B5038"/>
    <w:rsid w:val="000B5683"/>
    <w:rsid w:val="000B6B6B"/>
    <w:rsid w:val="000C0850"/>
    <w:rsid w:val="000C5299"/>
    <w:rsid w:val="000C5734"/>
    <w:rsid w:val="000D0253"/>
    <w:rsid w:val="000D0828"/>
    <w:rsid w:val="000D0DBF"/>
    <w:rsid w:val="000D3042"/>
    <w:rsid w:val="000D4629"/>
    <w:rsid w:val="000D5EF1"/>
    <w:rsid w:val="000E236A"/>
    <w:rsid w:val="000E5E8A"/>
    <w:rsid w:val="000F1319"/>
    <w:rsid w:val="000F22F2"/>
    <w:rsid w:val="000F4A2E"/>
    <w:rsid w:val="000F4B60"/>
    <w:rsid w:val="000F4FF1"/>
    <w:rsid w:val="000F668A"/>
    <w:rsid w:val="000F6E14"/>
    <w:rsid w:val="000F7CC6"/>
    <w:rsid w:val="0010045C"/>
    <w:rsid w:val="00100A86"/>
    <w:rsid w:val="00100F21"/>
    <w:rsid w:val="00101309"/>
    <w:rsid w:val="0010145A"/>
    <w:rsid w:val="001015A5"/>
    <w:rsid w:val="00103115"/>
    <w:rsid w:val="0010576E"/>
    <w:rsid w:val="00112855"/>
    <w:rsid w:val="00112D5C"/>
    <w:rsid w:val="0011399B"/>
    <w:rsid w:val="00114FB9"/>
    <w:rsid w:val="00115111"/>
    <w:rsid w:val="00115907"/>
    <w:rsid w:val="00121C12"/>
    <w:rsid w:val="0012376F"/>
    <w:rsid w:val="00125FAE"/>
    <w:rsid w:val="00127E0F"/>
    <w:rsid w:val="0013047B"/>
    <w:rsid w:val="00131265"/>
    <w:rsid w:val="00133EB3"/>
    <w:rsid w:val="00137D2C"/>
    <w:rsid w:val="00140BAA"/>
    <w:rsid w:val="001414F1"/>
    <w:rsid w:val="00141CE9"/>
    <w:rsid w:val="00142FDC"/>
    <w:rsid w:val="001430DA"/>
    <w:rsid w:val="00143A87"/>
    <w:rsid w:val="00146496"/>
    <w:rsid w:val="0014764C"/>
    <w:rsid w:val="00151D67"/>
    <w:rsid w:val="00161537"/>
    <w:rsid w:val="00161F22"/>
    <w:rsid w:val="001638AD"/>
    <w:rsid w:val="00163C57"/>
    <w:rsid w:val="00164663"/>
    <w:rsid w:val="00164D43"/>
    <w:rsid w:val="00165734"/>
    <w:rsid w:val="0016752D"/>
    <w:rsid w:val="00173E97"/>
    <w:rsid w:val="001740D9"/>
    <w:rsid w:val="0017577B"/>
    <w:rsid w:val="00175B3C"/>
    <w:rsid w:val="00176665"/>
    <w:rsid w:val="00177AB6"/>
    <w:rsid w:val="00180907"/>
    <w:rsid w:val="00181B92"/>
    <w:rsid w:val="00181C05"/>
    <w:rsid w:val="0018281A"/>
    <w:rsid w:val="00184F5F"/>
    <w:rsid w:val="001851CF"/>
    <w:rsid w:val="0018732F"/>
    <w:rsid w:val="001A272A"/>
    <w:rsid w:val="001A5F41"/>
    <w:rsid w:val="001B0FB6"/>
    <w:rsid w:val="001B149B"/>
    <w:rsid w:val="001B2FF3"/>
    <w:rsid w:val="001B405C"/>
    <w:rsid w:val="001B4106"/>
    <w:rsid w:val="001B4BDE"/>
    <w:rsid w:val="001C115E"/>
    <w:rsid w:val="001C17B8"/>
    <w:rsid w:val="001C3C40"/>
    <w:rsid w:val="001C5BCC"/>
    <w:rsid w:val="001D13B4"/>
    <w:rsid w:val="001D1415"/>
    <w:rsid w:val="001D33B3"/>
    <w:rsid w:val="001D49F7"/>
    <w:rsid w:val="001E0F75"/>
    <w:rsid w:val="001E3EC8"/>
    <w:rsid w:val="001E6CE1"/>
    <w:rsid w:val="001F1DE1"/>
    <w:rsid w:val="001F7182"/>
    <w:rsid w:val="001F7339"/>
    <w:rsid w:val="001F7526"/>
    <w:rsid w:val="00200422"/>
    <w:rsid w:val="00202783"/>
    <w:rsid w:val="0020331D"/>
    <w:rsid w:val="00205E5F"/>
    <w:rsid w:val="002068EC"/>
    <w:rsid w:val="002069E4"/>
    <w:rsid w:val="00206BC4"/>
    <w:rsid w:val="00207C20"/>
    <w:rsid w:val="0021130F"/>
    <w:rsid w:val="00212684"/>
    <w:rsid w:val="00214CE2"/>
    <w:rsid w:val="00221AA3"/>
    <w:rsid w:val="00223320"/>
    <w:rsid w:val="002253CC"/>
    <w:rsid w:val="0022623B"/>
    <w:rsid w:val="00226BFA"/>
    <w:rsid w:val="002302B7"/>
    <w:rsid w:val="00235195"/>
    <w:rsid w:val="00236408"/>
    <w:rsid w:val="0023774F"/>
    <w:rsid w:val="00240C1B"/>
    <w:rsid w:val="00240F6D"/>
    <w:rsid w:val="00243866"/>
    <w:rsid w:val="00245463"/>
    <w:rsid w:val="002460F2"/>
    <w:rsid w:val="0025219E"/>
    <w:rsid w:val="00255D75"/>
    <w:rsid w:val="00255E0A"/>
    <w:rsid w:val="00262F4C"/>
    <w:rsid w:val="00263C27"/>
    <w:rsid w:val="002655C0"/>
    <w:rsid w:val="00266B89"/>
    <w:rsid w:val="00270B73"/>
    <w:rsid w:val="00270E0A"/>
    <w:rsid w:val="00273499"/>
    <w:rsid w:val="00276688"/>
    <w:rsid w:val="002774D4"/>
    <w:rsid w:val="00277C97"/>
    <w:rsid w:val="00280968"/>
    <w:rsid w:val="002817E3"/>
    <w:rsid w:val="002823B1"/>
    <w:rsid w:val="0028474F"/>
    <w:rsid w:val="002851ED"/>
    <w:rsid w:val="00285308"/>
    <w:rsid w:val="00285372"/>
    <w:rsid w:val="00285978"/>
    <w:rsid w:val="002915A7"/>
    <w:rsid w:val="00291679"/>
    <w:rsid w:val="00293747"/>
    <w:rsid w:val="00293E91"/>
    <w:rsid w:val="0029427F"/>
    <w:rsid w:val="00294D3D"/>
    <w:rsid w:val="002955F6"/>
    <w:rsid w:val="002971A9"/>
    <w:rsid w:val="002978C3"/>
    <w:rsid w:val="002A06B4"/>
    <w:rsid w:val="002A0EFD"/>
    <w:rsid w:val="002B0720"/>
    <w:rsid w:val="002B1666"/>
    <w:rsid w:val="002B299A"/>
    <w:rsid w:val="002B2A0E"/>
    <w:rsid w:val="002B463A"/>
    <w:rsid w:val="002B7F70"/>
    <w:rsid w:val="002C1EF8"/>
    <w:rsid w:val="002C41B7"/>
    <w:rsid w:val="002C4B31"/>
    <w:rsid w:val="002C6484"/>
    <w:rsid w:val="002C7539"/>
    <w:rsid w:val="002D1CC8"/>
    <w:rsid w:val="002D7987"/>
    <w:rsid w:val="002E3003"/>
    <w:rsid w:val="002E3192"/>
    <w:rsid w:val="002E3D5E"/>
    <w:rsid w:val="002E5358"/>
    <w:rsid w:val="002E623E"/>
    <w:rsid w:val="002F437B"/>
    <w:rsid w:val="002F4B8B"/>
    <w:rsid w:val="002F6577"/>
    <w:rsid w:val="003018FB"/>
    <w:rsid w:val="00302D48"/>
    <w:rsid w:val="00303BE6"/>
    <w:rsid w:val="0030561A"/>
    <w:rsid w:val="003074B6"/>
    <w:rsid w:val="00310319"/>
    <w:rsid w:val="003104D7"/>
    <w:rsid w:val="00312A65"/>
    <w:rsid w:val="00313597"/>
    <w:rsid w:val="00314590"/>
    <w:rsid w:val="00314C45"/>
    <w:rsid w:val="00317A62"/>
    <w:rsid w:val="00320497"/>
    <w:rsid w:val="00323BCC"/>
    <w:rsid w:val="003264DC"/>
    <w:rsid w:val="00330851"/>
    <w:rsid w:val="003311E6"/>
    <w:rsid w:val="0033132F"/>
    <w:rsid w:val="00332101"/>
    <w:rsid w:val="00332D65"/>
    <w:rsid w:val="00333570"/>
    <w:rsid w:val="00336F80"/>
    <w:rsid w:val="0034273F"/>
    <w:rsid w:val="00350F17"/>
    <w:rsid w:val="0035131E"/>
    <w:rsid w:val="003566AD"/>
    <w:rsid w:val="00357ED6"/>
    <w:rsid w:val="003645B1"/>
    <w:rsid w:val="00364665"/>
    <w:rsid w:val="00371947"/>
    <w:rsid w:val="00373AE0"/>
    <w:rsid w:val="00373FCF"/>
    <w:rsid w:val="003744AD"/>
    <w:rsid w:val="003745D8"/>
    <w:rsid w:val="00374FB3"/>
    <w:rsid w:val="00375F0C"/>
    <w:rsid w:val="003766D5"/>
    <w:rsid w:val="003823E0"/>
    <w:rsid w:val="0038579E"/>
    <w:rsid w:val="003909AB"/>
    <w:rsid w:val="00392366"/>
    <w:rsid w:val="003926FC"/>
    <w:rsid w:val="003931C4"/>
    <w:rsid w:val="00393507"/>
    <w:rsid w:val="0039621E"/>
    <w:rsid w:val="003965AC"/>
    <w:rsid w:val="00396CE7"/>
    <w:rsid w:val="00397C99"/>
    <w:rsid w:val="00397F20"/>
    <w:rsid w:val="003A3D26"/>
    <w:rsid w:val="003A4EE3"/>
    <w:rsid w:val="003A6899"/>
    <w:rsid w:val="003A6ABC"/>
    <w:rsid w:val="003A781A"/>
    <w:rsid w:val="003B1018"/>
    <w:rsid w:val="003B5417"/>
    <w:rsid w:val="003B54F7"/>
    <w:rsid w:val="003B6A6B"/>
    <w:rsid w:val="003C0370"/>
    <w:rsid w:val="003C1E88"/>
    <w:rsid w:val="003C326C"/>
    <w:rsid w:val="003C51CA"/>
    <w:rsid w:val="003C5769"/>
    <w:rsid w:val="003C5EEA"/>
    <w:rsid w:val="003C7202"/>
    <w:rsid w:val="003C73AC"/>
    <w:rsid w:val="003D05D2"/>
    <w:rsid w:val="003D4784"/>
    <w:rsid w:val="003D4B11"/>
    <w:rsid w:val="003E4701"/>
    <w:rsid w:val="003E6618"/>
    <w:rsid w:val="003E7AEB"/>
    <w:rsid w:val="003F1CE9"/>
    <w:rsid w:val="003F39C1"/>
    <w:rsid w:val="003F5FC2"/>
    <w:rsid w:val="003F69E6"/>
    <w:rsid w:val="0040036E"/>
    <w:rsid w:val="004024F3"/>
    <w:rsid w:val="00403347"/>
    <w:rsid w:val="00410C07"/>
    <w:rsid w:val="004116B0"/>
    <w:rsid w:val="004141D6"/>
    <w:rsid w:val="00414DFD"/>
    <w:rsid w:val="004279AE"/>
    <w:rsid w:val="00427CD6"/>
    <w:rsid w:val="00434E79"/>
    <w:rsid w:val="00435AEA"/>
    <w:rsid w:val="00435EC4"/>
    <w:rsid w:val="0043709D"/>
    <w:rsid w:val="004374D5"/>
    <w:rsid w:val="004605AA"/>
    <w:rsid w:val="00461EE4"/>
    <w:rsid w:val="00461F0A"/>
    <w:rsid w:val="004632A4"/>
    <w:rsid w:val="00467D28"/>
    <w:rsid w:val="00477A23"/>
    <w:rsid w:val="00481C00"/>
    <w:rsid w:val="0048267A"/>
    <w:rsid w:val="0048372A"/>
    <w:rsid w:val="00483D85"/>
    <w:rsid w:val="00486BCC"/>
    <w:rsid w:val="0049051C"/>
    <w:rsid w:val="00493827"/>
    <w:rsid w:val="00493F92"/>
    <w:rsid w:val="00494073"/>
    <w:rsid w:val="00494F72"/>
    <w:rsid w:val="00496511"/>
    <w:rsid w:val="004A16BA"/>
    <w:rsid w:val="004A4EBA"/>
    <w:rsid w:val="004A695B"/>
    <w:rsid w:val="004A7CC2"/>
    <w:rsid w:val="004B1C65"/>
    <w:rsid w:val="004B75D8"/>
    <w:rsid w:val="004B7849"/>
    <w:rsid w:val="004C175A"/>
    <w:rsid w:val="004C5BCD"/>
    <w:rsid w:val="004D2478"/>
    <w:rsid w:val="004E0AB2"/>
    <w:rsid w:val="004E13E9"/>
    <w:rsid w:val="004E153A"/>
    <w:rsid w:val="004E2207"/>
    <w:rsid w:val="004E31B6"/>
    <w:rsid w:val="004E4120"/>
    <w:rsid w:val="004E4A53"/>
    <w:rsid w:val="004E7974"/>
    <w:rsid w:val="004E7B04"/>
    <w:rsid w:val="004F0177"/>
    <w:rsid w:val="004F221E"/>
    <w:rsid w:val="004F5FFD"/>
    <w:rsid w:val="00501589"/>
    <w:rsid w:val="005016AA"/>
    <w:rsid w:val="00501DEF"/>
    <w:rsid w:val="00506460"/>
    <w:rsid w:val="00520B02"/>
    <w:rsid w:val="005227F4"/>
    <w:rsid w:val="00525B01"/>
    <w:rsid w:val="00525E75"/>
    <w:rsid w:val="005262ED"/>
    <w:rsid w:val="00526919"/>
    <w:rsid w:val="00526EDF"/>
    <w:rsid w:val="0052705A"/>
    <w:rsid w:val="005307C6"/>
    <w:rsid w:val="0053117A"/>
    <w:rsid w:val="00532DC9"/>
    <w:rsid w:val="00534164"/>
    <w:rsid w:val="00537069"/>
    <w:rsid w:val="005425AB"/>
    <w:rsid w:val="005447F8"/>
    <w:rsid w:val="005462D0"/>
    <w:rsid w:val="00550B57"/>
    <w:rsid w:val="00554AF2"/>
    <w:rsid w:val="00555222"/>
    <w:rsid w:val="00555E7C"/>
    <w:rsid w:val="00556C35"/>
    <w:rsid w:val="00560951"/>
    <w:rsid w:val="00563AA2"/>
    <w:rsid w:val="00565DC8"/>
    <w:rsid w:val="00571A38"/>
    <w:rsid w:val="00573950"/>
    <w:rsid w:val="00574DC3"/>
    <w:rsid w:val="00577226"/>
    <w:rsid w:val="005779CF"/>
    <w:rsid w:val="005810FA"/>
    <w:rsid w:val="0058292C"/>
    <w:rsid w:val="00582FDF"/>
    <w:rsid w:val="00592A28"/>
    <w:rsid w:val="005942C7"/>
    <w:rsid w:val="00596F84"/>
    <w:rsid w:val="005A0635"/>
    <w:rsid w:val="005A1489"/>
    <w:rsid w:val="005A28C9"/>
    <w:rsid w:val="005A5642"/>
    <w:rsid w:val="005A77ED"/>
    <w:rsid w:val="005B0AFC"/>
    <w:rsid w:val="005B0B0E"/>
    <w:rsid w:val="005B0D3C"/>
    <w:rsid w:val="005B526C"/>
    <w:rsid w:val="005B5A89"/>
    <w:rsid w:val="005B6CD8"/>
    <w:rsid w:val="005C0527"/>
    <w:rsid w:val="005C06EC"/>
    <w:rsid w:val="005C1C5B"/>
    <w:rsid w:val="005C1E37"/>
    <w:rsid w:val="005C361F"/>
    <w:rsid w:val="005C4C25"/>
    <w:rsid w:val="005C6E7C"/>
    <w:rsid w:val="005D15EC"/>
    <w:rsid w:val="005D2EA0"/>
    <w:rsid w:val="005D4DA7"/>
    <w:rsid w:val="005D7890"/>
    <w:rsid w:val="005E0E48"/>
    <w:rsid w:val="005E2FF0"/>
    <w:rsid w:val="005E3109"/>
    <w:rsid w:val="005E385E"/>
    <w:rsid w:val="005E3C92"/>
    <w:rsid w:val="005F6861"/>
    <w:rsid w:val="005F6A6F"/>
    <w:rsid w:val="0060719C"/>
    <w:rsid w:val="00607641"/>
    <w:rsid w:val="0060795D"/>
    <w:rsid w:val="00607AD0"/>
    <w:rsid w:val="00611F5E"/>
    <w:rsid w:val="00613516"/>
    <w:rsid w:val="00613926"/>
    <w:rsid w:val="00616099"/>
    <w:rsid w:val="00617AE1"/>
    <w:rsid w:val="00620895"/>
    <w:rsid w:val="00622225"/>
    <w:rsid w:val="006233E9"/>
    <w:rsid w:val="0062409D"/>
    <w:rsid w:val="00625F49"/>
    <w:rsid w:val="00631C63"/>
    <w:rsid w:val="006335D5"/>
    <w:rsid w:val="00635B18"/>
    <w:rsid w:val="00635B84"/>
    <w:rsid w:val="006363E1"/>
    <w:rsid w:val="006421AD"/>
    <w:rsid w:val="00645B96"/>
    <w:rsid w:val="00646794"/>
    <w:rsid w:val="006472BA"/>
    <w:rsid w:val="00656F32"/>
    <w:rsid w:val="00660010"/>
    <w:rsid w:val="00662C38"/>
    <w:rsid w:val="00663E30"/>
    <w:rsid w:val="006640AB"/>
    <w:rsid w:val="006653F5"/>
    <w:rsid w:val="0066687A"/>
    <w:rsid w:val="00666E01"/>
    <w:rsid w:val="00670852"/>
    <w:rsid w:val="00672D1E"/>
    <w:rsid w:val="00674533"/>
    <w:rsid w:val="00674A59"/>
    <w:rsid w:val="00674BBF"/>
    <w:rsid w:val="006759EF"/>
    <w:rsid w:val="0068203F"/>
    <w:rsid w:val="00684702"/>
    <w:rsid w:val="00685D00"/>
    <w:rsid w:val="00693282"/>
    <w:rsid w:val="00697231"/>
    <w:rsid w:val="00697760"/>
    <w:rsid w:val="00697C16"/>
    <w:rsid w:val="006A059C"/>
    <w:rsid w:val="006A0BC8"/>
    <w:rsid w:val="006A168C"/>
    <w:rsid w:val="006A1745"/>
    <w:rsid w:val="006A3564"/>
    <w:rsid w:val="006A47DA"/>
    <w:rsid w:val="006A4AD2"/>
    <w:rsid w:val="006A60C6"/>
    <w:rsid w:val="006B0E2E"/>
    <w:rsid w:val="006B24C9"/>
    <w:rsid w:val="006B274C"/>
    <w:rsid w:val="006B27AA"/>
    <w:rsid w:val="006B4B63"/>
    <w:rsid w:val="006C2F4A"/>
    <w:rsid w:val="006C3F1B"/>
    <w:rsid w:val="006C50C5"/>
    <w:rsid w:val="006C6E8C"/>
    <w:rsid w:val="006D5C88"/>
    <w:rsid w:val="006D6578"/>
    <w:rsid w:val="006D6A29"/>
    <w:rsid w:val="006D78F6"/>
    <w:rsid w:val="006E1385"/>
    <w:rsid w:val="006E3CC2"/>
    <w:rsid w:val="006E3F9A"/>
    <w:rsid w:val="006F076B"/>
    <w:rsid w:val="006F1E2A"/>
    <w:rsid w:val="006F4C19"/>
    <w:rsid w:val="006F50F1"/>
    <w:rsid w:val="006F63D0"/>
    <w:rsid w:val="00701A41"/>
    <w:rsid w:val="00701C00"/>
    <w:rsid w:val="00704DD7"/>
    <w:rsid w:val="00704F32"/>
    <w:rsid w:val="007062E9"/>
    <w:rsid w:val="007065BF"/>
    <w:rsid w:val="007069CF"/>
    <w:rsid w:val="007069D4"/>
    <w:rsid w:val="007129BB"/>
    <w:rsid w:val="00712FFE"/>
    <w:rsid w:val="00714E82"/>
    <w:rsid w:val="00715D20"/>
    <w:rsid w:val="007228CF"/>
    <w:rsid w:val="00724ACA"/>
    <w:rsid w:val="0072503C"/>
    <w:rsid w:val="00725609"/>
    <w:rsid w:val="0072581B"/>
    <w:rsid w:val="00726457"/>
    <w:rsid w:val="00726966"/>
    <w:rsid w:val="007269BE"/>
    <w:rsid w:val="00734435"/>
    <w:rsid w:val="00734453"/>
    <w:rsid w:val="00734810"/>
    <w:rsid w:val="00740F5D"/>
    <w:rsid w:val="00741501"/>
    <w:rsid w:val="00741AA1"/>
    <w:rsid w:val="0074508B"/>
    <w:rsid w:val="007452C0"/>
    <w:rsid w:val="0074619E"/>
    <w:rsid w:val="00751AA9"/>
    <w:rsid w:val="00754A10"/>
    <w:rsid w:val="00756305"/>
    <w:rsid w:val="007563CA"/>
    <w:rsid w:val="00756898"/>
    <w:rsid w:val="007614D5"/>
    <w:rsid w:val="007617AC"/>
    <w:rsid w:val="00763333"/>
    <w:rsid w:val="00763E3B"/>
    <w:rsid w:val="0076407F"/>
    <w:rsid w:val="00764613"/>
    <w:rsid w:val="00764D47"/>
    <w:rsid w:val="00765093"/>
    <w:rsid w:val="007650D9"/>
    <w:rsid w:val="00765BE0"/>
    <w:rsid w:val="00772A51"/>
    <w:rsid w:val="007737FB"/>
    <w:rsid w:val="00774C21"/>
    <w:rsid w:val="007833D3"/>
    <w:rsid w:val="00784160"/>
    <w:rsid w:val="00785FCB"/>
    <w:rsid w:val="00790489"/>
    <w:rsid w:val="007911C6"/>
    <w:rsid w:val="00791E1B"/>
    <w:rsid w:val="00792821"/>
    <w:rsid w:val="007939BB"/>
    <w:rsid w:val="00796F61"/>
    <w:rsid w:val="00797B2A"/>
    <w:rsid w:val="007A1D30"/>
    <w:rsid w:val="007A353F"/>
    <w:rsid w:val="007A39F0"/>
    <w:rsid w:val="007A3EFD"/>
    <w:rsid w:val="007A4CAB"/>
    <w:rsid w:val="007A71FB"/>
    <w:rsid w:val="007A7FF1"/>
    <w:rsid w:val="007B46E7"/>
    <w:rsid w:val="007B5879"/>
    <w:rsid w:val="007C4EF6"/>
    <w:rsid w:val="007C5968"/>
    <w:rsid w:val="007E038A"/>
    <w:rsid w:val="007E13FF"/>
    <w:rsid w:val="007E3A1F"/>
    <w:rsid w:val="007E3DDD"/>
    <w:rsid w:val="007E4B1F"/>
    <w:rsid w:val="007E50EE"/>
    <w:rsid w:val="007E618F"/>
    <w:rsid w:val="007E6301"/>
    <w:rsid w:val="007E6E6A"/>
    <w:rsid w:val="007F1A07"/>
    <w:rsid w:val="007F540A"/>
    <w:rsid w:val="007F7811"/>
    <w:rsid w:val="00806E61"/>
    <w:rsid w:val="008072FB"/>
    <w:rsid w:val="008219D2"/>
    <w:rsid w:val="008249C9"/>
    <w:rsid w:val="00827A4E"/>
    <w:rsid w:val="008316FC"/>
    <w:rsid w:val="00832031"/>
    <w:rsid w:val="008324E3"/>
    <w:rsid w:val="008336CA"/>
    <w:rsid w:val="008336EC"/>
    <w:rsid w:val="008341CD"/>
    <w:rsid w:val="008345BD"/>
    <w:rsid w:val="008359E5"/>
    <w:rsid w:val="00841C8F"/>
    <w:rsid w:val="0084451E"/>
    <w:rsid w:val="0084462E"/>
    <w:rsid w:val="008446FE"/>
    <w:rsid w:val="00846D63"/>
    <w:rsid w:val="00851D8F"/>
    <w:rsid w:val="00853A73"/>
    <w:rsid w:val="00856BBC"/>
    <w:rsid w:val="008607C0"/>
    <w:rsid w:val="008628E2"/>
    <w:rsid w:val="00862B54"/>
    <w:rsid w:val="008642D3"/>
    <w:rsid w:val="00864667"/>
    <w:rsid w:val="00865004"/>
    <w:rsid w:val="00866B15"/>
    <w:rsid w:val="0087003D"/>
    <w:rsid w:val="00871B35"/>
    <w:rsid w:val="0087406B"/>
    <w:rsid w:val="0087423F"/>
    <w:rsid w:val="00877323"/>
    <w:rsid w:val="00877A90"/>
    <w:rsid w:val="00882132"/>
    <w:rsid w:val="00885B24"/>
    <w:rsid w:val="00886CFF"/>
    <w:rsid w:val="00891FAF"/>
    <w:rsid w:val="00893775"/>
    <w:rsid w:val="0089424F"/>
    <w:rsid w:val="00897632"/>
    <w:rsid w:val="008A0232"/>
    <w:rsid w:val="008A0E4F"/>
    <w:rsid w:val="008A3409"/>
    <w:rsid w:val="008A3AFE"/>
    <w:rsid w:val="008A5EDA"/>
    <w:rsid w:val="008B1FFE"/>
    <w:rsid w:val="008B3135"/>
    <w:rsid w:val="008B4188"/>
    <w:rsid w:val="008B61C8"/>
    <w:rsid w:val="008B7B0A"/>
    <w:rsid w:val="008B7E10"/>
    <w:rsid w:val="008C5AAB"/>
    <w:rsid w:val="008C5DD5"/>
    <w:rsid w:val="008D3279"/>
    <w:rsid w:val="008D6812"/>
    <w:rsid w:val="008D7AE1"/>
    <w:rsid w:val="008E0223"/>
    <w:rsid w:val="008E07BA"/>
    <w:rsid w:val="008E79A5"/>
    <w:rsid w:val="008F20F8"/>
    <w:rsid w:val="008F3329"/>
    <w:rsid w:val="008F7E60"/>
    <w:rsid w:val="00901BF2"/>
    <w:rsid w:val="00903F0E"/>
    <w:rsid w:val="009057F2"/>
    <w:rsid w:val="00907C8D"/>
    <w:rsid w:val="00911D34"/>
    <w:rsid w:val="00914868"/>
    <w:rsid w:val="0091681A"/>
    <w:rsid w:val="00916E8E"/>
    <w:rsid w:val="009201E6"/>
    <w:rsid w:val="00922505"/>
    <w:rsid w:val="009239D5"/>
    <w:rsid w:val="00923A8D"/>
    <w:rsid w:val="009246B4"/>
    <w:rsid w:val="00930BD2"/>
    <w:rsid w:val="0093190D"/>
    <w:rsid w:val="00933493"/>
    <w:rsid w:val="00936AF9"/>
    <w:rsid w:val="0094369E"/>
    <w:rsid w:val="00943A51"/>
    <w:rsid w:val="00944D85"/>
    <w:rsid w:val="00945422"/>
    <w:rsid w:val="009465BB"/>
    <w:rsid w:val="0094701F"/>
    <w:rsid w:val="009509C5"/>
    <w:rsid w:val="00952873"/>
    <w:rsid w:val="00953C1A"/>
    <w:rsid w:val="00957833"/>
    <w:rsid w:val="00957A44"/>
    <w:rsid w:val="0096157F"/>
    <w:rsid w:val="00961659"/>
    <w:rsid w:val="009633D5"/>
    <w:rsid w:val="00963D8C"/>
    <w:rsid w:val="009659FA"/>
    <w:rsid w:val="009666B4"/>
    <w:rsid w:val="0096696E"/>
    <w:rsid w:val="0096733B"/>
    <w:rsid w:val="0097352F"/>
    <w:rsid w:val="009742F4"/>
    <w:rsid w:val="009755DC"/>
    <w:rsid w:val="00975FA3"/>
    <w:rsid w:val="0097669E"/>
    <w:rsid w:val="00982231"/>
    <w:rsid w:val="00982949"/>
    <w:rsid w:val="009849D8"/>
    <w:rsid w:val="009865A2"/>
    <w:rsid w:val="009876CB"/>
    <w:rsid w:val="009908C3"/>
    <w:rsid w:val="00990C0E"/>
    <w:rsid w:val="00992ACC"/>
    <w:rsid w:val="00994993"/>
    <w:rsid w:val="0099745D"/>
    <w:rsid w:val="009A3CE0"/>
    <w:rsid w:val="009A62AB"/>
    <w:rsid w:val="009B122F"/>
    <w:rsid w:val="009B24ED"/>
    <w:rsid w:val="009B4985"/>
    <w:rsid w:val="009B52BB"/>
    <w:rsid w:val="009B597A"/>
    <w:rsid w:val="009B6730"/>
    <w:rsid w:val="009B7817"/>
    <w:rsid w:val="009B7D24"/>
    <w:rsid w:val="009C2498"/>
    <w:rsid w:val="009C4A71"/>
    <w:rsid w:val="009C659A"/>
    <w:rsid w:val="009C6CC7"/>
    <w:rsid w:val="009C7F33"/>
    <w:rsid w:val="009D2DAA"/>
    <w:rsid w:val="009E1570"/>
    <w:rsid w:val="009E1EB7"/>
    <w:rsid w:val="009E2FE5"/>
    <w:rsid w:val="009E311E"/>
    <w:rsid w:val="009E6E75"/>
    <w:rsid w:val="009E7043"/>
    <w:rsid w:val="009E7A78"/>
    <w:rsid w:val="009F2452"/>
    <w:rsid w:val="009F3C0A"/>
    <w:rsid w:val="009F401A"/>
    <w:rsid w:val="009F59D6"/>
    <w:rsid w:val="009F5DA5"/>
    <w:rsid w:val="009F7E01"/>
    <w:rsid w:val="00A016BC"/>
    <w:rsid w:val="00A01F4B"/>
    <w:rsid w:val="00A02FDE"/>
    <w:rsid w:val="00A04807"/>
    <w:rsid w:val="00A056FD"/>
    <w:rsid w:val="00A0626E"/>
    <w:rsid w:val="00A10930"/>
    <w:rsid w:val="00A12898"/>
    <w:rsid w:val="00A1330D"/>
    <w:rsid w:val="00A1335C"/>
    <w:rsid w:val="00A16662"/>
    <w:rsid w:val="00A17208"/>
    <w:rsid w:val="00A21587"/>
    <w:rsid w:val="00A21AD3"/>
    <w:rsid w:val="00A22005"/>
    <w:rsid w:val="00A25BC0"/>
    <w:rsid w:val="00A26A2B"/>
    <w:rsid w:val="00A27252"/>
    <w:rsid w:val="00A277BC"/>
    <w:rsid w:val="00A30317"/>
    <w:rsid w:val="00A307B8"/>
    <w:rsid w:val="00A3284B"/>
    <w:rsid w:val="00A32BA7"/>
    <w:rsid w:val="00A34904"/>
    <w:rsid w:val="00A34A77"/>
    <w:rsid w:val="00A37A03"/>
    <w:rsid w:val="00A427A0"/>
    <w:rsid w:val="00A46049"/>
    <w:rsid w:val="00A52969"/>
    <w:rsid w:val="00A54DCB"/>
    <w:rsid w:val="00A63984"/>
    <w:rsid w:val="00A65C7F"/>
    <w:rsid w:val="00A74ADB"/>
    <w:rsid w:val="00A764A2"/>
    <w:rsid w:val="00A76C69"/>
    <w:rsid w:val="00A81A5F"/>
    <w:rsid w:val="00A834DF"/>
    <w:rsid w:val="00A84851"/>
    <w:rsid w:val="00A8692E"/>
    <w:rsid w:val="00A91939"/>
    <w:rsid w:val="00A957A7"/>
    <w:rsid w:val="00A97DD9"/>
    <w:rsid w:val="00AA0297"/>
    <w:rsid w:val="00AA13F9"/>
    <w:rsid w:val="00AA1B03"/>
    <w:rsid w:val="00AA5449"/>
    <w:rsid w:val="00AA5C86"/>
    <w:rsid w:val="00AA5FC7"/>
    <w:rsid w:val="00AA798C"/>
    <w:rsid w:val="00AA7E9F"/>
    <w:rsid w:val="00AB147F"/>
    <w:rsid w:val="00AB4805"/>
    <w:rsid w:val="00AB6671"/>
    <w:rsid w:val="00AB697D"/>
    <w:rsid w:val="00AC0934"/>
    <w:rsid w:val="00AC0A48"/>
    <w:rsid w:val="00AC14B0"/>
    <w:rsid w:val="00AC1C76"/>
    <w:rsid w:val="00AC1E2F"/>
    <w:rsid w:val="00AC1FB2"/>
    <w:rsid w:val="00AC6246"/>
    <w:rsid w:val="00AC6B0F"/>
    <w:rsid w:val="00AD145A"/>
    <w:rsid w:val="00AD359B"/>
    <w:rsid w:val="00AD4125"/>
    <w:rsid w:val="00AD4470"/>
    <w:rsid w:val="00AE1779"/>
    <w:rsid w:val="00AE34A4"/>
    <w:rsid w:val="00AE35C2"/>
    <w:rsid w:val="00AE7F34"/>
    <w:rsid w:val="00AF1630"/>
    <w:rsid w:val="00AF6E56"/>
    <w:rsid w:val="00AF764E"/>
    <w:rsid w:val="00AF79BE"/>
    <w:rsid w:val="00B0230C"/>
    <w:rsid w:val="00B02B75"/>
    <w:rsid w:val="00B0682E"/>
    <w:rsid w:val="00B071B8"/>
    <w:rsid w:val="00B130BE"/>
    <w:rsid w:val="00B149A1"/>
    <w:rsid w:val="00B1511B"/>
    <w:rsid w:val="00B157ED"/>
    <w:rsid w:val="00B23569"/>
    <w:rsid w:val="00B24220"/>
    <w:rsid w:val="00B2435A"/>
    <w:rsid w:val="00B273C0"/>
    <w:rsid w:val="00B330D5"/>
    <w:rsid w:val="00B331B1"/>
    <w:rsid w:val="00B37AAB"/>
    <w:rsid w:val="00B426D8"/>
    <w:rsid w:val="00B45213"/>
    <w:rsid w:val="00B47844"/>
    <w:rsid w:val="00B51377"/>
    <w:rsid w:val="00B517F7"/>
    <w:rsid w:val="00B52B0F"/>
    <w:rsid w:val="00B53AD1"/>
    <w:rsid w:val="00B53E4B"/>
    <w:rsid w:val="00B54CDF"/>
    <w:rsid w:val="00B560A6"/>
    <w:rsid w:val="00B56BE4"/>
    <w:rsid w:val="00B57D32"/>
    <w:rsid w:val="00B57DA8"/>
    <w:rsid w:val="00B62BDA"/>
    <w:rsid w:val="00B64231"/>
    <w:rsid w:val="00B65B74"/>
    <w:rsid w:val="00B65F7B"/>
    <w:rsid w:val="00B66343"/>
    <w:rsid w:val="00B70B72"/>
    <w:rsid w:val="00B71AAF"/>
    <w:rsid w:val="00B72C68"/>
    <w:rsid w:val="00B7355B"/>
    <w:rsid w:val="00B7546A"/>
    <w:rsid w:val="00B75562"/>
    <w:rsid w:val="00B75D35"/>
    <w:rsid w:val="00B82718"/>
    <w:rsid w:val="00B83DCF"/>
    <w:rsid w:val="00B85A04"/>
    <w:rsid w:val="00B95446"/>
    <w:rsid w:val="00B96175"/>
    <w:rsid w:val="00BA0E66"/>
    <w:rsid w:val="00BA285B"/>
    <w:rsid w:val="00BA2C13"/>
    <w:rsid w:val="00BA3FBC"/>
    <w:rsid w:val="00BA520D"/>
    <w:rsid w:val="00BA565D"/>
    <w:rsid w:val="00BA7A52"/>
    <w:rsid w:val="00BB56DF"/>
    <w:rsid w:val="00BB5C33"/>
    <w:rsid w:val="00BB7654"/>
    <w:rsid w:val="00BC40C3"/>
    <w:rsid w:val="00BC4C6D"/>
    <w:rsid w:val="00BC7DAD"/>
    <w:rsid w:val="00BD2BA2"/>
    <w:rsid w:val="00BD7B1E"/>
    <w:rsid w:val="00BE4730"/>
    <w:rsid w:val="00BE56B5"/>
    <w:rsid w:val="00BF2CF9"/>
    <w:rsid w:val="00BF7E1D"/>
    <w:rsid w:val="00C02EB5"/>
    <w:rsid w:val="00C03D56"/>
    <w:rsid w:val="00C0441B"/>
    <w:rsid w:val="00C05DCF"/>
    <w:rsid w:val="00C06A62"/>
    <w:rsid w:val="00C11B14"/>
    <w:rsid w:val="00C12991"/>
    <w:rsid w:val="00C12EBE"/>
    <w:rsid w:val="00C154C3"/>
    <w:rsid w:val="00C1583A"/>
    <w:rsid w:val="00C15905"/>
    <w:rsid w:val="00C15D41"/>
    <w:rsid w:val="00C177ED"/>
    <w:rsid w:val="00C208F4"/>
    <w:rsid w:val="00C21E0E"/>
    <w:rsid w:val="00C22AC7"/>
    <w:rsid w:val="00C23986"/>
    <w:rsid w:val="00C25193"/>
    <w:rsid w:val="00C2740D"/>
    <w:rsid w:val="00C33233"/>
    <w:rsid w:val="00C33BFA"/>
    <w:rsid w:val="00C355C1"/>
    <w:rsid w:val="00C41357"/>
    <w:rsid w:val="00C46BE6"/>
    <w:rsid w:val="00C51734"/>
    <w:rsid w:val="00C517C6"/>
    <w:rsid w:val="00C52EDE"/>
    <w:rsid w:val="00C5484B"/>
    <w:rsid w:val="00C55D7E"/>
    <w:rsid w:val="00C601D0"/>
    <w:rsid w:val="00C665FF"/>
    <w:rsid w:val="00C66C67"/>
    <w:rsid w:val="00C735BC"/>
    <w:rsid w:val="00C73792"/>
    <w:rsid w:val="00C74C1C"/>
    <w:rsid w:val="00C75152"/>
    <w:rsid w:val="00C7721B"/>
    <w:rsid w:val="00C85A11"/>
    <w:rsid w:val="00C869AA"/>
    <w:rsid w:val="00C9039B"/>
    <w:rsid w:val="00C919DC"/>
    <w:rsid w:val="00C92DF8"/>
    <w:rsid w:val="00C941F2"/>
    <w:rsid w:val="00C97734"/>
    <w:rsid w:val="00CA0756"/>
    <w:rsid w:val="00CA44DC"/>
    <w:rsid w:val="00CA5175"/>
    <w:rsid w:val="00CB2069"/>
    <w:rsid w:val="00CB4250"/>
    <w:rsid w:val="00CB5429"/>
    <w:rsid w:val="00CB6CBA"/>
    <w:rsid w:val="00CB765D"/>
    <w:rsid w:val="00CC0F5A"/>
    <w:rsid w:val="00CC603D"/>
    <w:rsid w:val="00CC671D"/>
    <w:rsid w:val="00CC71E5"/>
    <w:rsid w:val="00CD0D0E"/>
    <w:rsid w:val="00CD13FD"/>
    <w:rsid w:val="00CD3FD7"/>
    <w:rsid w:val="00CD4767"/>
    <w:rsid w:val="00CD6AFD"/>
    <w:rsid w:val="00CE2843"/>
    <w:rsid w:val="00CE3E59"/>
    <w:rsid w:val="00CE6BE1"/>
    <w:rsid w:val="00CE799E"/>
    <w:rsid w:val="00CF3573"/>
    <w:rsid w:val="00CF3D11"/>
    <w:rsid w:val="00CF755A"/>
    <w:rsid w:val="00D021BB"/>
    <w:rsid w:val="00D03248"/>
    <w:rsid w:val="00D03B7F"/>
    <w:rsid w:val="00D04350"/>
    <w:rsid w:val="00D05169"/>
    <w:rsid w:val="00D100FC"/>
    <w:rsid w:val="00D10523"/>
    <w:rsid w:val="00D109BC"/>
    <w:rsid w:val="00D12DCD"/>
    <w:rsid w:val="00D132AF"/>
    <w:rsid w:val="00D1439D"/>
    <w:rsid w:val="00D17342"/>
    <w:rsid w:val="00D239F6"/>
    <w:rsid w:val="00D336B9"/>
    <w:rsid w:val="00D42FD0"/>
    <w:rsid w:val="00D43980"/>
    <w:rsid w:val="00D442C3"/>
    <w:rsid w:val="00D456EC"/>
    <w:rsid w:val="00D47925"/>
    <w:rsid w:val="00D47C20"/>
    <w:rsid w:val="00D500B6"/>
    <w:rsid w:val="00D51331"/>
    <w:rsid w:val="00D53EE0"/>
    <w:rsid w:val="00D559CE"/>
    <w:rsid w:val="00D576E6"/>
    <w:rsid w:val="00D60B89"/>
    <w:rsid w:val="00D62CCE"/>
    <w:rsid w:val="00D633E9"/>
    <w:rsid w:val="00D67878"/>
    <w:rsid w:val="00D703C4"/>
    <w:rsid w:val="00D7085E"/>
    <w:rsid w:val="00D7493C"/>
    <w:rsid w:val="00D74A32"/>
    <w:rsid w:val="00D802BE"/>
    <w:rsid w:val="00D804FB"/>
    <w:rsid w:val="00D82165"/>
    <w:rsid w:val="00D8388A"/>
    <w:rsid w:val="00D85FD5"/>
    <w:rsid w:val="00D86B72"/>
    <w:rsid w:val="00D86E22"/>
    <w:rsid w:val="00D87CD4"/>
    <w:rsid w:val="00D90EF8"/>
    <w:rsid w:val="00D916E8"/>
    <w:rsid w:val="00D929F9"/>
    <w:rsid w:val="00D92A72"/>
    <w:rsid w:val="00D93C36"/>
    <w:rsid w:val="00D95F1B"/>
    <w:rsid w:val="00DA0773"/>
    <w:rsid w:val="00DA26FD"/>
    <w:rsid w:val="00DA35A5"/>
    <w:rsid w:val="00DA3EB4"/>
    <w:rsid w:val="00DA4611"/>
    <w:rsid w:val="00DA4B38"/>
    <w:rsid w:val="00DA6B1D"/>
    <w:rsid w:val="00DA6D0D"/>
    <w:rsid w:val="00DB73CB"/>
    <w:rsid w:val="00DC0767"/>
    <w:rsid w:val="00DC1BBF"/>
    <w:rsid w:val="00DC24AA"/>
    <w:rsid w:val="00DC3E0B"/>
    <w:rsid w:val="00DC3F0B"/>
    <w:rsid w:val="00DC4D92"/>
    <w:rsid w:val="00DC5514"/>
    <w:rsid w:val="00DD2257"/>
    <w:rsid w:val="00DD4074"/>
    <w:rsid w:val="00DD7103"/>
    <w:rsid w:val="00DD79E0"/>
    <w:rsid w:val="00DE1265"/>
    <w:rsid w:val="00DF4DF6"/>
    <w:rsid w:val="00DF7CBE"/>
    <w:rsid w:val="00DF7F1E"/>
    <w:rsid w:val="00E03618"/>
    <w:rsid w:val="00E03B99"/>
    <w:rsid w:val="00E062F8"/>
    <w:rsid w:val="00E12F24"/>
    <w:rsid w:val="00E1636D"/>
    <w:rsid w:val="00E2018A"/>
    <w:rsid w:val="00E204DA"/>
    <w:rsid w:val="00E20E37"/>
    <w:rsid w:val="00E214F4"/>
    <w:rsid w:val="00E21A4D"/>
    <w:rsid w:val="00E2347F"/>
    <w:rsid w:val="00E2438E"/>
    <w:rsid w:val="00E305C8"/>
    <w:rsid w:val="00E3500A"/>
    <w:rsid w:val="00E36080"/>
    <w:rsid w:val="00E427E4"/>
    <w:rsid w:val="00E54FFD"/>
    <w:rsid w:val="00E600EF"/>
    <w:rsid w:val="00E61EDA"/>
    <w:rsid w:val="00E6284B"/>
    <w:rsid w:val="00E63286"/>
    <w:rsid w:val="00E67FAB"/>
    <w:rsid w:val="00E80B1F"/>
    <w:rsid w:val="00E81508"/>
    <w:rsid w:val="00E90745"/>
    <w:rsid w:val="00E91486"/>
    <w:rsid w:val="00E91F46"/>
    <w:rsid w:val="00E9308F"/>
    <w:rsid w:val="00E94FA2"/>
    <w:rsid w:val="00E9528F"/>
    <w:rsid w:val="00EA0071"/>
    <w:rsid w:val="00EA065C"/>
    <w:rsid w:val="00EA0A09"/>
    <w:rsid w:val="00EA4C87"/>
    <w:rsid w:val="00EA5D13"/>
    <w:rsid w:val="00EA6918"/>
    <w:rsid w:val="00EA71AB"/>
    <w:rsid w:val="00EB0257"/>
    <w:rsid w:val="00EB0F67"/>
    <w:rsid w:val="00EB65DA"/>
    <w:rsid w:val="00EC0109"/>
    <w:rsid w:val="00EC3EF5"/>
    <w:rsid w:val="00EC40DD"/>
    <w:rsid w:val="00EC4A95"/>
    <w:rsid w:val="00ED0B14"/>
    <w:rsid w:val="00ED180B"/>
    <w:rsid w:val="00EE1E56"/>
    <w:rsid w:val="00EE56D6"/>
    <w:rsid w:val="00EE5F3C"/>
    <w:rsid w:val="00EF1247"/>
    <w:rsid w:val="00EF17BD"/>
    <w:rsid w:val="00EF2F3E"/>
    <w:rsid w:val="00F00CB8"/>
    <w:rsid w:val="00F01F62"/>
    <w:rsid w:val="00F07114"/>
    <w:rsid w:val="00F072C7"/>
    <w:rsid w:val="00F10EAE"/>
    <w:rsid w:val="00F11ED8"/>
    <w:rsid w:val="00F1373C"/>
    <w:rsid w:val="00F1396A"/>
    <w:rsid w:val="00F14DF9"/>
    <w:rsid w:val="00F1736B"/>
    <w:rsid w:val="00F176B4"/>
    <w:rsid w:val="00F17B92"/>
    <w:rsid w:val="00F205D4"/>
    <w:rsid w:val="00F27529"/>
    <w:rsid w:val="00F32B58"/>
    <w:rsid w:val="00F37985"/>
    <w:rsid w:val="00F401C0"/>
    <w:rsid w:val="00F406E4"/>
    <w:rsid w:val="00F40951"/>
    <w:rsid w:val="00F51342"/>
    <w:rsid w:val="00F51C4B"/>
    <w:rsid w:val="00F539C2"/>
    <w:rsid w:val="00F5457B"/>
    <w:rsid w:val="00F56ECD"/>
    <w:rsid w:val="00F61071"/>
    <w:rsid w:val="00F61D49"/>
    <w:rsid w:val="00F6565F"/>
    <w:rsid w:val="00F72817"/>
    <w:rsid w:val="00F739D7"/>
    <w:rsid w:val="00F73E37"/>
    <w:rsid w:val="00F77B7E"/>
    <w:rsid w:val="00F81F51"/>
    <w:rsid w:val="00F93707"/>
    <w:rsid w:val="00F956DB"/>
    <w:rsid w:val="00FA0EA9"/>
    <w:rsid w:val="00FA1F34"/>
    <w:rsid w:val="00FA3585"/>
    <w:rsid w:val="00FA433C"/>
    <w:rsid w:val="00FA4E79"/>
    <w:rsid w:val="00FA60A1"/>
    <w:rsid w:val="00FA6340"/>
    <w:rsid w:val="00FA6B72"/>
    <w:rsid w:val="00FB079F"/>
    <w:rsid w:val="00FB1F53"/>
    <w:rsid w:val="00FB5163"/>
    <w:rsid w:val="00FC359B"/>
    <w:rsid w:val="00FC61F9"/>
    <w:rsid w:val="00FD1EF4"/>
    <w:rsid w:val="00FD5E17"/>
    <w:rsid w:val="00FD72E5"/>
    <w:rsid w:val="00FE366B"/>
    <w:rsid w:val="00FE4244"/>
    <w:rsid w:val="00FE4B6E"/>
    <w:rsid w:val="00FE5830"/>
    <w:rsid w:val="00FF05E4"/>
    <w:rsid w:val="00FF2228"/>
    <w:rsid w:val="00FF5A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405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96F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A76C69"/>
    <w:pPr>
      <w:ind w:left="720"/>
      <w:contextualSpacing/>
    </w:pPr>
  </w:style>
  <w:style w:type="character" w:customStyle="1" w:styleId="apple-converted-space">
    <w:name w:val="apple-converted-space"/>
    <w:basedOn w:val="a0"/>
    <w:rsid w:val="00B9544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1023</Words>
  <Characters>5837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6847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cp:lastPrinted>2018-04-22T09:45:00Z</cp:lastPrinted>
  <dcterms:created xsi:type="dcterms:W3CDTF">2018-04-22T10:49:00Z</dcterms:created>
  <dcterms:modified xsi:type="dcterms:W3CDTF">2018-04-22T10:49:00Z</dcterms:modified>
</cp:coreProperties>
</file>