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3DA" w:rsidRPr="008353DA" w:rsidRDefault="008353DA" w:rsidP="008353DA">
      <w:pPr>
        <w:shd w:val="clear" w:color="auto" w:fill="FFFFFF"/>
        <w:spacing w:after="0" w:line="240" w:lineRule="auto"/>
        <w:ind w:left="590"/>
        <w:jc w:val="center"/>
        <w:rPr>
          <w:rFonts w:ascii="Arial" w:eastAsia="Times New Roman" w:hAnsi="Arial" w:cs="Arial"/>
          <w:color w:val="000000"/>
          <w:lang w:eastAsia="ru-RU"/>
        </w:rPr>
      </w:pPr>
      <w:bookmarkStart w:id="0" w:name="_GoBack"/>
      <w:r w:rsidRPr="00835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Входной  (диагностический) контроль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математике, 5 класс</w:t>
      </w:r>
    </w:p>
    <w:bookmarkEnd w:id="0"/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Вариант 1.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Вычислить:7324 – 2545 =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5889;     2) 9869;        3) 4779;      4)  4889.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2.Вычислить: 318 * 32 =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10076;     2) 10176;        3) 9176;      4)  9286.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Вычислить: 4824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36 =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134;     2) 404;        3) 128;      4)  224.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4.Какое действие выполняется последним: 540 -82:2 +13*3?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умножение;     2) деление;        3) сложение;      4)  вычитание.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  3м 4 см – это…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34 см;     2) 304 см;        3) 340 см;      4)  3004см.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6.Найти площадь прямоугольника со сторонами 4 см и 13 см.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34 см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    2) 17 см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       3) 52 см;      4)  52 см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7.Турист проехал на автомобиле 552 км за 6 часов. Какова скорость автомобиля?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92 км/ч;     2) 3312км/ч;        3) 94 км/ч;      4)  84 км/ч.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У Пети было 32 марки, а у Коли – на 4 марки меньше. Сколько марок было у Коли?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34;     2) 8;        3) 120;      4)  28.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Галя прочитала 42 страницы, а её сестра в 2 раза больше. Сколько страниц прочитала сестра?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44;     2) 21;        3) 84;      4)  40.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Из двух пунктов одновременно выехали два мотоциклиста, скорость одного 60 км/ч, скорость второго 70 км/ч. 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сколько часов они встретятся, если расстояние между пунктами 390 км?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12 ч;     2) 2 ч;        3) 3 ч;      4)  5ч.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В четырех больших и трех маленьких цистернах 136 т. нефти. Сколько тон нефти в маленькой цистерне, если 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большой – 25 т?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36 т;     2) 100 т;        3) 5 т;      4)  12 т.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Найти периметр квадрата, сторона которого равна 14 см.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56 см;     2) 48 см;        3) 28 см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     4)  56 см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firstLine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</w:t>
      </w:r>
      <w:r w:rsidRPr="008353DA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вычисляя, определить, сколько цифр должно быть в частном  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firstLine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19044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529?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3;           2)4;       3)5;       4)2.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14. Решите уравнение 54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353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  <w:proofErr w:type="gramEnd"/>
      <w:r w:rsidRPr="008353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х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6.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1)9;</w:t>
      </w:r>
      <w:r w:rsidRPr="008353D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2)7;</w:t>
      </w:r>
      <w:r w:rsidRPr="008353D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       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3)8;       4) 4.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В автобусе можно разместить 35 детей. Сколько потребуется автобусов, чтобы перевезти 329 детей?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8;         2) 11515;        3) 9 (4 ост.)          4) 10.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Вычислить: 8 ч 16 мин - 4ч 21 мин =      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4ч   35 мин;                       2) 5ч 47 мин;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3ч    55 мин;                      4) 12 ч 37 мин.      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512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 = 84 (8 ост.);</w:t>
      </w:r>
      <w:r w:rsidRPr="008353D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156 : 5 = 31 (1 ост.);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72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3) 443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 = 54 (1 ост.);</w:t>
      </w:r>
      <w:r w:rsidRPr="008353D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168 : 5 = 3 (4 ост.).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4" w:firstLine="586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17.  Из четырёх примеров только один 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верно. Не выполняя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4" w:firstLine="586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деления, найти его.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6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1)417: 5 = 81 (11 ост.);</w:t>
      </w:r>
      <w:r w:rsidRPr="008353D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         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149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= 29 (4 ост.);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66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3) 537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 = 78 (9 ост.);</w:t>
      </w:r>
      <w:r w:rsidRPr="008353D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         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235 : 4 = 85 (1 ост.).</w:t>
      </w:r>
    </w:p>
    <w:p w:rsidR="008353DA" w:rsidRDefault="008353DA" w:rsidP="00835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18. Составьте выражение для решения задачи: «У Пети было 16 марок, а</w:t>
      </w:r>
    </w:p>
    <w:p w:rsidR="008353DA" w:rsidRPr="008353DA" w:rsidRDefault="008353DA" w:rsidP="008353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Коли - на 48 марок больше. Во сколько раз у Коли больше марок, чем у</w:t>
      </w:r>
    </w:p>
    <w:p w:rsidR="008353DA" w:rsidRPr="008353DA" w:rsidRDefault="008353DA" w:rsidP="008353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Пети?»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86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1)48+16:16;</w:t>
      </w:r>
      <w:r w:rsidRPr="008353D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2)48:16;</w:t>
      </w:r>
    </w:p>
    <w:p w:rsidR="008353DA" w:rsidRPr="008353DA" w:rsidRDefault="008353DA" w:rsidP="008353DA">
      <w:pPr>
        <w:shd w:val="clear" w:color="auto" w:fill="FFFFFF"/>
        <w:spacing w:line="240" w:lineRule="auto"/>
        <w:ind w:left="566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3) (48+ 16): 16;</w:t>
      </w:r>
      <w:r w:rsidRPr="008353D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(48-16)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16.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bookmarkStart w:id="1" w:name="0"/>
      <w:bookmarkStart w:id="2" w:name="d30d90a70470a8f63b193e1a3424865d2cc2a3a5"/>
      <w:bookmarkEnd w:id="1"/>
      <w:r w:rsidRPr="00835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Вариант 2.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Вычислить:9342 – 5465 =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4807;     2) 4887;        3) 4877;      4)  3877.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2.Вычислить: 263 * 21 =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10076;     2) 10176;        3) 9176;      4)  9286.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Вычислить: 10836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43 =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207;     2) 252;        3) 243;      4)  235.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4.Какое действие выполняется последним: 570 + 14 *4 - 48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?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умножение;     2) деление;        3) сложение;      4)  вычитание.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  5км 26 см – это…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 526 м;     2) 5260 м;        3) 5026м;      4)  5206 м.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6.Найти площадь прямоугольника со сторонами 6 см и 12 см.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18 см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    2) 36 см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       3) 72 см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     4)  42 см.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right="38" w:firstLine="558"/>
        <w:jc w:val="both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Всадник проскакал 144 км со скоростью 24 км/ч. Какое время он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right="38" w:firstLine="558"/>
        <w:jc w:val="both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затратил на этот путь?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right="38" w:firstLine="558"/>
        <w:jc w:val="both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3456ч;   2)  6 ч;      3) 120 ч;      4) 168 ч.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8. В классе 14 мальчиков, а девочек на 2 больше, чем мальчиков. Сколько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девочек в классе?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1)7;        2)28;              3)12;        4)16.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9.Рабочий изготовил 36 деталей, а его ученик - в 4 раза меньше. Сколько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деталей изготовил ученик?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1)40;        2)32;               3)9;        4)45.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10. Из двух деревень, расстояние между которыми 24 км,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одновременно навстречу друг другу вышли два пешехода. Скорость  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первого 3 км/ч, а второго - 5 км/ч. 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сколько часов они встретятся?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1)3ч;        2) 8 ч;        3)12ч;   4) 16 ч.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11.Туристы ехали два часа на поезде со скоростью 60 км/ч, затем 3 часа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шли пешком. Весь путь равен 132 км. С какой скоростью туристы шли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пешком?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1) 4 км/ч;        2) 5 км/ч;        3) 22 км/ч;       4) 8 км/ч.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12. Найти  периметр квадрата, сторона которого равна 12 см.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 1)144 см;        2) 48 см;        3) 36 см;      4) 48 см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13. Не вычисляя, определите, сколько цифр должно быть в   частном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             146454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231?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1) 3;     2)  4;      3) 6;  4) 5.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14. Решить уравнение: 63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353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=9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1) 4;       2)  8;       3) 7;        4) 6.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15. Сколько нужно машин грузоподъемностью 5 т, чтобы   перевезти груз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весом 54 т?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1)10;        2)7270;     3) 11;        4) 16.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16. Вычислить: 6 ч 18 мин – 2ч 41 мин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     1)3 ч 77мин;        2) 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 37 мин;</w:t>
      </w:r>
    </w:p>
    <w:p w:rsidR="008353DA" w:rsidRPr="008353DA" w:rsidRDefault="008353DA" w:rsidP="008353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3) 4 ч 1 мин;        4) 2 ч 51 мин.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right="38" w:firstLine="558"/>
        <w:jc w:val="both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17. Из четырех примеров один 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верно. Не выполняя деления, найти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right="38" w:firstLine="558"/>
        <w:jc w:val="both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его.    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right="38" w:firstLine="558"/>
        <w:jc w:val="both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512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 = 84 (8 ост.);                   2)156 : 5 =31 (1 ост.)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right="38" w:firstLine="558"/>
        <w:jc w:val="both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443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 =54 (1 ост.)                      4) 168 : 5 =3 (4 ост.)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right="38" w:firstLine="558"/>
        <w:jc w:val="both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Составьте выражение для решения задачи: «На первой полке было 45 книг, на второй - на 30 книг меньше, чем на первой. Во сколько раз на первой полке больше книг, чем на второй?»</w:t>
      </w:r>
    </w:p>
    <w:p w:rsidR="008353DA" w:rsidRPr="008353DA" w:rsidRDefault="008353DA" w:rsidP="008353DA">
      <w:pPr>
        <w:shd w:val="clear" w:color="auto" w:fill="FFFFFF"/>
        <w:spacing w:after="0" w:line="240" w:lineRule="auto"/>
        <w:ind w:left="590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1)45:30;</w:t>
      </w:r>
      <w:r w:rsidRPr="008353D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45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(45 + 30);</w:t>
      </w:r>
    </w:p>
    <w:p w:rsidR="008353DA" w:rsidRPr="008353DA" w:rsidRDefault="008353DA" w:rsidP="008353DA">
      <w:pPr>
        <w:shd w:val="clear" w:color="auto" w:fill="FFFFFF"/>
        <w:spacing w:line="240" w:lineRule="auto"/>
        <w:ind w:left="572"/>
        <w:rPr>
          <w:rFonts w:ascii="Arial" w:eastAsia="Times New Roman" w:hAnsi="Arial" w:cs="Arial"/>
          <w:color w:val="000000"/>
          <w:lang w:eastAsia="ru-RU"/>
        </w:rPr>
      </w:pP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3)45:15-30;</w:t>
      </w:r>
      <w:r w:rsidRPr="008353D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</w:t>
      </w:r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4)45</w:t>
      </w:r>
      <w:proofErr w:type="gramStart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835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(45-30).</w:t>
      </w:r>
      <w:bookmarkEnd w:id="2"/>
    </w:p>
    <w:sectPr w:rsidR="008353DA" w:rsidRPr="008353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3DA"/>
    <w:rsid w:val="008353DA"/>
    <w:rsid w:val="00D2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353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353D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1">
    <w:name w:val="c1"/>
    <w:basedOn w:val="a"/>
    <w:rsid w:val="00835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8353DA"/>
  </w:style>
  <w:style w:type="character" w:customStyle="1" w:styleId="c3">
    <w:name w:val="c3"/>
    <w:basedOn w:val="a0"/>
    <w:rsid w:val="008353DA"/>
  </w:style>
  <w:style w:type="character" w:customStyle="1" w:styleId="c25">
    <w:name w:val="c25"/>
    <w:basedOn w:val="a0"/>
    <w:rsid w:val="008353DA"/>
  </w:style>
  <w:style w:type="character" w:customStyle="1" w:styleId="c16">
    <w:name w:val="c16"/>
    <w:basedOn w:val="a0"/>
    <w:rsid w:val="008353DA"/>
  </w:style>
  <w:style w:type="paragraph" w:customStyle="1" w:styleId="c7">
    <w:name w:val="c7"/>
    <w:basedOn w:val="a"/>
    <w:rsid w:val="00835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353DA"/>
  </w:style>
  <w:style w:type="paragraph" w:customStyle="1" w:styleId="c21">
    <w:name w:val="c21"/>
    <w:basedOn w:val="a"/>
    <w:rsid w:val="00835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835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835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353DA"/>
    <w:rPr>
      <w:color w:val="0000FF"/>
      <w:u w:val="single"/>
    </w:rPr>
  </w:style>
  <w:style w:type="character" w:customStyle="1" w:styleId="c18">
    <w:name w:val="c18"/>
    <w:basedOn w:val="a0"/>
    <w:rsid w:val="008353DA"/>
  </w:style>
  <w:style w:type="character" w:customStyle="1" w:styleId="c8">
    <w:name w:val="c8"/>
    <w:basedOn w:val="a0"/>
    <w:rsid w:val="008353DA"/>
  </w:style>
  <w:style w:type="character" w:styleId="a4">
    <w:name w:val="Strong"/>
    <w:basedOn w:val="a0"/>
    <w:uiPriority w:val="22"/>
    <w:qFormat/>
    <w:rsid w:val="008353DA"/>
    <w:rPr>
      <w:b/>
      <w:bCs/>
    </w:rPr>
  </w:style>
  <w:style w:type="paragraph" w:customStyle="1" w:styleId="search-excerpt">
    <w:name w:val="search-excerpt"/>
    <w:basedOn w:val="a"/>
    <w:rsid w:val="00835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35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53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353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353D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1">
    <w:name w:val="c1"/>
    <w:basedOn w:val="a"/>
    <w:rsid w:val="00835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8353DA"/>
  </w:style>
  <w:style w:type="character" w:customStyle="1" w:styleId="c3">
    <w:name w:val="c3"/>
    <w:basedOn w:val="a0"/>
    <w:rsid w:val="008353DA"/>
  </w:style>
  <w:style w:type="character" w:customStyle="1" w:styleId="c25">
    <w:name w:val="c25"/>
    <w:basedOn w:val="a0"/>
    <w:rsid w:val="008353DA"/>
  </w:style>
  <w:style w:type="character" w:customStyle="1" w:styleId="c16">
    <w:name w:val="c16"/>
    <w:basedOn w:val="a0"/>
    <w:rsid w:val="008353DA"/>
  </w:style>
  <w:style w:type="paragraph" w:customStyle="1" w:styleId="c7">
    <w:name w:val="c7"/>
    <w:basedOn w:val="a"/>
    <w:rsid w:val="00835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353DA"/>
  </w:style>
  <w:style w:type="paragraph" w:customStyle="1" w:styleId="c21">
    <w:name w:val="c21"/>
    <w:basedOn w:val="a"/>
    <w:rsid w:val="00835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835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835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353DA"/>
    <w:rPr>
      <w:color w:val="0000FF"/>
      <w:u w:val="single"/>
    </w:rPr>
  </w:style>
  <w:style w:type="character" w:customStyle="1" w:styleId="c18">
    <w:name w:val="c18"/>
    <w:basedOn w:val="a0"/>
    <w:rsid w:val="008353DA"/>
  </w:style>
  <w:style w:type="character" w:customStyle="1" w:styleId="c8">
    <w:name w:val="c8"/>
    <w:basedOn w:val="a0"/>
    <w:rsid w:val="008353DA"/>
  </w:style>
  <w:style w:type="character" w:styleId="a4">
    <w:name w:val="Strong"/>
    <w:basedOn w:val="a0"/>
    <w:uiPriority w:val="22"/>
    <w:qFormat/>
    <w:rsid w:val="008353DA"/>
    <w:rPr>
      <w:b/>
      <w:bCs/>
    </w:rPr>
  </w:style>
  <w:style w:type="paragraph" w:customStyle="1" w:styleId="search-excerpt">
    <w:name w:val="search-excerpt"/>
    <w:basedOn w:val="a"/>
    <w:rsid w:val="00835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35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53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5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45099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9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59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5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96097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96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5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01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71165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148520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328098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79478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45564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41508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826</Words>
  <Characters>4710</Characters>
  <Application>Microsoft Office Word</Application>
  <DocSecurity>0</DocSecurity>
  <Lines>39</Lines>
  <Paragraphs>11</Paragraphs>
  <ScaleCrop>false</ScaleCrop>
  <Company/>
  <LinksUpToDate>false</LinksUpToDate>
  <CharactersWithSpaces>5525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2019-01-30T18:30:00Z</dcterms:created>
  <dcterms:modified xsi:type="dcterms:W3CDTF">2019-01-30T18:32:00Z</dcterms:modified>
</cp:coreProperties>
</file>