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7CE6" w:rsidRPr="000D5146" w:rsidRDefault="00E07CE6" w:rsidP="00E07CE6">
      <w:pPr>
        <w:spacing w:after="0" w:line="240" w:lineRule="auto"/>
        <w:rPr>
          <w:rFonts w:ascii="Calibri" w:eastAsia="Calibri" w:hAnsi="Calibri" w:cs="Times New Roman"/>
          <w:b/>
          <w:color w:val="4F81BD"/>
          <w:lang w:val="en-US" w:eastAsia="en-GB"/>
        </w:rPr>
      </w:pPr>
    </w:p>
    <w:tbl>
      <w:tblPr>
        <w:tblStyle w:val="3"/>
        <w:tblW w:w="0" w:type="auto"/>
        <w:tblLayout w:type="fixed"/>
        <w:tblLook w:val="04A0" w:firstRow="1" w:lastRow="0" w:firstColumn="1" w:lastColumn="0" w:noHBand="0" w:noVBand="1"/>
      </w:tblPr>
      <w:tblGrid>
        <w:gridCol w:w="3289"/>
        <w:gridCol w:w="1072"/>
        <w:gridCol w:w="517"/>
        <w:gridCol w:w="2243"/>
        <w:gridCol w:w="358"/>
        <w:gridCol w:w="142"/>
        <w:gridCol w:w="3061"/>
      </w:tblGrid>
      <w:tr w:rsidR="00E07CE6" w:rsidRPr="00C71611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C71611">
              <w:rPr>
                <w:rFonts w:ascii="Times New Roman" w:hAnsi="Times New Roman"/>
                <w:b/>
                <w:lang w:val="en-US"/>
              </w:rPr>
              <w:t>Lort</w:t>
            </w:r>
            <w:proofErr w:type="spellEnd"/>
            <w:r w:rsidRPr="00C71611">
              <w:rPr>
                <w:rFonts w:ascii="Times New Roman" w:hAnsi="Times New Roman"/>
                <w:b/>
                <w:lang w:val="en-US"/>
              </w:rPr>
              <w:t>-term plan unit: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b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Unit 6. Entertainment and Media.</w:t>
            </w:r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3C41BA" w:rsidRDefault="00E07CE6" w:rsidP="00A83543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School</w:t>
            </w:r>
            <w:bookmarkStart w:id="0" w:name="_GoBack"/>
            <w:bookmarkEnd w:id="0"/>
            <w:proofErr w:type="spellEnd"/>
          </w:p>
        </w:tc>
      </w:tr>
      <w:tr w:rsidR="00E07CE6" w:rsidRPr="00B55DBB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  <w:lang w:val="en-US"/>
              </w:rPr>
            </w:pPr>
            <w:r w:rsidRPr="00C71611">
              <w:rPr>
                <w:rFonts w:ascii="Times New Roman" w:hAnsi="Times New Roman"/>
                <w:b/>
                <w:lang w:val="en-US"/>
              </w:rPr>
              <w:t xml:space="preserve">Date: </w:t>
            </w:r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b/>
                <w:lang w:val="en-US"/>
              </w:rPr>
              <w:t>Teacher’s</w:t>
            </w:r>
            <w:r w:rsidR="00684B42" w:rsidRPr="00C71611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C71611">
              <w:rPr>
                <w:rFonts w:ascii="Times New Roman" w:hAnsi="Times New Roman"/>
                <w:b/>
                <w:lang w:val="en-US"/>
              </w:rPr>
              <w:t>name:</w:t>
            </w:r>
          </w:p>
        </w:tc>
      </w:tr>
      <w:tr w:rsidR="00E07CE6" w:rsidRPr="00C71611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Grade</w:t>
            </w:r>
            <w:proofErr w:type="spellEnd"/>
            <w:r w:rsidRPr="00C71611">
              <w:rPr>
                <w:rFonts w:ascii="Times New Roman" w:hAnsi="Times New Roman"/>
                <w:b/>
              </w:rPr>
              <w:t>:</w:t>
            </w:r>
            <w:r w:rsidRPr="00C71611">
              <w:rPr>
                <w:rFonts w:ascii="Times New Roman" w:hAnsi="Times New Roman"/>
              </w:rPr>
              <w:t xml:space="preserve"> </w:t>
            </w:r>
            <w:r w:rsidRPr="00C71611">
              <w:rPr>
                <w:rFonts w:ascii="Times New Roman" w:hAnsi="Times New Roman"/>
                <w:lang w:val="en-US"/>
              </w:rPr>
              <w:t>5</w:t>
            </w:r>
            <w:r w:rsidRPr="00C71611">
              <w:rPr>
                <w:rFonts w:ascii="Times New Roman" w:hAnsi="Times New Roman"/>
                <w:b/>
                <w:lang w:val="en-US"/>
              </w:rPr>
              <w:t>A</w:t>
            </w:r>
          </w:p>
        </w:tc>
        <w:tc>
          <w:tcPr>
            <w:tcW w:w="260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  <w:lang w:val="en-US"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Number</w:t>
            </w:r>
            <w:proofErr w:type="spellEnd"/>
            <w:r w:rsidR="00684B42" w:rsidRPr="00C71611">
              <w:rPr>
                <w:rFonts w:ascii="Times New Roman" w:hAnsi="Times New Roman"/>
                <w:b/>
                <w:lang w:val="en-US"/>
              </w:rPr>
              <w:t xml:space="preserve"> of </w:t>
            </w:r>
            <w:proofErr w:type="spellStart"/>
            <w:r w:rsidRPr="00C71611">
              <w:rPr>
                <w:rFonts w:ascii="Times New Roman" w:hAnsi="Times New Roman"/>
                <w:b/>
              </w:rPr>
              <w:t>present</w:t>
            </w:r>
            <w:proofErr w:type="spellEnd"/>
            <w:r w:rsidRPr="00C71611">
              <w:rPr>
                <w:rFonts w:ascii="Times New Roman" w:hAnsi="Times New Roman"/>
                <w:b/>
              </w:rPr>
              <w:t>:</w:t>
            </w:r>
            <w:r w:rsidRPr="00C71611">
              <w:rPr>
                <w:rFonts w:ascii="Times New Roman" w:hAnsi="Times New Roman"/>
                <w:b/>
                <w:lang w:val="en-US"/>
              </w:rPr>
              <w:t>1</w:t>
            </w:r>
            <w:r w:rsidR="001F00C8">
              <w:rPr>
                <w:rFonts w:ascii="Times New Roman" w:hAnsi="Times New Roman"/>
                <w:b/>
                <w:lang w:val="en-US"/>
              </w:rPr>
              <w:t>8</w:t>
            </w:r>
          </w:p>
        </w:tc>
        <w:tc>
          <w:tcPr>
            <w:tcW w:w="320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absent</w:t>
            </w:r>
            <w:proofErr w:type="spellEnd"/>
            <w:r w:rsidRPr="00C71611">
              <w:rPr>
                <w:rFonts w:ascii="Times New Roman" w:hAnsi="Times New Roman"/>
                <w:b/>
              </w:rPr>
              <w:t>:</w:t>
            </w:r>
          </w:p>
        </w:tc>
      </w:tr>
      <w:tr w:rsidR="00E07CE6" w:rsidRPr="00C71611" w:rsidTr="00A83543">
        <w:tc>
          <w:tcPr>
            <w:tcW w:w="1068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  <w:lang w:val="en-US"/>
              </w:rPr>
            </w:pPr>
            <w:r w:rsidRPr="00C71611">
              <w:rPr>
                <w:rFonts w:ascii="Times New Roman" w:hAnsi="Times New Roman"/>
                <w:b/>
                <w:lang w:val="en-US"/>
              </w:rPr>
              <w:t>Theme: Read</w:t>
            </w:r>
            <w:r w:rsidR="003725E0">
              <w:rPr>
                <w:rFonts w:ascii="Times New Roman" w:hAnsi="Times New Roman"/>
                <w:b/>
                <w:lang w:val="en-US"/>
              </w:rPr>
              <w:t>ing for</w:t>
            </w:r>
            <w:r w:rsidRPr="00C71611">
              <w:rPr>
                <w:rFonts w:ascii="Times New Roman" w:hAnsi="Times New Roman"/>
                <w:b/>
                <w:lang w:val="en-US"/>
              </w:rPr>
              <w:t xml:space="preserve"> pleasure.</w:t>
            </w:r>
          </w:p>
        </w:tc>
      </w:tr>
      <w:tr w:rsidR="00E07CE6" w:rsidRPr="006A5212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  <w:lang w:val="en-US"/>
              </w:rPr>
            </w:pPr>
            <w:r w:rsidRPr="00C71611">
              <w:rPr>
                <w:rFonts w:ascii="Times New Roman" w:hAnsi="Times New Roman"/>
                <w:b/>
                <w:lang w:val="en-US"/>
              </w:rPr>
              <w:t>Learning objectives that this lesson is contributing to</w:t>
            </w:r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2C69" w:rsidRPr="0012639D" w:rsidRDefault="00B32C69" w:rsidP="00B32C69">
            <w:pPr>
              <w:rPr>
                <w:rStyle w:val="NESNormalChar"/>
                <w:rFonts w:ascii="Times New Roman" w:eastAsiaTheme="minorHAnsi" w:hAnsi="Times New Roman"/>
                <w:b/>
                <w:szCs w:val="24"/>
              </w:rPr>
            </w:pPr>
            <w:r w:rsidRPr="0012639D">
              <w:rPr>
                <w:rStyle w:val="NESNormalChar"/>
                <w:rFonts w:ascii="Times New Roman" w:eastAsiaTheme="minorHAnsi" w:hAnsi="Times New Roman"/>
                <w:b/>
                <w:szCs w:val="24"/>
              </w:rPr>
              <w:t>L3  understand an increasing range of  unsupported  basic questions on  general and curricular topics</w:t>
            </w:r>
          </w:p>
          <w:p w:rsidR="00E07CE6" w:rsidRPr="0012639D" w:rsidRDefault="00B32C69" w:rsidP="00B32C69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S6  communicate meaning clearly at sentence level during, pair, group and whole class exchanges</w:t>
            </w:r>
          </w:p>
          <w:p w:rsidR="00217ADD" w:rsidRPr="00217ADD" w:rsidRDefault="00217ADD" w:rsidP="00B32C69">
            <w:pPr>
              <w:pStyle w:val="a5"/>
              <w:rPr>
                <w:rFonts w:ascii="Times New Roman" w:hAnsi="Times New Roman"/>
                <w:b/>
                <w:lang w:val="en-US"/>
              </w:rPr>
            </w:pPr>
            <w:r w:rsidRPr="0012639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S5  keep interaction going in basic exchanges on a growing range of general and curricular topics</w:t>
            </w:r>
          </w:p>
        </w:tc>
      </w:tr>
      <w:tr w:rsidR="00E07CE6" w:rsidRPr="006A5212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Lesson</w:t>
            </w:r>
            <w:proofErr w:type="spellEnd"/>
            <w:r w:rsidR="00684B42" w:rsidRPr="00C71611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71611">
              <w:rPr>
                <w:rFonts w:ascii="Times New Roman" w:hAnsi="Times New Roman"/>
                <w:b/>
              </w:rPr>
              <w:t>objectives</w:t>
            </w:r>
            <w:proofErr w:type="spellEnd"/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E09ED" w:rsidRPr="0012639D" w:rsidRDefault="003E09ED" w:rsidP="003E09ED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All leaners will be able to:</w:t>
            </w:r>
          </w:p>
          <w:p w:rsidR="003E09ED" w:rsidRPr="0012639D" w:rsidRDefault="003E09ED" w:rsidP="003E09ED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Understand and use </w:t>
            </w: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su</w:t>
            </w:r>
            <w:proofErr w:type="spellEnd"/>
            <w:r w:rsidRPr="0012639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рр</w:t>
            </w: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orted</w:t>
            </w:r>
            <w:proofErr w:type="spellEnd"/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narratives on a wide range of general and curricular to</w:t>
            </w:r>
            <w:r w:rsidRPr="0012639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</w:t>
            </w: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ic</w:t>
            </w:r>
            <w:proofErr w:type="spellEnd"/>
          </w:p>
          <w:p w:rsidR="003E09ED" w:rsidRPr="0012639D" w:rsidRDefault="003E09ED" w:rsidP="003E09ED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Most leaners will be able to:</w:t>
            </w:r>
          </w:p>
          <w:p w:rsidR="003E09ED" w:rsidRPr="0012639D" w:rsidRDefault="003E09ED" w:rsidP="003E09ED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Use and com</w:t>
            </w:r>
            <w:r w:rsidRPr="0012639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</w:t>
            </w:r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are </w:t>
            </w: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su</w:t>
            </w:r>
            <w:proofErr w:type="spellEnd"/>
            <w:r w:rsidRPr="0012639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рр</w:t>
            </w: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orted</w:t>
            </w:r>
            <w:proofErr w:type="spellEnd"/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 narratives on a wide range of general and curricular to</w:t>
            </w:r>
            <w:r w:rsidRPr="0012639D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р</w:t>
            </w: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>ic</w:t>
            </w:r>
            <w:proofErr w:type="spellEnd"/>
          </w:p>
          <w:p w:rsidR="003E09ED" w:rsidRPr="0012639D" w:rsidRDefault="003E09ED" w:rsidP="003E09ED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Some leaners will be able to:</w:t>
            </w:r>
          </w:p>
          <w:p w:rsidR="00E07CE6" w:rsidRPr="003E09ED" w:rsidRDefault="003E09ED" w:rsidP="003E09ED">
            <w:pPr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Organise</w:t>
            </w:r>
            <w:proofErr w:type="spellEnd"/>
            <w:r w:rsidRPr="0012639D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 xml:space="preserve"> and com</w:t>
            </w:r>
            <w:r w:rsidRPr="0012639D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р</w:t>
            </w:r>
            <w:r w:rsidRPr="0012639D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 xml:space="preserve">are </w:t>
            </w: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su</w:t>
            </w:r>
            <w:proofErr w:type="spellEnd"/>
            <w:r w:rsidRPr="0012639D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рр</w:t>
            </w: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orted</w:t>
            </w:r>
            <w:proofErr w:type="spellEnd"/>
            <w:r w:rsidRPr="0012639D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 xml:space="preserve"> narratives on a wide range of general and curricular to</w:t>
            </w:r>
            <w:r w:rsidRPr="0012639D"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  <w:t>р</w:t>
            </w:r>
            <w:proofErr w:type="spellStart"/>
            <w:r w:rsidRPr="0012639D">
              <w:rPr>
                <w:rFonts w:ascii="Times New Roman" w:hAnsi="Times New Roman"/>
                <w:i/>
                <w:sz w:val="24"/>
                <w:szCs w:val="24"/>
                <w:lang w:val="en-US" w:eastAsia="en-GB"/>
              </w:rPr>
              <w:t>ic</w:t>
            </w:r>
            <w:proofErr w:type="spellEnd"/>
          </w:p>
        </w:tc>
      </w:tr>
      <w:tr w:rsidR="00E07CE6" w:rsidRPr="006A5212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Criteria</w:t>
            </w:r>
            <w:proofErr w:type="spellEnd"/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Student understands the detail of general words and word combinations.</w:t>
            </w:r>
            <w:r w:rsidR="00C71611" w:rsidRPr="001263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Gives an opinion about general and curricular topics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Discusses some problems in small groups</w:t>
            </w:r>
          </w:p>
        </w:tc>
      </w:tr>
      <w:tr w:rsidR="00E07CE6" w:rsidRPr="00C71611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  <w:lang w:val="en-US"/>
              </w:rPr>
            </w:pPr>
            <w:r w:rsidRPr="00C71611">
              <w:rPr>
                <w:rFonts w:ascii="Times New Roman" w:hAnsi="Times New Roman"/>
                <w:b/>
                <w:lang w:val="en-US"/>
              </w:rPr>
              <w:t>Level of thinking skills by Blum's taxonomy</w:t>
            </w:r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Knowledge</w:t>
            </w:r>
          </w:p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Understanding</w:t>
            </w:r>
          </w:p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Application 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Analysis </w:t>
            </w:r>
          </w:p>
        </w:tc>
      </w:tr>
      <w:tr w:rsidR="00E07CE6" w:rsidRPr="00C71611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Valuelinks</w:t>
            </w:r>
            <w:proofErr w:type="spellEnd"/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Respect and cooperation by:</w:t>
            </w:r>
          </w:p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Common history, culture and language</w:t>
            </w:r>
          </w:p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listening to each other</w:t>
            </w:r>
          </w:p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encouraging each other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  <w:proofErr w:type="spellStart"/>
            <w:r w:rsidRPr="0012639D">
              <w:rPr>
                <w:rFonts w:ascii="Times New Roman" w:hAnsi="Times New Roman"/>
                <w:sz w:val="24"/>
                <w:szCs w:val="24"/>
              </w:rPr>
              <w:t>helpingeachother</w:t>
            </w:r>
            <w:proofErr w:type="spellEnd"/>
          </w:p>
        </w:tc>
      </w:tr>
      <w:tr w:rsidR="00E07CE6" w:rsidRPr="00C71611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Crosscurricularlinks</w:t>
            </w:r>
            <w:proofErr w:type="spellEnd"/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2639D">
              <w:rPr>
                <w:rFonts w:ascii="Times New Roman" w:hAnsi="Times New Roman"/>
                <w:sz w:val="24"/>
                <w:szCs w:val="24"/>
              </w:rPr>
              <w:t>Literature</w:t>
            </w:r>
            <w:proofErr w:type="spellEnd"/>
          </w:p>
        </w:tc>
      </w:tr>
      <w:tr w:rsidR="00E07CE6" w:rsidRPr="00C71611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r w:rsidRPr="00C71611">
              <w:rPr>
                <w:rFonts w:ascii="Times New Roman" w:hAnsi="Times New Roman"/>
                <w:b/>
              </w:rPr>
              <w:t xml:space="preserve">ICT </w:t>
            </w:r>
            <w:proofErr w:type="spellStart"/>
            <w:r w:rsidRPr="00C71611">
              <w:rPr>
                <w:rFonts w:ascii="Times New Roman" w:hAnsi="Times New Roman"/>
                <w:b/>
              </w:rPr>
              <w:t>skills</w:t>
            </w:r>
            <w:proofErr w:type="spellEnd"/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Pr="0012639D" w:rsidRDefault="005A47E0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Speakers, notebook</w:t>
            </w:r>
          </w:p>
        </w:tc>
      </w:tr>
      <w:tr w:rsidR="00E07CE6" w:rsidRPr="006A5212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Previous</w:t>
            </w:r>
            <w:proofErr w:type="spellEnd"/>
            <w:r w:rsidR="005A47E0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71611">
              <w:rPr>
                <w:rFonts w:ascii="Times New Roman" w:hAnsi="Times New Roman"/>
                <w:b/>
              </w:rPr>
              <w:t>learning</w:t>
            </w:r>
            <w:proofErr w:type="spellEnd"/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Pr="0012639D" w:rsidRDefault="00E07CE6" w:rsidP="00A83543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Focusing on TV </w:t>
            </w:r>
            <w:proofErr w:type="spellStart"/>
            <w:r w:rsidRPr="0012639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programmes</w:t>
            </w:r>
            <w:proofErr w:type="spellEnd"/>
            <w:r w:rsidRPr="0012639D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and films</w:t>
            </w:r>
          </w:p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07CE6" w:rsidRPr="00C71611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Plan</w:t>
            </w:r>
            <w:proofErr w:type="spellEnd"/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</w:tc>
      </w:tr>
      <w:tr w:rsidR="00E07CE6" w:rsidRPr="00C71611" w:rsidTr="00A83543">
        <w:tc>
          <w:tcPr>
            <w:tcW w:w="3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Plannedtiming</w:t>
            </w:r>
            <w:proofErr w:type="spellEnd"/>
          </w:p>
        </w:tc>
        <w:tc>
          <w:tcPr>
            <w:tcW w:w="433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Planned</w:t>
            </w:r>
            <w:proofErr w:type="spellEnd"/>
            <w:r w:rsidR="00684B42" w:rsidRPr="00C71611">
              <w:rPr>
                <w:rFonts w:ascii="Times New Roman" w:hAnsi="Times New Roman"/>
                <w:b/>
                <w:lang w:val="en-US"/>
              </w:rPr>
              <w:t xml:space="preserve"> </w:t>
            </w:r>
            <w:proofErr w:type="spellStart"/>
            <w:r w:rsidRPr="00C71611">
              <w:rPr>
                <w:rFonts w:ascii="Times New Roman" w:hAnsi="Times New Roman"/>
                <w:b/>
              </w:rPr>
              <w:t>activities</w:t>
            </w:r>
            <w:proofErr w:type="spellEnd"/>
          </w:p>
        </w:tc>
        <w:tc>
          <w:tcPr>
            <w:tcW w:w="3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Resources</w:t>
            </w:r>
            <w:proofErr w:type="spellEnd"/>
          </w:p>
        </w:tc>
      </w:tr>
      <w:tr w:rsidR="00E07CE6" w:rsidRPr="00366145" w:rsidTr="00A83543">
        <w:tc>
          <w:tcPr>
            <w:tcW w:w="3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Pr="00C71611" w:rsidRDefault="00233F6F" w:rsidP="00A83543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Beginning</w:t>
            </w:r>
            <w:proofErr w:type="spellEnd"/>
            <w:r>
              <w:rPr>
                <w:rFonts w:ascii="Times New Roman" w:hAnsi="Times New Roman"/>
              </w:rPr>
              <w:t xml:space="preserve"> (</w:t>
            </w:r>
            <w:r w:rsidR="002F56FF">
              <w:rPr>
                <w:rFonts w:ascii="Times New Roman" w:hAnsi="Times New Roman"/>
                <w:lang w:val="en-US"/>
              </w:rPr>
              <w:t>5</w:t>
            </w:r>
            <w:r w:rsidR="00E07CE6" w:rsidRPr="00C71611">
              <w:rPr>
                <w:rFonts w:ascii="Times New Roman" w:hAnsi="Times New Roman"/>
              </w:rPr>
              <w:t xml:space="preserve"> </w:t>
            </w:r>
            <w:proofErr w:type="spellStart"/>
            <w:r w:rsidR="00E07CE6" w:rsidRPr="00C71611">
              <w:rPr>
                <w:rFonts w:ascii="Times New Roman" w:hAnsi="Times New Roman"/>
              </w:rPr>
              <w:t>min</w:t>
            </w:r>
            <w:proofErr w:type="spellEnd"/>
            <w:r w:rsidR="00E07CE6" w:rsidRPr="00C71611">
              <w:rPr>
                <w:rFonts w:ascii="Times New Roman" w:hAnsi="Times New Roman"/>
              </w:rPr>
              <w:t>)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</w:tc>
        <w:tc>
          <w:tcPr>
            <w:tcW w:w="433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The teacher and students greet each other.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 xml:space="preserve">Lead-up: </w:t>
            </w:r>
            <w:r w:rsidRPr="00C71611">
              <w:rPr>
                <w:rFonts w:ascii="Times New Roman" w:hAnsi="Times New Roman"/>
                <w:shd w:val="clear" w:color="auto" w:fill="FFFFFF"/>
                <w:lang w:val="en-US"/>
              </w:rPr>
              <w:t xml:space="preserve">Look at the </w:t>
            </w:r>
            <w:r w:rsidR="00366145" w:rsidRPr="00C71611">
              <w:rPr>
                <w:rFonts w:ascii="Times New Roman" w:hAnsi="Times New Roman"/>
                <w:shd w:val="clear" w:color="auto" w:fill="FFFFFF"/>
                <w:lang w:val="en-US"/>
              </w:rPr>
              <w:t xml:space="preserve">blackboard. </w:t>
            </w:r>
            <w:r w:rsidRPr="00C71611">
              <w:rPr>
                <w:rFonts w:ascii="Times New Roman" w:hAnsi="Times New Roman"/>
                <w:shd w:val="clear" w:color="auto" w:fill="FFFFFF"/>
                <w:lang w:val="en-US"/>
              </w:rPr>
              <w:t xml:space="preserve">You can see different pictures and types of story. </w:t>
            </w:r>
          </w:p>
          <w:p w:rsidR="00366145" w:rsidRDefault="005A47E0" w:rsidP="00A83543">
            <w:pPr>
              <w:rPr>
                <w:rFonts w:ascii="Times New Roman" w:hAnsi="Times New Roman"/>
                <w:shd w:val="clear" w:color="auto" w:fill="FFFFFF"/>
                <w:lang w:val="en-US"/>
              </w:rPr>
            </w:pPr>
            <w:r>
              <w:rPr>
                <w:rFonts w:ascii="Times New Roman" w:hAnsi="Times New Roman"/>
                <w:shd w:val="clear" w:color="auto" w:fill="FFFFFF"/>
                <w:lang w:val="en-US"/>
              </w:rPr>
              <w:t xml:space="preserve">Can you guess </w:t>
            </w:r>
            <w:r w:rsidR="00E07CE6" w:rsidRPr="00C71611">
              <w:rPr>
                <w:rFonts w:ascii="Times New Roman" w:hAnsi="Times New Roman"/>
                <w:shd w:val="clear" w:color="auto" w:fill="FFFFFF"/>
                <w:lang w:val="en-US"/>
              </w:rPr>
              <w:t>what the subject of our today’s lesson is</w:t>
            </w:r>
            <w:r w:rsidR="00AC6533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?</w:t>
            </w:r>
            <w:r w:rsidR="00E07CE6" w:rsidRPr="00C71611"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 </w:t>
            </w:r>
            <w:r w:rsidR="00E07CE6" w:rsidRPr="00C71611">
              <w:rPr>
                <w:rFonts w:ascii="Times New Roman" w:hAnsi="Times New Roman"/>
                <w:shd w:val="clear" w:color="auto" w:fill="FFFFFF"/>
                <w:lang w:val="en-US"/>
              </w:rPr>
              <w:t xml:space="preserve"> What are we going to speak about? </w:t>
            </w:r>
            <w:r w:rsidR="00233F6F">
              <w:rPr>
                <w:rFonts w:ascii="Times New Roman" w:hAnsi="Times New Roman"/>
                <w:shd w:val="clear" w:color="auto" w:fill="FFFFFF"/>
                <w:lang w:val="en-US"/>
              </w:rPr>
              <w:t xml:space="preserve">What kind of story is it? </w:t>
            </w:r>
            <w:r w:rsidR="00E07CE6" w:rsidRPr="00C71611">
              <w:rPr>
                <w:rFonts w:ascii="Times New Roman" w:hAnsi="Times New Roman"/>
                <w:shd w:val="clear" w:color="auto" w:fill="FFFFFF"/>
                <w:lang w:val="en-US"/>
              </w:rPr>
              <w:t>Guess all pictures</w:t>
            </w:r>
            <w:r>
              <w:rPr>
                <w:rFonts w:ascii="Times New Roman" w:hAnsi="Times New Roman"/>
                <w:shd w:val="clear" w:color="auto" w:fill="FFFFFF"/>
                <w:lang w:val="en-US"/>
              </w:rPr>
              <w:t>.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Pr="0012639D" w:rsidRDefault="005A47E0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Pictures </w:t>
            </w:r>
          </w:p>
        </w:tc>
      </w:tr>
      <w:tr w:rsidR="00E07CE6" w:rsidRPr="008028D9" w:rsidTr="00E17412">
        <w:trPr>
          <w:trHeight w:val="8779"/>
        </w:trPr>
        <w:tc>
          <w:tcPr>
            <w:tcW w:w="3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Pr="00C71611" w:rsidRDefault="008505E2" w:rsidP="00A8354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lastRenderedPageBreak/>
              <w:t xml:space="preserve">Middle 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5 min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366145" w:rsidRDefault="00366145" w:rsidP="00A83543">
            <w:pPr>
              <w:rPr>
                <w:rFonts w:ascii="Times New Roman" w:hAnsi="Times New Roman"/>
                <w:lang w:val="en-US"/>
              </w:rPr>
            </w:pPr>
          </w:p>
          <w:p w:rsidR="00366145" w:rsidRDefault="00366145" w:rsidP="00A83543">
            <w:pPr>
              <w:rPr>
                <w:rFonts w:ascii="Times New Roman" w:hAnsi="Times New Roman"/>
                <w:lang w:val="en-US"/>
              </w:rPr>
            </w:pPr>
          </w:p>
          <w:p w:rsidR="00366145" w:rsidRDefault="00366145" w:rsidP="00A83543">
            <w:pPr>
              <w:rPr>
                <w:rFonts w:ascii="Times New Roman" w:hAnsi="Times New Roman"/>
                <w:lang w:val="en-US"/>
              </w:rPr>
            </w:pPr>
          </w:p>
          <w:p w:rsidR="00366145" w:rsidRDefault="00366145" w:rsidP="00A83543">
            <w:pPr>
              <w:rPr>
                <w:rFonts w:ascii="Times New Roman" w:hAnsi="Times New Roman"/>
                <w:lang w:val="en-US"/>
              </w:rPr>
            </w:pPr>
          </w:p>
          <w:p w:rsidR="00366145" w:rsidRDefault="00366145" w:rsidP="00A83543">
            <w:pPr>
              <w:rPr>
                <w:rFonts w:ascii="Times New Roman" w:hAnsi="Times New Roman"/>
                <w:lang w:val="en-US"/>
              </w:rPr>
            </w:pPr>
          </w:p>
          <w:p w:rsidR="00366145" w:rsidRDefault="00366145" w:rsidP="00A83543">
            <w:pPr>
              <w:rPr>
                <w:rFonts w:ascii="Times New Roman" w:hAnsi="Times New Roman"/>
                <w:lang w:val="en-US"/>
              </w:rPr>
            </w:pPr>
          </w:p>
          <w:p w:rsidR="00366145" w:rsidRDefault="00366145" w:rsidP="00A83543">
            <w:pPr>
              <w:rPr>
                <w:rFonts w:ascii="Times New Roman" w:hAnsi="Times New Roman"/>
                <w:lang w:val="en-US"/>
              </w:rPr>
            </w:pPr>
          </w:p>
          <w:p w:rsidR="00366145" w:rsidRDefault="00366145" w:rsidP="00A83543">
            <w:pPr>
              <w:rPr>
                <w:rFonts w:ascii="Times New Roman" w:hAnsi="Times New Roman"/>
                <w:lang w:val="en-US"/>
              </w:rPr>
            </w:pPr>
          </w:p>
          <w:p w:rsidR="00366145" w:rsidRDefault="00366145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5 min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2F56FF" w:rsidP="00A8354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 min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10 min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Pr="00C71611" w:rsidRDefault="008505E2" w:rsidP="008505E2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10 min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Pr="008505E2" w:rsidRDefault="008505E2" w:rsidP="00A83543">
            <w:pPr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33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E09ED" w:rsidRPr="000E1745" w:rsidRDefault="003E09ED" w:rsidP="003E09ED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745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Warm u</w:t>
            </w:r>
            <w:r w:rsidRPr="000E1745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Pr="000E17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Stay in a circle. Say a wish for your </w:t>
            </w:r>
            <w:r w:rsidRPr="000E1745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0E1745">
              <w:rPr>
                <w:rFonts w:ascii="Times New Roman" w:hAnsi="Times New Roman"/>
                <w:sz w:val="24"/>
                <w:szCs w:val="24"/>
                <w:lang w:val="en-US"/>
              </w:rPr>
              <w:t>artner</w:t>
            </w:r>
            <w:proofErr w:type="spellEnd"/>
            <w:r w:rsidRPr="000E17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</w:t>
            </w:r>
          </w:p>
          <w:p w:rsidR="003E09ED" w:rsidRPr="000E1745" w:rsidRDefault="003E09ED" w:rsidP="003E09ED">
            <w:pPr>
              <w:pStyle w:val="a5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17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Dividing into three </w:t>
            </w:r>
            <w:proofErr w:type="spellStart"/>
            <w:r w:rsidRPr="000E1745">
              <w:rPr>
                <w:rFonts w:ascii="Times New Roman" w:hAnsi="Times New Roman"/>
                <w:sz w:val="24"/>
                <w:szCs w:val="24"/>
                <w:lang w:val="en-US"/>
              </w:rPr>
              <w:t>grou</w:t>
            </w:r>
            <w:proofErr w:type="spellEnd"/>
            <w:r w:rsidRPr="000E1745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Pr="000E17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 by cards: Gryffindor, Slytherin and </w:t>
            </w:r>
            <w:proofErr w:type="spellStart"/>
            <w:r w:rsidR="00C52CDB" w:rsidRPr="000E1745">
              <w:rPr>
                <w:rFonts w:ascii="Times New Roman" w:hAnsi="Times New Roman"/>
                <w:sz w:val="24"/>
                <w:szCs w:val="24"/>
                <w:lang w:val="en-US"/>
              </w:rPr>
              <w:t>Huffelpuf</w:t>
            </w:r>
            <w:proofErr w:type="spellEnd"/>
            <w:r w:rsidRPr="000E174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</w:p>
          <w:p w:rsidR="00AC6533" w:rsidRPr="000E1745" w:rsidRDefault="00E07CE6" w:rsidP="003E09ED">
            <w:pPr>
              <w:pStyle w:val="a5"/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</w:pPr>
            <w:r w:rsidRPr="000E17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Task 1</w:t>
            </w:r>
            <w:r w:rsidR="00AC6533" w:rsidRPr="000E17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366145" w:rsidRPr="000E1745" w:rsidRDefault="00AC6533" w:rsidP="003C41BA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  <w:r w:rsidRPr="000E17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Look at the pictures and match</w:t>
            </w:r>
            <w:r w:rsidR="00366145" w:rsidRPr="000E17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ing</w:t>
            </w:r>
            <w:r w:rsidRPr="000E17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with the </w:t>
            </w:r>
            <w:r w:rsidR="00366145" w:rsidRPr="000E17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title</w:t>
            </w:r>
            <w:r w:rsidR="003C41BA" w:rsidRPr="000E17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s</w:t>
            </w:r>
            <w:r w:rsidRPr="000E174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 w:rsidR="00366145" w:rsidRPr="00E17412">
              <w:rPr>
                <w:rFonts w:ascii="Times New Roman" w:eastAsia="Times New Roman" w:hAnsi="Times New Roman"/>
                <w:snapToGrid w:val="0"/>
                <w:color w:val="000000"/>
                <w:w w:val="0"/>
                <w:sz w:val="24"/>
                <w:szCs w:val="24"/>
                <w:u w:color="000000"/>
                <w:bdr w:val="none" w:sz="0" w:space="0" w:color="000000"/>
                <w:shd w:val="clear" w:color="000000" w:fill="000000"/>
                <w:lang w:val="en-US"/>
              </w:rPr>
              <w:t xml:space="preserve"> </w:t>
            </w: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366145" w:rsidRDefault="00366145" w:rsidP="00A83543">
            <w:pPr>
              <w:pStyle w:val="a5"/>
              <w:rPr>
                <w:rFonts w:ascii="Times New Roman" w:eastAsia="Times New Roman" w:hAnsi="Times New Roman"/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  <w:lang w:val="en-US"/>
              </w:rPr>
            </w:pPr>
          </w:p>
          <w:p w:rsidR="00E07CE6" w:rsidRDefault="00366145" w:rsidP="00A83543">
            <w:pPr>
              <w:pStyle w:val="a5"/>
              <w:rPr>
                <w:rFonts w:ascii="Times New Roman" w:hAnsi="Times New Roman"/>
                <w:b/>
                <w:lang w:val="en-US"/>
              </w:rPr>
            </w:pPr>
            <w:r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>
                  <wp:extent cx="576149" cy="680720"/>
                  <wp:effectExtent l="19050" t="0" r="0" b="0"/>
                  <wp:docPr id="8" name="Рисунок 8" descr="E:\Desktop\Ашык сабак 2018\Белоснеж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E:\Desktop\Ашык сабак 2018\Белоснеж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517" cy="687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C6533">
              <w:rPr>
                <w:rFonts w:ascii="Times New Roman" w:hAnsi="Times New Roman"/>
                <w:b/>
                <w:lang w:val="en-US"/>
              </w:rPr>
              <w:t xml:space="preserve"> </w:t>
            </w:r>
          </w:p>
          <w:p w:rsidR="00410C6D" w:rsidRDefault="00410C6D" w:rsidP="00A83543">
            <w:pPr>
              <w:pStyle w:val="a5"/>
              <w:rPr>
                <w:rFonts w:ascii="Times New Roman" w:hAnsi="Times New Roman"/>
                <w:b/>
                <w:lang w:val="en-US"/>
              </w:rPr>
            </w:pPr>
          </w:p>
          <w:p w:rsidR="00366145" w:rsidRPr="00782F97" w:rsidRDefault="00366145" w:rsidP="00366145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Harry Potter</w:t>
            </w:r>
          </w:p>
          <w:p w:rsidR="00366145" w:rsidRPr="00782F97" w:rsidRDefault="00366145" w:rsidP="00366145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Shrek</w:t>
            </w:r>
          </w:p>
          <w:p w:rsidR="00366145" w:rsidRPr="00782F97" w:rsidRDefault="00366145" w:rsidP="00366145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Cinderella</w:t>
            </w:r>
          </w:p>
          <w:p w:rsidR="00366145" w:rsidRPr="00782F97" w:rsidRDefault="00366145" w:rsidP="00366145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Snow white</w:t>
            </w:r>
          </w:p>
          <w:p w:rsidR="00366145" w:rsidRPr="00782F97" w:rsidRDefault="00366145" w:rsidP="00366145">
            <w:pPr>
              <w:spacing w:line="360" w:lineRule="auto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Aldar </w:t>
            </w:r>
            <w:proofErr w:type="spellStart"/>
            <w:r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kose</w:t>
            </w:r>
            <w:proofErr w:type="spellEnd"/>
          </w:p>
          <w:p w:rsidR="00366145" w:rsidRPr="00782F97" w:rsidRDefault="00366145" w:rsidP="00366145">
            <w:pPr>
              <w:shd w:val="clear" w:color="auto" w:fill="FFFFFF"/>
              <w:spacing w:line="360" w:lineRule="auto"/>
              <w:outlineLvl w:val="2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ru-RU"/>
              </w:rPr>
            </w:pPr>
            <w:r w:rsidRPr="00782F9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ru-RU"/>
              </w:rPr>
              <w:t>Sleeping Beauty</w:t>
            </w:r>
          </w:p>
          <w:p w:rsidR="00366145" w:rsidRPr="00782F97" w:rsidRDefault="00366145" w:rsidP="00366145">
            <w:pPr>
              <w:shd w:val="clear" w:color="auto" w:fill="FFFFFF"/>
              <w:spacing w:line="360" w:lineRule="auto"/>
              <w:outlineLvl w:val="2"/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ru-RU"/>
              </w:rPr>
            </w:pPr>
            <w:r w:rsidRPr="00782F9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ru-RU"/>
              </w:rPr>
              <w:t>Alice in wonderland</w:t>
            </w:r>
          </w:p>
          <w:p w:rsidR="00366145" w:rsidRPr="00782F97" w:rsidRDefault="00366145" w:rsidP="00366145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ru-RU"/>
              </w:rPr>
              <w:t>Sheep and goat</w:t>
            </w:r>
          </w:p>
          <w:p w:rsidR="00366145" w:rsidRDefault="00366145" w:rsidP="00A83543">
            <w:pPr>
              <w:pStyle w:val="a5"/>
              <w:rPr>
                <w:rFonts w:ascii="Times New Roman" w:hAnsi="Times New Roman"/>
                <w:lang w:val="en-US"/>
              </w:rPr>
            </w:pPr>
          </w:p>
          <w:p w:rsidR="00042E65" w:rsidRDefault="003C41BA" w:rsidP="00A83543">
            <w:pPr>
              <w:pStyle w:val="a5"/>
              <w:rPr>
                <w:rFonts w:ascii="Times New Roman" w:hAnsi="Times New Roman"/>
                <w:b/>
                <w:lang w:val="en-US"/>
              </w:rPr>
            </w:pPr>
            <w:r w:rsidRPr="00E81F74">
              <w:rPr>
                <w:rFonts w:ascii="Times New Roman" w:hAnsi="Times New Roman"/>
                <w:b/>
                <w:lang w:val="en-US"/>
              </w:rPr>
              <w:t>Task 2</w:t>
            </w:r>
          </w:p>
          <w:p w:rsidR="006D2B9C" w:rsidRPr="008028D9" w:rsidRDefault="00E81F74" w:rsidP="00A83543">
            <w:pPr>
              <w:pStyle w:val="a5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Pr="008028D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Use</w:t>
            </w:r>
            <w:r w:rsidR="007B37A9" w:rsidRPr="008028D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these are adjectives and find someone who</w:t>
            </w:r>
            <w:r w:rsidRPr="008028D9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.</w:t>
            </w:r>
            <w:r w:rsidR="008028D9" w:rsidRPr="008028D9">
              <w:rPr>
                <w:rFonts w:ascii="Times New Roman" w:hAnsi="Times New Roman"/>
                <w:b/>
                <w:bCs/>
                <w:i/>
                <w:sz w:val="24"/>
                <w:szCs w:val="24"/>
                <w:lang w:val="en-US" w:eastAsia="ru-RU"/>
              </w:rPr>
              <w:t xml:space="preserve"> Complete the grapes with the given vocabulary and talk about it.</w:t>
            </w:r>
            <w:r w:rsidRPr="008028D9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8028D9" w:rsidRDefault="008028D9" w:rsidP="00A83543">
            <w:pPr>
              <w:rPr>
                <w:rFonts w:ascii="Times New Roman" w:hAnsi="Times New Roman"/>
                <w:b/>
                <w:lang w:val="en-US"/>
              </w:rPr>
            </w:pPr>
          </w:p>
          <w:p w:rsidR="00042E65" w:rsidRPr="00782F97" w:rsidRDefault="00042E65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For 1 group</w:t>
            </w:r>
          </w:p>
          <w:p w:rsidR="00042E65" w:rsidRPr="00782F97" w:rsidRDefault="00042E65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Beautiful</w:t>
            </w:r>
          </w:p>
          <w:p w:rsidR="00042E65" w:rsidRPr="00782F97" w:rsidRDefault="00042E65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Kind</w:t>
            </w:r>
          </w:p>
          <w:p w:rsidR="00042E65" w:rsidRPr="00782F97" w:rsidRDefault="00042E65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Helpful </w:t>
            </w:r>
          </w:p>
          <w:p w:rsidR="00042E65" w:rsidRPr="00782F97" w:rsidRDefault="00042E65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Pretty </w:t>
            </w:r>
            <w:r w:rsidR="00EE6E4A"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(have 7 friends)</w:t>
            </w:r>
            <w:r w:rsidR="00EE6E4A"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 (Snow white</w:t>
            </w:r>
            <w:r w:rsidR="00EE6E4A"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</w:p>
          <w:p w:rsidR="007B37A9" w:rsidRPr="00782F97" w:rsidRDefault="007B37A9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042E65" w:rsidRPr="00782F97" w:rsidRDefault="00042E65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For 2 group</w:t>
            </w:r>
          </w:p>
          <w:p w:rsidR="00042E65" w:rsidRPr="00782F97" w:rsidRDefault="00EE6E4A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Noisy </w:t>
            </w:r>
          </w:p>
          <w:p w:rsidR="00EE6E4A" w:rsidRPr="00782F97" w:rsidRDefault="00EE6E4A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Brave</w:t>
            </w:r>
          </w:p>
          <w:p w:rsidR="00EE6E4A" w:rsidRPr="00782F97" w:rsidRDefault="00EE6E4A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Green</w:t>
            </w:r>
          </w:p>
          <w:p w:rsidR="00EE6E4A" w:rsidRPr="00782F97" w:rsidRDefault="00EE6E4A" w:rsidP="00EE6E4A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Graceless (</w:t>
            </w:r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>некрасивый</w:t>
            </w: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Shrek</w:t>
            </w: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EE6E4A" w:rsidRPr="00782F97" w:rsidRDefault="00EE6E4A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For 3 group</w:t>
            </w:r>
          </w:p>
          <w:p w:rsidR="00042E65" w:rsidRPr="00782F97" w:rsidRDefault="00EE6E4A" w:rsidP="00A83543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Sly (</w:t>
            </w:r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>хитрый</w:t>
            </w: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EE6E4A" w:rsidRPr="00782F97" w:rsidRDefault="00EC1439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Kose</w:t>
            </w:r>
            <w:proofErr w:type="spellEnd"/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EC1439" w:rsidRPr="00782F97" w:rsidRDefault="00EC1439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Smart </w:t>
            </w:r>
          </w:p>
          <w:p w:rsidR="00EC1439" w:rsidRPr="00782F97" w:rsidRDefault="00EC1439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Brave   (</w:t>
            </w:r>
            <w:r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 xml:space="preserve">Aldar </w:t>
            </w:r>
            <w:proofErr w:type="spellStart"/>
            <w:r w:rsidRPr="00782F97"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  <w:t>kose</w:t>
            </w:r>
            <w:proofErr w:type="spellEnd"/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  <w:p w:rsidR="002F56FF" w:rsidRPr="00782F97" w:rsidRDefault="002F56FF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EC1439" w:rsidRPr="00782F97" w:rsidRDefault="002F56FF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Time to relaxing</w:t>
            </w:r>
          </w:p>
          <w:p w:rsidR="00CA376C" w:rsidRPr="00782F97" w:rsidRDefault="00CA376C" w:rsidP="00CA376C">
            <w:pPr>
              <w:pStyle w:val="Dochead2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Wake u</w:t>
            </w:r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</w:p>
          <w:p w:rsidR="00CA376C" w:rsidRPr="00782F97" w:rsidRDefault="00CA376C" w:rsidP="00CA376C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hysical</w:t>
            </w:r>
            <w:proofErr w:type="spellEnd"/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exercise with a song </w:t>
            </w:r>
          </w:p>
          <w:p w:rsidR="002F56FF" w:rsidRPr="00782F97" w:rsidRDefault="002F56FF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2F56FF" w:rsidRPr="00782F97" w:rsidRDefault="002F56FF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E07CE6" w:rsidRPr="00782F97" w:rsidRDefault="00E81F74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Task 3</w:t>
            </w:r>
          </w:p>
          <w:p w:rsidR="00E07CE6" w:rsidRPr="00782F97" w:rsidRDefault="00DD5968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Make sentences</w:t>
            </w:r>
            <w:r w:rsidR="00EC1439"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 Use these are questions and write your story.</w:t>
            </w:r>
          </w:p>
          <w:p w:rsidR="00EC1439" w:rsidRPr="00782F97" w:rsidRDefault="00EC1439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1. Who is he?</w:t>
            </w:r>
          </w:p>
          <w:p w:rsidR="00EC1439" w:rsidRPr="00782F97" w:rsidRDefault="00EC1439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lastRenderedPageBreak/>
              <w:t>2. What is he?</w:t>
            </w:r>
          </w:p>
          <w:p w:rsidR="00EC1439" w:rsidRPr="00782F97" w:rsidRDefault="00EC1439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3. What kind of person is he?</w:t>
            </w:r>
          </w:p>
          <w:p w:rsidR="00DD5968" w:rsidRPr="00782F97" w:rsidRDefault="00EC1439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4.</w:t>
            </w:r>
            <w:r w:rsidR="00DD5968"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What was his aim?</w:t>
            </w:r>
          </w:p>
          <w:p w:rsidR="00EC1439" w:rsidRPr="00782F97" w:rsidRDefault="00DD5968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5. How did this book end and what concept</w:t>
            </w:r>
            <w:r w:rsidRPr="00782F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="002F56FF" w:rsidRPr="00782F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понятие</w:t>
            </w: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)</w:t>
            </w:r>
            <w:r w:rsidRPr="00782F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did it give</w:t>
            </w:r>
            <w:r w:rsidR="002F56FF" w:rsidRPr="00782F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2F56FF"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you</w:t>
            </w: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? </w:t>
            </w:r>
          </w:p>
          <w:p w:rsidR="00BE356C" w:rsidRPr="00782F97" w:rsidRDefault="00EC1439" w:rsidP="00A83543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</w:p>
          <w:p w:rsidR="000876D2" w:rsidRPr="0012639D" w:rsidRDefault="007B37A9" w:rsidP="00A83543">
            <w:pPr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  <w:r w:rsidRPr="0012639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Task 4</w:t>
            </w:r>
            <w:r w:rsidR="003E09ED" w:rsidRPr="0012639D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 xml:space="preserve"> </w:t>
            </w:r>
          </w:p>
          <w:p w:rsidR="000876D2" w:rsidRPr="00782F97" w:rsidRDefault="000876D2" w:rsidP="000876D2">
            <w:pPr>
              <w:pStyle w:val="Dochead2"/>
              <w:jc w:val="left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Listen  the</w:t>
            </w:r>
            <w:proofErr w:type="gramEnd"/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sentences below. Tick the sentences that are FACT.</w:t>
            </w:r>
            <w:r w:rsidRPr="0056350D">
              <w:rPr>
                <w:rFonts w:ascii="Times New Roman" w:hAnsi="Times New Roman"/>
                <w:lang w:val="en-US"/>
              </w:rPr>
              <w:t xml:space="preserve"> </w:t>
            </w: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Circle the sentences that are O</w:t>
            </w:r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INION.  Choose one fact and one o</w:t>
            </w:r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inion and ex</w:t>
            </w:r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lain to a classmate why you think you are correct.</w:t>
            </w:r>
          </w:p>
          <w:p w:rsidR="000876D2" w:rsidRPr="00782F97" w:rsidRDefault="000876D2" w:rsidP="000876D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 Harry </w:t>
            </w:r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>Р</w:t>
            </w:r>
            <w:proofErr w:type="spellStart"/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otte</w:t>
            </w:r>
            <w:proofErr w:type="spellEnd"/>
            <w:r w:rsidRPr="00782F9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r </w:t>
            </w: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is the best movie ever made.</w:t>
            </w:r>
          </w:p>
          <w:p w:rsidR="000876D2" w:rsidRPr="00782F97" w:rsidRDefault="000876D2" w:rsidP="000876D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2. Sunny days are the most fun kinds of days.</w:t>
            </w:r>
          </w:p>
          <w:p w:rsidR="000876D2" w:rsidRPr="00782F97" w:rsidRDefault="000876D2" w:rsidP="000876D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3 Dombra have been used in music for centuries.</w:t>
            </w:r>
          </w:p>
          <w:p w:rsidR="000876D2" w:rsidRPr="00782F97" w:rsidRDefault="000876D2" w:rsidP="000876D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4. Fruits have vitamins and minerals and produce seeds.</w:t>
            </w:r>
          </w:p>
          <w:p w:rsidR="000876D2" w:rsidRPr="00782F97" w:rsidRDefault="000876D2" w:rsidP="000876D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5. Violin are slow and not good to listen to.</w:t>
            </w:r>
          </w:p>
          <w:p w:rsidR="000876D2" w:rsidRPr="00782F97" w:rsidRDefault="000876D2" w:rsidP="000876D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76D2" w:rsidRPr="00782F97" w:rsidRDefault="000876D2" w:rsidP="000876D2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Fact:_________________</w:t>
            </w:r>
          </w:p>
          <w:p w:rsidR="000876D2" w:rsidRPr="0056350D" w:rsidRDefault="000876D2" w:rsidP="000876D2">
            <w:pPr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782F97">
              <w:rPr>
                <w:rFonts w:ascii="Times New Roman" w:hAnsi="Times New Roman"/>
                <w:sz w:val="24"/>
                <w:szCs w:val="24"/>
                <w:lang w:val="en-US"/>
              </w:rPr>
              <w:t>Opinion:________________</w:t>
            </w:r>
          </w:p>
          <w:p w:rsidR="000876D2" w:rsidRDefault="000876D2" w:rsidP="00A83543">
            <w:pPr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</w:pPr>
          </w:p>
          <w:p w:rsidR="00E07CE6" w:rsidRDefault="003E09ED" w:rsidP="00A83543">
            <w:pPr>
              <w:rPr>
                <w:rFonts w:ascii="Times New Roman" w:hAnsi="Times New Roman"/>
                <w:lang w:val="en-US"/>
              </w:rPr>
            </w:pPr>
            <w:r w:rsidRPr="007204E6">
              <w:rPr>
                <w:rFonts w:ascii="Times New Roman" w:hAnsi="Times New Roman"/>
                <w:b/>
                <w:sz w:val="24"/>
                <w:szCs w:val="24"/>
                <w:lang w:val="en-US" w:eastAsia="en-GB"/>
              </w:rPr>
              <w:t>Evaluation tree</w:t>
            </w:r>
          </w:p>
          <w:p w:rsidR="007B37A9" w:rsidRPr="00C71611" w:rsidRDefault="005B5AE1" w:rsidP="003E09ED">
            <w:pPr>
              <w:rPr>
                <w:rFonts w:ascii="Times New Roman" w:hAnsi="Times New Roman"/>
                <w:lang w:val="en-US"/>
              </w:rPr>
            </w:pPr>
            <w:r w:rsidRPr="005B5AE1"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1421542" cy="1535837"/>
                  <wp:effectExtent l="19050" t="0" r="7208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3070" cy="1537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3E09ED">
              <w:rPr>
                <w:b/>
                <w:u w:val="single"/>
                <w:lang w:val="en-US"/>
              </w:rPr>
              <w:t xml:space="preserve"> </w:t>
            </w:r>
          </w:p>
        </w:tc>
        <w:tc>
          <w:tcPr>
            <w:tcW w:w="3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12639D" w:rsidRDefault="00E07CE6" w:rsidP="00A83543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2639D">
              <w:rPr>
                <w:rFonts w:ascii="Times New Roman" w:hAnsi="Times New Roman"/>
                <w:sz w:val="24"/>
                <w:szCs w:val="24"/>
                <w:lang w:val="en-US"/>
              </w:rPr>
              <w:t>Cards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5B5AE1" w:rsidP="00A83543">
            <w:pPr>
              <w:rPr>
                <w:rFonts w:ascii="Times New Roman" w:hAnsi="Times New Roman"/>
                <w:lang w:val="en-US"/>
              </w:rPr>
            </w:pPr>
            <w:r w:rsidRPr="001F47F3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https://learnenglishkids.britishcouncil.org/en/shortstories/the-bird-king  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Pr="00C71611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  <w:r w:rsidRPr="008028D9">
              <w:rPr>
                <w:rFonts w:ascii="Times New Roman" w:hAnsi="Times New Roman"/>
                <w:b/>
                <w:noProof/>
                <w:lang w:eastAsia="ru-RU"/>
              </w:rPr>
              <w:drawing>
                <wp:inline distT="0" distB="0" distL="0" distR="0">
                  <wp:extent cx="1516380" cy="1675275"/>
                  <wp:effectExtent l="19050" t="0" r="7620" b="0"/>
                  <wp:docPr id="10" name="Рисунок 298" descr="Картинки по запросу adjecti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adjectiv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562" cy="16776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3A2473" w:rsidRPr="00C71611" w:rsidRDefault="003A2473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237166" w:rsidRDefault="00237166" w:rsidP="00237166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</w:pPr>
            <w:r w:rsidRPr="009900C2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>-</w:t>
            </w:r>
            <w:r w:rsidRPr="00DA4842">
              <w:rPr>
                <w:rFonts w:ascii="Times New Roman" w:hAnsi="Times New Roman"/>
                <w:bCs/>
                <w:i/>
                <w:sz w:val="24"/>
                <w:highlight w:val="green"/>
                <w:lang w:val="en-US" w:eastAsia="en-GB"/>
              </w:rPr>
              <w:t>Green</w:t>
            </w:r>
            <w:r w:rsidRPr="009900C2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 xml:space="preserve">  </w:t>
            </w:r>
            <w:r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 xml:space="preserve">card </w:t>
            </w:r>
            <w:r w:rsidRPr="009900C2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>The lesson is clear for me</w:t>
            </w:r>
          </w:p>
          <w:p w:rsidR="00237166" w:rsidRPr="00447EC9" w:rsidRDefault="00237166" w:rsidP="00237166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Cs/>
                <w:i/>
                <w:sz w:val="24"/>
                <w:lang w:val="kk-KZ" w:eastAsia="en-GB"/>
              </w:rPr>
            </w:pPr>
            <w:r w:rsidRPr="009900C2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>-</w:t>
            </w:r>
            <w:r>
              <w:rPr>
                <w:rFonts w:ascii="Times New Roman" w:hAnsi="Times New Roman"/>
                <w:bCs/>
                <w:i/>
                <w:sz w:val="24"/>
                <w:highlight w:val="yellow"/>
                <w:lang w:val="en-US" w:eastAsia="en-GB"/>
              </w:rPr>
              <w:t>Y</w:t>
            </w:r>
            <w:r w:rsidRPr="00DA4842">
              <w:rPr>
                <w:rFonts w:ascii="Times New Roman" w:hAnsi="Times New Roman"/>
                <w:bCs/>
                <w:i/>
                <w:sz w:val="24"/>
                <w:highlight w:val="yellow"/>
                <w:lang w:val="en-US" w:eastAsia="en-GB"/>
              </w:rPr>
              <w:t>ellow</w:t>
            </w:r>
            <w:r w:rsidRPr="009900C2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 xml:space="preserve">card </w:t>
            </w:r>
            <w:r w:rsidRPr="009900C2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 xml:space="preserve">I have got some </w:t>
            </w:r>
            <w:r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 xml:space="preserve">question                               </w:t>
            </w:r>
          </w:p>
          <w:p w:rsidR="00237166" w:rsidRDefault="00237166" w:rsidP="00237166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</w:pPr>
            <w:r w:rsidRPr="009900C2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>-</w:t>
            </w:r>
            <w:r>
              <w:rPr>
                <w:rFonts w:ascii="Times New Roman" w:hAnsi="Times New Roman"/>
                <w:bCs/>
                <w:i/>
                <w:sz w:val="24"/>
                <w:highlight w:val="red"/>
                <w:lang w:val="en-US" w:eastAsia="en-GB"/>
              </w:rPr>
              <w:t>R</w:t>
            </w:r>
            <w:r w:rsidRPr="00DA4842">
              <w:rPr>
                <w:rFonts w:ascii="Times New Roman" w:hAnsi="Times New Roman"/>
                <w:bCs/>
                <w:i/>
                <w:sz w:val="24"/>
                <w:highlight w:val="red"/>
                <w:lang w:val="en-US" w:eastAsia="en-GB"/>
              </w:rPr>
              <w:t>ed</w:t>
            </w:r>
            <w:r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 xml:space="preserve"> card </w:t>
            </w:r>
            <w:proofErr w:type="spellStart"/>
            <w:r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>I</w:t>
            </w:r>
            <w:r w:rsidRPr="009900C2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>don’t</w:t>
            </w:r>
            <w:proofErr w:type="spellEnd"/>
            <w:r w:rsidRPr="009900C2">
              <w:rPr>
                <w:rFonts w:ascii="Times New Roman" w:hAnsi="Times New Roman"/>
                <w:bCs/>
                <w:i/>
                <w:sz w:val="24"/>
                <w:lang w:val="en-US" w:eastAsia="en-GB"/>
              </w:rPr>
              <w:t xml:space="preserve"> understand anything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705F95">
            <w:pPr>
              <w:rPr>
                <w:rFonts w:ascii="Times New Roman" w:hAnsi="Times New Roman"/>
                <w:lang w:val="en-US"/>
              </w:rPr>
            </w:pPr>
          </w:p>
        </w:tc>
      </w:tr>
      <w:tr w:rsidR="00E07CE6" w:rsidRPr="00C71611" w:rsidTr="00A83543">
        <w:tc>
          <w:tcPr>
            <w:tcW w:w="3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8505E2" w:rsidRDefault="008505E2" w:rsidP="008505E2">
            <w:pPr>
              <w:rPr>
                <w:rFonts w:ascii="Times New Roman" w:hAnsi="Times New Roman"/>
                <w:lang w:val="en-US"/>
              </w:rPr>
            </w:pPr>
            <w:r w:rsidRPr="008505E2">
              <w:rPr>
                <w:rFonts w:ascii="Times New Roman" w:hAnsi="Times New Roman"/>
                <w:lang w:val="en-US"/>
              </w:rPr>
              <w:t>End (</w:t>
            </w:r>
            <w:r>
              <w:rPr>
                <w:rFonts w:ascii="Times New Roman" w:hAnsi="Times New Roman"/>
                <w:lang w:val="en-US"/>
              </w:rPr>
              <w:t>3</w:t>
            </w:r>
            <w:r w:rsidRPr="008505E2">
              <w:rPr>
                <w:rFonts w:ascii="Times New Roman" w:hAnsi="Times New Roman"/>
                <w:lang w:val="en-US"/>
              </w:rPr>
              <w:t xml:space="preserve"> min)</w:t>
            </w:r>
          </w:p>
          <w:p w:rsidR="00E07CE6" w:rsidRPr="008505E2" w:rsidRDefault="00E07CE6" w:rsidP="00A83543">
            <w:pPr>
              <w:rPr>
                <w:rFonts w:ascii="Times New Roman" w:hAnsi="Times New Roman"/>
                <w:lang w:val="en-US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</w:p>
        </w:tc>
        <w:tc>
          <w:tcPr>
            <w:tcW w:w="4332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Default="00E07CE6" w:rsidP="00A83543">
            <w:pPr>
              <w:rPr>
                <w:rFonts w:ascii="Times New Roman" w:hAnsi="Times New Roman"/>
                <w:b/>
                <w:lang w:val="en-US"/>
              </w:rPr>
            </w:pPr>
            <w:r w:rsidRPr="00C71611">
              <w:rPr>
                <w:rFonts w:ascii="Times New Roman" w:hAnsi="Times New Roman"/>
                <w:b/>
                <w:lang w:val="en-US"/>
              </w:rPr>
              <w:t>Feedback</w:t>
            </w:r>
          </w:p>
          <w:p w:rsidR="00A67571" w:rsidRPr="00A201B5" w:rsidRDefault="00A67571" w:rsidP="00A67571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The teacher gives comments about learners </w:t>
            </w:r>
            <w:proofErr w:type="gramStart"/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work  and</w:t>
            </w:r>
            <w:proofErr w:type="gramEnd"/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 awards learner. Students will choose one and put on the </w:t>
            </w:r>
            <w:proofErr w:type="gramStart"/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board  their</w:t>
            </w:r>
            <w:proofErr w:type="gramEnd"/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 stickers. </w:t>
            </w:r>
          </w:p>
          <w:p w:rsidR="00A67571" w:rsidRPr="00A201B5" w:rsidRDefault="00A67571" w:rsidP="00A67571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Home tas</w:t>
            </w:r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>k: Writing and speaking “My story</w:t>
            </w: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” Use what you know</w:t>
            </w:r>
          </w:p>
          <w:p w:rsidR="00A67571" w:rsidRPr="00A201B5" w:rsidRDefault="00A67571" w:rsidP="00A67571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Make a dialogue w</w:t>
            </w:r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>ith your partner about your story</w:t>
            </w: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.</w:t>
            </w:r>
          </w:p>
          <w:p w:rsidR="00A67571" w:rsidRPr="00C71611" w:rsidRDefault="00A67571" w:rsidP="00A67571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Fill in the  observation shield</w:t>
            </w:r>
          </w:p>
          <w:p w:rsidR="00A67571" w:rsidRPr="00C71611" w:rsidRDefault="00A67571" w:rsidP="00A67571">
            <w:pPr>
              <w:rPr>
                <w:rFonts w:ascii="Times New Roman" w:hAnsi="Times New Roman"/>
                <w:b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Evaluation sheets for each pupil stamp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b/>
                <w:lang w:val="en-US"/>
              </w:rPr>
            </w:pPr>
            <w:r w:rsidRPr="00C71611">
              <w:rPr>
                <w:rFonts w:ascii="Times New Roman" w:hAnsi="Times New Roman"/>
                <w:b/>
                <w:lang w:val="en-US"/>
              </w:rPr>
              <w:lastRenderedPageBreak/>
              <w:t xml:space="preserve">Reflection </w:t>
            </w:r>
          </w:p>
        </w:tc>
        <w:tc>
          <w:tcPr>
            <w:tcW w:w="30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7CE6" w:rsidRDefault="008505E2" w:rsidP="00A83543">
            <w:pPr>
              <w:rPr>
                <w:rFonts w:ascii="Times New Roman" w:hAnsi="Times New Roman"/>
                <w:lang w:val="en-US"/>
              </w:rPr>
            </w:pPr>
            <w:r w:rsidRPr="00A67571">
              <w:rPr>
                <w:rFonts w:ascii="Times New Roman" w:hAnsi="Times New Roman"/>
                <w:noProof/>
                <w:lang w:eastAsia="ru-RU"/>
              </w:rPr>
              <w:lastRenderedPageBreak/>
              <w:drawing>
                <wp:inline distT="0" distB="0" distL="0" distR="0">
                  <wp:extent cx="1390650" cy="1843089"/>
                  <wp:effectExtent l="19050" t="0" r="0" b="0"/>
                  <wp:docPr id="12" name="Рисунок 293" descr="C:\Users\User\Desktop\traffic-light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traffic-light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3299" cy="18465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7571" w:rsidRDefault="00A67571" w:rsidP="00A67571">
            <w:pPr>
              <w:tabs>
                <w:tab w:val="left" w:pos="428"/>
              </w:tabs>
              <w:spacing w:before="60" w:after="60"/>
              <w:rPr>
                <w:rFonts w:ascii="Times New Roman" w:hAnsi="Times New Roman"/>
                <w:sz w:val="24"/>
                <w:lang w:eastAsia="en-GB"/>
              </w:rPr>
            </w:pPr>
            <w:r w:rsidRPr="00A201B5">
              <w:rPr>
                <w:rFonts w:ascii="Times New Roman" w:hAnsi="Times New Roman"/>
                <w:sz w:val="24"/>
                <w:lang w:val="en-US" w:eastAsia="en-GB"/>
              </w:rPr>
              <w:t>Stickers</w:t>
            </w:r>
          </w:p>
          <w:p w:rsidR="00A67571" w:rsidRPr="00A67571" w:rsidRDefault="00A67571" w:rsidP="00A67571">
            <w:pPr>
              <w:rPr>
                <w:rFonts w:ascii="Times New Roman" w:hAnsi="Times New Roman"/>
                <w:lang w:val="en-US"/>
              </w:rPr>
            </w:pPr>
            <w:r w:rsidRPr="00A201B5">
              <w:rPr>
                <w:rFonts w:ascii="Times New Roman" w:hAnsi="Times New Roman"/>
                <w:sz w:val="24"/>
                <w:lang w:val="en-US" w:eastAsia="en-GB"/>
              </w:rPr>
              <w:lastRenderedPageBreak/>
              <w:t xml:space="preserve"> PPT (slide – 7)</w:t>
            </w:r>
          </w:p>
        </w:tc>
      </w:tr>
      <w:tr w:rsidR="00E07CE6" w:rsidRPr="006A5212" w:rsidTr="00A83543">
        <w:tc>
          <w:tcPr>
            <w:tcW w:w="4878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lastRenderedPageBreak/>
              <w:t>Homework</w:t>
            </w:r>
            <w:proofErr w:type="spellEnd"/>
          </w:p>
        </w:tc>
        <w:tc>
          <w:tcPr>
            <w:tcW w:w="580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shd w:val="clear" w:color="auto" w:fill="FFFFFF"/>
                <w:lang w:val="en-US"/>
              </w:rPr>
              <w:t xml:space="preserve">Write about your </w:t>
            </w:r>
            <w:proofErr w:type="spellStart"/>
            <w:r w:rsidRPr="00C71611">
              <w:rPr>
                <w:rFonts w:ascii="Times New Roman" w:hAnsi="Times New Roman"/>
                <w:shd w:val="clear" w:color="auto" w:fill="FFFFFF"/>
                <w:lang w:val="en-US"/>
              </w:rPr>
              <w:t>favourite</w:t>
            </w:r>
            <w:proofErr w:type="spellEnd"/>
            <w:r w:rsidR="00EE0F3C">
              <w:rPr>
                <w:rFonts w:ascii="Times New Roman" w:hAnsi="Times New Roman"/>
                <w:shd w:val="clear" w:color="auto" w:fill="FFFFFF"/>
                <w:lang w:val="en-US"/>
              </w:rPr>
              <w:t xml:space="preserve"> story</w:t>
            </w:r>
            <w:r w:rsidRPr="00C71611">
              <w:rPr>
                <w:rFonts w:ascii="Times New Roman" w:hAnsi="Times New Roman"/>
                <w:shd w:val="clear" w:color="auto" w:fill="FFFFFF"/>
                <w:lang w:val="en-US"/>
              </w:rPr>
              <w:t xml:space="preserve"> give the title of the text</w:t>
            </w:r>
          </w:p>
        </w:tc>
      </w:tr>
      <w:tr w:rsidR="00E07CE6" w:rsidRPr="00C71611" w:rsidTr="00A83543">
        <w:tc>
          <w:tcPr>
            <w:tcW w:w="10682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</w:rPr>
            </w:pPr>
            <w:proofErr w:type="spellStart"/>
            <w:r w:rsidRPr="00C71611">
              <w:rPr>
                <w:rFonts w:ascii="Times New Roman" w:hAnsi="Times New Roman"/>
                <w:b/>
              </w:rPr>
              <w:t>Additionalinformation</w:t>
            </w:r>
            <w:proofErr w:type="spellEnd"/>
          </w:p>
        </w:tc>
      </w:tr>
      <w:tr w:rsidR="00E07CE6" w:rsidRPr="006A5212" w:rsidTr="00A83543">
        <w:tc>
          <w:tcPr>
            <w:tcW w:w="43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  <w:bCs/>
                <w:lang w:val="en-US"/>
              </w:rPr>
            </w:pPr>
            <w:r w:rsidRPr="00C71611">
              <w:rPr>
                <w:rFonts w:ascii="Times New Roman" w:hAnsi="Times New Roman"/>
                <w:b/>
                <w:bCs/>
                <w:lang w:val="en-US"/>
              </w:rPr>
              <w:t>Differentiation – how do you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b/>
                <w:bCs/>
                <w:lang w:val="en-US"/>
              </w:rPr>
            </w:pPr>
            <w:r w:rsidRPr="00C71611">
              <w:rPr>
                <w:rFonts w:ascii="Times New Roman" w:hAnsi="Times New Roman"/>
                <w:b/>
                <w:bCs/>
                <w:lang w:val="en-US"/>
              </w:rPr>
              <w:t xml:space="preserve">plan to give more </w:t>
            </w:r>
            <w:proofErr w:type="gramStart"/>
            <w:r w:rsidRPr="00C71611">
              <w:rPr>
                <w:rFonts w:ascii="Times New Roman" w:hAnsi="Times New Roman"/>
                <w:b/>
                <w:bCs/>
                <w:lang w:val="en-US"/>
              </w:rPr>
              <w:t>support?</w:t>
            </w:r>
            <w:proofErr w:type="gramEnd"/>
          </w:p>
          <w:p w:rsidR="00E07CE6" w:rsidRPr="00C71611" w:rsidRDefault="00E07CE6" w:rsidP="00A83543">
            <w:pPr>
              <w:rPr>
                <w:rFonts w:ascii="Times New Roman" w:hAnsi="Times New Roman"/>
                <w:b/>
                <w:bCs/>
                <w:lang w:val="en-US"/>
              </w:rPr>
            </w:pPr>
            <w:r w:rsidRPr="00C71611">
              <w:rPr>
                <w:rFonts w:ascii="Times New Roman" w:hAnsi="Times New Roman"/>
                <w:b/>
                <w:bCs/>
                <w:lang w:val="en-US"/>
              </w:rPr>
              <w:t xml:space="preserve">How do you plan </w:t>
            </w:r>
            <w:proofErr w:type="spellStart"/>
            <w:r w:rsidRPr="00C71611">
              <w:rPr>
                <w:rFonts w:ascii="Times New Roman" w:hAnsi="Times New Roman"/>
                <w:b/>
                <w:bCs/>
                <w:lang w:val="en-US"/>
              </w:rPr>
              <w:t>tochallenge</w:t>
            </w:r>
            <w:proofErr w:type="spellEnd"/>
            <w:r w:rsidRPr="00C71611">
              <w:rPr>
                <w:rFonts w:ascii="Times New Roman" w:hAnsi="Times New Roman"/>
                <w:b/>
                <w:bCs/>
                <w:lang w:val="en-US"/>
              </w:rPr>
              <w:t xml:space="preserve"> the more able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</w:rPr>
            </w:pPr>
            <w:proofErr w:type="spellStart"/>
            <w:r w:rsidRPr="00C71611">
              <w:rPr>
                <w:rFonts w:ascii="Times New Roman" w:hAnsi="Times New Roman"/>
                <w:b/>
                <w:bCs/>
              </w:rPr>
              <w:t>learners</w:t>
            </w:r>
            <w:proofErr w:type="spellEnd"/>
            <w:r w:rsidRPr="00C71611">
              <w:rPr>
                <w:rFonts w:ascii="Times New Roman" w:hAnsi="Times New Roman"/>
                <w:b/>
                <w:bCs/>
              </w:rPr>
              <w:t>?</w:t>
            </w:r>
          </w:p>
        </w:tc>
        <w:tc>
          <w:tcPr>
            <w:tcW w:w="27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b/>
                <w:bCs/>
                <w:lang w:val="en-US"/>
              </w:rPr>
            </w:pPr>
            <w:r w:rsidRPr="00C71611">
              <w:rPr>
                <w:rFonts w:ascii="Times New Roman" w:hAnsi="Times New Roman"/>
                <w:b/>
                <w:bCs/>
                <w:lang w:val="en-US"/>
              </w:rPr>
              <w:t>Assessment – how are you planning to check learners’</w:t>
            </w:r>
          </w:p>
          <w:p w:rsidR="00E07CE6" w:rsidRPr="00C71611" w:rsidRDefault="00E07CE6" w:rsidP="00EE0F3C">
            <w:pPr>
              <w:rPr>
                <w:rFonts w:ascii="Times New Roman" w:hAnsi="Times New Roman"/>
              </w:rPr>
            </w:pPr>
            <w:r w:rsidRPr="00C71611">
              <w:rPr>
                <w:rFonts w:ascii="Times New Roman" w:hAnsi="Times New Roman"/>
                <w:b/>
                <w:bCs/>
                <w:lang w:val="en-US"/>
              </w:rPr>
              <w:t>learning?</w:t>
            </w:r>
            <w:r w:rsidR="00A67571"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 </w:t>
            </w:r>
          </w:p>
        </w:tc>
        <w:tc>
          <w:tcPr>
            <w:tcW w:w="3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b/>
                <w:bCs/>
                <w:lang w:val="en-US"/>
              </w:rPr>
              <w:t>Health and safety check ICT links</w:t>
            </w:r>
          </w:p>
        </w:tc>
      </w:tr>
      <w:tr w:rsidR="00E07CE6" w:rsidRPr="006A5212" w:rsidTr="00A83543">
        <w:trPr>
          <w:trHeight w:val="1055"/>
        </w:trPr>
        <w:tc>
          <w:tcPr>
            <w:tcW w:w="436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 xml:space="preserve">Less able students –read the text attentively and do the tasks “True or False” according to the text (the task </w:t>
            </w:r>
          </w:p>
        </w:tc>
        <w:tc>
          <w:tcPr>
            <w:tcW w:w="27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0F3C" w:rsidRDefault="00EE0F3C" w:rsidP="00A67571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</w:pPr>
            <w:r w:rsidRPr="00A67571">
              <w:rPr>
                <w:rFonts w:ascii="Times New Roman" w:hAnsi="Times New Roman"/>
                <w:b/>
                <w:bCs/>
                <w:sz w:val="24"/>
                <w:lang w:val="en-US" w:eastAsia="en-GB"/>
              </w:rPr>
              <w:t>Traffic light.</w:t>
            </w:r>
          </w:p>
          <w:p w:rsidR="00A67571" w:rsidRPr="00A201B5" w:rsidRDefault="00A67571" w:rsidP="00A67571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Feedback. The teacher gives comments about learners </w:t>
            </w:r>
            <w:proofErr w:type="gramStart"/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work  and</w:t>
            </w:r>
            <w:proofErr w:type="gramEnd"/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 awards learner. Students will choose one and put on the </w:t>
            </w:r>
            <w:proofErr w:type="gramStart"/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board  their</w:t>
            </w:r>
            <w:proofErr w:type="gramEnd"/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 xml:space="preserve"> stickers. </w:t>
            </w:r>
          </w:p>
          <w:p w:rsidR="00A67571" w:rsidRPr="00A201B5" w:rsidRDefault="00A67571" w:rsidP="00A67571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Home tas</w:t>
            </w:r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>k: Writing and speaking “My story</w:t>
            </w: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” Use what you know</w:t>
            </w:r>
          </w:p>
          <w:p w:rsidR="00A67571" w:rsidRPr="00A201B5" w:rsidRDefault="00A67571" w:rsidP="00A67571">
            <w:pPr>
              <w:tabs>
                <w:tab w:val="left" w:pos="284"/>
              </w:tabs>
              <w:spacing w:after="120"/>
              <w:rPr>
                <w:rFonts w:ascii="Times New Roman" w:hAnsi="Times New Roman"/>
                <w:bCs/>
                <w:sz w:val="24"/>
                <w:lang w:val="en-US" w:eastAsia="en-GB"/>
              </w:rPr>
            </w:pP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Make a dialogue w</w:t>
            </w:r>
            <w:r>
              <w:rPr>
                <w:rFonts w:ascii="Times New Roman" w:hAnsi="Times New Roman"/>
                <w:bCs/>
                <w:sz w:val="24"/>
                <w:lang w:val="en-US" w:eastAsia="en-GB"/>
              </w:rPr>
              <w:t>ith your partner about your story</w:t>
            </w:r>
            <w:r w:rsidRPr="00A201B5">
              <w:rPr>
                <w:rFonts w:ascii="Times New Roman" w:hAnsi="Times New Roman"/>
                <w:bCs/>
                <w:sz w:val="24"/>
                <w:lang w:val="en-US" w:eastAsia="en-GB"/>
              </w:rPr>
              <w:t>.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Fill in the  observation shield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Evaluation sheets for each pupil stamp</w:t>
            </w:r>
          </w:p>
        </w:tc>
        <w:tc>
          <w:tcPr>
            <w:tcW w:w="356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7CE6" w:rsidRPr="00C71611" w:rsidRDefault="00EE0F3C" w:rsidP="00A83543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Work with the black</w:t>
            </w:r>
            <w:r w:rsidR="00E07CE6" w:rsidRPr="00C71611">
              <w:rPr>
                <w:rFonts w:ascii="Times New Roman" w:hAnsi="Times New Roman"/>
                <w:lang w:val="en-US"/>
              </w:rPr>
              <w:t xml:space="preserve"> board not more than 10 minutes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Ensure proper ventilation</w:t>
            </w:r>
          </w:p>
          <w:p w:rsidR="00E07CE6" w:rsidRPr="00C71611" w:rsidRDefault="00E07CE6" w:rsidP="00A83543">
            <w:pPr>
              <w:rPr>
                <w:rFonts w:ascii="Times New Roman" w:hAnsi="Times New Roman"/>
                <w:lang w:val="en-US"/>
              </w:rPr>
            </w:pPr>
            <w:r w:rsidRPr="00C71611">
              <w:rPr>
                <w:rFonts w:ascii="Times New Roman" w:hAnsi="Times New Roman"/>
                <w:lang w:val="en-US"/>
              </w:rPr>
              <w:t>Check sockets’ safety</w:t>
            </w:r>
          </w:p>
        </w:tc>
      </w:tr>
    </w:tbl>
    <w:p w:rsidR="00E07CE6" w:rsidRDefault="00E07CE6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EE0F3C" w:rsidRPr="00C71611" w:rsidRDefault="00EE0F3C" w:rsidP="00E07CE6">
      <w:pPr>
        <w:spacing w:after="0" w:line="240" w:lineRule="auto"/>
        <w:rPr>
          <w:rFonts w:ascii="Times New Roman" w:eastAsia="Calibri" w:hAnsi="Times New Roman" w:cs="Times New Roman"/>
          <w:lang w:val="en-US"/>
        </w:rPr>
      </w:pPr>
    </w:p>
    <w:p w:rsidR="00F06951" w:rsidRDefault="00F06951" w:rsidP="00F06951">
      <w:pPr>
        <w:rPr>
          <w:rFonts w:ascii="Times New Roman" w:hAnsi="Times New Roman" w:cs="Times New Roman"/>
          <w:b/>
          <w:sz w:val="24"/>
          <w:szCs w:val="24"/>
          <w:lang w:val="en-US" w:eastAsia="en-GB"/>
        </w:rPr>
      </w:pPr>
    </w:p>
    <w:p w:rsidR="00F06951" w:rsidRDefault="00F06951" w:rsidP="00F06951">
      <w:pPr>
        <w:rPr>
          <w:rFonts w:ascii="Times New Roman" w:hAnsi="Times New Roman" w:cs="Times New Roman"/>
          <w:b/>
          <w:sz w:val="24"/>
          <w:szCs w:val="24"/>
          <w:lang w:val="en-US" w:eastAsia="en-GB"/>
        </w:rPr>
      </w:pPr>
    </w:p>
    <w:p w:rsidR="00F06951" w:rsidRPr="00F06951" w:rsidRDefault="00F06951" w:rsidP="00F06951">
      <w:pPr>
        <w:rPr>
          <w:rFonts w:ascii="Times New Roman" w:hAnsi="Times New Roman"/>
          <w:sz w:val="144"/>
          <w:szCs w:val="144"/>
          <w:lang w:val="en-US"/>
        </w:rPr>
      </w:pPr>
      <w:r w:rsidRPr="00F06951">
        <w:rPr>
          <w:rFonts w:ascii="Times New Roman" w:hAnsi="Times New Roman" w:cs="Times New Roman"/>
          <w:b/>
          <w:sz w:val="144"/>
          <w:szCs w:val="144"/>
          <w:lang w:val="en-US" w:eastAsia="en-GB"/>
        </w:rPr>
        <w:t>Evaluation tree</w:t>
      </w:r>
    </w:p>
    <w:p w:rsidR="00F06951" w:rsidRPr="00F06951" w:rsidRDefault="00F06951">
      <w:pPr>
        <w:rPr>
          <w:rFonts w:ascii="Times New Roman" w:hAnsi="Times New Roman" w:cs="Times New Roman"/>
          <w:sz w:val="144"/>
          <w:szCs w:val="144"/>
          <w:lang w:val="en-US"/>
        </w:rPr>
      </w:pPr>
      <w:r w:rsidRPr="00F06951">
        <w:rPr>
          <w:rFonts w:ascii="Times New Roman" w:hAnsi="Times New Roman" w:cs="Times New Roman"/>
          <w:noProof/>
          <w:sz w:val="144"/>
          <w:szCs w:val="144"/>
          <w:lang w:eastAsia="ru-RU"/>
        </w:rPr>
        <w:drawing>
          <wp:inline distT="0" distB="0" distL="0" distR="0">
            <wp:extent cx="6408644" cy="6723529"/>
            <wp:effectExtent l="19050" t="0" r="0" b="0"/>
            <wp:docPr id="13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8755" cy="6734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06951" w:rsidRPr="00F06951" w:rsidSect="00954C5F">
      <w:pgSz w:w="11906" w:h="16838"/>
      <w:pgMar w:top="426" w:right="566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JOAB H+ Meta Book L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mso1269"/>
      </v:shape>
    </w:pict>
  </w:numPicBullet>
  <w:abstractNum w:abstractNumId="0" w15:restartNumberingAfterBreak="0">
    <w:nsid w:val="1BBA5214"/>
    <w:multiLevelType w:val="hybridMultilevel"/>
    <w:tmpl w:val="35125B04"/>
    <w:lvl w:ilvl="0" w:tplc="09AEA956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D578ED9A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E116B986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F2F2C00E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7A3CB62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7A2B9C0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97B225D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005C438A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6DA4C95E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1" w15:restartNumberingAfterBreak="0">
    <w:nsid w:val="24A21431"/>
    <w:multiLevelType w:val="hybridMultilevel"/>
    <w:tmpl w:val="AA74B0D0"/>
    <w:lvl w:ilvl="0" w:tplc="ADC84418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6323978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0EAA046E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30AA7660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DFC2CBF4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CCC2CB0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8F66BC6E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609A6254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A930264C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abstractNum w:abstractNumId="2" w15:restartNumberingAfterBreak="0">
    <w:nsid w:val="2CE63E93"/>
    <w:multiLevelType w:val="hybridMultilevel"/>
    <w:tmpl w:val="9386F084"/>
    <w:lvl w:ilvl="0" w:tplc="CB449CAA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/>
        <w:color w:val="auto"/>
        <w:w w:val="1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31DAA"/>
    <w:multiLevelType w:val="hybridMultilevel"/>
    <w:tmpl w:val="849AA40E"/>
    <w:lvl w:ilvl="0" w:tplc="8FD21434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  <w:b/>
        <w:color w:val="auto"/>
        <w:w w:val="1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E13B33"/>
    <w:multiLevelType w:val="hybridMultilevel"/>
    <w:tmpl w:val="41E6615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6E51D3"/>
    <w:multiLevelType w:val="hybridMultilevel"/>
    <w:tmpl w:val="92960A08"/>
    <w:lvl w:ilvl="0" w:tplc="457C329A">
      <w:start w:val="1"/>
      <w:numFmt w:val="bullet"/>
      <w:lvlText w:val="*"/>
      <w:lvlJc w:val="left"/>
      <w:pPr>
        <w:tabs>
          <w:tab w:val="num" w:pos="720"/>
        </w:tabs>
        <w:ind w:left="720" w:hanging="360"/>
      </w:pPr>
      <w:rPr>
        <w:rFonts w:ascii="Georgia" w:hAnsi="Georgia" w:hint="default"/>
      </w:rPr>
    </w:lvl>
    <w:lvl w:ilvl="1" w:tplc="BE4E6582" w:tentative="1">
      <w:start w:val="1"/>
      <w:numFmt w:val="bullet"/>
      <w:lvlText w:val="*"/>
      <w:lvlJc w:val="left"/>
      <w:pPr>
        <w:tabs>
          <w:tab w:val="num" w:pos="1440"/>
        </w:tabs>
        <w:ind w:left="1440" w:hanging="360"/>
      </w:pPr>
      <w:rPr>
        <w:rFonts w:ascii="Georgia" w:hAnsi="Georgia" w:hint="default"/>
      </w:rPr>
    </w:lvl>
    <w:lvl w:ilvl="2" w:tplc="83389AD0" w:tentative="1">
      <w:start w:val="1"/>
      <w:numFmt w:val="bullet"/>
      <w:lvlText w:val="*"/>
      <w:lvlJc w:val="left"/>
      <w:pPr>
        <w:tabs>
          <w:tab w:val="num" w:pos="2160"/>
        </w:tabs>
        <w:ind w:left="2160" w:hanging="360"/>
      </w:pPr>
      <w:rPr>
        <w:rFonts w:ascii="Georgia" w:hAnsi="Georgia" w:hint="default"/>
      </w:rPr>
    </w:lvl>
    <w:lvl w:ilvl="3" w:tplc="879E3704" w:tentative="1">
      <w:start w:val="1"/>
      <w:numFmt w:val="bullet"/>
      <w:lvlText w:val="*"/>
      <w:lvlJc w:val="left"/>
      <w:pPr>
        <w:tabs>
          <w:tab w:val="num" w:pos="2880"/>
        </w:tabs>
        <w:ind w:left="2880" w:hanging="360"/>
      </w:pPr>
      <w:rPr>
        <w:rFonts w:ascii="Georgia" w:hAnsi="Georgia" w:hint="default"/>
      </w:rPr>
    </w:lvl>
    <w:lvl w:ilvl="4" w:tplc="03261DB0" w:tentative="1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Georgia" w:hAnsi="Georgia" w:hint="default"/>
      </w:rPr>
    </w:lvl>
    <w:lvl w:ilvl="5" w:tplc="2D428F92" w:tentative="1">
      <w:start w:val="1"/>
      <w:numFmt w:val="bullet"/>
      <w:lvlText w:val="*"/>
      <w:lvlJc w:val="left"/>
      <w:pPr>
        <w:tabs>
          <w:tab w:val="num" w:pos="4320"/>
        </w:tabs>
        <w:ind w:left="4320" w:hanging="360"/>
      </w:pPr>
      <w:rPr>
        <w:rFonts w:ascii="Georgia" w:hAnsi="Georgia" w:hint="default"/>
      </w:rPr>
    </w:lvl>
    <w:lvl w:ilvl="6" w:tplc="49D61C70" w:tentative="1">
      <w:start w:val="1"/>
      <w:numFmt w:val="bullet"/>
      <w:lvlText w:val="*"/>
      <w:lvlJc w:val="left"/>
      <w:pPr>
        <w:tabs>
          <w:tab w:val="num" w:pos="5040"/>
        </w:tabs>
        <w:ind w:left="5040" w:hanging="360"/>
      </w:pPr>
      <w:rPr>
        <w:rFonts w:ascii="Georgia" w:hAnsi="Georgia" w:hint="default"/>
      </w:rPr>
    </w:lvl>
    <w:lvl w:ilvl="7" w:tplc="62085D84" w:tentative="1">
      <w:start w:val="1"/>
      <w:numFmt w:val="bullet"/>
      <w:lvlText w:val="*"/>
      <w:lvlJc w:val="left"/>
      <w:pPr>
        <w:tabs>
          <w:tab w:val="num" w:pos="5760"/>
        </w:tabs>
        <w:ind w:left="5760" w:hanging="360"/>
      </w:pPr>
      <w:rPr>
        <w:rFonts w:ascii="Georgia" w:hAnsi="Georgia" w:hint="default"/>
      </w:rPr>
    </w:lvl>
    <w:lvl w:ilvl="8" w:tplc="0F160EEC" w:tentative="1">
      <w:start w:val="1"/>
      <w:numFmt w:val="bullet"/>
      <w:lvlText w:val="*"/>
      <w:lvlJc w:val="left"/>
      <w:pPr>
        <w:tabs>
          <w:tab w:val="num" w:pos="6480"/>
        </w:tabs>
        <w:ind w:left="6480" w:hanging="360"/>
      </w:pPr>
      <w:rPr>
        <w:rFonts w:ascii="Georgia" w:hAnsi="Georgia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07CE6"/>
    <w:rsid w:val="00042E65"/>
    <w:rsid w:val="00072FA9"/>
    <w:rsid w:val="000876D2"/>
    <w:rsid w:val="000E0513"/>
    <w:rsid w:val="000E1745"/>
    <w:rsid w:val="0012639D"/>
    <w:rsid w:val="001F00C8"/>
    <w:rsid w:val="00217ADD"/>
    <w:rsid w:val="00233F6F"/>
    <w:rsid w:val="00237166"/>
    <w:rsid w:val="002F56FF"/>
    <w:rsid w:val="00366145"/>
    <w:rsid w:val="003725E0"/>
    <w:rsid w:val="003A2473"/>
    <w:rsid w:val="003C41BA"/>
    <w:rsid w:val="003E09ED"/>
    <w:rsid w:val="00410C6D"/>
    <w:rsid w:val="00427298"/>
    <w:rsid w:val="00436891"/>
    <w:rsid w:val="00467D92"/>
    <w:rsid w:val="00574101"/>
    <w:rsid w:val="005A47E0"/>
    <w:rsid w:val="005B5AE1"/>
    <w:rsid w:val="00655B02"/>
    <w:rsid w:val="00684B42"/>
    <w:rsid w:val="006A5212"/>
    <w:rsid w:val="006D2B9C"/>
    <w:rsid w:val="00705F95"/>
    <w:rsid w:val="00782F97"/>
    <w:rsid w:val="007B1F29"/>
    <w:rsid w:val="007B37A9"/>
    <w:rsid w:val="008028D9"/>
    <w:rsid w:val="008505E2"/>
    <w:rsid w:val="008E3617"/>
    <w:rsid w:val="008E6973"/>
    <w:rsid w:val="00A67571"/>
    <w:rsid w:val="00A71139"/>
    <w:rsid w:val="00AA7760"/>
    <w:rsid w:val="00AC6533"/>
    <w:rsid w:val="00B32C69"/>
    <w:rsid w:val="00B55DBB"/>
    <w:rsid w:val="00BE356C"/>
    <w:rsid w:val="00C52CDB"/>
    <w:rsid w:val="00C71611"/>
    <w:rsid w:val="00CA18DD"/>
    <w:rsid w:val="00CA376C"/>
    <w:rsid w:val="00D625F8"/>
    <w:rsid w:val="00DD5968"/>
    <w:rsid w:val="00E07CE6"/>
    <w:rsid w:val="00E17412"/>
    <w:rsid w:val="00E4403A"/>
    <w:rsid w:val="00E81F74"/>
    <w:rsid w:val="00EA3F58"/>
    <w:rsid w:val="00EC1439"/>
    <w:rsid w:val="00EE0F3C"/>
    <w:rsid w:val="00EE6E4A"/>
    <w:rsid w:val="00F06951"/>
    <w:rsid w:val="00FA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D0480"/>
  <w15:docId w15:val="{E63406E9-C4C7-441F-A703-616B3EDF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7C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7C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E07CE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07C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07CE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84B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4B42"/>
    <w:rPr>
      <w:rFonts w:ascii="Tahoma" w:hAnsi="Tahoma" w:cs="Tahoma"/>
      <w:sz w:val="16"/>
      <w:szCs w:val="16"/>
    </w:rPr>
  </w:style>
  <w:style w:type="paragraph" w:customStyle="1" w:styleId="NESEnglishTable">
    <w:name w:val="NES English Table"/>
    <w:basedOn w:val="a"/>
    <w:link w:val="NESEnglishTableChar"/>
    <w:autoRedefine/>
    <w:rsid w:val="00B32C69"/>
    <w:pPr>
      <w:widowControl w:val="0"/>
      <w:spacing w:after="120" w:line="288" w:lineRule="auto"/>
      <w:jc w:val="both"/>
    </w:pPr>
    <w:rPr>
      <w:rFonts w:ascii="PJOAB H+ Meta Book LF" w:eastAsia="Times New Roman" w:hAnsi="PJOAB H+ Meta Book LF" w:cs="Times New Roman"/>
      <w:sz w:val="24"/>
      <w:szCs w:val="24"/>
      <w:lang w:val="en-GB" w:eastAsia="en-GB"/>
    </w:rPr>
  </w:style>
  <w:style w:type="character" w:customStyle="1" w:styleId="NESEnglishTableChar">
    <w:name w:val="NES English Table Char"/>
    <w:link w:val="NESEnglishTable"/>
    <w:locked/>
    <w:rsid w:val="00B32C69"/>
    <w:rPr>
      <w:rFonts w:ascii="PJOAB H+ Meta Book LF" w:eastAsia="Times New Roman" w:hAnsi="PJOAB H+ Meta Book LF" w:cs="Times New Roman"/>
      <w:sz w:val="24"/>
      <w:szCs w:val="24"/>
      <w:lang w:val="en-GB" w:eastAsia="en-GB"/>
    </w:rPr>
  </w:style>
  <w:style w:type="paragraph" w:customStyle="1" w:styleId="NESNormal">
    <w:name w:val="NES Normal"/>
    <w:basedOn w:val="a"/>
    <w:link w:val="NESNormalChar"/>
    <w:autoRedefine/>
    <w:uiPriority w:val="99"/>
    <w:rsid w:val="00B32C69"/>
    <w:pPr>
      <w:widowControl w:val="0"/>
      <w:spacing w:after="240" w:line="360" w:lineRule="auto"/>
    </w:pPr>
    <w:rPr>
      <w:rFonts w:ascii="Arial" w:eastAsia="Times New Roman" w:hAnsi="Arial" w:cs="Times New Roman"/>
      <w:sz w:val="24"/>
      <w:szCs w:val="20"/>
      <w:lang w:val="en-GB"/>
    </w:rPr>
  </w:style>
  <w:style w:type="character" w:customStyle="1" w:styleId="NESNormalChar">
    <w:name w:val="NES Normal Char"/>
    <w:link w:val="NESNormal"/>
    <w:uiPriority w:val="99"/>
    <w:locked/>
    <w:rsid w:val="00B32C69"/>
    <w:rPr>
      <w:rFonts w:ascii="Arial" w:eastAsia="Times New Roman" w:hAnsi="Arial" w:cs="Times New Roman"/>
      <w:sz w:val="24"/>
      <w:szCs w:val="20"/>
      <w:lang w:val="en-GB"/>
    </w:rPr>
  </w:style>
  <w:style w:type="paragraph" w:customStyle="1" w:styleId="Dochead2">
    <w:name w:val="Doc head 2"/>
    <w:basedOn w:val="a"/>
    <w:link w:val="Dochead2Char"/>
    <w:qFormat/>
    <w:rsid w:val="00CA376C"/>
    <w:pPr>
      <w:spacing w:before="40" w:after="40" w:line="240" w:lineRule="auto"/>
      <w:jc w:val="center"/>
    </w:pPr>
    <w:rPr>
      <w:rFonts w:ascii="Arial" w:eastAsia="Times New Roman" w:hAnsi="Arial" w:cs="Times New Roman"/>
      <w:b/>
      <w:sz w:val="28"/>
      <w:szCs w:val="28"/>
    </w:rPr>
  </w:style>
  <w:style w:type="character" w:customStyle="1" w:styleId="Dochead2Char">
    <w:name w:val="Doc head 2 Char"/>
    <w:link w:val="Dochead2"/>
    <w:rsid w:val="00CA376C"/>
    <w:rPr>
      <w:rFonts w:ascii="Arial" w:eastAsia="Times New Roman" w:hAnsi="Arial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53FEC-EDE8-4177-AA4A-4816C542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Мото Киа</cp:lastModifiedBy>
  <cp:revision>4</cp:revision>
  <dcterms:created xsi:type="dcterms:W3CDTF">2019-05-15T09:16:00Z</dcterms:created>
  <dcterms:modified xsi:type="dcterms:W3CDTF">2019-05-20T03:59:00Z</dcterms:modified>
</cp:coreProperties>
</file>