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bookmarkStart w:id="0" w:name="_GoBack"/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Конспект урока в 3 «Б» классе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по теме «Правило проверки написания слов с непроизносимыми согласными в корне»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u w:val="single"/>
          <w:lang w:eastAsia="ru-RU"/>
        </w:rPr>
        <w:t>Учитель: Маслова А.И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УМК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«Школа России», 3 класс.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Тема: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Правописание непроизносимых согласных в корне слова.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Цель урока: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Создать условия для формирования у учащихся понятия «непроизносимые согласные в корне слова».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Способствовать развитию психологических процессов (внимание, мышление, память), самостоятельности школьников, познавательных интересов.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Содействовать воспитанию чувства коллективизма, дисциплины, интереса к предмету.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Задачи урока: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Познакомить с наличием в русском языке слов с непроизносимыми согласными в, д, л, т на месте звукосочетаний стн, здн, лнц, рдц, вств.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Учить переносить известные способы проверки орфограмм корня на проверку непроизносимых согласных в корнях слов.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Развивать орфографическую зоркость , познавательную активность, самостоятельность.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Развивать речь детей и обогащать их словарный запас.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Развивать рефлексию и адекватность самооценки;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Оборудование: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компьютер, проектор, алгоритм правила, карточки с заданиями.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Тип урока: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урок открытия новых знаний.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Формы работы: 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индивидуальная, фронтальная, групповая, самостоятельная.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Методы: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словесный, иллюстративный, исследовательский, частично-поисковый.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Структура урока: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1.Организационный момент.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2.Чистописание.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3.Словарная работа.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4.Открытие нового знания. Наблюдение над словами с непроизносимыми согласными в корне слова.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Поиск решения учебной проблемы.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Постановка темы и задач урока.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5.Физкультминутка для глаз.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6.Самостоятельное формулирование правила. Работа в группах.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7. Самостоятельное использование нового знания.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Работа по учебнику. Работа в парах.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>- Динамическая физкультминутка.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Самостоятельная работа по карточкам на выполнение заданий по теме.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8. Рефлексия учебной деятельности, самооценка.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9.Домашнее задание.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Ход урока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1.Организационный момент.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Добрый день, дети! Я рада вас видеть! У нас на уроке необычные гости из государства Однокоренных Слов - царь Корней Третий и его помощница Дама-Орфограмма. Они просят помочь избавиться от злодейки Ошибки, которая принесла много бед жителям их страны, Однокоренным Словам.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-Поможем нашим друзьям?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2.Чистописание.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Запись букв, соединений: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бп вф гк дт жш зс н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Вдлт в д л т Вдлт стн здн лнц рдц вств сн зн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-Какая буква 1-ой строки лишняя?(н) Почему?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А зачем её написали?(При проверке после парных согласных должна стоять какая-нибудь гласная или н)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Прочитайте буквы и сочетания букв на 3-ей строчке. Что вы можете о них сказать? Они сегодня помогут нам открывать новые знания.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3. Словарная работа.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Вы прекрасно справились с предыдущей работой - Злодейка Ошибка частично исчезла. Чтобы победить её, нужно знать правила корня. Корней III решил вас испытать. По классу развешаны карточки со словами, в которых пропущены орфограммы корня. Необходимо вставить пропущенные буквы,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обозначить орфограммы.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tbl>
      <w:tblPr>
        <w:tblW w:w="70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2357"/>
        <w:gridCol w:w="2344"/>
      </w:tblGrid>
      <w:tr w:rsidR="00A6257D" w:rsidRPr="00A6257D" w:rsidTr="00A6257D">
        <w:trPr>
          <w:trHeight w:val="624"/>
        </w:trPr>
        <w:tc>
          <w:tcPr>
            <w:tcW w:w="2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т . жёлый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 . чтовый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 . здушный</w:t>
            </w:r>
          </w:p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лё . кий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отга. ка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улы . ка</w:t>
            </w:r>
          </w:p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кла . ная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ру . кий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ра . вет</w:t>
            </w:r>
          </w:p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-Какие правила русской орфографии учат нас правильно писать корень слова?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33400" cy="95250"/>
            <wp:effectExtent l="0" t="0" r="0" b="0"/>
            <wp:wrapSquare wrapText="bothSides"/>
            <wp:docPr id="6" name="Рисунок 6" descr="https://fsd.videouroki.net/html/2019/12/23/v_5e00ec73cbb8d/99742353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videouroki.net/html/2019/12/23/v_5e00ec73cbb8d/99742353_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безударная гласная, проверяемая ударением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33400" cy="104775"/>
            <wp:effectExtent l="0" t="0" r="0" b="9525"/>
            <wp:wrapSquare wrapText="bothSides"/>
            <wp:docPr id="5" name="Рисунок 5" descr="https://fsd.videouroki.net/html/2019/12/23/v_5e00ec73cbb8d/99742353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videouroki.net/html/2019/12/23/v_5e00ec73cbb8d/99742353_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+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0" cy="76200"/>
            <wp:effectExtent l="0" t="0" r="0" b="0"/>
            <wp:wrapSquare wrapText="bothSides"/>
            <wp:docPr id="4" name="Рисунок 4" descr="https://fsd.videouroki.net/html/2019/12/23/v_5e00ec73cbb8d/99742353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videouroki.net/html/2019/12/23/v_5e00ec73cbb8d/99742353_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парная согласная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noProof/>
          <w:color w:val="000000"/>
          <w:sz w:val="21"/>
          <w:szCs w:val="21"/>
          <w:lang w:eastAsia="ru-RU"/>
        </w:rPr>
        <w:lastRenderedPageBreak/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33400" cy="133350"/>
            <wp:effectExtent l="0" t="0" r="0" b="0"/>
            <wp:wrapSquare wrapText="bothSides"/>
            <wp:docPr id="3" name="Рисунок 3" descr="https://fsd.videouroki.net/html/2019/12/23/v_5e00ec73cbb8d/99742353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videouroki.net/html/2019/12/23/v_5e00ec73cbb8d/99742353_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257D">
        <w:rPr>
          <w:rFonts w:ascii="OpenSans" w:eastAsia="Times New Roman" w:hAnsi="OpenSans" w:cs="Times New Roman"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33400" cy="104775"/>
            <wp:effectExtent l="0" t="0" r="0" b="9525"/>
            <wp:wrapSquare wrapText="bothSides"/>
            <wp:docPr id="2" name="Рисунок 2" descr="https://fsd.videouroki.net/html/2019/12/23/v_5e00ec73cbb8d/99742353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videouroki.net/html/2019/12/23/v_5e00ec73cbb8d/99742353_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= - удвоенная согласная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" cy="57150"/>
            <wp:effectExtent l="0" t="0" r="0" b="0"/>
            <wp:wrapSquare wrapText="bothSides"/>
            <wp:docPr id="1" name="Рисунок 1" descr="https://fsd.videouroki.net/html/2019/12/23/v_5e00ec73cbb8d/99742353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videouroki.net/html/2019/12/23/v_5e00ec73cbb8d/99742353_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………….. согласная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-Какие слова являются проверочными? (однокоренные)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-Как пишутся корни в однокоренных словах? (одинаково)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4. Открытие нового знания. Наблюдение над словами с непроизносимыми согласными в корне слова.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а) Поиск решения учебной проблемы.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Со.нце сер.це здра.ствуй радос.ный чудес.ный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Прочитайте слова. Дама Орфограмма заявляет, что из этих слов ужасная Ошибка похитила согласные буквы. Злодейка Ошибка отказывается, просит произнести слова. Они все пишутся как слышатся? (Да)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Что же делать? Кто нам поможет? (Однокоренные слова)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Подбираем однокоренные слова. Работаем у доски и в тетради.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со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  <w:t>л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н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ышко, 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со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  <w:t>л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н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ечный – 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со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  <w:t>л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н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це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сер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  <w:t>д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ечко, 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сер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  <w:t>д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ечный – 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сер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  <w:t>д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це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здра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  <w:t>в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ый, здра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в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ушка – 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здра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  <w:t>в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ствуй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радос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  <w:t>т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ь – 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радос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  <w:t>т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ный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чудес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а, 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чудес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ен – 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чудес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ный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Какие согласные буквы не писались в словах, но произносились? (в, д, л, т)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Такие буквы называются 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непроизносимыми согласными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Почему мы пишем эти буквы? (Есть родственные слова, в которых эти согласные произносятся. А корни пишутся одинаково)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Непроизносимые согласные стоят в словах в сочетаниях 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стн здн рдц лнц вств.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А какое слово как произносилось, так и писалось? (чудесный)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 некоторых словах в сочетаниях </w:t>
      </w: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сн - зн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согласные </w:t>
      </w:r>
      <w:r w:rsidRPr="00A6257D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lang w:eastAsia="ru-RU"/>
        </w:rPr>
        <w:t>д - т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не пишутся, потому что их нет в родственных словах.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б) Постановка темы и задач урока.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Над какой темой мы сегодня работаем? (Непроизносимые согласные)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Какие задачи мы должны решить, чтобы изучить эту тему? Для этого ответим на вопросы: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tbl>
      <w:tblPr>
        <w:tblW w:w="76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3828"/>
      </w:tblGrid>
      <w:tr w:rsidR="00A6257D" w:rsidRPr="00A6257D" w:rsidTr="00A6257D"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я знаю?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-непроизносимые согласные - в, д,л,т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-они стоят в сочетаниях стн здн рдц лнц вств.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-в некоторых сочетаниях сн-зн не пишутся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Чего я не знаю?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-Как их проверить?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-Есть ли непроверяемые?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Составить алгоритм проверки непроизносимых согласных.</w:t>
            </w:r>
          </w:p>
        </w:tc>
      </w:tr>
    </w:tbl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lastRenderedPageBreak/>
        <w:t>5. Физкультминутка для глаз «Самолёт»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Пролетает самолёт, (раскинули руки)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 ним собрался я в полёт! (смотрим вниз)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Правое крыло отвёл. ( посмотрели как можно дальше вправо)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Левое крыло отвёл. ( посмотрели как можно дальше влево)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Я мотор завожу (рука описывает большой круг, глазки следят за её движением)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 внимательно гляжу! (описываем круг в другую сторону)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Поднимаюсь и лечу, (описываем рукой большие восьмёрки)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Возвращаться не хочу! (следим за движением руки глазами)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6.Самостоятельное формулирование правила. Работа в группах.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Задание для групп: соединить стрелками однокоренные слова, определить какое из них проверяемое, а какое проверочное, сформулировать правило проверки непроизносимых согласных 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tbl>
      <w:tblPr>
        <w:tblW w:w="76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3828"/>
      </w:tblGrid>
      <w:tr w:rsidR="00A6257D" w:rsidRPr="00A6257D" w:rsidTr="00A6257D"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1 группа</w:t>
            </w:r>
          </w:p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местный грусть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честный место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грустный честь</w:t>
            </w:r>
          </w:p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2 группа</w:t>
            </w:r>
          </w:p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чудесный интересы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интересный вкусы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вкусный чудеса</w:t>
            </w:r>
          </w:p>
        </w:tc>
      </w:tr>
      <w:tr w:rsidR="00A6257D" w:rsidRPr="00A6257D" w:rsidTr="00A6257D"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3 группа</w:t>
            </w:r>
          </w:p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чувство лестничный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праздник чувствовать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лестница праздничный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4 группа</w:t>
            </w:r>
          </w:p>
          <w:p w:rsidR="00A6257D" w:rsidRPr="00A6257D" w:rsidRDefault="00A6257D" w:rsidP="00A6257D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устный участие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капустный уста</w:t>
            </w:r>
          </w:p>
          <w:p w:rsidR="00A6257D" w:rsidRPr="00A6257D" w:rsidRDefault="00A6257D" w:rsidP="00A6257D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A6257D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участник участие</w:t>
            </w:r>
          </w:p>
        </w:tc>
      </w:tr>
    </w:tbl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Выводы: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Чтобы проверить непроизносимую согласную, надо подобрать однокоренное слово, в котором этот согласный звук хорошо произносится, или после него стоит гласная.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Если не произносится в родственном слове, значит не пишется.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Есть слова –исключения, у них нет однокоренных проверочных слов. Эти слова запоминаем.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-Корней Третий и его помощница просят вас выучить стишок – запоминалку о непроизносимых согласных.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На письме непроизносимый согласный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lastRenderedPageBreak/>
        <w:t>Очень хитрый и очень опасный: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Порой один не произносится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lang w:eastAsia="ru-RU"/>
        </w:rPr>
        <w:t>(праздник, лестница),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Другой же в слово просится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lang w:eastAsia="ru-RU"/>
        </w:rPr>
        <w:t>(прекрасный, чудесный).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Чтобы слово с ним правильно написать,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Надо проверочное подобрать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Точно и расчетливо,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Чтобы произносился он отчетливо.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lang w:eastAsia="ru-RU"/>
        </w:rPr>
        <w:t>(местный – место, здравствуй - здоровье).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-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Сверьте свой вывод с выводом в учебнике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7. Самостоятельное использование нового знания.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а) Работа по учебнику</w:t>
      </w: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-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Работа в парах. Проверка.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б) Динамическая физкультминутка.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Если я назову слово, в котором встретится непроизносимый согласный, то вы хлопаете и топаете. Если нет непроизносимых согласных, то вы поднимаете руки, машете ими, тянетесь вверх.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Здравствуй, ложка, свистнул, солнце, гараж, заяц, честный, поздний, известный, крепкий, лестница, интересный, чудесный, известный, хрустнул, лестный, окрестность.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в) Самостоятельная работа по карточкам на выполнение заданий по теме.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Задание: подобрать к словам синонимы с непроизносимыми согласными, записать попарно.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Правдивый – (честный)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Печальный – (грустный)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Весёлый – (радостный)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Дождливый – (ненастный)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Знаменитый – (известный)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-Корней Третий доволен. Он хвалит вас за то, что вы так хорошо знаете правила корня и выгнали злодейку Ошибку из его государства и своих тетрадей.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8. Рефлексия учебной деятельности, самооценка.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-А теперь мы с вами подводим итоги нашего урока.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Назовите ключевые слова нашего урока. (согласные, непроизносимые, проверка, корень, звук, правило…)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Что нового узнали на уроке?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Какие задачи мы собирались решить на уроке? Удалось ли нам это?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Довольны ли вы тем, как сегодня работали?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9.Домашнее задание.</w:t>
      </w:r>
    </w:p>
    <w:p w:rsidR="00A6257D" w:rsidRPr="00A6257D" w:rsidRDefault="00A6257D" w:rsidP="00A6257D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A6257D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Выучить правило, упражняться в написании слов с непроизносимыми согласными</w:t>
      </w:r>
    </w:p>
    <w:p w:rsidR="00A6257D" w:rsidRPr="00A6257D" w:rsidRDefault="00A6257D" w:rsidP="00A6257D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bookmarkEnd w:id="0"/>
    <w:p w:rsidR="00852187" w:rsidRDefault="00852187"/>
    <w:sectPr w:rsidR="00852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F2F"/>
    <w:rsid w:val="00852187"/>
    <w:rsid w:val="00A6257D"/>
    <w:rsid w:val="00BE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BBB52-42AA-451C-BBCB-E5EF25B6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2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9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1178</Words>
  <Characters>6719</Characters>
  <Application>Microsoft Office Word</Application>
  <DocSecurity>0</DocSecurity>
  <Lines>55</Lines>
  <Paragraphs>15</Paragraphs>
  <ScaleCrop>false</ScaleCrop>
  <Company/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2019-12-27T17:25:00Z</dcterms:created>
  <dcterms:modified xsi:type="dcterms:W3CDTF">2019-12-27T17:26:00Z</dcterms:modified>
</cp:coreProperties>
</file>