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ED5998" w14:textId="77777777" w:rsidR="00DA0112" w:rsidRDefault="00E0174A" w:rsidP="00E017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6E3E">
        <w:rPr>
          <w:rFonts w:ascii="Times New Roman" w:hAnsi="Times New Roman" w:cs="Times New Roman"/>
          <w:b/>
          <w:sz w:val="28"/>
          <w:szCs w:val="28"/>
        </w:rPr>
        <w:t>План самостоятельной работы учащегося  2 класса по математике</w:t>
      </w:r>
    </w:p>
    <w:p w14:paraId="5592DF0E" w14:textId="77777777" w:rsidR="00E0174A" w:rsidRPr="00962597" w:rsidRDefault="0003250E" w:rsidP="00E017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E0174A" w:rsidRPr="00576E3E">
        <w:rPr>
          <w:rFonts w:ascii="Times New Roman" w:hAnsi="Times New Roman" w:cs="Times New Roman"/>
          <w:b/>
          <w:sz w:val="28"/>
          <w:szCs w:val="28"/>
        </w:rPr>
        <w:t xml:space="preserve"> четверть</w:t>
      </w:r>
    </w:p>
    <w:tbl>
      <w:tblPr>
        <w:tblStyle w:val="a4"/>
        <w:tblW w:w="10065" w:type="dxa"/>
        <w:tblInd w:w="-431" w:type="dxa"/>
        <w:tblLook w:val="04A0" w:firstRow="1" w:lastRow="0" w:firstColumn="1" w:lastColumn="0" w:noHBand="0" w:noVBand="1"/>
      </w:tblPr>
      <w:tblGrid>
        <w:gridCol w:w="2127"/>
        <w:gridCol w:w="7938"/>
      </w:tblGrid>
      <w:tr w:rsidR="00E0174A" w:rsidRPr="00962597" w14:paraId="602093CB" w14:textId="77777777" w:rsidTr="00D542AF">
        <w:trPr>
          <w:trHeight w:val="402"/>
        </w:trPr>
        <w:tc>
          <w:tcPr>
            <w:tcW w:w="2127" w:type="dxa"/>
          </w:tcPr>
          <w:p w14:paraId="7E83F6D2" w14:textId="77777777" w:rsidR="00E0174A" w:rsidRPr="00962597" w:rsidRDefault="00E0174A" w:rsidP="00FE37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25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Урок </w:t>
            </w:r>
          </w:p>
        </w:tc>
        <w:tc>
          <w:tcPr>
            <w:tcW w:w="7938" w:type="dxa"/>
          </w:tcPr>
          <w:p w14:paraId="27A0D538" w14:textId="77777777" w:rsidR="00E0174A" w:rsidRPr="00FF086F" w:rsidRDefault="00D32DCD" w:rsidP="00FE37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E0174A" w:rsidRPr="00962597" w14:paraId="259A70B3" w14:textId="77777777" w:rsidTr="00DA0112">
        <w:tc>
          <w:tcPr>
            <w:tcW w:w="2127" w:type="dxa"/>
          </w:tcPr>
          <w:p w14:paraId="5CD2B367" w14:textId="77777777" w:rsidR="00E0174A" w:rsidRPr="00962597" w:rsidRDefault="00E0174A" w:rsidP="00FE37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2597"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</w:p>
        </w:tc>
        <w:tc>
          <w:tcPr>
            <w:tcW w:w="7938" w:type="dxa"/>
          </w:tcPr>
          <w:p w14:paraId="1A395C66" w14:textId="77777777" w:rsidR="00E0174A" w:rsidRPr="00962597" w:rsidRDefault="00D32DCD" w:rsidP="00FE3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0A5F">
              <w:rPr>
                <w:rFonts w:ascii="Times New Roman" w:hAnsi="Times New Roman" w:cs="Times New Roman"/>
                <w:b/>
                <w:sz w:val="24"/>
                <w:szCs w:val="24"/>
              </w:rPr>
              <w:t>1А – Двузначные числа</w:t>
            </w:r>
            <w:r w:rsidRPr="00C70A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E0174A" w:rsidRPr="00962597" w14:paraId="2371AC5C" w14:textId="77777777" w:rsidTr="00DA0112">
        <w:tc>
          <w:tcPr>
            <w:tcW w:w="2127" w:type="dxa"/>
          </w:tcPr>
          <w:p w14:paraId="30E24CFC" w14:textId="77777777" w:rsidR="00E0174A" w:rsidRPr="00962597" w:rsidRDefault="00E0174A" w:rsidP="00FE3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597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7938" w:type="dxa"/>
          </w:tcPr>
          <w:p w14:paraId="74B01DBC" w14:textId="77777777" w:rsidR="00E0174A" w:rsidRPr="00962597" w:rsidRDefault="00D32DCD" w:rsidP="00FE37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Разрядный состав двузначных чисел</w:t>
            </w:r>
            <w:r w:rsidR="004C5BA7">
              <w:rPr>
                <w:rFonts w:ascii="Times New Roman" w:hAnsi="Times New Roman" w:cs="Times New Roman"/>
                <w:b/>
                <w:sz w:val="24"/>
                <w:szCs w:val="24"/>
              </w:rPr>
              <w:t>. Мой друг.</w:t>
            </w:r>
          </w:p>
        </w:tc>
      </w:tr>
      <w:tr w:rsidR="00E0174A" w:rsidRPr="00962597" w14:paraId="5199F841" w14:textId="77777777" w:rsidTr="00DA0112">
        <w:tc>
          <w:tcPr>
            <w:tcW w:w="2127" w:type="dxa"/>
          </w:tcPr>
          <w:p w14:paraId="5AEE1106" w14:textId="77777777" w:rsidR="00E0174A" w:rsidRPr="00962597" w:rsidRDefault="00E0174A" w:rsidP="00FE37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2597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</w:tc>
        <w:tc>
          <w:tcPr>
            <w:tcW w:w="7938" w:type="dxa"/>
          </w:tcPr>
          <w:p w14:paraId="7A0FF795" w14:textId="77777777" w:rsidR="00E0174A" w:rsidRPr="00D32DCD" w:rsidRDefault="00D32DCD" w:rsidP="00D32DCD">
            <w:pPr>
              <w:pStyle w:val="5"/>
              <w:spacing w:before="0" w:after="240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2D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 научишься </w:t>
            </w:r>
            <w:r w:rsidRPr="00D32DC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составлять сумму разрядных слагаемых</w:t>
            </w:r>
          </w:p>
        </w:tc>
      </w:tr>
      <w:tr w:rsidR="00E0174A" w:rsidRPr="00962597" w14:paraId="6F869AB0" w14:textId="77777777" w:rsidTr="00DA0112">
        <w:tc>
          <w:tcPr>
            <w:tcW w:w="2127" w:type="dxa"/>
          </w:tcPr>
          <w:p w14:paraId="1AD5A976" w14:textId="77777777" w:rsidR="00E0174A" w:rsidRPr="00962597" w:rsidRDefault="00E0174A" w:rsidP="00FE3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597">
              <w:rPr>
                <w:rFonts w:ascii="Times New Roman" w:hAnsi="Times New Roman" w:cs="Times New Roman"/>
                <w:b/>
                <w:sz w:val="24"/>
                <w:szCs w:val="24"/>
              </w:rPr>
              <w:t>Краткий текстовый конспект</w:t>
            </w:r>
          </w:p>
        </w:tc>
        <w:tc>
          <w:tcPr>
            <w:tcW w:w="7938" w:type="dxa"/>
          </w:tcPr>
          <w:p w14:paraId="11D2D129" w14:textId="77777777" w:rsidR="00D32DCD" w:rsidRDefault="00D32DCD" w:rsidP="00D32D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ознакомления с данной темой, пройди по ссылке  </w:t>
            </w:r>
          </w:p>
          <w:p w14:paraId="522F38A5" w14:textId="5C85EF95" w:rsidR="00143572" w:rsidRDefault="005A29B5" w:rsidP="00D32DCD">
            <w:hyperlink r:id="rId4" w:history="1">
              <w:r w:rsidR="003454DE" w:rsidRPr="003F4D3D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https://www.youtube.com/watch?v=kzcLAYs8mPk</w:t>
              </w:r>
            </w:hyperlink>
          </w:p>
          <w:p w14:paraId="789CEAE1" w14:textId="77777777" w:rsidR="00F06B0B" w:rsidRDefault="00F06B0B" w:rsidP="00F06B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B7D8208" wp14:editId="28F254FC">
                  <wp:extent cx="2114550" cy="1914525"/>
                  <wp:effectExtent l="19050" t="0" r="0" b="0"/>
                  <wp:docPr id="1" name="Рисунок 1" descr="Письменный прием сложения и вычитания двузначных чисел с переходом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Письменный прием сложения и вычитания двузначных чисел с переходом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1914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EBAAE2" w14:textId="77777777" w:rsidR="00D32DCD" w:rsidRDefault="00D32DCD" w:rsidP="00D32D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Двузначное число состоит из десятков и единиц. Двузначное число можно представит в виде суммы разрядных слагаемых, то есть виде суммы десятков и единиц.</w:t>
            </w:r>
          </w:p>
          <w:p w14:paraId="0A075E5F" w14:textId="77777777" w:rsidR="00D32DCD" w:rsidRDefault="00055853" w:rsidP="00D32D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3B3067C" wp14:editId="360CB311">
                      <wp:simplePos x="0" y="0"/>
                      <wp:positionH relativeFrom="column">
                        <wp:posOffset>1148080</wp:posOffset>
                      </wp:positionH>
                      <wp:positionV relativeFrom="paragraph">
                        <wp:posOffset>5715</wp:posOffset>
                      </wp:positionV>
                      <wp:extent cx="2705100" cy="536575"/>
                      <wp:effectExtent l="0" t="0" r="0" b="0"/>
                      <wp:wrapNone/>
                      <wp:docPr id="2" name="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705100" cy="5365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59A19D" w14:textId="77777777" w:rsidR="00D32DCD" w:rsidRPr="003454DE" w:rsidRDefault="00D32DCD" w:rsidP="00D32DC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3454DE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20 и 3 это число 23, 20+3=23</w:t>
                                  </w:r>
                                </w:p>
                                <w:p w14:paraId="7099C9F1" w14:textId="77777777" w:rsidR="00D32DCD" w:rsidRDefault="00D32DCD" w:rsidP="00D32DCD">
                                  <w:pPr>
                                    <w:jc w:val="center"/>
                                  </w:pPr>
                                </w:p>
                                <w:p w14:paraId="56E50E72" w14:textId="77777777" w:rsidR="00D32DCD" w:rsidRDefault="00D32DCD" w:rsidP="00D32DC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3B3067C" id=" 12" o:spid="_x0000_s1026" style="position:absolute;margin-left:90.4pt;margin-top:.45pt;width:213pt;height:4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">
                      <v:path arrowok="t"/>
                      <v:textbox>
                        <w:txbxContent>
                          <w:p w14:paraId="1359A19D" w14:textId="77777777" w:rsidR="00D32DCD" w:rsidRPr="003454DE" w:rsidRDefault="00D32DCD" w:rsidP="00D32DC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454D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20 и 3 это число 23, 20+3=23</w:t>
                            </w:r>
                          </w:p>
                          <w:p w14:paraId="7099C9F1" w14:textId="77777777" w:rsidR="00D32DCD" w:rsidRDefault="00D32DCD" w:rsidP="00D32DCD">
                            <w:pPr>
                              <w:jc w:val="center"/>
                            </w:pPr>
                          </w:p>
                          <w:p w14:paraId="56E50E72" w14:textId="77777777" w:rsidR="00D32DCD" w:rsidRDefault="00D32DCD" w:rsidP="00D32DCD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D32D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Рассуждай</w:t>
            </w:r>
          </w:p>
          <w:p w14:paraId="57BC13D0" w14:textId="77777777" w:rsidR="00D32DCD" w:rsidRDefault="003454DE" w:rsidP="003454DE">
            <w:pPr>
              <w:tabs>
                <w:tab w:val="left" w:pos="615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14:paraId="65510055" w14:textId="77777777" w:rsidR="003454DE" w:rsidRPr="00962597" w:rsidRDefault="003454DE" w:rsidP="00D32D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Составь свой подобный пример устно. Проговори.</w:t>
            </w:r>
          </w:p>
        </w:tc>
      </w:tr>
      <w:tr w:rsidR="00E0174A" w:rsidRPr="00962597" w14:paraId="55232195" w14:textId="77777777" w:rsidTr="00DA0112">
        <w:trPr>
          <w:trHeight w:val="722"/>
        </w:trPr>
        <w:tc>
          <w:tcPr>
            <w:tcW w:w="2127" w:type="dxa"/>
          </w:tcPr>
          <w:p w14:paraId="19E93BAA" w14:textId="77777777" w:rsidR="00E0174A" w:rsidRPr="00962597" w:rsidRDefault="00E0174A" w:rsidP="00FE37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25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3адания для учащихся </w:t>
            </w:r>
          </w:p>
          <w:p w14:paraId="23A2A7A0" w14:textId="77777777" w:rsidR="00E0174A" w:rsidRPr="00962597" w:rsidRDefault="00E0174A" w:rsidP="00FE37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8" w:type="dxa"/>
          </w:tcPr>
          <w:p w14:paraId="320567D0" w14:textId="3E047C20" w:rsidR="00D32DCD" w:rsidRDefault="00D32DCD" w:rsidP="00350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597">
              <w:rPr>
                <w:rFonts w:ascii="Times New Roman" w:hAnsi="Times New Roman" w:cs="Times New Roman"/>
                <w:sz w:val="24"/>
                <w:szCs w:val="24"/>
              </w:rPr>
              <w:t xml:space="preserve"> учебник по математике.  </w:t>
            </w:r>
          </w:p>
          <w:p w14:paraId="146C635E" w14:textId="520151D2" w:rsidR="00D32DCD" w:rsidRDefault="00D32DCD" w:rsidP="0035072B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97">
              <w:rPr>
                <w:rFonts w:ascii="Times New Roman" w:hAnsi="Times New Roman" w:cs="Times New Roman"/>
                <w:sz w:val="24"/>
                <w:szCs w:val="24"/>
              </w:rPr>
              <w:t>Выполни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устно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опике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задания</w:t>
            </w:r>
            <w:r w:rsidRPr="009625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91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="00E91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12 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345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="00345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а,б</w:t>
            </w:r>
            <w:proofErr w:type="spellEnd"/>
            <w:r w:rsidR="00345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), </w:t>
            </w:r>
            <w:r w:rsidR="00162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162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="00162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 /</w:t>
            </w:r>
            <w:r w:rsidR="00345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  <w:p w14:paraId="1D2CC798" w14:textId="4EDCEA4E" w:rsidR="00D32DCD" w:rsidRDefault="00D32DCD" w:rsidP="0035072B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97">
              <w:rPr>
                <w:rFonts w:ascii="Times New Roman" w:hAnsi="Times New Roman" w:cs="Times New Roman"/>
                <w:sz w:val="24"/>
                <w:szCs w:val="24"/>
              </w:rPr>
              <w:t xml:space="preserve">Выполни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письменно в тетради </w:t>
            </w:r>
            <w:r w:rsidR="00CF5721">
              <w:rPr>
                <w:rFonts w:ascii="Times New Roman" w:hAnsi="Times New Roman" w:cs="Times New Roman"/>
                <w:sz w:val="24"/>
                <w:szCs w:val="24"/>
              </w:rPr>
              <w:t xml:space="preserve">задания </w:t>
            </w:r>
            <w:proofErr w:type="spellStart"/>
            <w:r w:rsidR="00162208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r w:rsidR="00162208">
              <w:rPr>
                <w:rFonts w:ascii="Times New Roman" w:hAnsi="Times New Roman" w:cs="Times New Roman"/>
                <w:sz w:val="24"/>
                <w:szCs w:val="24"/>
              </w:rPr>
              <w:t xml:space="preserve"> 13 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4, 5</w:t>
            </w:r>
            <w:r w:rsidR="00345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59F1DFC5" w14:textId="77777777" w:rsidR="003454DE" w:rsidRDefault="003454DE" w:rsidP="0035072B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Проработай «Запомни».</w:t>
            </w:r>
          </w:p>
          <w:p w14:paraId="2F226255" w14:textId="175E9669" w:rsidR="003454DE" w:rsidRPr="00962597" w:rsidRDefault="003454DE" w:rsidP="0035072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0174A" w:rsidRPr="00962597" w14:paraId="2B5DA63D" w14:textId="77777777" w:rsidTr="00DA0112">
        <w:tc>
          <w:tcPr>
            <w:tcW w:w="2127" w:type="dxa"/>
          </w:tcPr>
          <w:p w14:paraId="3FCC2EA4" w14:textId="77777777" w:rsidR="00E0174A" w:rsidRPr="00962597" w:rsidRDefault="00E0174A" w:rsidP="00FE37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2597">
              <w:rPr>
                <w:rFonts w:ascii="Times New Roman" w:hAnsi="Times New Roman" w:cs="Times New Roman"/>
                <w:b/>
                <w:sz w:val="24"/>
                <w:szCs w:val="24"/>
              </w:rPr>
              <w:t>Обратная связь</w:t>
            </w:r>
          </w:p>
        </w:tc>
        <w:tc>
          <w:tcPr>
            <w:tcW w:w="7938" w:type="dxa"/>
          </w:tcPr>
          <w:p w14:paraId="1726176E" w14:textId="77777777" w:rsidR="00E0174A" w:rsidRPr="00FF086F" w:rsidRDefault="00E0174A" w:rsidP="00FE3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597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Выполненное задание отправляет через мобильное приложение </w:t>
            </w:r>
            <w:r w:rsidRPr="009625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42BF2C61" w14:textId="77777777" w:rsidR="00111243" w:rsidRDefault="00111243" w:rsidP="00D542AF">
      <w:pPr>
        <w:spacing w:after="0" w:line="240" w:lineRule="auto"/>
      </w:pPr>
    </w:p>
    <w:p w14:paraId="3B16643F" w14:textId="73BFC16E" w:rsidR="0035072B" w:rsidRPr="00DD011A" w:rsidRDefault="0035072B" w:rsidP="005A29B5">
      <w:pPr>
        <w:spacing w:after="0" w:line="240" w:lineRule="auto"/>
      </w:pPr>
    </w:p>
    <w:p w14:paraId="6510AB03" w14:textId="77777777" w:rsidR="0035072B" w:rsidRDefault="0035072B" w:rsidP="00D542AF">
      <w:pPr>
        <w:spacing w:after="0" w:line="240" w:lineRule="auto"/>
      </w:pPr>
    </w:p>
    <w:sectPr w:rsidR="0035072B" w:rsidSect="007075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22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305"/>
    <w:rsid w:val="0003250E"/>
    <w:rsid w:val="00055853"/>
    <w:rsid w:val="000852BD"/>
    <w:rsid w:val="000E5EDE"/>
    <w:rsid w:val="00111243"/>
    <w:rsid w:val="00122C68"/>
    <w:rsid w:val="00143572"/>
    <w:rsid w:val="00162208"/>
    <w:rsid w:val="00265A3B"/>
    <w:rsid w:val="00272CCE"/>
    <w:rsid w:val="002D7036"/>
    <w:rsid w:val="003149F6"/>
    <w:rsid w:val="003454DE"/>
    <w:rsid w:val="0035072B"/>
    <w:rsid w:val="004247FA"/>
    <w:rsid w:val="004C5BA7"/>
    <w:rsid w:val="004F39B1"/>
    <w:rsid w:val="0054339D"/>
    <w:rsid w:val="005A29B5"/>
    <w:rsid w:val="00706305"/>
    <w:rsid w:val="00707533"/>
    <w:rsid w:val="007D4146"/>
    <w:rsid w:val="00806C9A"/>
    <w:rsid w:val="00830E26"/>
    <w:rsid w:val="008B02D8"/>
    <w:rsid w:val="00AB197C"/>
    <w:rsid w:val="00B4585E"/>
    <w:rsid w:val="00B83887"/>
    <w:rsid w:val="00BA2CED"/>
    <w:rsid w:val="00C3374B"/>
    <w:rsid w:val="00CF1876"/>
    <w:rsid w:val="00CF5721"/>
    <w:rsid w:val="00D258DE"/>
    <w:rsid w:val="00D32DCD"/>
    <w:rsid w:val="00D542AF"/>
    <w:rsid w:val="00DA0112"/>
    <w:rsid w:val="00E0174A"/>
    <w:rsid w:val="00E9161F"/>
    <w:rsid w:val="00F06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D5845"/>
  <w15:docId w15:val="{B7BE12F7-E148-FB4F-93E1-8333D29C7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174A"/>
    <w:pPr>
      <w:spacing w:after="200" w:line="276" w:lineRule="auto"/>
    </w:pPr>
  </w:style>
  <w:style w:type="paragraph" w:styleId="3">
    <w:name w:val="heading 3"/>
    <w:basedOn w:val="a"/>
    <w:link w:val="30"/>
    <w:uiPriority w:val="9"/>
    <w:qFormat/>
    <w:rsid w:val="00E0174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D32DC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0174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E0174A"/>
    <w:rPr>
      <w:color w:val="0563C1" w:themeColor="hyperlink"/>
      <w:u w:val="single"/>
    </w:rPr>
  </w:style>
  <w:style w:type="table" w:styleId="a4">
    <w:name w:val="Table Grid"/>
    <w:basedOn w:val="a1"/>
    <w:uiPriority w:val="59"/>
    <w:rsid w:val="00E017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uiPriority w:val="9"/>
    <w:rsid w:val="00D32DCD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a5">
    <w:name w:val="Balloon Text"/>
    <w:basedOn w:val="a"/>
    <w:link w:val="a6"/>
    <w:uiPriority w:val="99"/>
    <w:semiHidden/>
    <w:unhideWhenUsed/>
    <w:rsid w:val="00F06B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6B0B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05585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20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image" Target="media/image1.jpeg" /><Relationship Id="rId4" Type="http://schemas.openxmlformats.org/officeDocument/2006/relationships/hyperlink" Target="https://www.youtube.com/watch?v=kzcLAYs8mPk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klenskaya123@gmail.com</cp:lastModifiedBy>
  <cp:revision>7</cp:revision>
  <dcterms:created xsi:type="dcterms:W3CDTF">2020-09-06T12:08:00Z</dcterms:created>
  <dcterms:modified xsi:type="dcterms:W3CDTF">2020-09-06T12:10:00Z</dcterms:modified>
</cp:coreProperties>
</file>