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Конспект урока окружающего природного мира</w:t>
      </w:r>
    </w:p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Тема: </w:t>
      </w: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«Экскурсия в осень».</w:t>
      </w:r>
    </w:p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Цель</w:t>
      </w: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: закрепить представления детей о характерных признаках осени и осенних явлениях.</w:t>
      </w:r>
    </w:p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Задачи: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Коррекционно-образовательные: познакомить детей с понятием «окружающий мир»; расширить представление обучающихся о приметах осени; формировать у детей понятия «живая и неживая природа».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Коррекционно-развивающие: развивать умение наблюдать за осенними изменениями в природе, память, мышление, внимание, связную речь учащихся, эмоционально-эстетическую отзывчивость к красоте осенней природы.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Коррекционно-воспитательная: воспитывать любовь к окружающему миру, умение работать в коллективе, в малой группе.</w:t>
      </w:r>
    </w:p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Оборудование:</w:t>
      </w: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 опавшие листья разных деревьев, репродукции осенних пейзажей, стихотворения об осени, цветные мелки, мяч.</w:t>
      </w:r>
    </w:p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Ход урока</w:t>
      </w:r>
    </w:p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I. Организационный момент: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Ребята, прозвенел звонок, но сегодня у нас будет не обычный урок, а урок-экскурсия. Мы с вами уже бывали на экскурсиях. Кто из вас помнит правила поведения на экскурсии? (ответы детей). Итак, мы отправимся в парк (организованно выходим на улицу)</w:t>
      </w:r>
    </w:p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II. Сообщение темы и цели занятия: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Ребята, послушайте стихотворение: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Унылая пора! Очей очарованье! Приятна мне твоя прощальная краса.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Люблю я пышное природы увяданье, в багрец, и золото одетые леса…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О каком времени года написано это стихотворение? (об осени)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Кто автор? (А. С. Пушкин).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Сегодня наша экскурсия посвящается осени. Тема нашего занятия «Золотая осень».</w:t>
      </w:r>
    </w:p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III. Основная часть: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Ребята, посмотрите, как красиво сейчас в парке! Вот это всё, что нас окружает, как можно назвать? (окружающий мир).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А назовите, что вы видите в нашем парке? (дети перечисляют).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А что из того, что вы перечислили, сделано руками человека? (дети перечисляют</w:t>
      </w:r>
      <w:proofErr w:type="gramStart"/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)</w:t>
      </w:r>
      <w:proofErr w:type="gramEnd"/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А что создано природой? (называют).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lastRenderedPageBreak/>
        <w:t>– Но ведь природа тоже бывает разная, «живая» и «неживая».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Давайте подойдем к дереву. Как вы думаете, оно живое или нет? Докажите (дети называют признаки живого: растет, дышит, питается…).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А вот пролетел воробей. Он живой? Докажите (доказывают)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Посмотрите на небо. Что мы видим? (облака, солнце). Они живые? (нет, они не дышат, не растут, не умирают, не размножаются)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Вот мы с вами и определили признаки живого и неживого.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Посмотрите вокруг, назовите то, что можно отнести к «живой» природе (деревья, птицы, цветы).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Посмотрите вокруг, назовите, то, что можно отнести к «неживой» природе (солнце, облака, камень, песок, ветер).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Итак, природа бывает «живая» и «неживая». Сегодня мы понаблюдаем с вами за природой.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Какой сейчас месяц? (Октябрь)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Какой месяц был до него, а какой будет после? (сентябрь, ноябрь)</w:t>
      </w:r>
    </w:p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Игра: «Погода осенью».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У меня разноцветный мяч: мяч осенний и волшебный,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Будет в руки к вам скакать и вопросы задавать.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Дети, а какая бывает погода осенью:</w:t>
      </w:r>
    </w:p>
    <w:p w:rsidR="00932A6C" w:rsidRPr="00932A6C" w:rsidRDefault="00932A6C" w:rsidP="00932A6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Когда идет дождь – дождливая.</w:t>
      </w:r>
    </w:p>
    <w:p w:rsidR="00932A6C" w:rsidRPr="00932A6C" w:rsidRDefault="00932A6C" w:rsidP="00932A6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Когда дует ветер – ветреная.</w:t>
      </w:r>
    </w:p>
    <w:p w:rsidR="00932A6C" w:rsidRPr="00932A6C" w:rsidRDefault="00932A6C" w:rsidP="00932A6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Холодно – холодная</w:t>
      </w:r>
    </w:p>
    <w:p w:rsidR="00932A6C" w:rsidRPr="00932A6C" w:rsidRDefault="00932A6C" w:rsidP="00932A6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Пасмурно – пасмурная</w:t>
      </w:r>
    </w:p>
    <w:p w:rsidR="00932A6C" w:rsidRPr="00932A6C" w:rsidRDefault="00932A6C" w:rsidP="00932A6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Сыро – сырая</w:t>
      </w:r>
    </w:p>
    <w:p w:rsidR="00932A6C" w:rsidRPr="00932A6C" w:rsidRDefault="00932A6C" w:rsidP="00932A6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Хмуро – хмурая</w:t>
      </w:r>
    </w:p>
    <w:p w:rsidR="00932A6C" w:rsidRPr="00932A6C" w:rsidRDefault="00932A6C" w:rsidP="00932A6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Ясно – ясная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Назовите признаки осени (солнце светит меньше; день становится короче, а ночь длиннее; на деревьях и кустарниках желтеют и опадают листья, вынет и жухнет трава; птицы улетают в теплые края.)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Все верно. Молодцы!</w:t>
      </w:r>
    </w:p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 xml:space="preserve">IV. </w:t>
      </w:r>
      <w:proofErr w:type="spellStart"/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Физминутка</w:t>
      </w:r>
      <w:proofErr w:type="spellEnd"/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 xml:space="preserve"> «КЛЕН»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Ветер тихо клен качает,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Вправо, влево наклоняет: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Раз – наклон и два наклон,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lastRenderedPageBreak/>
        <w:t xml:space="preserve">Зашумел </w:t>
      </w:r>
      <w:proofErr w:type="spellStart"/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листвою</w:t>
      </w:r>
      <w:proofErr w:type="spellEnd"/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 xml:space="preserve"> клён.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Ноги на ширине плеч, руки за головой. Наклоны туловища влево и вправо.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Посмотрите, какие деревья растут в нашем парке? (березы, клён, ясень…).</w:t>
      </w:r>
    </w:p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Дидактическая игра «Какое дерево я загадала?»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Белоствольная … (береза)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Резные листья у … (клёна)</w:t>
      </w:r>
      <w:bookmarkStart w:id="0" w:name="_GoBack"/>
      <w:bookmarkEnd w:id="0"/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Красные ягоды у … (рябины)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Сердцевидные листья у … (липы)</w:t>
      </w:r>
    </w:p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Дидактическая игра «Угадай дерево»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А теперь мы поиграем, я вам буду показывать опавшие листья, а вы мне назовете дерево, с которого этот лист (воспитатель показывает детям заранее приготовленные листья, дети угадывают).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А кто-нибудь знает, почему листья осенью опадают? (ответы детей)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Посмотрите, какие красивые и необычные опавшие листья. Какого они цвета? (дети рассматривают опавшие листья, называя их цвета)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Природа осенью необычайно красива. Многие поэты и художники воспеваю эту красоту. Мы много читали и заучивали стихотворений об осени. Вспомните (если дети затрудняются, воспитатель читает заранее подготовленные стихотворения). Авторы называют осень золотой, багряной, прекрасной…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Как и поэты, художники, тоже восхищаются осенней природой. Посмотрите, какие замечательные картины пишут художники (дети рассматривают репродукции).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Теперь, я хочу, чтобы вы тоже стали художниками, и нарисовали осенние деревья.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Показали всю красоту осенней природы. Для этого нам понадобится разбиться на группы (дети под руководством учителя делятся на команды, и рисуют на асфальте выбранные деревья).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После того, как учащиеся закончили, нужно выбрать лучший рисунок.</w:t>
      </w:r>
    </w:p>
    <w:p w:rsidR="00932A6C" w:rsidRPr="00932A6C" w:rsidRDefault="00932A6C" w:rsidP="00932A6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proofErr w:type="spellStart"/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>V.Итоги</w:t>
      </w:r>
      <w:proofErr w:type="spellEnd"/>
      <w:r w:rsidRPr="00932A6C">
        <w:rPr>
          <w:rFonts w:ascii="Helvetica" w:eastAsia="Times New Roman" w:hAnsi="Helvetica" w:cs="Helvetica"/>
          <w:b/>
          <w:bCs/>
          <w:color w:val="363636"/>
          <w:sz w:val="28"/>
          <w:szCs w:val="28"/>
          <w:lang w:eastAsia="ru-RU"/>
        </w:rPr>
        <w:t xml:space="preserve"> урока: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Ребята, что нового вы узнали сегодня на экскурсии? (ответы детей)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Мы рассматривали то, что нас окружает. Вот это все, что нас окружает, как можно назвать? (окружающий мир)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lastRenderedPageBreak/>
        <w:t>– Какая бывает природа? (живая, неживая)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Вспомните признаки живой природы, приведите примеры.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Вспомните признаки неживой природы, приведите примеры.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Как же меняется природа с приходом осени?</w:t>
      </w:r>
    </w:p>
    <w:p w:rsidR="00932A6C" w:rsidRPr="00932A6C" w:rsidRDefault="00932A6C" w:rsidP="00932A6C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</w:pPr>
      <w:r w:rsidRPr="00932A6C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– Вы сегодня замечательно работали на занятии. Спасибо, молодцы. А сейчас мы отправляемся в класс (организованно возвращаемся в школу).</w:t>
      </w:r>
    </w:p>
    <w:p w:rsidR="00932A6C" w:rsidRPr="00932A6C" w:rsidRDefault="00932A6C">
      <w:pPr>
        <w:rPr>
          <w:sz w:val="28"/>
          <w:szCs w:val="28"/>
        </w:rPr>
      </w:pPr>
    </w:p>
    <w:sectPr w:rsidR="00932A6C" w:rsidRPr="00932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2B559E"/>
    <w:multiLevelType w:val="multilevel"/>
    <w:tmpl w:val="A08C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A6C"/>
    <w:rsid w:val="0093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633DED-7B3C-437A-9326-9FF724CA0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4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779</Words>
  <Characters>4442</Characters>
  <Application>Microsoft Office Word</Application>
  <DocSecurity>0</DocSecurity>
  <Lines>37</Lines>
  <Paragraphs>10</Paragraphs>
  <ScaleCrop>false</ScaleCrop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2022-10-17T13:48:00Z</dcterms:created>
  <dcterms:modified xsi:type="dcterms:W3CDTF">2022-10-17T13:51:00Z</dcterms:modified>
</cp:coreProperties>
</file>