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283" w:rsidRPr="00690492" w:rsidRDefault="00372196" w:rsidP="001F2283">
      <w:pPr>
        <w:spacing w:after="200" w:line="276" w:lineRule="auto"/>
        <w:jc w:val="center"/>
        <w:rPr>
          <w:rFonts w:eastAsia="Calibri"/>
          <w:b/>
          <w:sz w:val="30"/>
          <w:szCs w:val="30"/>
          <w:lang w:val="ru-RU"/>
        </w:rPr>
      </w:pPr>
      <w:r w:rsidRPr="00690492">
        <w:rPr>
          <w:b/>
          <w:noProof/>
          <w:sz w:val="30"/>
          <w:szCs w:val="30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-632287</wp:posOffset>
            </wp:positionH>
            <wp:positionV relativeFrom="paragraph">
              <wp:posOffset>-561167</wp:posOffset>
            </wp:positionV>
            <wp:extent cx="7600950" cy="10764982"/>
            <wp:effectExtent l="19050" t="0" r="0" b="0"/>
            <wp:wrapNone/>
            <wp:docPr id="3" name="Рисунок 2" descr="фон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он (1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764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0492" w:rsidRPr="00690492">
        <w:rPr>
          <w:rFonts w:eastAsia="Calibri"/>
          <w:b/>
          <w:sz w:val="30"/>
          <w:szCs w:val="30"/>
          <w:lang w:val="ru-RU"/>
        </w:rPr>
        <w:t xml:space="preserve">МИНИСТЕРСТВО ПРОСВЕЩЕНИЯ РОССИЙСКОЙ ФЕДЕРАЦИИ                  </w:t>
      </w:r>
    </w:p>
    <w:p w:rsidR="00922D32" w:rsidRPr="001F2283" w:rsidRDefault="00CE1B00" w:rsidP="001F2283">
      <w:pPr>
        <w:spacing w:after="200" w:line="276" w:lineRule="auto"/>
        <w:jc w:val="center"/>
        <w:rPr>
          <w:rFonts w:eastAsia="Calibri"/>
          <w:b/>
          <w:sz w:val="32"/>
          <w:szCs w:val="32"/>
          <w:lang w:val="ru-RU"/>
        </w:rPr>
      </w:pPr>
      <w:r>
        <w:rPr>
          <w:rFonts w:eastAsia="Calibri"/>
          <w:b/>
          <w:sz w:val="32"/>
          <w:szCs w:val="32"/>
          <w:lang w:val="ru-RU"/>
        </w:rPr>
        <w:t xml:space="preserve">Муниципальное бюджетное общеобразовательное учреждение средняя общеобразовательная школа №1 </w:t>
      </w:r>
      <w:proofErr w:type="spellStart"/>
      <w:r>
        <w:rPr>
          <w:rFonts w:eastAsia="Calibri"/>
          <w:b/>
          <w:sz w:val="32"/>
          <w:szCs w:val="32"/>
          <w:lang w:val="ru-RU"/>
        </w:rPr>
        <w:t>им.М.И.Калинина</w:t>
      </w:r>
      <w:proofErr w:type="spellEnd"/>
    </w:p>
    <w:p w:rsidR="003B4CD4" w:rsidRDefault="00372196" w:rsidP="003B4CD4">
      <w:pPr>
        <w:spacing w:after="200" w:line="276" w:lineRule="auto"/>
        <w:jc w:val="center"/>
        <w:rPr>
          <w:rFonts w:eastAsia="Calibri"/>
          <w:b/>
          <w:sz w:val="36"/>
          <w:szCs w:val="36"/>
          <w:lang w:val="ru-RU"/>
        </w:rPr>
      </w:pPr>
      <w:r w:rsidRPr="001F2283">
        <w:rPr>
          <w:rFonts w:eastAsia="Calibri"/>
          <w:b/>
          <w:sz w:val="36"/>
          <w:szCs w:val="36"/>
          <w:lang w:val="ru-RU"/>
        </w:rPr>
        <w:t>Федеральное государственное бюджетное учреждение «Российский детско-юношеский центр»</w:t>
      </w:r>
    </w:p>
    <w:p w:rsidR="003B4CD4" w:rsidRDefault="00CE1B00" w:rsidP="003B4CD4">
      <w:pPr>
        <w:spacing w:after="200" w:line="276" w:lineRule="auto"/>
        <w:jc w:val="center"/>
        <w:rPr>
          <w:rFonts w:eastAsia="Calibri"/>
          <w:b/>
          <w:sz w:val="36"/>
          <w:szCs w:val="36"/>
          <w:lang w:val="ru-RU"/>
        </w:rPr>
      </w:pPr>
      <w:r>
        <w:rPr>
          <w:b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1579245</wp:posOffset>
            </wp:positionH>
            <wp:positionV relativeFrom="paragraph">
              <wp:posOffset>186690</wp:posOffset>
            </wp:positionV>
            <wp:extent cx="2032000" cy="1549400"/>
            <wp:effectExtent l="0" t="0" r="0" b="0"/>
            <wp:wrapNone/>
            <wp:docPr id="12" name="Рисунок 11" descr="Минпросве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Минпросвещ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2196">
        <w:rPr>
          <w:b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-220980</wp:posOffset>
            </wp:positionH>
            <wp:positionV relativeFrom="paragraph">
              <wp:posOffset>304165</wp:posOffset>
            </wp:positionV>
            <wp:extent cx="2352675" cy="1209675"/>
            <wp:effectExtent l="19050" t="0" r="0" b="0"/>
            <wp:wrapNone/>
            <wp:docPr id="13" name="Рисунок 12" descr="Навигаторы детства.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Навигаторы детства. Белый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004" cy="1211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5019" w:rsidRPr="00BF5019">
        <w:rPr>
          <w:b/>
          <w:noProof/>
          <w:sz w:val="36"/>
          <w:szCs w:val="3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 5" o:spid="_x0000_s1026" type="#_x0000_t32" style="position:absolute;left:0;text-align:left;margin-left:291.8pt;margin-top:23.6pt;width:.05pt;height:120pt;z-index:251659264;visibility:visible;mso-position-horizontal-relative:text;mso-position-vertical-relative:tex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oRbuWvAQAATgMAAA4AAABkcnMvZTJvRG9jLnhtbKxTwW7bMAy9D9g/CLovdrKlK4w4PaTr&#10;Lt1WoNsHMLJsC5VFgVTi5O8nqXbabbehPgimnvnI90hvbk6DFUdNbNDVcrkopdBOYWNcV8tfP+8+&#10;XEvBAVwDFp2u5VmzvNm+f7cZfaVX2KNtNIlI4rgafS37EHxVFKx6PQAv0GsXwRZpgBBD6oqGYIzs&#10;gy1WZXlVjEiNJ1SaOd7ePoNym/nbVqvwo21ZB2FrGXsL+aR87vNZbDdQdQS+N2rqA/6jjQGMi1Uv&#10;VLcQQBzI/EM1GEXI2IaFwqHAtjVKZxFRzrL8S85jD15nMdEd9hef+O1o1ffjzj1Qal2d3KO/R/XE&#10;IrpSjJ6rC5oC9g8k9uM3bOIg4RAwCz61NKTsKEWcsqXnF2P1KQgVb68+rqVQEViuV5/KMk4iVYBq&#10;TvbE4avGQaSXWnIgMF0fduhcHCHSMpeC4z2HKXPOSKUd3hlrEwCVdWJMZa4/r3MOozVNghPI1O13&#10;lsQR0jrkZ+7kj+8ID6555us1NF/mIICxUxCbt25yKRmTNo6rPTbnaNJsX5xZljntV1qK13FOf/kN&#10;tr8BAAD//wMAUEsDBBQABgAIAAAAIQB1e+p14wAAABABAAAPAAAAZHJzL2Rvd25yZXYueG1sTE9N&#10;T8JAEL2b+B82Y+JNthaFpnRKjCgHAyYC4bx0x25jd7fpLlD99Q4nvUwyb968j2I+2FacqA+Ndwj3&#10;owQEucrrxtUIu+3rXQYiROW0ar0jhG8KMC+vrwqVa392H3TaxFqwiAu5QjAxdrmUoTJkVRj5jhzf&#10;Pn1vVeS1r6Xu1ZnFbSvTJJlIqxrHDkZ19Gyo+tocLcKPNCTpPe7Nerzcvcj1arl4C4i3N8NixuNp&#10;BiLSEP8+4NKB80PJwQ7+6HQQLcJjNp4wFeFhmoJgAgNTEAeENLsgsizk/yLlLwAAAP//AwBQSwEC&#10;LQAUAAYACAAAACEAWiKTo/8AAADlAQAAEwAAAAAAAAAAAAAAAAAAAAAAW0NvbnRlbnRfVHlwZXNd&#10;LnhtbFBLAQItABQABgAIAAAAIQCnSs841wAAAJYBAAALAAAAAAAAAAAAAAAAADABAABfcmVscy8u&#10;cmVsc1BLAQItABQABgAIAAAAIQCKEW7lrwEAAE4DAAAOAAAAAAAAAAAAAAAAADACAABkcnMvZTJv&#10;RG9jLnhtbFBLAQItABQABgAIAAAAIQB1e+p14wAAABABAAAPAAAAAAAAAAAAAAAAAAsEAABkcnMv&#10;ZG93bnJldi54bWxQSwUGAAAAAAQABADzAAAAGwUAAAAAa2NuTXYNDQpaRzkzYm5KbGRpNTR=&#10;" strokeweight="1.25pt">
            <o:lock v:ext="edit" shapetype="f"/>
          </v:shape>
        </w:pict>
      </w:r>
      <w:r w:rsidR="00BF5019" w:rsidRPr="00BF5019">
        <w:rPr>
          <w:b/>
          <w:noProof/>
          <w:sz w:val="36"/>
          <w:szCs w:val="36"/>
          <w:lang w:eastAsia="ru-RU"/>
        </w:rPr>
        <w:pict>
          <v:shape id=" 2" o:spid="_x0000_s1029" type="#_x0000_t32" style="position:absolute;left:0;text-align:left;margin-left:291.8pt;margin-top:23.6pt;width:211.65pt;height:0;flip:x;z-index:251662336;visibility:visible;mso-position-horizontal-relative:text;mso-position-vertical-relative:tex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lVOQWyAQAAVgMAAA4AAABkcnMvZTJvRG9jLnhtbKxTwW7bMAy9D9g/CLovTgOkzYw4PaTr&#10;dui2At0+gJFkW5gsCqQSJ38/SUmTdr0V80Ew+aSnx0dqebsfnNgZYou+kVeTqRTGK9TWd438/ev+&#10;00IKjuA1OPSmkQfD8nb18cNyDLWZYY9OGxKJxHM9hkb2MYa6qlj1ZgCeYDA+gS3SADGF1FWaYEzs&#10;g6tm0+l1NSLpQKgMc8reHUG5Kvxta1T82bZsonCNTNpiWamsm7JWqyXUHUHorTrpgHfIGMD6dOuZ&#10;6g4iiC3ZN1SDVYSMbZwoHCpsW6tMKSKVczX9p5ynHoIpxSR3OJx94v9Hq37s1v6RsnS190/hAdUf&#10;FsmVagxcn9EccHgksRm/o06NhG3EUvC+pUG0zoZvqf8lk4oS+2Lu4WKx2UehUnZ2vbj5PJ9Loc5g&#10;BXUmyRICcfxqcBD5p5EcCWzXxzV6n1qJdLwAdg8ci8bLiXza4711LgNQOy/GJGi+uJkXUYzO6gxn&#10;kKnbrB2JHeSxKJ888b3aR7j1+sjXG9BfnoMI1p2CJN75k1vZoDx5XG9QH5JZzzam3qUtr4bjZVyO&#10;X57D6i8AAAD//wMAUEsDBBQABgAIAAAAIQA7gTwy4wAAABABAAAPAAAAZHJzL2Rvd25yZXYueG1s&#10;TE9NS8NAEL0L/odlBG920w/bmGZT1KJU8GIV9bjNjtlgdjZkt2n6752CoJeBmffmfeSrwTWixy7U&#10;nhSMRwkIpNKbmioFb68PVymIEDUZ3XhCBUcMsCrOz3KdGX+gF+y3sRIsQiHTCmyMbSZlKC06HUa+&#10;RWLsy3dOR167SppOH1jcNXKSJHPpdE3sYHWL9xbL7+3eKUj793X/mdrF0T5PH8d3H7OnstoodXkx&#10;rJc8bpcgIg7x7wNOHTg/FBxs5/dkgmgUXKfTOVMVzBYTECcCe96A2P1eZJHL/0WKHwAAAP//AwBQ&#10;SwECLQAUAAYACAAAACEAWiKTo/8AAADlAQAAEwAAAAAAAAAAAAAAAAAAAAAAW0NvbnRlbnRfVHlw&#10;ZXNdLnhtbFBLAQItABQABgAIAAAAIQCnSs841wAAAJYBAAALAAAAAAAAAAAAAAAAADABAABfcmVs&#10;cy8ucmVsc1BLAQItABQABgAIAAAAIQCJVTkFsgEAAFYDAAAOAAAAAAAAAAAAAAAAADACAABkcnMv&#10;ZTJvRG9jLnhtbFBLAQItABQABgAIAAAAIQA7gTwy4wAAABABAAAPAAAAAAAAAAAAAAAAAA4EAABk&#10;cnMvZG93bnJldi54bWxQSwUGAAAAAAQABADzAAAAHgUAAAAAQmsNDQpjbk12Wkc5M2JuSmxkaTV=&#10;" strokeweight="1.25pt">
            <o:lock v:ext="edit" shapetype="f"/>
          </v:shape>
        </w:pict>
      </w:r>
      <w:r w:rsidR="00BF5019" w:rsidRPr="00BF5019">
        <w:rPr>
          <w:b/>
          <w:noProof/>
          <w:sz w:val="36"/>
          <w:szCs w:val="36"/>
          <w:lang w:eastAsia="ru-RU"/>
        </w:rPr>
        <w:pict>
          <v:shape id=" 3" o:spid="_x0000_s1028" type="#_x0000_t32" style="position:absolute;left:0;text-align:left;margin-left:503.45pt;margin-top:23.6pt;width:0;height:120pt;flip:y;z-index:251661312;visibility:visible;mso-position-horizontal-relative:text;mso-position-vertical-relative:tex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+JTEiyAQAAVgMAAA4AAABkcnMvZTJvRG9jLnhtbKxTTW/bMAy9D9h/EHRf7ATrVhhxekjX&#10;XbqtQLfdGUm2hcmiQCpx8u8nKU66j9swHwiTNB8fH+n13XF04mCILfpWLhe1FMYr1Nb3rfz29eHN&#10;rRQcwWtw6E0rT4bl3eb1q/UUGrPCAZ02JBKI52YKrRxiDE1VsRrMCLzAYHxKdkgjxORSX2mCKaGP&#10;rlrV9btqQtKBUBnmFL0/J+Wm4HedUfFL17GJwrUycYvFUrG7YqvNGpqeIAxWzTzgH2iMYH3qeoW6&#10;hwhiT/YvqNEqQsYuLhSOFXadVaYMkcZZ1n+M8zxAMGWYpA6Hq078/2DV58PWP1Gmro7+OTyi+sEi&#10;qVJNgZtrNjscnkjspk+o0yJhH7EMfOxoFJ2z4Xvaf4mkocSxiHt6kdgco1DnqErh5c3qbV2njeRO&#10;0GSQTCEQx48GR5FfWsmRwPZD3KL3aZVI5wZweOQ4V14qcrXHB+tcTkDjvJhym9v3N4UUo7M6p3OS&#10;qd9tHYkD5LMoz4XJb98R7r0+4w0G9IeLE8G62UnknZ/VygLly+Nmh/qUxLrImHZXxpzvLB/Hr34p&#10;f/kdNj8BAAD//wMAUEsDBBQABgAIAAAAIQB3m8uJ4wAAABIBAAAPAAAAZHJzL2Rvd25yZXYueG1s&#10;TE9BTsMwELwj8QdrkbhRp6GiIY1TARUIJC4UBBzdeIkj4nUUu2n6ezbiAJeVZnZ2ZqdYj64VA/ah&#10;8aRgPktAIFXeNFQreHu9v8hAhKjJ6NYTKjhigHV5elLo3PgDveCwjbVgEwq5VmBj7HIpQ2XR6TDz&#10;HRLvvnzvdGTY19L0+sDmrpVpklxJpxviBKs7vLNYfW/3TkE2vG+Gz8wuj/b58mF++7F4qupHpc7P&#10;xs2Kx80KRMQx/l3A1IH/h5If2/k9mSBaxhxxzVoFi2UKYlL8MjsFaTZRsizk/yrlDwAAAP//AwBQ&#10;SwECLQAUAAYACAAAACEAWiKTo/8AAADlAQAAEwAAAAAAAAAAAAAAAAAAAAAAW0NvbnRlbnRfVHlw&#10;ZXNdLnhtbFBLAQItABQABgAIAAAAIQCnSs841wAAAJYBAAALAAAAAAAAAAAAAAAAADABAABfcmVs&#10;cy8ucmVsc1BLAQItABQABgAIAAAAIQDviUxIsgEAAFYDAAAOAAAAAAAAAAAAAAAAADACAABkcnMv&#10;ZTJvRG9jLnhtbFBLAQItABQABgAIAAAAIQB3m8uJ4wAAABIBAAAPAAAAAAAAAAAAAAAAAA4EAABk&#10;cnMvZG93bnJldi54bWxQSwUGAAAAAAQABADzAAAAHgUAAAAAQmsNDQpjbk12Wkc5M2JuSmxkaTV=&#10;" strokeweight="1.25pt">
            <o:lock v:ext="edit" shapetype="f"/>
          </v:shape>
        </w:pict>
      </w:r>
    </w:p>
    <w:p w:rsidR="003B4CD4" w:rsidRPr="003B4CD4" w:rsidRDefault="0003125C" w:rsidP="003B4CD4">
      <w:pPr>
        <w:spacing w:after="200" w:line="276" w:lineRule="auto"/>
        <w:jc w:val="center"/>
        <w:rPr>
          <w:rFonts w:eastAsia="Calibri"/>
          <w:b/>
          <w:sz w:val="36"/>
          <w:szCs w:val="36"/>
          <w:lang w:val="ru-RU"/>
        </w:rPr>
      </w:pPr>
      <w:r>
        <w:rPr>
          <w:rFonts w:eastAsia="Calibri"/>
          <w:b/>
          <w:lang w:val="ru-RU"/>
        </w:rPr>
        <w:t xml:space="preserve">                                                                                                </w:t>
      </w:r>
      <w:r w:rsidR="00372196" w:rsidRPr="001F2283">
        <w:rPr>
          <w:rFonts w:eastAsia="Calibri"/>
          <w:b/>
          <w:lang w:val="ru-RU"/>
        </w:rPr>
        <w:t>«УТВЕРЖДЕНО»</w:t>
      </w:r>
    </w:p>
    <w:p w:rsidR="003B4CD4" w:rsidRDefault="0003125C" w:rsidP="003B4CD4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lang w:val="ru-RU"/>
        </w:rPr>
        <w:t xml:space="preserve">                                                                                           </w:t>
      </w:r>
      <w:r w:rsidRPr="003B4CD4">
        <w:rPr>
          <w:rFonts w:eastAsia="Calibri"/>
          <w:lang w:val="ru-RU"/>
        </w:rPr>
        <w:t>Д</w:t>
      </w:r>
      <w:r w:rsidR="00372196" w:rsidRPr="003B4CD4">
        <w:rPr>
          <w:rFonts w:eastAsia="Calibri"/>
          <w:lang w:val="ru-RU"/>
        </w:rPr>
        <w:t>иректор</w:t>
      </w:r>
      <w:r>
        <w:rPr>
          <w:rFonts w:eastAsia="Calibri"/>
          <w:lang w:val="ru-RU"/>
        </w:rPr>
        <w:t xml:space="preserve"> МБОУ СОШ 1</w:t>
      </w:r>
    </w:p>
    <w:p w:rsidR="003B4CD4" w:rsidRPr="001F2283" w:rsidRDefault="00372196" w:rsidP="003B4CD4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 xml:space="preserve">                                                                                           </w:t>
      </w:r>
      <w:proofErr w:type="spellStart"/>
      <w:r>
        <w:rPr>
          <w:rFonts w:eastAsia="Calibri"/>
          <w:b/>
          <w:lang w:val="ru-RU"/>
        </w:rPr>
        <w:t>_</w:t>
      </w:r>
      <w:r w:rsidR="00C56C52">
        <w:rPr>
          <w:rFonts w:eastAsia="Calibri"/>
          <w:b/>
          <w:lang w:val="ru-RU"/>
        </w:rPr>
        <w:t>____________</w:t>
      </w:r>
      <w:r w:rsidR="0003125C">
        <w:rPr>
          <w:rFonts w:eastAsia="Calibri"/>
          <w:b/>
          <w:lang w:val="ru-RU"/>
        </w:rPr>
        <w:t>А.А.Плохой</w:t>
      </w:r>
      <w:proofErr w:type="spellEnd"/>
      <w:r w:rsidRPr="001F2283">
        <w:rPr>
          <w:rFonts w:eastAsia="Calibri"/>
          <w:b/>
          <w:lang w:val="ru-RU"/>
        </w:rPr>
        <w:t xml:space="preserve"> </w:t>
      </w:r>
    </w:p>
    <w:p w:rsidR="003B4CD4" w:rsidRPr="001F2283" w:rsidRDefault="0003125C" w:rsidP="003B4CD4">
      <w:pPr>
        <w:spacing w:after="200" w:line="276" w:lineRule="auto"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 xml:space="preserve">                                                                                            31.08.2023 </w:t>
      </w:r>
      <w:r w:rsidR="00372196" w:rsidRPr="001F2283">
        <w:rPr>
          <w:rFonts w:eastAsia="Calibri"/>
          <w:b/>
          <w:lang w:val="ru-RU"/>
        </w:rPr>
        <w:t>г.</w:t>
      </w:r>
    </w:p>
    <w:p w:rsidR="005B1A7D" w:rsidRDefault="00372196" w:rsidP="003B4CD4">
      <w:pPr>
        <w:tabs>
          <w:tab w:val="left" w:pos="7516"/>
        </w:tabs>
        <w:spacing w:after="200" w:line="276" w:lineRule="auto"/>
        <w:rPr>
          <w:rFonts w:ascii="Cambria" w:eastAsia="Calibri" w:hAnsi="Cambria"/>
          <w:lang w:val="ru-RU"/>
        </w:rPr>
      </w:pPr>
      <w:r>
        <w:rPr>
          <w:rFonts w:asciiTheme="majorHAnsi" w:hAnsiTheme="majorHAnsi"/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265430</wp:posOffset>
            </wp:positionV>
            <wp:extent cx="9058275" cy="6419850"/>
            <wp:effectExtent l="19050" t="0" r="0" b="0"/>
            <wp:wrapNone/>
            <wp:docPr id="10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5100" cy="64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5019" w:rsidRPr="00BF5019">
        <w:rPr>
          <w:rFonts w:asciiTheme="majorHAnsi" w:hAnsiTheme="majorHAnsi"/>
          <w:noProof/>
          <w:lang w:eastAsia="ru-RU"/>
        </w:rPr>
        <w:pict>
          <v:shape id=" 4" o:spid="_x0000_s1027" type="#_x0000_t32" style="position:absolute;margin-left:291.8pt;margin-top:6.35pt;width:211.65pt;height:0;z-index:251660288;visibility:visible;mso-position-horizontal-relative:text;mso-position-vertical-relative:tex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FgSL+rAQAATAMAAA4AAABkcnMvZTJvRG9jLnhtbKxTwW7bMAy9D9g/CLovTgKkzYw4PaTr&#10;Lt1WoNsHMJJsC5NFgVRi5+8nqUm6brdhPhCmnvhIPlKbu2lw4miILfpGLmZzKYxXqK3vGvnj+8OH&#10;tRQcwWtw6E0jT4bl3fb9u80YarPEHp02JBKJ53oMjexjDHVVserNADzDYHwCW6QBYnKpqzTBmNgH&#10;Vy3n85tqRNKBUBnmdHr/Aspt4W9bo+K3tmUThWtkqi0WS8Xui622G6g7gtBbda4D/qGMAaxPWa9U&#10;9xBBHMj+RTVYRcjYxpnCocK2tcqUJlI7i/kf7Tz3EExpJqnD4aoT/z9a9fW480+US1eTfw6PqH6y&#10;SKpUY+D6imaHwxOJ/fgFdRokHCKWhqeWhhydWhFTkfT0KqyZolDpdHmzvv24WkmhrmAF9SU0EMfP&#10;BgeRfxrJkcB2fdyh92mASIuSCI6PHEtlUF8icmKPD9a5DEDtvBjTGq7Wt6sSw+isznAGmbr9zpE4&#10;Ql6G8skz35t7hAevX/h6A/rTxYlg3dlJxTt/1ijLkveN6z3qU5LoIl6aWLryZiV+90v46yPY/gIA&#10;AP//AwBQSwMEFAAGAAgAAAAhAI050d7gAAAAEAEAAA8AAABkcnMvZG93bnJldi54bWxMT01Lw0AQ&#10;vQv+h2UEb3Zii7Wm2RSx2oO0Qj/wvE3GbDA7G7LbNvrrnYKgl4GZ9+Z9ZLPeNepIXag9a7gdJKCI&#10;C1/WXGnYbV9uJqBCNFyaxjNp+KIAs/zyIjNp6U+8puMmVkpEOKRGg42xTRFDYcmZMPAtsWAfvnMm&#10;ytpVWHbmJOKuwWGSjNGZmsXBmpaeLBWfm4PT8I2WkN7iu12NFrtnXC0X89eg9fVVP5/KeJyCitTH&#10;vw84d5D8kEuwvT9wGVSj4W4yGgtVgOE9qDNBPB9A7X8vmGf4v0j+AwAA//8DAFBLAQItABQABgAI&#10;AAAAIQBaIpOj/wAAAOUBAAATAAAAAAAAAAAAAAAAAAAAAABbQ29udGVudF9UeXBlc10ueG1sUEsB&#10;Ai0AFAAGAAgAAAAhAKdKzzjXAAAAlgEAAAsAAAAAAAAAAAAAAAAAMAEAAF9yZWxzLy5yZWxzUEsB&#10;Ai0AFAAGAAgAAAAhAMFgSL+rAQAATAMAAA4AAAAAAAAAAAAAAAAAMAIAAGRycy9lMm9Eb2MueG1s&#10;UEsBAi0AFAAGAAgAAAAhAI050d7gAAAAEAEAAA8AAAAAAAAAAAAAAAAABwQAAGRycy9kb3ducmV2&#10;LnhtbFBLBQYAAAAABAAEAPMAAAAUBQAAAAB5Y3k5a2IzZHVjbVYyDQ0KTG5odG==&#10;" strokeweight="1.25pt">
            <o:lock v:ext="edit" shapetype="f"/>
          </v:shape>
        </w:pict>
      </w:r>
    </w:p>
    <w:p w:rsidR="003B4CD4" w:rsidRDefault="003B4CD4" w:rsidP="003B4CD4">
      <w:pPr>
        <w:tabs>
          <w:tab w:val="left" w:pos="3619"/>
        </w:tabs>
        <w:spacing w:after="200" w:line="276" w:lineRule="auto"/>
        <w:rPr>
          <w:rFonts w:ascii="Cambria" w:eastAsia="Calibri" w:hAnsi="Cambria"/>
          <w:lang w:val="ru-RU"/>
        </w:rPr>
      </w:pPr>
    </w:p>
    <w:p w:rsidR="005B1A7D" w:rsidRPr="003B4CD4" w:rsidRDefault="00372196" w:rsidP="003B4CD4">
      <w:pPr>
        <w:tabs>
          <w:tab w:val="left" w:pos="3619"/>
        </w:tabs>
        <w:spacing w:after="200" w:line="276" w:lineRule="auto"/>
        <w:jc w:val="center"/>
        <w:rPr>
          <w:rFonts w:ascii="Cambria" w:eastAsia="Calibri" w:hAnsi="Cambria"/>
          <w:lang w:val="ru-RU"/>
        </w:rPr>
      </w:pPr>
      <w:proofErr w:type="gramStart"/>
      <w:r w:rsidRPr="009D5BC4">
        <w:rPr>
          <w:rFonts w:eastAsia="Calibri"/>
          <w:b/>
          <w:sz w:val="140"/>
          <w:szCs w:val="140"/>
          <w:lang w:val="ru-RU"/>
        </w:rPr>
        <w:t>П</w:t>
      </w:r>
      <w:proofErr w:type="gramEnd"/>
      <w:r w:rsidRPr="009D5BC4">
        <w:rPr>
          <w:rFonts w:eastAsia="Calibri"/>
          <w:b/>
          <w:sz w:val="140"/>
          <w:szCs w:val="140"/>
          <w:lang w:val="ru-RU"/>
        </w:rPr>
        <w:t xml:space="preserve"> Л А Н</w:t>
      </w:r>
    </w:p>
    <w:p w:rsidR="004B21FF" w:rsidRPr="001F2283" w:rsidRDefault="00372196" w:rsidP="004B21FF">
      <w:pPr>
        <w:tabs>
          <w:tab w:val="left" w:pos="3619"/>
        </w:tabs>
        <w:spacing w:after="200" w:line="276" w:lineRule="auto"/>
        <w:jc w:val="center"/>
        <w:rPr>
          <w:rFonts w:eastAsia="Calibri"/>
          <w:b/>
          <w:sz w:val="32"/>
          <w:szCs w:val="32"/>
          <w:lang w:val="ru-RU"/>
        </w:rPr>
      </w:pPr>
      <w:r w:rsidRPr="001F2283">
        <w:rPr>
          <w:rFonts w:eastAsia="Calibri"/>
          <w:b/>
          <w:sz w:val="32"/>
          <w:szCs w:val="32"/>
          <w:lang w:val="ru-RU"/>
        </w:rPr>
        <w:t xml:space="preserve">РАБОТЫ СОВЕТНИКА (ЭКСПЕРТА) ДИРЕКТОРА ПО ВОСПИТАНИЮ И ВЗАИМОДЕЙСТВИЮ С ДЕТСКИМИ ОБЩЕСТВЕННЫМИ ОБЪЕДИНЕНИЯМИ НА </w:t>
      </w:r>
      <w:r w:rsidRPr="001F2283">
        <w:rPr>
          <w:rFonts w:eastAsia="Calibri"/>
          <w:b/>
          <w:sz w:val="32"/>
          <w:szCs w:val="32"/>
          <w:u w:val="single"/>
          <w:lang w:val="ru-RU"/>
        </w:rPr>
        <w:t>2023 – 2024</w:t>
      </w:r>
      <w:r w:rsidRPr="001F2283">
        <w:rPr>
          <w:rFonts w:eastAsia="Calibri"/>
          <w:b/>
          <w:sz w:val="32"/>
          <w:szCs w:val="32"/>
          <w:lang w:val="ru-RU"/>
        </w:rPr>
        <w:t xml:space="preserve"> </w:t>
      </w:r>
      <w:proofErr w:type="spellStart"/>
      <w:r w:rsidRPr="001F2283">
        <w:rPr>
          <w:rFonts w:eastAsia="Calibri"/>
          <w:b/>
          <w:sz w:val="32"/>
          <w:szCs w:val="32"/>
          <w:lang w:val="ru-RU"/>
        </w:rPr>
        <w:t>уч</w:t>
      </w:r>
      <w:proofErr w:type="gramStart"/>
      <w:r w:rsidRPr="001F2283">
        <w:rPr>
          <w:rFonts w:eastAsia="Calibri"/>
          <w:b/>
          <w:sz w:val="32"/>
          <w:szCs w:val="32"/>
          <w:lang w:val="ru-RU"/>
        </w:rPr>
        <w:t>.г</w:t>
      </w:r>
      <w:proofErr w:type="gramEnd"/>
      <w:r w:rsidRPr="001F2283">
        <w:rPr>
          <w:rFonts w:eastAsia="Calibri"/>
          <w:b/>
          <w:sz w:val="32"/>
          <w:szCs w:val="32"/>
          <w:lang w:val="ru-RU"/>
        </w:rPr>
        <w:t>од</w:t>
      </w:r>
      <w:proofErr w:type="spellEnd"/>
    </w:p>
    <w:p w:rsidR="009D5BC4" w:rsidRDefault="009D5BC4" w:rsidP="003E70D6">
      <w:pPr>
        <w:tabs>
          <w:tab w:val="left" w:pos="3619"/>
        </w:tabs>
        <w:spacing w:after="200" w:line="276" w:lineRule="auto"/>
        <w:rPr>
          <w:rFonts w:eastAsia="Calibri"/>
          <w:b/>
          <w:sz w:val="44"/>
          <w:szCs w:val="44"/>
          <w:lang w:val="ru-RU"/>
        </w:rPr>
      </w:pPr>
    </w:p>
    <w:p w:rsidR="00CE1B00" w:rsidRDefault="00CE1B00" w:rsidP="00CE1B00">
      <w:pPr>
        <w:tabs>
          <w:tab w:val="left" w:pos="3619"/>
        </w:tabs>
        <w:spacing w:line="0" w:lineRule="atLeast"/>
        <w:jc w:val="right"/>
        <w:rPr>
          <w:rFonts w:eastAsia="Calibri"/>
          <w:b/>
          <w:sz w:val="32"/>
          <w:szCs w:val="32"/>
          <w:lang w:val="ru-RU"/>
        </w:rPr>
      </w:pPr>
      <w:r>
        <w:rPr>
          <w:rFonts w:eastAsia="Calibri"/>
          <w:b/>
          <w:sz w:val="32"/>
          <w:szCs w:val="32"/>
          <w:lang w:val="ru-RU"/>
        </w:rPr>
        <w:t xml:space="preserve">                                                                                       </w:t>
      </w:r>
      <w:r w:rsidR="004B21FF" w:rsidRPr="009D5BC4">
        <w:rPr>
          <w:rFonts w:eastAsia="Calibri"/>
          <w:b/>
          <w:sz w:val="32"/>
          <w:szCs w:val="32"/>
          <w:lang w:val="ru-RU"/>
        </w:rPr>
        <w:t>Состав</w:t>
      </w:r>
      <w:r>
        <w:rPr>
          <w:rFonts w:eastAsia="Calibri"/>
          <w:b/>
          <w:sz w:val="32"/>
          <w:szCs w:val="32"/>
          <w:lang w:val="ru-RU"/>
        </w:rPr>
        <w:t>лено:</w:t>
      </w:r>
      <w:r>
        <w:rPr>
          <w:rFonts w:eastAsia="Calibri"/>
          <w:b/>
          <w:sz w:val="32"/>
          <w:szCs w:val="32"/>
          <w:lang w:val="ru-RU"/>
        </w:rPr>
        <w:tab/>
      </w:r>
      <w:r>
        <w:rPr>
          <w:rFonts w:eastAsia="Calibri"/>
          <w:b/>
          <w:sz w:val="32"/>
          <w:szCs w:val="32"/>
          <w:lang w:val="ru-RU"/>
        </w:rPr>
        <w:tab/>
      </w:r>
      <w:r>
        <w:rPr>
          <w:rFonts w:eastAsia="Calibri"/>
          <w:b/>
          <w:sz w:val="32"/>
          <w:szCs w:val="32"/>
          <w:lang w:val="ru-RU"/>
        </w:rPr>
        <w:tab/>
      </w:r>
      <w:r>
        <w:rPr>
          <w:rFonts w:eastAsia="Calibri"/>
          <w:b/>
          <w:sz w:val="32"/>
          <w:szCs w:val="32"/>
          <w:lang w:val="ru-RU"/>
        </w:rPr>
        <w:tab/>
        <w:t>советником директора</w:t>
      </w:r>
    </w:p>
    <w:p w:rsidR="00255D84" w:rsidRDefault="00CE1B00" w:rsidP="00CE1B00">
      <w:pPr>
        <w:tabs>
          <w:tab w:val="left" w:pos="3619"/>
        </w:tabs>
        <w:spacing w:line="0" w:lineRule="atLeast"/>
        <w:rPr>
          <w:rFonts w:eastAsia="Calibri"/>
          <w:b/>
          <w:sz w:val="32"/>
          <w:szCs w:val="32"/>
          <w:lang w:val="ru-RU"/>
        </w:rPr>
      </w:pPr>
      <w:r>
        <w:rPr>
          <w:rFonts w:eastAsia="Calibri"/>
          <w:b/>
          <w:sz w:val="32"/>
          <w:szCs w:val="32"/>
          <w:lang w:val="ru-RU"/>
        </w:rPr>
        <w:t xml:space="preserve">                                                                                               (экспертом) </w:t>
      </w:r>
    </w:p>
    <w:p w:rsidR="00CE1B00" w:rsidRDefault="00CE1B00" w:rsidP="00CE1B00">
      <w:pPr>
        <w:tabs>
          <w:tab w:val="left" w:pos="3619"/>
        </w:tabs>
        <w:spacing w:line="0" w:lineRule="atLeast"/>
        <w:jc w:val="right"/>
        <w:rPr>
          <w:rFonts w:eastAsia="Calibri"/>
          <w:b/>
          <w:sz w:val="32"/>
          <w:szCs w:val="32"/>
          <w:lang w:val="ru-RU"/>
        </w:rPr>
      </w:pPr>
      <w:proofErr w:type="spellStart"/>
      <w:r>
        <w:rPr>
          <w:rFonts w:eastAsia="Calibri"/>
          <w:b/>
          <w:sz w:val="32"/>
          <w:szCs w:val="32"/>
          <w:lang w:val="ru-RU"/>
        </w:rPr>
        <w:t>Миленой</w:t>
      </w:r>
      <w:proofErr w:type="spellEnd"/>
      <w:r>
        <w:rPr>
          <w:rFonts w:eastAsia="Calibri"/>
          <w:b/>
          <w:sz w:val="32"/>
          <w:szCs w:val="32"/>
          <w:lang w:val="ru-RU"/>
        </w:rPr>
        <w:t xml:space="preserve"> Витальевной</w:t>
      </w:r>
    </w:p>
    <w:p w:rsidR="00CE1B00" w:rsidRPr="009D5BC4" w:rsidRDefault="00CE1B00" w:rsidP="00CE1B00">
      <w:pPr>
        <w:tabs>
          <w:tab w:val="left" w:pos="3619"/>
        </w:tabs>
        <w:spacing w:line="0" w:lineRule="atLeast"/>
        <w:rPr>
          <w:rFonts w:eastAsia="Calibri"/>
          <w:b/>
          <w:sz w:val="32"/>
          <w:szCs w:val="32"/>
          <w:lang w:val="ru-RU"/>
        </w:rPr>
      </w:pPr>
      <w:r>
        <w:rPr>
          <w:rFonts w:eastAsia="Calibri"/>
          <w:b/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-220980</wp:posOffset>
            </wp:positionH>
            <wp:positionV relativeFrom="paragraph">
              <wp:posOffset>39370</wp:posOffset>
            </wp:positionV>
            <wp:extent cx="6343650" cy="1638300"/>
            <wp:effectExtent l="0" t="0" r="0" b="0"/>
            <wp:wrapNone/>
            <wp:docPr id="11" name="Рисунок 10" descr="Росдетцентр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осдетцентр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/>
          <w:b/>
          <w:sz w:val="32"/>
          <w:szCs w:val="32"/>
          <w:lang w:val="ru-RU"/>
        </w:rPr>
        <w:t xml:space="preserve">                                                                                                 </w:t>
      </w:r>
      <w:proofErr w:type="spellStart"/>
      <w:r>
        <w:rPr>
          <w:rFonts w:eastAsia="Calibri"/>
          <w:b/>
          <w:sz w:val="32"/>
          <w:szCs w:val="32"/>
          <w:lang w:val="ru-RU"/>
        </w:rPr>
        <w:t>Ильяшенко</w:t>
      </w:r>
      <w:proofErr w:type="spellEnd"/>
    </w:p>
    <w:p w:rsidR="0061093F" w:rsidRDefault="0061093F" w:rsidP="001F2283">
      <w:pPr>
        <w:tabs>
          <w:tab w:val="left" w:pos="3619"/>
        </w:tabs>
        <w:spacing w:after="200" w:line="276" w:lineRule="auto"/>
        <w:rPr>
          <w:rFonts w:ascii="Cambria" w:eastAsia="Calibri" w:hAnsi="Cambria"/>
          <w:b/>
          <w:i/>
          <w:sz w:val="32"/>
          <w:szCs w:val="32"/>
          <w:lang w:val="ru-RU"/>
        </w:rPr>
      </w:pPr>
    </w:p>
    <w:p w:rsidR="0061093F" w:rsidRDefault="0061093F" w:rsidP="004B21FF">
      <w:pPr>
        <w:tabs>
          <w:tab w:val="left" w:pos="3619"/>
        </w:tabs>
        <w:spacing w:after="200" w:line="276" w:lineRule="auto"/>
        <w:jc w:val="center"/>
        <w:rPr>
          <w:rFonts w:ascii="Cambria" w:eastAsia="Calibri" w:hAnsi="Cambria"/>
          <w:b/>
          <w:i/>
          <w:sz w:val="32"/>
          <w:szCs w:val="32"/>
          <w:lang w:val="ru-RU"/>
        </w:rPr>
      </w:pPr>
    </w:p>
    <w:p w:rsidR="004B21FF" w:rsidRPr="00CE1B00" w:rsidRDefault="00372196" w:rsidP="00CE1B00">
      <w:pPr>
        <w:tabs>
          <w:tab w:val="left" w:pos="3619"/>
        </w:tabs>
        <w:spacing w:after="200" w:line="276" w:lineRule="auto"/>
        <w:jc w:val="center"/>
        <w:rPr>
          <w:rFonts w:ascii="Cambria" w:eastAsia="Calibri" w:hAnsi="Cambria" w:cstheme="minorBidi"/>
          <w:b/>
          <w:i/>
          <w:sz w:val="32"/>
          <w:szCs w:val="32"/>
          <w:lang w:val="ru-RU"/>
        </w:rPr>
        <w:sectPr w:rsidR="004B21FF" w:rsidRPr="00CE1B00" w:rsidSect="004B21FF">
          <w:pgSz w:w="11906" w:h="16838"/>
          <w:pgMar w:top="851" w:right="850" w:bottom="568" w:left="993" w:header="708" w:footer="708" w:gutter="0"/>
          <w:pgBorders w:offsetFrom="page">
            <w:top w:val="thinThickThinLargeGap" w:sz="24" w:space="24" w:color="auto"/>
            <w:left w:val="thinThickThinLargeGap" w:sz="24" w:space="24" w:color="auto"/>
            <w:bottom w:val="thinThickThinLargeGap" w:sz="24" w:space="24" w:color="auto"/>
            <w:right w:val="thinThickThinLargeGap" w:sz="24" w:space="24" w:color="auto"/>
          </w:pgBorders>
          <w:cols w:space="708"/>
          <w:docGrid w:linePitch="360"/>
        </w:sectPr>
      </w:pPr>
      <w:r>
        <w:rPr>
          <w:rFonts w:ascii="Cambria" w:eastAsia="Calibri" w:hAnsi="Cambria" w:cstheme="minorBidi"/>
          <w:b/>
          <w:i/>
          <w:sz w:val="32"/>
          <w:szCs w:val="32"/>
          <w:lang w:val="ru-RU"/>
        </w:rPr>
        <w:t xml:space="preserve">                                                                                                                                          </w:t>
      </w:r>
      <w:r w:rsidR="00CE1B00">
        <w:rPr>
          <w:rFonts w:ascii="Cambria" w:eastAsia="Calibri" w:hAnsi="Cambria" w:cstheme="minorBidi"/>
          <w:b/>
          <w:i/>
          <w:sz w:val="32"/>
          <w:szCs w:val="32"/>
          <w:lang w:val="ru-RU"/>
        </w:rPr>
        <w:t xml:space="preserve">       г</w:t>
      </w:r>
      <w:proofErr w:type="gramStart"/>
      <w:r w:rsidR="00CE1B00">
        <w:rPr>
          <w:rFonts w:ascii="Cambria" w:eastAsia="Calibri" w:hAnsi="Cambria" w:cstheme="minorBidi"/>
          <w:b/>
          <w:i/>
          <w:sz w:val="32"/>
          <w:szCs w:val="32"/>
          <w:lang w:val="ru-RU"/>
        </w:rPr>
        <w:t>.Б</w:t>
      </w:r>
      <w:proofErr w:type="gramEnd"/>
      <w:r w:rsidR="00CE1B00">
        <w:rPr>
          <w:rFonts w:ascii="Cambria" w:eastAsia="Calibri" w:hAnsi="Cambria" w:cstheme="minorBidi"/>
          <w:b/>
          <w:i/>
          <w:sz w:val="32"/>
          <w:szCs w:val="32"/>
          <w:lang w:val="ru-RU"/>
        </w:rPr>
        <w:t xml:space="preserve">елореченск, 2023 </w:t>
      </w:r>
    </w:p>
    <w:p w:rsidR="00C6209A" w:rsidRDefault="00372196" w:rsidP="00E43E76">
      <w:pPr>
        <w:spacing w:after="160"/>
        <w:jc w:val="center"/>
        <w:rPr>
          <w:b/>
          <w:color w:val="000000"/>
          <w:szCs w:val="20"/>
          <w:lang w:val="ru-RU" w:eastAsia="ru-RU"/>
        </w:rPr>
      </w:pPr>
      <w:r>
        <w:rPr>
          <w:b/>
          <w:noProof/>
          <w:sz w:val="28"/>
          <w:lang w:val="ru-RU"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6417945</wp:posOffset>
            </wp:positionH>
            <wp:positionV relativeFrom="paragraph">
              <wp:posOffset>-419735</wp:posOffset>
            </wp:positionV>
            <wp:extent cx="3177540" cy="1333500"/>
            <wp:effectExtent l="0" t="0" r="0" b="0"/>
            <wp:wrapNone/>
            <wp:docPr id="2" name="Рисунок 1" descr="Навигаторы детства. Бе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авигаторы детства. Белый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3E76">
        <w:rPr>
          <w:b/>
          <w:noProof/>
          <w:sz w:val="28"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3842385</wp:posOffset>
            </wp:positionH>
            <wp:positionV relativeFrom="paragraph">
              <wp:posOffset>-480695</wp:posOffset>
            </wp:positionV>
            <wp:extent cx="6233160" cy="2720340"/>
            <wp:effectExtent l="0" t="0" r="0" b="0"/>
            <wp:wrapNone/>
            <wp:docPr id="880662245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62245" name="Pictur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848" cy="272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3E76">
        <w:rPr>
          <w:b/>
          <w:color w:val="000000"/>
          <w:szCs w:val="20"/>
          <w:lang w:val="ru-RU" w:eastAsia="ru-RU"/>
        </w:rPr>
        <w:t>План работы советника директора по воспитательной работе</w:t>
      </w:r>
    </w:p>
    <w:p w:rsidR="00C6209A" w:rsidRDefault="004E4E40" w:rsidP="00E43E76">
      <w:pPr>
        <w:spacing w:after="160"/>
        <w:jc w:val="center"/>
        <w:rPr>
          <w:b/>
          <w:color w:val="000000"/>
          <w:szCs w:val="20"/>
          <w:lang w:val="ru-RU" w:eastAsia="ru-RU"/>
        </w:rPr>
      </w:pPr>
      <w:r>
        <w:rPr>
          <w:b/>
          <w:color w:val="000000"/>
          <w:szCs w:val="20"/>
          <w:lang w:val="ru-RU" w:eastAsia="ru-RU"/>
        </w:rPr>
        <w:t xml:space="preserve">МБОУ СОШ 1 </w:t>
      </w:r>
      <w:proofErr w:type="spellStart"/>
      <w:r>
        <w:rPr>
          <w:b/>
          <w:color w:val="000000"/>
          <w:szCs w:val="20"/>
          <w:lang w:val="ru-RU" w:eastAsia="ru-RU"/>
        </w:rPr>
        <w:t>им.М.И.Калинина</w:t>
      </w:r>
      <w:proofErr w:type="spellEnd"/>
    </w:p>
    <w:p w:rsidR="00C6209A" w:rsidRDefault="00372196" w:rsidP="00E43E76">
      <w:pPr>
        <w:spacing w:after="160"/>
        <w:jc w:val="center"/>
        <w:rPr>
          <w:b/>
          <w:color w:val="000000"/>
          <w:szCs w:val="20"/>
          <w:lang w:val="ru-RU" w:eastAsia="ru-RU"/>
        </w:rPr>
      </w:pPr>
      <w:r>
        <w:rPr>
          <w:b/>
          <w:color w:val="000000"/>
          <w:szCs w:val="20"/>
          <w:lang w:val="ru-RU" w:eastAsia="ru-RU"/>
        </w:rPr>
        <w:t>и работе с детскими общ</w:t>
      </w:r>
      <w:r w:rsidR="00A60B58">
        <w:rPr>
          <w:b/>
          <w:color w:val="000000"/>
          <w:szCs w:val="20"/>
          <w:lang w:val="ru-RU" w:eastAsia="ru-RU"/>
        </w:rPr>
        <w:t>ественными объединениями на 2023 – 2024</w:t>
      </w:r>
      <w:r>
        <w:rPr>
          <w:b/>
          <w:color w:val="000000"/>
          <w:szCs w:val="20"/>
          <w:lang w:val="ru-RU" w:eastAsia="ru-RU"/>
        </w:rPr>
        <w:t xml:space="preserve"> учебный год</w:t>
      </w:r>
    </w:p>
    <w:p w:rsidR="00C6209A" w:rsidRDefault="00372196" w:rsidP="00E43E76">
      <w:pPr>
        <w:spacing w:after="160"/>
        <w:ind w:firstLine="708"/>
        <w:jc w:val="center"/>
        <w:rPr>
          <w:b/>
          <w:color w:val="000000"/>
          <w:sz w:val="22"/>
          <w:szCs w:val="20"/>
          <w:u w:val="single"/>
          <w:lang w:val="ru-RU" w:eastAsia="ru-RU"/>
        </w:rPr>
      </w:pPr>
      <w:r>
        <w:rPr>
          <w:b/>
          <w:color w:val="000000"/>
          <w:sz w:val="22"/>
          <w:szCs w:val="20"/>
          <w:u w:val="single"/>
          <w:lang w:val="ru-RU" w:eastAsia="ru-RU"/>
        </w:rPr>
        <w:t>План состав</w:t>
      </w:r>
      <w:r w:rsidR="004E4E40">
        <w:rPr>
          <w:b/>
          <w:color w:val="000000"/>
          <w:sz w:val="22"/>
          <w:szCs w:val="20"/>
          <w:u w:val="single"/>
          <w:lang w:val="ru-RU" w:eastAsia="ru-RU"/>
        </w:rPr>
        <w:t>л</w:t>
      </w:r>
      <w:r w:rsidR="0003125C">
        <w:rPr>
          <w:b/>
          <w:color w:val="000000"/>
          <w:sz w:val="22"/>
          <w:szCs w:val="20"/>
          <w:u w:val="single"/>
          <w:lang w:val="ru-RU" w:eastAsia="ru-RU"/>
        </w:rPr>
        <w:t xml:space="preserve">ен: </w:t>
      </w:r>
      <w:proofErr w:type="spellStart"/>
      <w:r w:rsidR="0003125C">
        <w:rPr>
          <w:b/>
          <w:color w:val="000000"/>
          <w:sz w:val="22"/>
          <w:szCs w:val="20"/>
          <w:u w:val="single"/>
          <w:lang w:val="ru-RU" w:eastAsia="ru-RU"/>
        </w:rPr>
        <w:t>М.В.Ильяшенко</w:t>
      </w:r>
      <w:proofErr w:type="spellEnd"/>
    </w:p>
    <w:p w:rsidR="00655AFA" w:rsidRPr="00655AFA" w:rsidRDefault="00372196" w:rsidP="00655AFA">
      <w:pPr>
        <w:spacing w:after="160"/>
        <w:ind w:firstLine="708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>План  составлен на основе ФОП, учитывая все стандарты единого федерального плана по воспитательной работе</w:t>
      </w:r>
      <w:r w:rsidR="00AF0BC6">
        <w:rPr>
          <w:color w:val="000000"/>
          <w:lang w:val="ru-RU" w:eastAsia="ru-RU"/>
        </w:rPr>
        <w:t>,</w:t>
      </w:r>
      <w:r>
        <w:rPr>
          <w:color w:val="000000"/>
          <w:lang w:val="ru-RU" w:eastAsia="ru-RU"/>
        </w:rPr>
        <w:t xml:space="preserve"> и подходит для всех уровней общего образования (ФОП НОО, ФОП ООО, ФОП СОО)</w:t>
      </w:r>
    </w:p>
    <w:p w:rsidR="00655AFA" w:rsidRPr="00372196" w:rsidRDefault="00372196" w:rsidP="00655AFA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I месяц (август-сентябрь)</w:t>
      </w:r>
    </w:p>
    <w:p w:rsidR="00C6209A" w:rsidRPr="00372196" w:rsidRDefault="00372196">
      <w:pPr>
        <w:numPr>
          <w:ilvl w:val="0"/>
          <w:numId w:val="1"/>
        </w:numPr>
        <w:spacing w:after="160"/>
        <w:ind w:left="0" w:firstLine="1276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579"/>
        <w:gridCol w:w="964"/>
        <w:gridCol w:w="4428"/>
        <w:gridCol w:w="2036"/>
        <w:gridCol w:w="2221"/>
        <w:gridCol w:w="1801"/>
        <w:gridCol w:w="1811"/>
      </w:tblGrid>
      <w:tr w:rsidR="00D04087" w:rsidRPr="00372196" w:rsidTr="004E4E40">
        <w:tc>
          <w:tcPr>
            <w:tcW w:w="5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6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428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03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221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01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1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4E4E40" w:rsidRPr="00372196" w:rsidTr="004E4E40">
        <w:tc>
          <w:tcPr>
            <w:tcW w:w="579" w:type="dxa"/>
            <w:vAlign w:val="center"/>
          </w:tcPr>
          <w:p w:rsidR="004E4E40" w:rsidRPr="00372196" w:rsidRDefault="004E4E40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64" w:type="dxa"/>
            <w:vAlign w:val="center"/>
          </w:tcPr>
          <w:p w:rsidR="004E4E40" w:rsidRPr="00372196" w:rsidRDefault="004E4E40" w:rsidP="004E4E40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26.08 – 31.08</w:t>
            </w:r>
          </w:p>
        </w:tc>
        <w:tc>
          <w:tcPr>
            <w:tcW w:w="4428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программы воспитания ОО на 2023-2024 учебный год</w:t>
            </w:r>
          </w:p>
        </w:tc>
        <w:tc>
          <w:tcPr>
            <w:tcW w:w="2036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22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Знакомство с воспитательной системой ОО на новый учебный год</w:t>
            </w:r>
          </w:p>
        </w:tc>
        <w:tc>
          <w:tcPr>
            <w:tcW w:w="180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4E40" w:rsidRPr="00372196" w:rsidTr="004E4E40">
        <w:tc>
          <w:tcPr>
            <w:tcW w:w="579" w:type="dxa"/>
            <w:vAlign w:val="center"/>
          </w:tcPr>
          <w:p w:rsidR="004E4E40" w:rsidRPr="00372196" w:rsidRDefault="004E4E40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64" w:type="dxa"/>
            <w:vAlign w:val="center"/>
          </w:tcPr>
          <w:p w:rsidR="004E4E40" w:rsidRPr="00372196" w:rsidRDefault="004E4E40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4428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036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22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системы управления в ОО</w:t>
            </w:r>
          </w:p>
        </w:tc>
        <w:tc>
          <w:tcPr>
            <w:tcW w:w="180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4E40" w:rsidRPr="00372196" w:rsidTr="004E4E40">
        <w:tc>
          <w:tcPr>
            <w:tcW w:w="579" w:type="dxa"/>
            <w:vAlign w:val="center"/>
          </w:tcPr>
          <w:p w:rsidR="004E4E40" w:rsidRPr="00372196" w:rsidRDefault="004E4E40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64" w:type="dxa"/>
            <w:vAlign w:val="center"/>
          </w:tcPr>
          <w:p w:rsidR="004E4E40" w:rsidRPr="00372196" w:rsidRDefault="004E4E40" w:rsidP="004E4E40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</w:t>
            </w:r>
            <w:r>
              <w:rPr>
                <w:rFonts w:ascii="Times New Roman" w:hAnsi="Times New Roman"/>
                <w:szCs w:val="22"/>
              </w:rPr>
              <w:t>1</w:t>
            </w:r>
            <w:r w:rsidRPr="00372196">
              <w:rPr>
                <w:rFonts w:ascii="Times New Roman" w:hAnsi="Times New Roman"/>
                <w:szCs w:val="22"/>
              </w:rPr>
              <w:t>.09 – 10.09</w:t>
            </w:r>
          </w:p>
        </w:tc>
        <w:tc>
          <w:tcPr>
            <w:tcW w:w="4428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рабочей группе по созданию штаба воспитательной работы ОО</w:t>
            </w:r>
          </w:p>
        </w:tc>
        <w:tc>
          <w:tcPr>
            <w:tcW w:w="2036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22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педагогического актива по вопросам воспитания</w:t>
            </w:r>
          </w:p>
        </w:tc>
        <w:tc>
          <w:tcPr>
            <w:tcW w:w="180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4E40" w:rsidRPr="00372196" w:rsidTr="004E4E40">
        <w:tc>
          <w:tcPr>
            <w:tcW w:w="579" w:type="dxa"/>
            <w:vAlign w:val="center"/>
          </w:tcPr>
          <w:p w:rsidR="004E4E40" w:rsidRPr="00372196" w:rsidRDefault="004E4E40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64" w:type="dxa"/>
            <w:vAlign w:val="center"/>
          </w:tcPr>
          <w:p w:rsidR="004E4E40" w:rsidRPr="00372196" w:rsidRDefault="004E4E40" w:rsidP="004E4E40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</w:t>
            </w:r>
            <w:r>
              <w:rPr>
                <w:rFonts w:ascii="Times New Roman" w:hAnsi="Times New Roman"/>
                <w:szCs w:val="22"/>
              </w:rPr>
              <w:t>1</w:t>
            </w:r>
            <w:r w:rsidRPr="00372196">
              <w:rPr>
                <w:rFonts w:ascii="Times New Roman" w:hAnsi="Times New Roman"/>
                <w:szCs w:val="22"/>
              </w:rPr>
              <w:t>.09 – 30.09</w:t>
            </w:r>
          </w:p>
        </w:tc>
        <w:tc>
          <w:tcPr>
            <w:tcW w:w="4428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</w:t>
            </w:r>
          </w:p>
        </w:tc>
        <w:tc>
          <w:tcPr>
            <w:tcW w:w="2036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22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Знакомство с системой методической работы в ОО</w:t>
            </w:r>
          </w:p>
        </w:tc>
        <w:tc>
          <w:tcPr>
            <w:tcW w:w="180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1" w:type="dxa"/>
          </w:tcPr>
          <w:p w:rsidR="004E4E40" w:rsidRPr="00E44EE1" w:rsidRDefault="004E4E40" w:rsidP="004E4E40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2F3558" w:rsidRPr="00372196" w:rsidRDefault="002F3558" w:rsidP="002F3558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567"/>
        <w:gridCol w:w="976"/>
        <w:gridCol w:w="4185"/>
        <w:gridCol w:w="2016"/>
        <w:gridCol w:w="2213"/>
        <w:gridCol w:w="1853"/>
        <w:gridCol w:w="2030"/>
      </w:tblGrid>
      <w:tr w:rsidR="00D04087" w:rsidRPr="00372196" w:rsidTr="00201469">
        <w:tc>
          <w:tcPr>
            <w:tcW w:w="56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4185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01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21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2030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201469">
        <w:tc>
          <w:tcPr>
            <w:tcW w:w="56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01.09</w:t>
            </w:r>
          </w:p>
        </w:tc>
        <w:tc>
          <w:tcPr>
            <w:tcW w:w="4185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классными руководителями, участие в мероприятиях, проводимых для классных руководителей ОО</w:t>
            </w:r>
          </w:p>
        </w:tc>
        <w:tc>
          <w:tcPr>
            <w:tcW w:w="2016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213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 с классными руководителями</w:t>
            </w:r>
          </w:p>
        </w:tc>
        <w:tc>
          <w:tcPr>
            <w:tcW w:w="1853" w:type="dxa"/>
            <w:vAlign w:val="center"/>
          </w:tcPr>
          <w:p w:rsidR="00C6209A" w:rsidRPr="00372196" w:rsidRDefault="00372196" w:rsidP="00A60B58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030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567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 течение 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418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Встречи с педагогами</w:t>
            </w:r>
          </w:p>
        </w:tc>
        <w:tc>
          <w:tcPr>
            <w:tcW w:w="201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Педагогические работники </w:t>
            </w:r>
          </w:p>
        </w:tc>
        <w:tc>
          <w:tcPr>
            <w:tcW w:w="22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Установление контакта, доверительных отношений, изучение образовательных потребностей </w:t>
            </w:r>
          </w:p>
        </w:tc>
        <w:tc>
          <w:tcPr>
            <w:tcW w:w="185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2030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567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418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 детского актива школы на 2023-2024 учебный год</w:t>
            </w:r>
          </w:p>
        </w:tc>
        <w:tc>
          <w:tcPr>
            <w:tcW w:w="201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Обучающиеся </w:t>
            </w:r>
          </w:p>
        </w:tc>
        <w:tc>
          <w:tcPr>
            <w:tcW w:w="22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Установление контакта, доверительных отношений</w:t>
            </w:r>
          </w:p>
        </w:tc>
        <w:tc>
          <w:tcPr>
            <w:tcW w:w="185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</w:t>
            </w:r>
          </w:p>
        </w:tc>
        <w:tc>
          <w:tcPr>
            <w:tcW w:w="2030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rPr>
          <w:trHeight w:val="1583"/>
        </w:trPr>
        <w:tc>
          <w:tcPr>
            <w:tcW w:w="567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 течение 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4185" w:type="dxa"/>
          </w:tcPr>
          <w:p w:rsidR="00201469" w:rsidRPr="00E44EE1" w:rsidRDefault="00201469" w:rsidP="00201469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Знакомство с родителями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через родительские собрания, классные комитеты.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1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2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Изучение особенностей взаимодействия ОО с родителями обучающихся </w:t>
            </w:r>
          </w:p>
        </w:tc>
        <w:tc>
          <w:tcPr>
            <w:tcW w:w="185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2030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 Педагогическая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69"/>
        <w:gridCol w:w="972"/>
        <w:gridCol w:w="3645"/>
        <w:gridCol w:w="2229"/>
        <w:gridCol w:w="2484"/>
        <w:gridCol w:w="2037"/>
        <w:gridCol w:w="1804"/>
      </w:tblGrid>
      <w:tr w:rsidR="00D04087" w:rsidRPr="00372196" w:rsidTr="00201469">
        <w:tc>
          <w:tcPr>
            <w:tcW w:w="66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45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48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203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0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201469" w:rsidRPr="00372196" w:rsidTr="00201469">
        <w:tc>
          <w:tcPr>
            <w:tcW w:w="66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 течение 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4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воспитательных мероприятиях, проводимых ОО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4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воспитательных ресурсов ОО</w:t>
            </w:r>
          </w:p>
        </w:tc>
        <w:tc>
          <w:tcPr>
            <w:tcW w:w="203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04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6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4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совместных мероприятиях с муниципальными общественными детскими и юношескими организациями, объединениями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4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Установление контакта, изучение особенностей организации совместных мероприятий</w:t>
            </w:r>
          </w:p>
        </w:tc>
        <w:tc>
          <w:tcPr>
            <w:tcW w:w="203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04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rPr>
          <w:trHeight w:val="2196"/>
        </w:trPr>
        <w:tc>
          <w:tcPr>
            <w:tcW w:w="66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01.09</w:t>
            </w:r>
          </w:p>
        </w:tc>
        <w:tc>
          <w:tcPr>
            <w:tcW w:w="3645" w:type="dxa"/>
          </w:tcPr>
          <w:p w:rsidR="00201469" w:rsidRPr="00E44EE1" w:rsidRDefault="00201469" w:rsidP="00201469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День Знаний. </w:t>
            </w:r>
            <w:r>
              <w:rPr>
                <w:rFonts w:ascii="Times New Roman" w:hAnsi="Times New Roman"/>
                <w:szCs w:val="22"/>
              </w:rPr>
              <w:t>Акция</w:t>
            </w:r>
            <w:r w:rsidRPr="00E44EE1">
              <w:rPr>
                <w:rFonts w:ascii="Times New Roman" w:hAnsi="Times New Roman"/>
                <w:szCs w:val="22"/>
              </w:rPr>
              <w:t xml:space="preserve"> «Самолётик будущего» к 1 сентября.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4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3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04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6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4.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03.09</w:t>
            </w:r>
          </w:p>
        </w:tc>
        <w:tc>
          <w:tcPr>
            <w:tcW w:w="3645" w:type="dxa"/>
          </w:tcPr>
          <w:p w:rsidR="00201469" w:rsidRPr="00E44EE1" w:rsidRDefault="00201469" w:rsidP="00B33552">
            <w:pPr>
              <w:pStyle w:val="a6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окончания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 xml:space="preserve"> В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>торой мировой войны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4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Расширение информационного поля  участников, связанного с событиями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 xml:space="preserve"> В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>торой мировой войны и роли в ней СССР</w:t>
            </w:r>
          </w:p>
        </w:tc>
        <w:tc>
          <w:tcPr>
            <w:tcW w:w="203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04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6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03.09</w:t>
            </w:r>
          </w:p>
        </w:tc>
        <w:tc>
          <w:tcPr>
            <w:tcW w:w="3645" w:type="dxa"/>
          </w:tcPr>
          <w:p w:rsidR="00201469" w:rsidRPr="00E44EE1" w:rsidRDefault="00201469" w:rsidP="00B33552">
            <w:pPr>
              <w:pStyle w:val="a6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солидарности в борьбе с терроризмом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4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Сохранение памяти о погибших в ходе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контртеррористических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операций Профилактика деструктивных проявлений в молодежной среде</w:t>
            </w:r>
          </w:p>
        </w:tc>
        <w:tc>
          <w:tcPr>
            <w:tcW w:w="203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04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6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08.09</w:t>
            </w:r>
          </w:p>
        </w:tc>
        <w:tc>
          <w:tcPr>
            <w:tcW w:w="364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Международный день распространения грамотности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4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Привлечение внимания к вопросам грамотности и доступности образования</w:t>
            </w:r>
          </w:p>
        </w:tc>
        <w:tc>
          <w:tcPr>
            <w:tcW w:w="203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04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6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10.09</w:t>
            </w:r>
          </w:p>
        </w:tc>
        <w:tc>
          <w:tcPr>
            <w:tcW w:w="364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Международный день памяти жертв фашизма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4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ценностного отношения к наследию своей страны через знакомство с достижениями выдающихся соотечественников</w:t>
            </w:r>
          </w:p>
        </w:tc>
        <w:tc>
          <w:tcPr>
            <w:tcW w:w="203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04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6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13.09</w:t>
            </w:r>
          </w:p>
        </w:tc>
        <w:tc>
          <w:tcPr>
            <w:tcW w:w="364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100 лет со дня рождения советской партизанки Зои Космодемьянской (1923-1941)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4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Формирование ценностного отношения к наследию своей страны через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знакомство с достижениями выдающихся соотечественников</w:t>
            </w:r>
          </w:p>
        </w:tc>
        <w:tc>
          <w:tcPr>
            <w:tcW w:w="203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>Администрация, классные руководители, педагог-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организатор, детский актив, родительский актив</w:t>
            </w:r>
          </w:p>
        </w:tc>
        <w:tc>
          <w:tcPr>
            <w:tcW w:w="1804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A60B58" w:rsidRPr="00372196" w:rsidRDefault="00A60B58" w:rsidP="00655AFA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4E4E40" w:rsidRDefault="004E4E40" w:rsidP="004E4E40">
      <w:pPr>
        <w:contextualSpacing/>
        <w:rPr>
          <w:b/>
          <w:color w:val="000000"/>
          <w:sz w:val="22"/>
          <w:szCs w:val="22"/>
          <w:lang w:val="ru-RU" w:eastAsia="ru-RU"/>
        </w:rPr>
      </w:pPr>
    </w:p>
    <w:p w:rsidR="004E4E40" w:rsidRDefault="004E4E40" w:rsidP="004E4E40">
      <w:pPr>
        <w:contextualSpacing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201469" w:rsidP="004E4E40">
      <w:pPr>
        <w:ind w:left="1069"/>
        <w:contextualSpacing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 xml:space="preserve">       4.</w:t>
      </w:r>
      <w:r w:rsidR="00372196" w:rsidRPr="00372196">
        <w:rPr>
          <w:b/>
          <w:color w:val="000000"/>
          <w:sz w:val="22"/>
          <w:szCs w:val="22"/>
          <w:lang w:val="ru-RU" w:eastAsia="ru-RU"/>
        </w:rPr>
        <w:t>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D04087" w:rsidRPr="00372196" w:rsidTr="00201469">
        <w:tc>
          <w:tcPr>
            <w:tcW w:w="67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201469" w:rsidRPr="00372196" w:rsidTr="00201469">
        <w:tc>
          <w:tcPr>
            <w:tcW w:w="673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 течение 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8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firstLine="708"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II месяц (октябрь)</w:t>
      </w:r>
    </w:p>
    <w:p w:rsidR="00C6209A" w:rsidRPr="00372196" w:rsidRDefault="00372196">
      <w:pPr>
        <w:numPr>
          <w:ilvl w:val="0"/>
          <w:numId w:val="3"/>
        </w:num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2"/>
        <w:gridCol w:w="972"/>
        <w:gridCol w:w="3693"/>
        <w:gridCol w:w="2238"/>
        <w:gridCol w:w="2506"/>
        <w:gridCol w:w="1946"/>
        <w:gridCol w:w="1813"/>
      </w:tblGrid>
      <w:tr w:rsidR="00D04087" w:rsidRPr="00372196" w:rsidTr="00201469">
        <w:tc>
          <w:tcPr>
            <w:tcW w:w="6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201469" w:rsidRPr="00372196" w:rsidTr="00201469">
        <w:tc>
          <w:tcPr>
            <w:tcW w:w="672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9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3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0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Знакомство с системой управления ОО, организацией образовательного процесса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2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9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рабочих программ дополнительного образования, реализуемых в ОО</w:t>
            </w:r>
          </w:p>
        </w:tc>
        <w:tc>
          <w:tcPr>
            <w:tcW w:w="223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Знакомство с воспитательной системой ОО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2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9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планировании работы штаба воспитательной работы ОО</w:t>
            </w:r>
          </w:p>
        </w:tc>
        <w:tc>
          <w:tcPr>
            <w:tcW w:w="223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Включение в планирование воспитательной работы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2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9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</w:t>
            </w:r>
          </w:p>
        </w:tc>
        <w:tc>
          <w:tcPr>
            <w:tcW w:w="223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Изучение профессиональной компетентности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педагогов в области воспитания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2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5.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9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</w:t>
            </w:r>
          </w:p>
        </w:tc>
        <w:tc>
          <w:tcPr>
            <w:tcW w:w="223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методической системы работы ОО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2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9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Знакомство с социальными партнерами ОО</w:t>
            </w:r>
          </w:p>
        </w:tc>
        <w:tc>
          <w:tcPr>
            <w:tcW w:w="223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0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Изучение воспитательных ресурсов социальных институтов, установление контактов 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2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9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общественными детскими и юношескими организациями</w:t>
            </w:r>
          </w:p>
        </w:tc>
        <w:tc>
          <w:tcPr>
            <w:tcW w:w="223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0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Установление контакта, изучение деятельности общественных организаций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2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9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образовательных запросов обучающихся, родителей</w:t>
            </w:r>
          </w:p>
        </w:tc>
        <w:tc>
          <w:tcPr>
            <w:tcW w:w="223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Обучающиеся, родители</w:t>
            </w:r>
          </w:p>
        </w:tc>
        <w:tc>
          <w:tcPr>
            <w:tcW w:w="250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возможности учета образовательных потребностей в воспитательной работе ОО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4"/>
        <w:gridCol w:w="1046"/>
        <w:gridCol w:w="3687"/>
        <w:gridCol w:w="2244"/>
        <w:gridCol w:w="2519"/>
        <w:gridCol w:w="1855"/>
        <w:gridCol w:w="1815"/>
      </w:tblGrid>
      <w:tr w:rsidR="00D04087" w:rsidRPr="00372196" w:rsidTr="00201469">
        <w:tc>
          <w:tcPr>
            <w:tcW w:w="67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7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5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201469" w:rsidRPr="00372196" w:rsidTr="00201469">
        <w:tc>
          <w:tcPr>
            <w:tcW w:w="674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0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Знакомство с родителями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через родительские собрания, классные комитеты</w:t>
            </w:r>
          </w:p>
        </w:tc>
        <w:tc>
          <w:tcPr>
            <w:tcW w:w="224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Знакомство с родителями обучающиеся, изучение работы классных руководителей 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5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4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0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заседаниях родительских комитетов, советов как общешкольных, так и классных</w:t>
            </w:r>
          </w:p>
        </w:tc>
        <w:tc>
          <w:tcPr>
            <w:tcW w:w="224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5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1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4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0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 течение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месяца</w:t>
            </w:r>
          </w:p>
        </w:tc>
        <w:tc>
          <w:tcPr>
            <w:tcW w:w="368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 xml:space="preserve">Изучение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в социальных сетях, сайта ОО</w:t>
            </w:r>
          </w:p>
        </w:tc>
        <w:tc>
          <w:tcPr>
            <w:tcW w:w="224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Участники образовательных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отношений</w:t>
            </w:r>
          </w:p>
        </w:tc>
        <w:tc>
          <w:tcPr>
            <w:tcW w:w="251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 xml:space="preserve">Анализ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 xml:space="preserve">воспитательного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Педагогические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работники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4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4.</w:t>
            </w:r>
          </w:p>
        </w:tc>
        <w:tc>
          <w:tcPr>
            <w:tcW w:w="10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7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Знакомство (отбор желающих) со школьной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меди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>-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службой. </w:t>
            </w:r>
          </w:p>
        </w:tc>
        <w:tc>
          <w:tcPr>
            <w:tcW w:w="224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1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</w:p>
        </w:tc>
        <w:tc>
          <w:tcPr>
            <w:tcW w:w="185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tabs>
                <w:tab w:val="left" w:pos="1584"/>
              </w:tabs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tabs>
                <w:tab w:val="left" w:pos="1584"/>
              </w:tabs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640552" w:rsidRPr="00372196" w:rsidRDefault="00640552" w:rsidP="00656FCB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 Педагогическая  работа</w:t>
      </w: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D04087" w:rsidRPr="00372196" w:rsidTr="00201469"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201469" w:rsidRPr="00372196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Знакомство с детьми группы риска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Установление контакта, изучение системы воспитательной работы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Знакомство с детьми, находящимися в трудной жизненной ситуации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Установление контакта, изучение социальных условий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Планирование и организация работы детского актива ОО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Обучающиеся 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Включение в воспитательную систему ОО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воспитательных мероприятиях, проводимых ОО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Включение в воспитательную систему ОО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Совместная организация мероприятия ДЕД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Включение обучающихся, педагогов в совместную деятельность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proofErr w:type="gramStart"/>
            <w:r w:rsidRPr="00E44EE1">
              <w:rPr>
                <w:rFonts w:ascii="Times New Roman" w:hAnsi="Times New Roman"/>
                <w:szCs w:val="22"/>
              </w:rPr>
              <w:t>Совместная подготовка к участию обучающихся в конкурсах</w:t>
            </w:r>
            <w:proofErr w:type="gramEnd"/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Включение обучающихся, педагогов в совместную деятельность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Подготовка и проведение классных мероприятий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Установление контакта с обучающимися, педагогами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8.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01.10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6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Международный день пожилых людей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Поддержка пожилых людей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noProof/>
                <w:szCs w:val="22"/>
              </w:rPr>
              <w:t>01.10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6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Международный день музыки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Художественно-эстетическое развитие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noProof/>
                <w:szCs w:val="22"/>
              </w:rPr>
            </w:pPr>
            <w:r w:rsidRPr="00E44EE1">
              <w:rPr>
                <w:rFonts w:ascii="Times New Roman" w:hAnsi="Times New Roman"/>
                <w:noProof/>
                <w:szCs w:val="22"/>
              </w:rPr>
              <w:t>04.10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6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защиты животных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05.10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учителя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ценностного отношения к труду педагога, профориентация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15.10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День отца в России 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семейных традиций, актуализация ценности семьи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организатор, детский актив, родительский актив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201469" w:rsidRPr="000774A5" w:rsidTr="00201469">
        <w:tc>
          <w:tcPr>
            <w:tcW w:w="679" w:type="dxa"/>
            <w:vAlign w:val="center"/>
          </w:tcPr>
          <w:p w:rsidR="00201469" w:rsidRPr="00201469" w:rsidRDefault="00201469" w:rsidP="00201469">
            <w:pPr>
              <w:contextualSpacing/>
              <w:rPr>
                <w:rFonts w:ascii="Times New Roman" w:hAnsi="Times New Roman"/>
                <w:szCs w:val="22"/>
              </w:rPr>
            </w:pPr>
            <w:r w:rsidRPr="00201469">
              <w:rPr>
                <w:rFonts w:ascii="Times New Roman" w:hAnsi="Times New Roman"/>
                <w:szCs w:val="22"/>
              </w:rPr>
              <w:lastRenderedPageBreak/>
              <w:t>13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25.10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Международный день школьных библиотек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представления о библиотеке как центре личностного развития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201469" w:rsidRPr="00372196" w:rsidRDefault="00201469">
            <w:pPr>
              <w:contextualSpacing/>
              <w:rPr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numPr>
          <w:ilvl w:val="0"/>
          <w:numId w:val="4"/>
        </w:numPr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D04087" w:rsidRPr="00372196" w:rsidTr="00201469">
        <w:tc>
          <w:tcPr>
            <w:tcW w:w="67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2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522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9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815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  <w:p w:rsidR="00C6209A" w:rsidRPr="00372196" w:rsidRDefault="00C6209A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</w:p>
        </w:tc>
      </w:tr>
      <w:tr w:rsidR="00201469" w:rsidRPr="00372196" w:rsidTr="00201469">
        <w:tc>
          <w:tcPr>
            <w:tcW w:w="673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 течение 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8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640552" w:rsidRPr="00372196" w:rsidRDefault="00640552" w:rsidP="00A60B58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III месяц (ноябрь)</w:t>
      </w:r>
    </w:p>
    <w:p w:rsidR="00C6209A" w:rsidRPr="00372196" w:rsidRDefault="00372196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D04087" w:rsidRPr="00372196" w:rsidTr="00201469">
        <w:tc>
          <w:tcPr>
            <w:tcW w:w="680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201469" w:rsidRPr="00372196" w:rsidTr="00201469">
        <w:tc>
          <w:tcPr>
            <w:tcW w:w="680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планов работы классных руководителей</w:t>
            </w:r>
          </w:p>
        </w:tc>
        <w:tc>
          <w:tcPr>
            <w:tcW w:w="22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80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административной системы управления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80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3.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Участие в работе штаба по воспитательной работе </w:t>
            </w:r>
          </w:p>
        </w:tc>
        <w:tc>
          <w:tcPr>
            <w:tcW w:w="22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Совместное планирование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80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локальных актов ОО по организации воспитательной работы</w:t>
            </w:r>
          </w:p>
        </w:tc>
        <w:tc>
          <w:tcPr>
            <w:tcW w:w="22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делопроизводства, системы управления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80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22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80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рабочих программ внеурочной деятельности</w:t>
            </w:r>
          </w:p>
        </w:tc>
        <w:tc>
          <w:tcPr>
            <w:tcW w:w="22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201469">
        <w:tc>
          <w:tcPr>
            <w:tcW w:w="680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24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(корректировка)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воспитательной системы ОО</w:t>
            </w:r>
          </w:p>
        </w:tc>
        <w:tc>
          <w:tcPr>
            <w:tcW w:w="185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85354A" w:rsidRPr="00372196" w:rsidRDefault="0085354A" w:rsidP="00A60B58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1413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672"/>
        <w:gridCol w:w="1843"/>
        <w:gridCol w:w="1984"/>
      </w:tblGrid>
      <w:tr w:rsidR="00D04087" w:rsidRPr="00372196" w:rsidTr="00A60B58">
        <w:tc>
          <w:tcPr>
            <w:tcW w:w="679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60B58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52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672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843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984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Встречи с педагогами, родителями, обучающимися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Установление доверительных контактов, изучение образовательных потребностей 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в социальных сетях, сайта ОО, обсуждение с администрацией, педагогами предложений по ведению и наполнению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Участие в подготовке и проведении заседаний родительских комитетов, советов как общешкольных, так и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классных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 xml:space="preserve">Родители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 xml:space="preserve">воспитания 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>Классные руководители</w:t>
            </w: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4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подготовке мероприятий для родителей обучающихся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педагогов, подготовка и выступление по вопросам воспитания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педагогов. Подготовка выступления по работе детских общественных организаций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Работа с активом классов по планированию и реализации детских инициатив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Поддержка социальных инициатив обучающихся, привлечение к совместному планированию 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Планирование работы с активом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школьной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медиа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службы (центра)</w:t>
            </w:r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201469" w:rsidRPr="00372196" w:rsidTr="00BB0252">
        <w:tc>
          <w:tcPr>
            <w:tcW w:w="679" w:type="dxa"/>
            <w:vAlign w:val="center"/>
          </w:tcPr>
          <w:p w:rsidR="00201469" w:rsidRPr="00372196" w:rsidRDefault="00201469" w:rsidP="00A60B5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proofErr w:type="gramStart"/>
            <w:r w:rsidRPr="00E44EE1">
              <w:rPr>
                <w:rFonts w:ascii="Times New Roman" w:hAnsi="Times New Roman"/>
                <w:szCs w:val="22"/>
              </w:rPr>
              <w:t>Создание группы (сообщества) обучающихся в социальных сетях</w:t>
            </w:r>
            <w:proofErr w:type="gramEnd"/>
          </w:p>
        </w:tc>
        <w:tc>
          <w:tcPr>
            <w:tcW w:w="225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672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984" w:type="dxa"/>
          </w:tcPr>
          <w:p w:rsidR="00201469" w:rsidRPr="00E44EE1" w:rsidRDefault="00201469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201469" w:rsidP="00201469">
      <w:pPr>
        <w:spacing w:after="160"/>
        <w:ind w:left="708"/>
        <w:contextualSpacing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 xml:space="preserve">                          3. </w:t>
      </w:r>
      <w:r w:rsidR="00372196" w:rsidRPr="00372196">
        <w:rPr>
          <w:b/>
          <w:color w:val="000000"/>
          <w:sz w:val="22"/>
          <w:szCs w:val="22"/>
          <w:lang w:val="ru-RU" w:eastAsia="ru-RU"/>
        </w:rPr>
        <w:t>Педагогическая работа</w:t>
      </w:r>
    </w:p>
    <w:p w:rsidR="00C6209A" w:rsidRPr="00372196" w:rsidRDefault="00C6209A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D04087" w:rsidRPr="00372196" w:rsidTr="004E6842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4E6842" w:rsidRPr="00372196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Знакомство с детьми группы риска</w:t>
            </w:r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Установление контакта, изучение работы с этой категорией детей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Проведение воспитательных мероприятий в соответствии с календарным планом воспитательной работы</w:t>
            </w:r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Совместная деятельность с педагогами по организации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воспитательной работы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>Классные руководители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3.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Проведение воспитательных мероприятий по инициативе обучающихся в классах</w:t>
            </w:r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Поддержка социальной инициативы и активности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Проведение мероприятий для обучающихся класса (параллели) по реализации проектов и программ детских и молодежных организаций</w:t>
            </w:r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Поддержка социальной инициативы и активности обучающихся, включение в воспитательную систему мероприятий детских и молодежных организаций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04.11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народного единства</w:t>
            </w:r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08.11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День памяти погибших при исполнении служебных          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Сохранение памяти о погибших при исполнении служебных          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20.11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начала Нюрнбергского процесса</w:t>
            </w:r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представлений о системе международного военного права и его значении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Администрация, классные руководители, педагог-организатор, детский актив, родительский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актив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8.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26.11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матери в России</w:t>
            </w:r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семейных традиций, актуализация ценности семьи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4E6842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30.11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Государственного герба Российской Федерации</w:t>
            </w:r>
          </w:p>
        </w:tc>
        <w:tc>
          <w:tcPr>
            <w:tcW w:w="225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5C72CF" w:rsidRPr="00372196" w:rsidRDefault="005C72CF" w:rsidP="004E6842">
      <w:pPr>
        <w:rPr>
          <w:b/>
          <w:color w:val="000000"/>
          <w:sz w:val="22"/>
          <w:szCs w:val="22"/>
          <w:lang w:val="ru-RU" w:eastAsia="ru-RU"/>
        </w:rPr>
      </w:pPr>
    </w:p>
    <w:p w:rsidR="005C72CF" w:rsidRPr="00372196" w:rsidRDefault="005C72CF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D04087" w:rsidRPr="00372196" w:rsidTr="004E6842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4E6842" w:rsidRPr="00372196" w:rsidTr="004E6842">
        <w:tc>
          <w:tcPr>
            <w:tcW w:w="673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85354A" w:rsidRPr="00372196" w:rsidRDefault="0085354A" w:rsidP="005C72CF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4E6842" w:rsidRDefault="004E6842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4E6842" w:rsidRDefault="004E6842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4E6842" w:rsidRDefault="004E6842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4E6842" w:rsidRDefault="004E6842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4E6842" w:rsidRDefault="004E6842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firstLine="708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lastRenderedPageBreak/>
        <w:t>IV месяц (декабрь)</w:t>
      </w:r>
    </w:p>
    <w:p w:rsidR="00C6209A" w:rsidRPr="00372196" w:rsidRDefault="00372196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b/>
          <w:i/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D04087" w:rsidRPr="00372196" w:rsidTr="004E6842">
        <w:tc>
          <w:tcPr>
            <w:tcW w:w="68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4E6842" w:rsidRPr="00372196" w:rsidTr="004E6842">
        <w:tc>
          <w:tcPr>
            <w:tcW w:w="680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разработке Рабочей программы по воспитанию</w:t>
            </w:r>
          </w:p>
        </w:tc>
        <w:tc>
          <w:tcPr>
            <w:tcW w:w="224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Разработка рабочей программы по воспитанию, выработка совместных решений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4E6842">
        <w:tc>
          <w:tcPr>
            <w:tcW w:w="680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обсуждении (на педагогическом совете, рабочих совещаниях) корректировки планов, рабочих программ по воспитанию с учетом Рабочей программы, мнений родителей, обучающихся.</w:t>
            </w:r>
          </w:p>
        </w:tc>
        <w:tc>
          <w:tcPr>
            <w:tcW w:w="224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Совершенствование системы работы по воспитанию, выработка совместных решений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4E6842">
        <w:tc>
          <w:tcPr>
            <w:tcW w:w="680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подготовке отчетов по воспитанию</w:t>
            </w:r>
          </w:p>
        </w:tc>
        <w:tc>
          <w:tcPr>
            <w:tcW w:w="224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Определение перспектив воспитательной работы на следующий год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4E6842">
        <w:tc>
          <w:tcPr>
            <w:tcW w:w="680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работы, участие в проведении совместных мероприятий на 2 полугодие</w:t>
            </w:r>
            <w:r>
              <w:rPr>
                <w:rFonts w:ascii="Times New Roman" w:hAnsi="Times New Roman"/>
              </w:rPr>
              <w:t xml:space="preserve"> 2023-2024 </w:t>
            </w:r>
            <w:proofErr w:type="spellStart"/>
            <w:r>
              <w:rPr>
                <w:rFonts w:ascii="Times New Roman" w:hAnsi="Times New Roman"/>
              </w:rPr>
              <w:t>уч</w:t>
            </w:r>
            <w:proofErr w:type="gramStart"/>
            <w:r>
              <w:rPr>
                <w:rFonts w:ascii="Times New Roman" w:hAnsi="Times New Roman"/>
              </w:rPr>
              <w:t>.г</w:t>
            </w:r>
            <w:proofErr w:type="gramEnd"/>
            <w:r>
              <w:rPr>
                <w:rFonts w:ascii="Times New Roman" w:hAnsi="Times New Roman"/>
              </w:rPr>
              <w:t>ода</w:t>
            </w:r>
            <w:proofErr w:type="spellEnd"/>
          </w:p>
        </w:tc>
        <w:tc>
          <w:tcPr>
            <w:tcW w:w="224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Выработка плана совместных действий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4E6842">
        <w:tc>
          <w:tcPr>
            <w:tcW w:w="680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4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Участие в планировании классными руководителями работы с родителями обучающихся на 2 полугодие </w:t>
            </w:r>
            <w:r>
              <w:rPr>
                <w:rFonts w:ascii="Times New Roman" w:hAnsi="Times New Roman"/>
              </w:rPr>
              <w:t xml:space="preserve">2023-2024 </w:t>
            </w:r>
            <w:proofErr w:type="spellStart"/>
            <w:r>
              <w:rPr>
                <w:rFonts w:ascii="Times New Roman" w:hAnsi="Times New Roman"/>
              </w:rPr>
              <w:t>уч</w:t>
            </w:r>
            <w:proofErr w:type="gramStart"/>
            <w:r>
              <w:rPr>
                <w:rFonts w:ascii="Times New Roman" w:hAnsi="Times New Roman"/>
              </w:rPr>
              <w:t>.г</w:t>
            </w:r>
            <w:proofErr w:type="gramEnd"/>
            <w:r>
              <w:rPr>
                <w:rFonts w:ascii="Times New Roman" w:hAnsi="Times New Roman"/>
              </w:rPr>
              <w:t>ода</w:t>
            </w:r>
            <w:proofErr w:type="spellEnd"/>
          </w:p>
        </w:tc>
        <w:tc>
          <w:tcPr>
            <w:tcW w:w="224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2518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Выработка плана совместных действий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4E6842">
        <w:tc>
          <w:tcPr>
            <w:tcW w:w="680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</w:tc>
        <w:tc>
          <w:tcPr>
            <w:tcW w:w="374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планировании совместных мероприятий с другими социальными институтами, детскими и юношескими общественными организациями на второе полугодие</w:t>
            </w:r>
            <w:r>
              <w:rPr>
                <w:rFonts w:ascii="Times New Roman" w:hAnsi="Times New Roman"/>
              </w:rPr>
              <w:t xml:space="preserve"> 2023-2024 </w:t>
            </w:r>
            <w:proofErr w:type="spellStart"/>
            <w:r>
              <w:rPr>
                <w:rFonts w:ascii="Times New Roman" w:hAnsi="Times New Roman"/>
              </w:rPr>
              <w:t>уч</w:t>
            </w:r>
            <w:proofErr w:type="gramStart"/>
            <w:r>
              <w:rPr>
                <w:rFonts w:ascii="Times New Roman" w:hAnsi="Times New Roman"/>
              </w:rPr>
              <w:t>.г</w:t>
            </w:r>
            <w:proofErr w:type="gramEnd"/>
            <w:r>
              <w:rPr>
                <w:rFonts w:ascii="Times New Roman" w:hAnsi="Times New Roman"/>
              </w:rPr>
              <w:t>ода</w:t>
            </w:r>
            <w:proofErr w:type="spellEnd"/>
          </w:p>
        </w:tc>
        <w:tc>
          <w:tcPr>
            <w:tcW w:w="224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Выработка плана совместных действий</w:t>
            </w:r>
          </w:p>
        </w:tc>
        <w:tc>
          <w:tcPr>
            <w:tcW w:w="185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4E6842" w:rsidRPr="00372196" w:rsidRDefault="004E6842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080"/>
        <w:rPr>
          <w:b/>
          <w:i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lastRenderedPageBreak/>
        <w:t>2. Информационно-просветительская работа</w:t>
      </w:r>
    </w:p>
    <w:tbl>
      <w:tblPr>
        <w:tblStyle w:val="a5"/>
        <w:tblW w:w="14130" w:type="dxa"/>
        <w:tblInd w:w="720" w:type="dxa"/>
        <w:tblLayout w:type="fixed"/>
        <w:tblLook w:val="04A0"/>
      </w:tblPr>
      <w:tblGrid>
        <w:gridCol w:w="675"/>
        <w:gridCol w:w="972"/>
        <w:gridCol w:w="3691"/>
        <w:gridCol w:w="2247"/>
        <w:gridCol w:w="2860"/>
        <w:gridCol w:w="1843"/>
        <w:gridCol w:w="1842"/>
      </w:tblGrid>
      <w:tr w:rsidR="00D04087" w:rsidRPr="00372196" w:rsidTr="005C72CF">
        <w:tc>
          <w:tcPr>
            <w:tcW w:w="675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91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7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86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4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4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</w:t>
            </w:r>
            <w:r w:rsidR="005C72CF" w:rsidRPr="00372196">
              <w:rPr>
                <w:rFonts w:ascii="Times New Roman" w:hAnsi="Times New Roman"/>
                <w:b/>
                <w:i/>
                <w:szCs w:val="22"/>
              </w:rPr>
              <w:t>е</w:t>
            </w:r>
          </w:p>
        </w:tc>
      </w:tr>
      <w:tr w:rsidR="004E6842" w:rsidRPr="00372196" w:rsidTr="00AF4F0E">
        <w:tc>
          <w:tcPr>
            <w:tcW w:w="675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9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в социальных сетях, сайта ОО, обсуждение с администрацией, педагогами предложений по ведению и наполнению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>, «проба пера»</w:t>
            </w:r>
          </w:p>
        </w:tc>
        <w:tc>
          <w:tcPr>
            <w:tcW w:w="224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86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по воспитанию</w:t>
            </w:r>
          </w:p>
        </w:tc>
        <w:tc>
          <w:tcPr>
            <w:tcW w:w="184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AF4F0E">
        <w:tc>
          <w:tcPr>
            <w:tcW w:w="675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9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Встречи с педагогами, родителями, обучающимися</w:t>
            </w:r>
          </w:p>
        </w:tc>
        <w:tc>
          <w:tcPr>
            <w:tcW w:w="224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86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Оказание адресной помощи педагогов в решении вопросов, связанных с воспитанием обучающихся</w:t>
            </w:r>
          </w:p>
        </w:tc>
        <w:tc>
          <w:tcPr>
            <w:tcW w:w="184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4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AF4F0E">
        <w:tc>
          <w:tcPr>
            <w:tcW w:w="675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9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Подготовка и проведение методической консультации для педагогов по проблемам воспитания</w:t>
            </w:r>
          </w:p>
        </w:tc>
        <w:tc>
          <w:tcPr>
            <w:tcW w:w="224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Педагогические работники </w:t>
            </w:r>
          </w:p>
        </w:tc>
        <w:tc>
          <w:tcPr>
            <w:tcW w:w="286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работы ОО</w:t>
            </w:r>
          </w:p>
        </w:tc>
        <w:tc>
          <w:tcPr>
            <w:tcW w:w="184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4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AF4F0E">
        <w:tc>
          <w:tcPr>
            <w:tcW w:w="675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9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Подготовка и выступления на методическом мероприятии по вопросам деятельности детских общественных организаций, проектированию воспитательной работы на основе их содержания</w:t>
            </w:r>
          </w:p>
        </w:tc>
        <w:tc>
          <w:tcPr>
            <w:tcW w:w="224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86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Включение педагогов в совместную деятельность</w:t>
            </w:r>
          </w:p>
        </w:tc>
        <w:tc>
          <w:tcPr>
            <w:tcW w:w="184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4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AF4F0E">
        <w:tc>
          <w:tcPr>
            <w:tcW w:w="675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91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Подготовка и размещение в СМИ, социальных сетях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,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подготовленного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школьной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медиа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 xml:space="preserve"> службой</w:t>
            </w:r>
          </w:p>
        </w:tc>
        <w:tc>
          <w:tcPr>
            <w:tcW w:w="224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60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Формирование позитивного </w:t>
            </w:r>
            <w:proofErr w:type="spellStart"/>
            <w:r w:rsidRPr="00E44EE1">
              <w:rPr>
                <w:rFonts w:ascii="Times New Roman" w:hAnsi="Times New Roman"/>
                <w:szCs w:val="22"/>
              </w:rPr>
              <w:t>медиапространства</w:t>
            </w:r>
            <w:proofErr w:type="spellEnd"/>
            <w:r w:rsidRPr="00E44EE1">
              <w:rPr>
                <w:rFonts w:ascii="Times New Roman" w:hAnsi="Times New Roman"/>
                <w:szCs w:val="22"/>
              </w:rPr>
              <w:t>, как ресурса воспитания в ОО</w:t>
            </w:r>
          </w:p>
        </w:tc>
        <w:tc>
          <w:tcPr>
            <w:tcW w:w="184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педагогические работники</w:t>
            </w:r>
          </w:p>
        </w:tc>
        <w:tc>
          <w:tcPr>
            <w:tcW w:w="184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85354A" w:rsidRPr="00372196" w:rsidRDefault="0085354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4E6842" w:rsidP="004E6842">
      <w:pPr>
        <w:spacing w:after="160"/>
        <w:ind w:left="708"/>
        <w:contextualSpacing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 xml:space="preserve">          3.</w:t>
      </w:r>
      <w:r w:rsidR="00372196" w:rsidRPr="00372196">
        <w:rPr>
          <w:b/>
          <w:color w:val="000000"/>
          <w:sz w:val="22"/>
          <w:szCs w:val="22"/>
          <w:lang w:val="ru-RU" w:eastAsia="ru-RU"/>
        </w:rPr>
        <w:t>Педагогическая работа</w:t>
      </w:r>
    </w:p>
    <w:p w:rsidR="00C6209A" w:rsidRPr="00372196" w:rsidRDefault="00C6209A">
      <w:pPr>
        <w:spacing w:after="160"/>
        <w:ind w:left="720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4430" w:type="dxa"/>
        <w:tblInd w:w="562" w:type="dxa"/>
        <w:tblLayout w:type="fixed"/>
        <w:tblLook w:val="04A0"/>
      </w:tblPr>
      <w:tblGrid>
        <w:gridCol w:w="679"/>
        <w:gridCol w:w="976"/>
        <w:gridCol w:w="3724"/>
        <w:gridCol w:w="2389"/>
        <w:gridCol w:w="2977"/>
        <w:gridCol w:w="2126"/>
        <w:gridCol w:w="1559"/>
      </w:tblGrid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38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977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212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55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4E6842" w:rsidRPr="00372196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Работа с активом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Проведение мероприятий по инициативе обучающихся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</w:tcPr>
          <w:p w:rsidR="004E6842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Поддержка социальной инициативы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>, организация совместной деятельности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3.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Проведение воспитательных мероприятий в соответствии с календарным планом воспитательной работы 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Включение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E44EE1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педагоги 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03.12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6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неизвестного солдата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Сохранение исторической памяти о погибших в ходе Великой Отечественной войны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03.12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Международный день инвалидов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Привлечение внимания к проблемам и потребностям людей с ОВЗ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05.12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добровольца (волонтера) в России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активной гражданской позиции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08.12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Международный день художника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Участники образовательных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отношений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 xml:space="preserve">Художественно-эстетическое развитие </w:t>
            </w:r>
            <w:proofErr w:type="gramStart"/>
            <w:r w:rsidRPr="00E44EE1">
              <w:rPr>
                <w:rFonts w:ascii="Times New Roman" w:hAnsi="Times New Roman"/>
                <w:szCs w:val="22"/>
              </w:rPr>
              <w:lastRenderedPageBreak/>
              <w:t>обучающихся</w:t>
            </w:r>
            <w:proofErr w:type="gramEnd"/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lastRenderedPageBreak/>
              <w:t xml:space="preserve">Администрация, классные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руководители, педагог-организатор, детский актив, родительский актив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10.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09.12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Героев Отечества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12 .12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Конституции Российской Федерации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0774A5" w:rsidTr="00396630">
        <w:tc>
          <w:tcPr>
            <w:tcW w:w="679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97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25.12</w:t>
            </w:r>
          </w:p>
        </w:tc>
        <w:tc>
          <w:tcPr>
            <w:tcW w:w="372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2389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977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2126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559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5C72CF" w:rsidRDefault="005C72CF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4E6842" w:rsidRPr="00372196" w:rsidRDefault="004E6842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numPr>
          <w:ilvl w:val="0"/>
          <w:numId w:val="5"/>
        </w:numPr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14272" w:type="dxa"/>
        <w:tblInd w:w="720" w:type="dxa"/>
        <w:tblLayout w:type="fixed"/>
        <w:tblLook w:val="04A0"/>
      </w:tblPr>
      <w:tblGrid>
        <w:gridCol w:w="673"/>
        <w:gridCol w:w="972"/>
        <w:gridCol w:w="3683"/>
        <w:gridCol w:w="2565"/>
        <w:gridCol w:w="2694"/>
        <w:gridCol w:w="1984"/>
        <w:gridCol w:w="1701"/>
      </w:tblGrid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565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69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8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701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4E6842" w:rsidRPr="00372196" w:rsidTr="003C0B65">
        <w:tc>
          <w:tcPr>
            <w:tcW w:w="673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В течение </w:t>
            </w:r>
          </w:p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8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565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69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8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701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4E6842" w:rsidRPr="00372196" w:rsidTr="003C0B65">
        <w:tc>
          <w:tcPr>
            <w:tcW w:w="673" w:type="dxa"/>
            <w:vAlign w:val="center"/>
          </w:tcPr>
          <w:p w:rsidR="004E6842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2.</w:t>
            </w:r>
          </w:p>
        </w:tc>
        <w:tc>
          <w:tcPr>
            <w:tcW w:w="972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Взаимодействие с советниками руководителей по воспитательной работе других ОО муниципалитета</w:t>
            </w:r>
          </w:p>
        </w:tc>
        <w:tc>
          <w:tcPr>
            <w:tcW w:w="2565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69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Изучение опыта работы советников</w:t>
            </w:r>
          </w:p>
        </w:tc>
        <w:tc>
          <w:tcPr>
            <w:tcW w:w="1984" w:type="dxa"/>
          </w:tcPr>
          <w:p w:rsidR="004E6842" w:rsidRPr="00E44EE1" w:rsidRDefault="004E6842" w:rsidP="00B33552">
            <w:pPr>
              <w:pStyle w:val="a3"/>
              <w:ind w:left="0"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701" w:type="dxa"/>
          </w:tcPr>
          <w:p w:rsidR="004E6842" w:rsidRPr="00372196" w:rsidRDefault="004E684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V месяц (январь)</w:t>
      </w:r>
    </w:p>
    <w:p w:rsidR="00C6209A" w:rsidRPr="00372196" w:rsidRDefault="00372196">
      <w:pPr>
        <w:numPr>
          <w:ilvl w:val="0"/>
          <w:numId w:val="6"/>
        </w:num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3"/>
        <w:gridCol w:w="972"/>
        <w:gridCol w:w="3693"/>
        <w:gridCol w:w="2238"/>
        <w:gridCol w:w="2506"/>
        <w:gridCol w:w="1946"/>
        <w:gridCol w:w="1812"/>
      </w:tblGrid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системой управления ОО, организацией образовательного процесса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2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рабочих программ дополнительного образования, реализуемых в ОО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воспитательной системой ОО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планировании работы штаба воспитательной работы ОО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планирование воспитательной работы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2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профессиональной компетентности педагогов в области воспитания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2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методической системы работы ОО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2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Взаимодействие с социальными партнерами ОО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воспитательных ресурсов социальных институтов, установление контактов 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2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общественными детскими и юношескими организациями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деятельности общественных организаций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8.</w:t>
            </w:r>
          </w:p>
        </w:tc>
        <w:tc>
          <w:tcPr>
            <w:tcW w:w="972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образовательных запросов обучающихся, родителей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Обучающиеся, родители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возможности учета образовательных потребностей в воспитательной работе ОО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4"/>
        <w:gridCol w:w="1046"/>
        <w:gridCol w:w="3688"/>
        <w:gridCol w:w="2244"/>
        <w:gridCol w:w="2519"/>
        <w:gridCol w:w="1854"/>
        <w:gridCol w:w="1815"/>
      </w:tblGrid>
      <w:tr w:rsidR="00D04087" w:rsidRPr="00372196" w:rsidTr="005C72CF">
        <w:tc>
          <w:tcPr>
            <w:tcW w:w="67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5C72CF">
        <w:tc>
          <w:tcPr>
            <w:tcW w:w="67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046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через родительские собрания, классные комитеты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обучающиеся, изучение работы классных руководителей 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046" w:type="dxa"/>
            <w:vAlign w:val="center"/>
          </w:tcPr>
          <w:p w:rsidR="00C6209A" w:rsidRPr="00372196" w:rsidRDefault="004E6842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Конец I</w:t>
            </w:r>
            <w:r>
              <w:rPr>
                <w:rFonts w:ascii="Times New Roman" w:hAnsi="Times New Roman"/>
                <w:szCs w:val="22"/>
                <w:lang w:val="en-US"/>
              </w:rPr>
              <w:t xml:space="preserve">II </w:t>
            </w:r>
            <w:r w:rsidR="00372196" w:rsidRPr="00372196">
              <w:rPr>
                <w:rFonts w:ascii="Times New Roman" w:hAnsi="Times New Roman"/>
                <w:szCs w:val="22"/>
              </w:rPr>
              <w:t>четверти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родительских комитетов, советов как общешкольных, так и классных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04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19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Вторая неделя месяца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Обновление контингента (отбор желающих)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>-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службы. 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19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5C72CF" w:rsidRPr="00372196" w:rsidRDefault="005C72CF" w:rsidP="004E6842">
      <w:p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3.Педагогическая работа</w:t>
      </w:r>
    </w:p>
    <w:p w:rsidR="00C6209A" w:rsidRPr="00372196" w:rsidRDefault="00C6209A">
      <w:pPr>
        <w:spacing w:after="160"/>
        <w:ind w:left="720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562" w:type="dxa"/>
        <w:tblLayout w:type="fixed"/>
        <w:tblLook w:val="04A0"/>
      </w:tblPr>
      <w:tblGrid>
        <w:gridCol w:w="679"/>
        <w:gridCol w:w="976"/>
        <w:gridCol w:w="3724"/>
        <w:gridCol w:w="2252"/>
        <w:gridCol w:w="2858"/>
        <w:gridCol w:w="1856"/>
        <w:gridCol w:w="1689"/>
      </w:tblGrid>
      <w:tr w:rsidR="00D04087" w:rsidRPr="00372196" w:rsidTr="005C72CF">
        <w:trPr>
          <w:trHeight w:val="342"/>
        </w:trPr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68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инициативе обучающихся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>, организация совместной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Проведение воспитательных мероприятий в соответствии с календарным планом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воспитательной работы на год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4.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 течение </w:t>
            </w:r>
            <w:r w:rsidR="00372196" w:rsidRPr="00372196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педагоги 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25.01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российского студенчества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выбора дальнейшего определения получения образования (9, 11 классы)</w:t>
            </w:r>
          </w:p>
        </w:tc>
        <w:tc>
          <w:tcPr>
            <w:tcW w:w="1856" w:type="dxa"/>
            <w:vAlign w:val="center"/>
          </w:tcPr>
          <w:p w:rsidR="00C6209A" w:rsidRPr="00372196" w:rsidRDefault="007C2D1D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27.01</w:t>
            </w:r>
          </w:p>
        </w:tc>
        <w:tc>
          <w:tcPr>
            <w:tcW w:w="3724" w:type="dxa"/>
            <w:vAlign w:val="center"/>
          </w:tcPr>
          <w:p w:rsidR="00B72114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полного освобождения Ленинграда от фашистской блокады.</w:t>
            </w:r>
          </w:p>
          <w:p w:rsidR="00B72114" w:rsidRDefault="00B72114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 День освобождения Красной армией крупнейшего лагеря смерти</w:t>
            </w:r>
            <w:r w:rsidRPr="00372196">
              <w:rPr>
                <w:rFonts w:ascii="Times New Roman" w:hAnsi="Times New Roman"/>
                <w:szCs w:val="22"/>
              </w:rPr>
              <w:br/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Аушвиц-Биркенау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(Освенцима) — День памяти жертв Холокоста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7C2D1D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5C72CF" w:rsidRPr="00372196" w:rsidRDefault="005C72CF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</w:t>
            </w:r>
            <w:r w:rsidR="005C72CF" w:rsidRPr="00372196">
              <w:rPr>
                <w:rFonts w:ascii="Times New Roman" w:hAnsi="Times New Roman"/>
                <w:b/>
                <w:i/>
                <w:szCs w:val="22"/>
              </w:rPr>
              <w:t>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5C72CF">
        <w:tc>
          <w:tcPr>
            <w:tcW w:w="67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85354A" w:rsidRPr="00372196" w:rsidRDefault="0085354A" w:rsidP="005C72CF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B72114" w:rsidRDefault="00B72114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B72114" w:rsidRDefault="00B72114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03125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>VI месяц (ф</w:t>
      </w:r>
      <w:r w:rsidR="00372196" w:rsidRPr="00372196">
        <w:rPr>
          <w:b/>
          <w:color w:val="000000"/>
          <w:sz w:val="22"/>
          <w:szCs w:val="22"/>
          <w:lang w:val="ru-RU" w:eastAsia="ru-RU"/>
        </w:rPr>
        <w:t>евраль)</w:t>
      </w:r>
    </w:p>
    <w:p w:rsidR="00C6209A" w:rsidRPr="00372196" w:rsidRDefault="00372196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D04087" w:rsidRPr="00372196" w:rsidTr="005C72CF">
        <w:tc>
          <w:tcPr>
            <w:tcW w:w="68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5C72CF">
        <w:tc>
          <w:tcPr>
            <w:tcW w:w="68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планов работы классных руководителей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8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административной системы управления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8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работе штаба по воспитательной работе 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Совместное планирование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8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локальных актов ОО по организации воспитательной работы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делопроизводства, системы управления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8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8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(корректировка)</w:t>
            </w:r>
          </w:p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воспитательной системы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Встречи с педагогами, родителями, обучающимися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Установление доверительных контактов, изучение образовательных потребностей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</w:t>
            </w:r>
            <w:r w:rsidR="00372196" w:rsidRPr="00372196">
              <w:rPr>
                <w:rFonts w:ascii="Times New Roman" w:hAnsi="Times New Roman"/>
                <w:szCs w:val="22"/>
              </w:rPr>
              <w:lastRenderedPageBreak/>
              <w:t>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Рассмотрение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ОО,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обсуждение с администрацией, педагогами предложений по ведению и наполнению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Участники образовательных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отношений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Выработка совместных решений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и проведении заседаний родительских комитетов, советов как общешкольных, так и классных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мероприятий для родителей обучающихся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педагогов, подготовка и выступление по вопросам воспитания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педагогов. Подготовка выступления по работе детских общественных организаций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5C72CF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активом классов по планированию и реализации детских инициатив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социальных инициатив обучающихся, привлечение к совместному планированию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Планирование работы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службы (центра)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5C72CF">
        <w:tc>
          <w:tcPr>
            <w:tcW w:w="679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5C72C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Активная работа группы (сообщества) обучающихся в социальных сетях</w:t>
            </w:r>
            <w:proofErr w:type="gramEnd"/>
          </w:p>
        </w:tc>
        <w:tc>
          <w:tcPr>
            <w:tcW w:w="2252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5C72CF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85354A" w:rsidRDefault="0085354A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372196" w:rsidRPr="00372196" w:rsidRDefault="00372196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3.Педагогическая работа</w:t>
      </w:r>
    </w:p>
    <w:p w:rsidR="00C6209A" w:rsidRPr="00372196" w:rsidRDefault="00C6209A">
      <w:pPr>
        <w:spacing w:after="160"/>
        <w:ind w:left="720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562" w:type="dxa"/>
        <w:tblLayout w:type="fixed"/>
        <w:tblLook w:val="04A0"/>
      </w:tblPr>
      <w:tblGrid>
        <w:gridCol w:w="679"/>
        <w:gridCol w:w="976"/>
        <w:gridCol w:w="3724"/>
        <w:gridCol w:w="2252"/>
        <w:gridCol w:w="2858"/>
        <w:gridCol w:w="1856"/>
        <w:gridCol w:w="1689"/>
      </w:tblGrid>
      <w:tr w:rsidR="00D04087" w:rsidRPr="00372196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68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Планирование деятельности по подготовке мероприятий,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корректировка плана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инициативе обучающихся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>, организация совместной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 </w:t>
            </w:r>
            <w:r w:rsidR="00B72114">
              <w:rPr>
                <w:rFonts w:ascii="Times New Roman" w:hAnsi="Times New Roman"/>
                <w:szCs w:val="22"/>
              </w:rPr>
              <w:t>течение</w:t>
            </w:r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мероприятий по инициативе обучающихся в параллели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02.02</w:t>
            </w:r>
          </w:p>
        </w:tc>
        <w:tc>
          <w:tcPr>
            <w:tcW w:w="3724" w:type="dxa"/>
            <w:vAlign w:val="center"/>
          </w:tcPr>
          <w:p w:rsidR="00C6209A" w:rsidRPr="00372196" w:rsidRDefault="00B72114" w:rsidP="00AC019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День разгрома советскими войсками немецко-фашистских вой</w:t>
            </w:r>
            <w:proofErr w:type="gramStart"/>
            <w:r>
              <w:rPr>
                <w:rFonts w:ascii="Times New Roman" w:hAnsi="Times New Roman"/>
                <w:szCs w:val="22"/>
              </w:rPr>
              <w:t>ск в Ст</w:t>
            </w:r>
            <w:proofErr w:type="gramEnd"/>
            <w:r>
              <w:rPr>
                <w:rFonts w:ascii="Times New Roman" w:hAnsi="Times New Roman"/>
                <w:szCs w:val="22"/>
              </w:rPr>
              <w:t>алинградской битве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Расширение информационного поля  участников и сохранение исторической памяти о погибших в ходе Великой Отечественной войны в Сталинградской битве.</w:t>
            </w:r>
          </w:p>
        </w:tc>
        <w:tc>
          <w:tcPr>
            <w:tcW w:w="1856" w:type="dxa"/>
            <w:vAlign w:val="center"/>
          </w:tcPr>
          <w:p w:rsidR="00C6209A" w:rsidRPr="00372196" w:rsidRDefault="007C2D1D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08.02</w:t>
            </w:r>
          </w:p>
        </w:tc>
        <w:tc>
          <w:tcPr>
            <w:tcW w:w="3724" w:type="dxa"/>
            <w:vAlign w:val="center"/>
          </w:tcPr>
          <w:p w:rsidR="00C6209A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российской науки</w:t>
            </w:r>
          </w:p>
          <w:p w:rsidR="00B72114" w:rsidRPr="00372196" w:rsidRDefault="00B72114" w:rsidP="00AC019C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300-летие со времени основания Российской Академии наук (1724 г.)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представления о науке Российской Федерации</w:t>
            </w:r>
          </w:p>
        </w:tc>
        <w:tc>
          <w:tcPr>
            <w:tcW w:w="1856" w:type="dxa"/>
            <w:vAlign w:val="center"/>
          </w:tcPr>
          <w:p w:rsidR="00C6209A" w:rsidRPr="00372196" w:rsidRDefault="007C2D1D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15.02</w:t>
            </w:r>
          </w:p>
        </w:tc>
        <w:tc>
          <w:tcPr>
            <w:tcW w:w="3724" w:type="dxa"/>
            <w:vAlign w:val="center"/>
          </w:tcPr>
          <w:p w:rsidR="00C6209A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памяти о россиянах, исполнявших служебный долг за пределами Отечеств</w:t>
            </w:r>
            <w:r w:rsidR="00B72114">
              <w:rPr>
                <w:rFonts w:ascii="Times New Roman" w:hAnsi="Times New Roman"/>
                <w:szCs w:val="22"/>
              </w:rPr>
              <w:t>.</w:t>
            </w:r>
          </w:p>
          <w:p w:rsidR="00B72114" w:rsidRPr="00372196" w:rsidRDefault="00B72114" w:rsidP="00AC019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7C2D1D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Администрация, классные руководители, педагог-организатор, детский актив, родительский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9.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21.02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b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день родного языка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представления о родном русском языке</w:t>
            </w:r>
          </w:p>
        </w:tc>
        <w:tc>
          <w:tcPr>
            <w:tcW w:w="1856" w:type="dxa"/>
            <w:vAlign w:val="center"/>
          </w:tcPr>
          <w:p w:rsidR="00C6209A" w:rsidRPr="00372196" w:rsidRDefault="007C2D1D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AC019C">
        <w:tc>
          <w:tcPr>
            <w:tcW w:w="67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23.02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защитника Отечества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7C2D1D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85354A" w:rsidRPr="00372196" w:rsidRDefault="0085354A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b/>
          <w:i/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D04087" w:rsidRPr="00372196" w:rsidTr="00AC019C">
        <w:tc>
          <w:tcPr>
            <w:tcW w:w="673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AC019C">
        <w:tc>
          <w:tcPr>
            <w:tcW w:w="673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73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Разместить информацию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официальной группе школы в VK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Размещение фотографий, видео с проведенных мероприятий, информации 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директора,</w:t>
            </w:r>
          </w:p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Актив школы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Default="00C6209A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372196" w:rsidRDefault="00372196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B72114" w:rsidRDefault="00B72114" w:rsidP="0003125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03125C" w:rsidRDefault="0003125C" w:rsidP="0003125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B72114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lastRenderedPageBreak/>
        <w:t xml:space="preserve"> </w:t>
      </w:r>
      <w:r w:rsidR="0003125C">
        <w:rPr>
          <w:b/>
          <w:color w:val="000000"/>
          <w:sz w:val="22"/>
          <w:szCs w:val="22"/>
          <w:lang w:val="ru-RU" w:eastAsia="ru-RU"/>
        </w:rPr>
        <w:t>VII месяц (м</w:t>
      </w:r>
      <w:r w:rsidR="00372196" w:rsidRPr="00372196">
        <w:rPr>
          <w:b/>
          <w:color w:val="000000"/>
          <w:sz w:val="22"/>
          <w:szCs w:val="22"/>
          <w:lang w:val="ru-RU" w:eastAsia="ru-RU"/>
        </w:rPr>
        <w:t>арт)</w:t>
      </w:r>
    </w:p>
    <w:p w:rsidR="00C6209A" w:rsidRPr="00372196" w:rsidRDefault="00372196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D04087" w:rsidRPr="00372196" w:rsidTr="00AC019C">
        <w:tc>
          <w:tcPr>
            <w:tcW w:w="680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AC019C">
        <w:tc>
          <w:tcPr>
            <w:tcW w:w="680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планов работы классных руководителей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AC019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80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</w:t>
            </w:r>
            <w:r w:rsidR="00B72114">
              <w:rPr>
                <w:rFonts w:ascii="Times New Roman" w:hAnsi="Times New Roman"/>
                <w:szCs w:val="22"/>
              </w:rPr>
              <w:t>ие</w:t>
            </w:r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административной системы управления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80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работе штаба по воспитательной работе 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Совместное планирование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80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локальных актов ОО по организации воспитательной работы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AC019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делопроизводства, системы управления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AC019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80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AC019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80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рабочих программ внеурочной деятельности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AC019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AC019C">
        <w:tc>
          <w:tcPr>
            <w:tcW w:w="680" w:type="dxa"/>
            <w:vAlign w:val="center"/>
          </w:tcPr>
          <w:p w:rsidR="00C6209A" w:rsidRPr="00372196" w:rsidRDefault="00372196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AC019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(корректировка)</w:t>
            </w:r>
          </w:p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воспитательной системы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AC019C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AC019C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AC019C" w:rsidRDefault="00AC019C" w:rsidP="007C2D1D">
      <w:pPr>
        <w:spacing w:after="160"/>
        <w:contextualSpacing/>
        <w:rPr>
          <w:color w:val="000000"/>
          <w:sz w:val="22"/>
          <w:szCs w:val="22"/>
          <w:lang w:val="ru-RU" w:eastAsia="ru-RU"/>
        </w:rPr>
      </w:pPr>
    </w:p>
    <w:p w:rsidR="007C2D1D" w:rsidRPr="00372196" w:rsidRDefault="007C2D1D" w:rsidP="007C2D1D">
      <w:pPr>
        <w:spacing w:after="16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Встречи с педагогами, родителями, обучающимися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Установление доверительных контактов, изучение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образовательных потребностей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ОО, обсуждение с администрацией, педагогами предложений по ведению и наполнению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и проведении заседаний родительских комитетов, советов как общешкольных, так и классных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подготовке мероприятий для родителей обучающихся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Выработка совместных решений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 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педагогов, подготовка и выступление по вопросам воспитания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9D7C93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педагогов. Подготовка выступления по работе детских общественных организаций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в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методическую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работы по проблемам воспитания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9D7C93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B72114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Работа с активом классов по планированию и реализации детских инициатив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социальных инициатив обучающихся, привлечение к совместному планированию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Планирование работы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службы (центра)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позитивного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372196" w:rsidRPr="00372196" w:rsidRDefault="00372196" w:rsidP="009D7C93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7C2D1D" w:rsidRDefault="007C2D1D">
      <w:pPr>
        <w:spacing w:after="160"/>
        <w:ind w:left="708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70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3.Педагогическая работа</w:t>
      </w:r>
    </w:p>
    <w:p w:rsidR="00C6209A" w:rsidRPr="00372196" w:rsidRDefault="00C6209A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</w:p>
    <w:tbl>
      <w:tblPr>
        <w:tblStyle w:val="a5"/>
        <w:tblW w:w="13840" w:type="dxa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D04087" w:rsidRPr="00372196" w:rsidTr="00B72114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B72114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Первая неделя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Работа с детьми группы риска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Установление контакта, изучение работы с этой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категорией детей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B72114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Проведение воспитательных мероприятий в соответствии с календарным планом воспитательной работы на год 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Совместная деятельность с педагогами по организации воспитательной работы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B72114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по инициативе обучающихся в классах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и активности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B72114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C6209A" w:rsidRPr="00372196" w:rsidRDefault="00B72114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для обучающихся класса (параллели) по реализации проектов и программ детских и молодежных организаций</w:t>
            </w:r>
          </w:p>
          <w:p w:rsidR="00C6209A" w:rsidRPr="00372196" w:rsidRDefault="00C6209A" w:rsidP="009D7C93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Поддержка социальной инициативы и активности обучающихся, включение в воспитательную систему мероприятий детских и молодежных организаций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B72114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08.03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Международный женский день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семейных традиций, актуализация уважительного отношения к женщине</w:t>
            </w:r>
          </w:p>
        </w:tc>
        <w:tc>
          <w:tcPr>
            <w:tcW w:w="1856" w:type="dxa"/>
            <w:vAlign w:val="center"/>
          </w:tcPr>
          <w:p w:rsidR="00C6209A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7C2D1D" w:rsidRPr="000774A5" w:rsidTr="00B72114">
        <w:tc>
          <w:tcPr>
            <w:tcW w:w="679" w:type="dxa"/>
            <w:vAlign w:val="center"/>
          </w:tcPr>
          <w:p w:rsidR="007C2D1D" w:rsidRPr="00372196" w:rsidRDefault="007C2D1D" w:rsidP="009D7C93">
            <w:pPr>
              <w:contextualSpacing/>
              <w:jc w:val="center"/>
              <w:rPr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7C2D1D" w:rsidRPr="00B72114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14.03</w:t>
            </w:r>
          </w:p>
        </w:tc>
        <w:tc>
          <w:tcPr>
            <w:tcW w:w="3724" w:type="dxa"/>
            <w:vAlign w:val="center"/>
          </w:tcPr>
          <w:p w:rsidR="007C2D1D" w:rsidRPr="00B72114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450-летие со дня первой «Азбуки Ивана Федорова</w:t>
            </w:r>
          </w:p>
        </w:tc>
        <w:tc>
          <w:tcPr>
            <w:tcW w:w="2252" w:type="dxa"/>
            <w:vAlign w:val="center"/>
          </w:tcPr>
          <w:p w:rsidR="007C2D1D" w:rsidRPr="00372196" w:rsidRDefault="007C2D1D" w:rsidP="00B33552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7C2D1D" w:rsidRDefault="007C2D1D" w:rsidP="00B33552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  <w:r>
              <w:rPr>
                <w:rFonts w:ascii="Times New Roman" w:hAnsi="Times New Roman"/>
                <w:szCs w:val="22"/>
              </w:rPr>
              <w:t>,</w:t>
            </w:r>
          </w:p>
          <w:p w:rsidR="007C2D1D" w:rsidRPr="00372196" w:rsidRDefault="007C2D1D" w:rsidP="00B33552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х</w:t>
            </w:r>
            <w:r w:rsidRPr="00372196">
              <w:rPr>
                <w:rFonts w:ascii="Times New Roman" w:hAnsi="Times New Roman"/>
                <w:szCs w:val="22"/>
              </w:rPr>
              <w:t xml:space="preserve">удожественно-эстетическое развитие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7C2D1D" w:rsidRDefault="007C2D1D" w:rsidP="00B33552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  <w:p w:rsidR="007C2D1D" w:rsidRPr="00372196" w:rsidRDefault="007C2D1D" w:rsidP="00B33552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7C2D1D" w:rsidRPr="00B72114" w:rsidRDefault="007C2D1D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7C2D1D" w:rsidRPr="000774A5" w:rsidTr="00B72114">
        <w:tc>
          <w:tcPr>
            <w:tcW w:w="679" w:type="dxa"/>
            <w:vAlign w:val="center"/>
          </w:tcPr>
          <w:p w:rsidR="007C2D1D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7C2D1D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18.03</w:t>
            </w:r>
          </w:p>
        </w:tc>
        <w:tc>
          <w:tcPr>
            <w:tcW w:w="3724" w:type="dxa"/>
            <w:vAlign w:val="center"/>
          </w:tcPr>
          <w:p w:rsidR="007C2D1D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 лет со Дня</w:t>
            </w:r>
            <w:r w:rsidRPr="00372196">
              <w:rPr>
                <w:rFonts w:ascii="Times New Roman" w:hAnsi="Times New Roman"/>
                <w:szCs w:val="22"/>
              </w:rPr>
              <w:t xml:space="preserve"> воссоединения Крыма с Россией</w:t>
            </w:r>
          </w:p>
        </w:tc>
        <w:tc>
          <w:tcPr>
            <w:tcW w:w="2252" w:type="dxa"/>
            <w:vAlign w:val="center"/>
          </w:tcPr>
          <w:p w:rsidR="007C2D1D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7C2D1D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гражданской идентичности </w:t>
            </w:r>
          </w:p>
        </w:tc>
        <w:tc>
          <w:tcPr>
            <w:tcW w:w="1856" w:type="dxa"/>
            <w:vAlign w:val="center"/>
          </w:tcPr>
          <w:p w:rsidR="007C2D1D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 xml:space="preserve">Администрация, классные руководители, педагог-организатор, детский актив, </w:t>
            </w:r>
            <w:r w:rsidRPr="00E44EE1">
              <w:rPr>
                <w:rFonts w:ascii="Times New Roman" w:hAnsi="Times New Roman"/>
                <w:szCs w:val="22"/>
              </w:rPr>
              <w:lastRenderedPageBreak/>
              <w:t>родительский актив</w:t>
            </w:r>
          </w:p>
        </w:tc>
        <w:tc>
          <w:tcPr>
            <w:tcW w:w="1823" w:type="dxa"/>
          </w:tcPr>
          <w:p w:rsidR="007C2D1D" w:rsidRPr="00372196" w:rsidRDefault="007C2D1D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7C2D1D" w:rsidRPr="000774A5" w:rsidTr="00B72114">
        <w:tc>
          <w:tcPr>
            <w:tcW w:w="679" w:type="dxa"/>
            <w:vAlign w:val="center"/>
          </w:tcPr>
          <w:p w:rsidR="007C2D1D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8.</w:t>
            </w:r>
          </w:p>
        </w:tc>
        <w:tc>
          <w:tcPr>
            <w:tcW w:w="976" w:type="dxa"/>
            <w:vAlign w:val="center"/>
          </w:tcPr>
          <w:p w:rsidR="007C2D1D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27.03</w:t>
            </w:r>
          </w:p>
        </w:tc>
        <w:tc>
          <w:tcPr>
            <w:tcW w:w="3724" w:type="dxa"/>
            <w:vAlign w:val="center"/>
          </w:tcPr>
          <w:p w:rsidR="007C2D1D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Всемирный день театра</w:t>
            </w:r>
          </w:p>
        </w:tc>
        <w:tc>
          <w:tcPr>
            <w:tcW w:w="2252" w:type="dxa"/>
            <w:vAlign w:val="center"/>
          </w:tcPr>
          <w:p w:rsidR="007C2D1D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7C2D1D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Художественно-эстетическое развитие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7C2D1D" w:rsidRPr="00372196" w:rsidRDefault="007C2D1D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E44EE1">
              <w:rPr>
                <w:rFonts w:ascii="Times New Roman" w:hAnsi="Times New Roman"/>
                <w:szCs w:val="22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823" w:type="dxa"/>
          </w:tcPr>
          <w:p w:rsidR="007C2D1D" w:rsidRPr="00372196" w:rsidRDefault="007C2D1D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C6209A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D04087" w:rsidRPr="00372196">
        <w:tc>
          <w:tcPr>
            <w:tcW w:w="673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229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2522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946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  <w:p w:rsidR="00C6209A" w:rsidRPr="00372196" w:rsidRDefault="00C6209A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</w:p>
        </w:tc>
        <w:tc>
          <w:tcPr>
            <w:tcW w:w="1815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Разместить информацию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официальной группе школы в VK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Размещение фотографий, видео с проведенных мероприятий, информации 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директора,</w:t>
            </w:r>
          </w:p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Актив школы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7C2D1D" w:rsidRDefault="007C2D1D" w:rsidP="0003125C">
      <w:pPr>
        <w:spacing w:after="160"/>
        <w:rPr>
          <w:color w:val="000000"/>
          <w:sz w:val="22"/>
          <w:szCs w:val="22"/>
          <w:lang w:val="ru-RU" w:eastAsia="ru-RU"/>
        </w:rPr>
      </w:pPr>
    </w:p>
    <w:p w:rsidR="0003125C" w:rsidRDefault="0003125C" w:rsidP="0003125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 w:rsidP="007C2D1D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VIII месяц (апрель)</w:t>
      </w:r>
    </w:p>
    <w:p w:rsidR="00C6209A" w:rsidRPr="00372196" w:rsidRDefault="00372196">
      <w:pPr>
        <w:numPr>
          <w:ilvl w:val="0"/>
          <w:numId w:val="7"/>
        </w:numPr>
        <w:spacing w:after="160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Административная работа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3"/>
        <w:gridCol w:w="972"/>
        <w:gridCol w:w="3693"/>
        <w:gridCol w:w="2238"/>
        <w:gridCol w:w="2506"/>
        <w:gridCol w:w="1946"/>
        <w:gridCol w:w="1812"/>
      </w:tblGrid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2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Cs w:val="22"/>
              </w:rPr>
              <w:t>течение</w:t>
            </w:r>
            <w:r w:rsidR="00372196" w:rsidRPr="00372196">
              <w:rPr>
                <w:rFonts w:ascii="Times New Roman" w:hAnsi="Times New Roman"/>
                <w:szCs w:val="22"/>
              </w:rPr>
              <w:t>месяца</w:t>
            </w:r>
            <w:proofErr w:type="spellEnd"/>
          </w:p>
        </w:tc>
        <w:tc>
          <w:tcPr>
            <w:tcW w:w="369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системой управления ОО, организацией образовательного процесса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2</w:t>
            </w:r>
          </w:p>
        </w:tc>
        <w:tc>
          <w:tcPr>
            <w:tcW w:w="972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рабочих программ дополнительного образования, реализуемых в ОО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Знакомство с воспитательной системой ОО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планировании работы штаба воспитательной работы ОО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в планирование воспитательной работы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2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методического объединения педагогов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профессиональной компетентности педагогов в области воспитания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2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методических мероприятиях ОО для педагогов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методической системы работы ОО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2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общественными детскими и юношескими организациями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Установление контакта, изучение деятельности общественных организаций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2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93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образовательных запросов обучающихся, родителей</w:t>
            </w:r>
          </w:p>
        </w:tc>
        <w:tc>
          <w:tcPr>
            <w:tcW w:w="223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Обучающиеся, родители</w:t>
            </w:r>
          </w:p>
        </w:tc>
        <w:tc>
          <w:tcPr>
            <w:tcW w:w="250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возможности учета образовательных потребностей в воспитательной работе ОО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12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7C2D1D" w:rsidRDefault="007C2D1D" w:rsidP="0003125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03125C" w:rsidRDefault="0003125C" w:rsidP="0003125C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spacing w:after="160"/>
        <w:ind w:left="1416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4"/>
        <w:gridCol w:w="1046"/>
        <w:gridCol w:w="3688"/>
        <w:gridCol w:w="2244"/>
        <w:gridCol w:w="2519"/>
        <w:gridCol w:w="1854"/>
        <w:gridCol w:w="1815"/>
      </w:tblGrid>
      <w:tr w:rsidR="00D04087" w:rsidRPr="00372196" w:rsidTr="009D7C93">
        <w:tc>
          <w:tcPr>
            <w:tcW w:w="67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D7C93">
        <w:tc>
          <w:tcPr>
            <w:tcW w:w="67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046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через родительские собрания, классные комитеты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обучающиеся, изучение работы классных руководителей 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Конец I</w:t>
            </w:r>
            <w:r w:rsidR="007C2D1D">
              <w:rPr>
                <w:rFonts w:ascii="Times New Roman" w:hAnsi="Times New Roman"/>
                <w:szCs w:val="22"/>
                <w:lang w:val="en-US"/>
              </w:rPr>
              <w:t>V</w:t>
            </w:r>
            <w:r w:rsidRPr="00372196">
              <w:rPr>
                <w:rFonts w:ascii="Times New Roman" w:hAnsi="Times New Roman"/>
                <w:szCs w:val="22"/>
              </w:rPr>
              <w:t xml:space="preserve"> четверти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родительских комитетов, советов как общешкольных, так и классных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9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046" w:type="dxa"/>
            <w:vAlign w:val="center"/>
          </w:tcPr>
          <w:p w:rsidR="00C6209A" w:rsidRPr="00372196" w:rsidRDefault="007C2D1D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Cs w:val="22"/>
              </w:rPr>
              <w:t>течение</w:t>
            </w:r>
            <w:r w:rsidR="00372196" w:rsidRPr="00372196">
              <w:rPr>
                <w:rFonts w:ascii="Times New Roman" w:hAnsi="Times New Roman"/>
                <w:szCs w:val="22"/>
              </w:rPr>
              <w:t>месяца</w:t>
            </w:r>
            <w:proofErr w:type="spellEnd"/>
          </w:p>
        </w:tc>
        <w:tc>
          <w:tcPr>
            <w:tcW w:w="368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19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lastRenderedPageBreak/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Администрация</w:t>
            </w:r>
          </w:p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9D7C93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D7C93">
        <w:tc>
          <w:tcPr>
            <w:tcW w:w="67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4.</w:t>
            </w:r>
          </w:p>
        </w:tc>
        <w:tc>
          <w:tcPr>
            <w:tcW w:w="104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88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Совместная работа со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медиа-службой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и активом школы. </w:t>
            </w:r>
          </w:p>
        </w:tc>
        <w:tc>
          <w:tcPr>
            <w:tcW w:w="224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19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D7C93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9D7C93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7C2D1D" w:rsidRDefault="007C2D1D" w:rsidP="00FD6FB1">
      <w:pPr>
        <w:spacing w:after="160"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 xml:space="preserve">                        </w:t>
      </w:r>
    </w:p>
    <w:p w:rsidR="007C2D1D" w:rsidRDefault="007C2D1D" w:rsidP="00FD6FB1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7C2D1D" w:rsidP="00FD6FB1">
      <w:pPr>
        <w:spacing w:after="160"/>
        <w:rPr>
          <w:b/>
          <w:i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 xml:space="preserve">                           3</w:t>
      </w:r>
      <w:r w:rsidR="00E43E76" w:rsidRPr="00372196">
        <w:rPr>
          <w:b/>
          <w:color w:val="000000"/>
          <w:sz w:val="22"/>
          <w:szCs w:val="22"/>
          <w:lang w:val="ru-RU" w:eastAsia="ru-RU"/>
        </w:rPr>
        <w:t>. Педагогическая  работа</w:t>
      </w: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9"/>
        <w:gridCol w:w="976"/>
        <w:gridCol w:w="3724"/>
        <w:gridCol w:w="2252"/>
        <w:gridCol w:w="2530"/>
        <w:gridCol w:w="1856"/>
        <w:gridCol w:w="1823"/>
      </w:tblGrid>
      <w:tr w:rsidR="00D04087" w:rsidRPr="00372196" w:rsidTr="009D7C93">
        <w:tc>
          <w:tcPr>
            <w:tcW w:w="679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30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9D7C93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241E7">
        <w:tc>
          <w:tcPr>
            <w:tcW w:w="679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0F13C8" w:rsidRDefault="007C2D1D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 течение</w:t>
            </w:r>
            <w:r w:rsidR="00372196" w:rsidRPr="000F13C8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Работа с детьми группы риска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Установление контакта, изучение системы воспитательной работы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9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C6209A" w:rsidRPr="000F13C8" w:rsidRDefault="007C2D1D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 течение</w:t>
            </w:r>
            <w:r w:rsidR="00372196" w:rsidRPr="000F13C8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Работа с детьми, находящимися в трудной жизненной ситуации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Установление контакта, изучение социальных условий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9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Вторая неделя месяца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Организация работы детского актива ОО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 xml:space="preserve">Обучающиеся 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Включение в воспитательную систему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9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76" w:type="dxa"/>
            <w:vAlign w:val="center"/>
          </w:tcPr>
          <w:p w:rsidR="00C6209A" w:rsidRPr="000F13C8" w:rsidRDefault="007C2D1D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 течение</w:t>
            </w:r>
            <w:r w:rsidR="00372196" w:rsidRPr="000F13C8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Участие в воспитательных мероприятиях, проводимых ОО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Включение в воспитательную систему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9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0F13C8" w:rsidRDefault="007C2D1D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 течение</w:t>
            </w:r>
            <w:r w:rsidR="00372196" w:rsidRPr="000F13C8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0F13C8">
              <w:rPr>
                <w:rFonts w:ascii="Times New Roman" w:hAnsi="Times New Roman"/>
                <w:szCs w:val="22"/>
              </w:rPr>
              <w:t>Совместная подготовка к участию обучающихся в конкурсах</w:t>
            </w:r>
            <w:proofErr w:type="gramEnd"/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Включение обучающихся, педагогов в совместную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9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0F13C8" w:rsidRDefault="007C2D1D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 течение</w:t>
            </w:r>
            <w:r w:rsidR="00372196" w:rsidRPr="000F13C8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Подготовка и проведение классных мероприятий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Установление контакта с обучающимися, педагогами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7C2D1D" w:rsidRPr="000774A5" w:rsidTr="009241E7">
        <w:tc>
          <w:tcPr>
            <w:tcW w:w="679" w:type="dxa"/>
            <w:vAlign w:val="center"/>
          </w:tcPr>
          <w:p w:rsidR="007C2D1D" w:rsidRPr="000F13C8" w:rsidRDefault="007C2D1D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7C2D1D" w:rsidRPr="000F13C8" w:rsidRDefault="007C2D1D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7.04</w:t>
            </w:r>
          </w:p>
        </w:tc>
        <w:tc>
          <w:tcPr>
            <w:tcW w:w="3724" w:type="dxa"/>
            <w:vAlign w:val="center"/>
          </w:tcPr>
          <w:p w:rsidR="007C2D1D" w:rsidRPr="000F13C8" w:rsidRDefault="000F13C8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Всемирный день здоровья</w:t>
            </w:r>
          </w:p>
        </w:tc>
        <w:tc>
          <w:tcPr>
            <w:tcW w:w="2252" w:type="dxa"/>
            <w:vAlign w:val="center"/>
          </w:tcPr>
          <w:p w:rsidR="007C2D1D" w:rsidRPr="000F13C8" w:rsidRDefault="000F13C8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Обучающихся</w:t>
            </w:r>
          </w:p>
        </w:tc>
        <w:tc>
          <w:tcPr>
            <w:tcW w:w="2530" w:type="dxa"/>
            <w:vAlign w:val="center"/>
          </w:tcPr>
          <w:p w:rsidR="007C2D1D" w:rsidRPr="000F13C8" w:rsidRDefault="007C2D1D" w:rsidP="009241E7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7C2D1D" w:rsidRPr="00372196" w:rsidRDefault="000F13C8" w:rsidP="009241E7">
            <w:pPr>
              <w:contextualSpacing/>
              <w:rPr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пионервожатый, детский актив, родительский актив</w:t>
            </w:r>
          </w:p>
        </w:tc>
        <w:tc>
          <w:tcPr>
            <w:tcW w:w="1823" w:type="dxa"/>
          </w:tcPr>
          <w:p w:rsidR="007C2D1D" w:rsidRPr="00372196" w:rsidRDefault="007C2D1D">
            <w:pPr>
              <w:contextualSpacing/>
              <w:rPr>
                <w:szCs w:val="22"/>
              </w:rPr>
            </w:pPr>
          </w:p>
        </w:tc>
      </w:tr>
      <w:tr w:rsidR="00D04087" w:rsidRPr="000774A5" w:rsidTr="009241E7">
        <w:tc>
          <w:tcPr>
            <w:tcW w:w="679" w:type="dxa"/>
            <w:vAlign w:val="center"/>
          </w:tcPr>
          <w:p w:rsidR="00C6209A" w:rsidRPr="000F13C8" w:rsidRDefault="000F13C8" w:rsidP="000F13C8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8</w:t>
            </w:r>
            <w:r w:rsidR="00372196" w:rsidRPr="000F13C8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12.04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7C2D1D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День космонавтики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 xml:space="preserve">Формирование ценностного отношения к наследию своей страны через </w:t>
            </w:r>
            <w:r w:rsidRPr="000F13C8">
              <w:rPr>
                <w:rFonts w:ascii="Times New Roman" w:hAnsi="Times New Roman"/>
                <w:szCs w:val="22"/>
              </w:rPr>
              <w:lastRenderedPageBreak/>
              <w:t>знакомство с достижениями выдающихся ученых и инженеров-конструкторов, космонавтов</w:t>
            </w:r>
          </w:p>
        </w:tc>
        <w:tc>
          <w:tcPr>
            <w:tcW w:w="1856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Администрация, классные руководители, </w:t>
            </w:r>
            <w:r w:rsidR="00640552" w:rsidRPr="00372196">
              <w:rPr>
                <w:rFonts w:ascii="Times New Roman" w:hAnsi="Times New Roman"/>
                <w:szCs w:val="22"/>
              </w:rPr>
              <w:t>пионервожатый</w:t>
            </w:r>
            <w:r w:rsidRPr="00372196">
              <w:rPr>
                <w:rFonts w:ascii="Times New Roman" w:hAnsi="Times New Roman"/>
                <w:szCs w:val="22"/>
              </w:rPr>
              <w:t xml:space="preserve">,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>детский актив, родительский актив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9241E7">
        <w:tc>
          <w:tcPr>
            <w:tcW w:w="679" w:type="dxa"/>
            <w:vAlign w:val="center"/>
          </w:tcPr>
          <w:p w:rsidR="00C6209A" w:rsidRPr="000F13C8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lastRenderedPageBreak/>
              <w:t>9.</w:t>
            </w:r>
          </w:p>
        </w:tc>
        <w:tc>
          <w:tcPr>
            <w:tcW w:w="976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14.04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161</w:t>
            </w:r>
            <w:r w:rsidR="00E43E76" w:rsidRPr="000F13C8">
              <w:rPr>
                <w:rFonts w:ascii="Times New Roman" w:hAnsi="Times New Roman"/>
                <w:szCs w:val="22"/>
              </w:rPr>
              <w:t xml:space="preserve"> лет со Дня Рождения П. А. Столыпина, русского государственного деятеля</w:t>
            </w:r>
          </w:p>
          <w:p w:rsidR="00C6209A" w:rsidRPr="000F13C8" w:rsidRDefault="00C6209A" w:rsidP="009241E7">
            <w:pPr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Формирование ценностного отношения к наследию своей страны через знакомство с достижениями соотечественника</w:t>
            </w:r>
          </w:p>
        </w:tc>
        <w:tc>
          <w:tcPr>
            <w:tcW w:w="1856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</w:t>
            </w:r>
            <w:r w:rsidR="00640552" w:rsidRPr="00372196">
              <w:rPr>
                <w:rFonts w:ascii="Times New Roman" w:hAnsi="Times New Roman"/>
                <w:szCs w:val="22"/>
              </w:rPr>
              <w:t>пионервожатый</w:t>
            </w:r>
            <w:r w:rsidRPr="00372196">
              <w:rPr>
                <w:rFonts w:ascii="Times New Roman" w:hAnsi="Times New Roman"/>
                <w:szCs w:val="22"/>
              </w:rPr>
              <w:t>, детский актив, родительский актив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9241E7">
        <w:tc>
          <w:tcPr>
            <w:tcW w:w="679" w:type="dxa"/>
            <w:vAlign w:val="center"/>
          </w:tcPr>
          <w:p w:rsidR="00C6209A" w:rsidRPr="000F13C8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976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19.04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День памяти о геноциде советского народа нацистами и их пособниками в годы Великой Отечественной войне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Расширение информационного поля  участников и сохранение исторической памяти о Великой Отечественной войне</w:t>
            </w:r>
          </w:p>
        </w:tc>
        <w:tc>
          <w:tcPr>
            <w:tcW w:w="1856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</w:t>
            </w:r>
            <w:r w:rsidR="00640552" w:rsidRPr="00372196">
              <w:rPr>
                <w:rFonts w:ascii="Times New Roman" w:hAnsi="Times New Roman"/>
                <w:szCs w:val="22"/>
              </w:rPr>
              <w:t>пионервожатый</w:t>
            </w:r>
            <w:r w:rsidRPr="00372196">
              <w:rPr>
                <w:rFonts w:ascii="Times New Roman" w:hAnsi="Times New Roman"/>
                <w:szCs w:val="22"/>
              </w:rPr>
              <w:t>, детский актив, родительский актив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9241E7">
        <w:tc>
          <w:tcPr>
            <w:tcW w:w="679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1</w:t>
            </w:r>
            <w:r w:rsidR="000F13C8" w:rsidRPr="000F13C8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22.04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Всемирный день Земли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Формирование экологического воспитания</w:t>
            </w:r>
          </w:p>
        </w:tc>
        <w:tc>
          <w:tcPr>
            <w:tcW w:w="1856" w:type="dxa"/>
          </w:tcPr>
          <w:p w:rsidR="00C6209A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</w:t>
            </w:r>
            <w:r w:rsidR="00640552" w:rsidRPr="00372196">
              <w:rPr>
                <w:rFonts w:ascii="Times New Roman" w:hAnsi="Times New Roman"/>
                <w:szCs w:val="22"/>
              </w:rPr>
              <w:t>пионервожатый</w:t>
            </w:r>
            <w:r w:rsidRPr="00372196">
              <w:rPr>
                <w:rFonts w:ascii="Times New Roman" w:hAnsi="Times New Roman"/>
                <w:szCs w:val="22"/>
              </w:rPr>
              <w:t>, детский актив, родительский актив</w:t>
            </w:r>
          </w:p>
          <w:p w:rsidR="000F13C8" w:rsidRPr="00372196" w:rsidRDefault="000F13C8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9241E7">
        <w:tc>
          <w:tcPr>
            <w:tcW w:w="679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1</w:t>
            </w:r>
            <w:r w:rsidR="000F13C8" w:rsidRPr="000F13C8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6" w:type="dxa"/>
            <w:vAlign w:val="center"/>
          </w:tcPr>
          <w:p w:rsidR="00C6209A" w:rsidRPr="000F13C8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27.04</w:t>
            </w:r>
          </w:p>
        </w:tc>
        <w:tc>
          <w:tcPr>
            <w:tcW w:w="3724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День российского парламентаризма</w:t>
            </w:r>
          </w:p>
        </w:tc>
        <w:tc>
          <w:tcPr>
            <w:tcW w:w="2252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30" w:type="dxa"/>
            <w:vAlign w:val="center"/>
          </w:tcPr>
          <w:p w:rsidR="00C6209A" w:rsidRPr="000F13C8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0F13C8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</w:tcPr>
          <w:p w:rsidR="00C6209A" w:rsidRPr="00372196" w:rsidRDefault="00372196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</w:t>
            </w:r>
            <w:r w:rsidR="00640552" w:rsidRPr="00372196">
              <w:rPr>
                <w:rFonts w:ascii="Times New Roman" w:hAnsi="Times New Roman"/>
                <w:szCs w:val="22"/>
              </w:rPr>
              <w:t>пионервожатый</w:t>
            </w:r>
            <w:r w:rsidRPr="00372196">
              <w:rPr>
                <w:rFonts w:ascii="Times New Roman" w:hAnsi="Times New Roman"/>
                <w:szCs w:val="22"/>
              </w:rPr>
              <w:t>, детский актив, родительский актив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372196" w:rsidRDefault="00372196" w:rsidP="00372196">
      <w:pPr>
        <w:rPr>
          <w:b/>
          <w:color w:val="000000"/>
          <w:sz w:val="22"/>
          <w:szCs w:val="22"/>
          <w:lang w:val="ru-RU" w:eastAsia="ru-RU"/>
        </w:rPr>
      </w:pPr>
    </w:p>
    <w:p w:rsidR="00372196" w:rsidRDefault="00372196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372196" w:rsidRDefault="00372196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03125C" w:rsidRDefault="0003125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03125C" w:rsidRDefault="0003125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03125C" w:rsidRDefault="0003125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03125C" w:rsidRDefault="0003125C">
      <w:pPr>
        <w:ind w:left="709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lastRenderedPageBreak/>
        <w:t>4. 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Адаптация к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Разместить информацию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официальной группе школы в VK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Размещение фотографий, видео с проведенных мероприятий, информации 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директора,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Актив школы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0F13C8" w:rsidRDefault="000F13C8" w:rsidP="000F13C8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03125C">
      <w:pPr>
        <w:spacing w:after="160"/>
        <w:jc w:val="center"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>IX месяц (м</w:t>
      </w:r>
      <w:r w:rsidR="00372196" w:rsidRPr="00372196">
        <w:rPr>
          <w:b/>
          <w:color w:val="000000"/>
          <w:sz w:val="22"/>
          <w:szCs w:val="22"/>
          <w:lang w:val="ru-RU" w:eastAsia="ru-RU"/>
        </w:rPr>
        <w:t>ай)</w:t>
      </w:r>
    </w:p>
    <w:p w:rsidR="00C6209A" w:rsidRPr="00372196" w:rsidRDefault="00372196" w:rsidP="009241E7">
      <w:pPr>
        <w:spacing w:after="160"/>
        <w:ind w:left="360" w:firstLine="348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1.Административная работа</w:t>
      </w: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80"/>
        <w:gridCol w:w="976"/>
        <w:gridCol w:w="3741"/>
        <w:gridCol w:w="2246"/>
        <w:gridCol w:w="2518"/>
        <w:gridCol w:w="1856"/>
        <w:gridCol w:w="1823"/>
      </w:tblGrid>
      <w:tr w:rsidR="00D04087" w:rsidRPr="00372196" w:rsidTr="009241E7">
        <w:tc>
          <w:tcPr>
            <w:tcW w:w="680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2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241E7">
        <w:tc>
          <w:tcPr>
            <w:tcW w:w="680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Проверка выполнения планов работы классных руководителей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9241E7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80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76" w:type="dxa"/>
            <w:vAlign w:val="center"/>
          </w:tcPr>
          <w:p w:rsidR="00C6209A" w:rsidRPr="00372196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административных совещаниях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административной системы управления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80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Участие в работе штаба по воспитательной работе 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Совместное планирование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80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976" w:type="dxa"/>
            <w:vAlign w:val="center"/>
          </w:tcPr>
          <w:p w:rsidR="000F13C8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</w:p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обсуждении взаимодействия с другими социальными институтами по реализации воспитательной работы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Включение родителей обучающихся в формирование образовательных запросов, реализацию воспитательной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9241E7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80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Выполнение рабочих программ внеурочной деятельности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Изучение воспитательной системы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9241E7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80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2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</w:tc>
        <w:tc>
          <w:tcPr>
            <w:tcW w:w="251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(корректировка)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воспитательной системы ОО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C6209A" w:rsidP="009241E7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23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85354A" w:rsidRPr="00372196" w:rsidRDefault="0085354A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0F13C8" w:rsidP="009241E7">
      <w:pPr>
        <w:spacing w:after="160"/>
        <w:rPr>
          <w:b/>
          <w:color w:val="000000"/>
          <w:sz w:val="22"/>
          <w:szCs w:val="22"/>
          <w:lang w:val="ru-RU" w:eastAsia="ru-RU"/>
        </w:rPr>
      </w:pPr>
      <w:r>
        <w:rPr>
          <w:b/>
          <w:color w:val="000000"/>
          <w:sz w:val="22"/>
          <w:szCs w:val="22"/>
          <w:lang w:val="ru-RU" w:eastAsia="ru-RU"/>
        </w:rPr>
        <w:t xml:space="preserve">                    </w:t>
      </w:r>
      <w:r w:rsidR="00E43E76" w:rsidRPr="00372196">
        <w:rPr>
          <w:b/>
          <w:color w:val="000000"/>
          <w:sz w:val="22"/>
          <w:szCs w:val="22"/>
          <w:lang w:val="ru-RU" w:eastAsia="ru-RU"/>
        </w:rPr>
        <w:t>2. Информационно-просветительская  работа</w:t>
      </w: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3"/>
        <w:gridCol w:w="1075"/>
        <w:gridCol w:w="3673"/>
        <w:gridCol w:w="2241"/>
        <w:gridCol w:w="2515"/>
        <w:gridCol w:w="1852"/>
        <w:gridCol w:w="1811"/>
      </w:tblGrid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1075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41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15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1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075" w:type="dxa"/>
            <w:vAlign w:val="center"/>
          </w:tcPr>
          <w:p w:rsidR="00C6209A" w:rsidRPr="00372196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 течение </w:t>
            </w:r>
            <w:r w:rsidR="00372196" w:rsidRPr="00372196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673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через родительские собрания, классные комитеты</w:t>
            </w:r>
          </w:p>
        </w:tc>
        <w:tc>
          <w:tcPr>
            <w:tcW w:w="22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5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родителями обучающиеся, изучение работы классных руководителей </w:t>
            </w:r>
          </w:p>
        </w:tc>
        <w:tc>
          <w:tcPr>
            <w:tcW w:w="18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</w:tc>
        <w:tc>
          <w:tcPr>
            <w:tcW w:w="1811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075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Конец учебного года</w:t>
            </w:r>
          </w:p>
        </w:tc>
        <w:tc>
          <w:tcPr>
            <w:tcW w:w="3673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Участие в заседаниях родительских комитетов, советов как общешкольных, так и классных</w:t>
            </w:r>
          </w:p>
        </w:tc>
        <w:tc>
          <w:tcPr>
            <w:tcW w:w="22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Родители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2515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проблем семейного и общественного воспитания </w:t>
            </w:r>
          </w:p>
        </w:tc>
        <w:tc>
          <w:tcPr>
            <w:tcW w:w="18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811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075" w:type="dxa"/>
            <w:vAlign w:val="center"/>
          </w:tcPr>
          <w:p w:rsidR="00C6209A" w:rsidRPr="00372196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73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Изучение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в социальных сетях, сайта ОО</w:t>
            </w:r>
          </w:p>
        </w:tc>
        <w:tc>
          <w:tcPr>
            <w:tcW w:w="22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Участники образовательных отношений</w:t>
            </w:r>
          </w:p>
        </w:tc>
        <w:tc>
          <w:tcPr>
            <w:tcW w:w="2515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9241E7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1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075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Первая неделя месяца</w:t>
            </w:r>
          </w:p>
        </w:tc>
        <w:tc>
          <w:tcPr>
            <w:tcW w:w="3673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Результаты работы школьной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медиа-службы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, школьного актива. </w:t>
            </w:r>
          </w:p>
        </w:tc>
        <w:tc>
          <w:tcPr>
            <w:tcW w:w="2241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515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Анализ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информационного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 воспитательного </w:t>
            </w:r>
            <w:proofErr w:type="spellStart"/>
            <w:r w:rsidRPr="00372196">
              <w:rPr>
                <w:rFonts w:ascii="Times New Roman" w:hAnsi="Times New Roman"/>
                <w:szCs w:val="22"/>
              </w:rPr>
              <w:t>контента</w:t>
            </w:r>
            <w:proofErr w:type="spell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Педагогические работники</w:t>
            </w:r>
          </w:p>
          <w:p w:rsidR="00C6209A" w:rsidRPr="00372196" w:rsidRDefault="00C6209A" w:rsidP="009241E7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811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p w:rsidR="00C6209A" w:rsidRPr="000F13C8" w:rsidRDefault="00372196" w:rsidP="000F13C8">
      <w:pPr>
        <w:spacing w:after="160"/>
        <w:ind w:left="1068"/>
        <w:contextualSpacing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3.</w:t>
      </w:r>
      <w:r w:rsidR="00E43E76" w:rsidRPr="00372196">
        <w:rPr>
          <w:b/>
          <w:color w:val="000000"/>
          <w:sz w:val="22"/>
          <w:szCs w:val="22"/>
          <w:lang w:val="ru-RU" w:eastAsia="ru-RU"/>
        </w:rPr>
        <w:t>Педагогическая работа</w:t>
      </w:r>
    </w:p>
    <w:p w:rsidR="00C6209A" w:rsidRPr="00372196" w:rsidRDefault="00C6209A">
      <w:pPr>
        <w:spacing w:after="160"/>
        <w:ind w:left="720"/>
        <w:contextualSpacing/>
        <w:rPr>
          <w:b/>
          <w:i/>
          <w:color w:val="000000"/>
          <w:sz w:val="22"/>
          <w:szCs w:val="22"/>
          <w:lang w:val="ru-RU" w:eastAsia="ru-RU"/>
        </w:rPr>
      </w:pPr>
    </w:p>
    <w:tbl>
      <w:tblPr>
        <w:tblStyle w:val="a5"/>
        <w:tblW w:w="14034" w:type="dxa"/>
        <w:tblInd w:w="562" w:type="dxa"/>
        <w:tblLayout w:type="fixed"/>
        <w:tblLook w:val="04A0"/>
      </w:tblPr>
      <w:tblGrid>
        <w:gridCol w:w="679"/>
        <w:gridCol w:w="976"/>
        <w:gridCol w:w="3724"/>
        <w:gridCol w:w="2252"/>
        <w:gridCol w:w="2858"/>
        <w:gridCol w:w="1856"/>
        <w:gridCol w:w="1689"/>
      </w:tblGrid>
      <w:tr w:rsidR="00D04087" w:rsidRPr="00372196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68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и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Работа с активом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Планирование деятельности по подготовке мероприятий, корректировка плана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6" w:type="dxa"/>
            <w:vAlign w:val="center"/>
          </w:tcPr>
          <w:p w:rsidR="000F13C8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</w:p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инициативе обучающихся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Поддержка социальной инициативы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>, организация совместной деятельности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76" w:type="dxa"/>
            <w:vAlign w:val="center"/>
          </w:tcPr>
          <w:p w:rsidR="00C6209A" w:rsidRPr="00372196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 течение </w:t>
            </w:r>
            <w:r w:rsidR="00372196" w:rsidRPr="00372196">
              <w:rPr>
                <w:rFonts w:ascii="Times New Roman" w:hAnsi="Times New Roman"/>
                <w:szCs w:val="22"/>
              </w:rPr>
              <w:t>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воспитательных мероприятий в соответствии с календарным планом воспитательной работы на год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lastRenderedPageBreak/>
              <w:t>4.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</w:t>
            </w:r>
            <w:r w:rsidR="000F13C8">
              <w:rPr>
                <w:rFonts w:ascii="Times New Roman" w:hAnsi="Times New Roman"/>
                <w:szCs w:val="22"/>
              </w:rPr>
              <w:t>чение</w:t>
            </w:r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Проведение мероприятий по реализации проектов детских общественных объединений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Классные руководители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976" w:type="dxa"/>
            <w:vAlign w:val="center"/>
          </w:tcPr>
          <w:p w:rsidR="00C6209A" w:rsidRPr="00372196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течение</w:t>
            </w:r>
            <w:r w:rsidR="00372196"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Подготовка и проведение выпускных вечеров по инициативе обучающихся в параллели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педагоги 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01.05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Праздник Весны и Труда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</w:t>
            </w:r>
            <w:r w:rsidR="00640552" w:rsidRPr="00372196">
              <w:rPr>
                <w:rFonts w:ascii="Times New Roman" w:hAnsi="Times New Roman"/>
                <w:szCs w:val="22"/>
              </w:rPr>
              <w:t>пионервожатый</w:t>
            </w:r>
            <w:r w:rsidRPr="00372196">
              <w:rPr>
                <w:rFonts w:ascii="Times New Roman" w:hAnsi="Times New Roman"/>
                <w:szCs w:val="22"/>
              </w:rPr>
              <w:t>, детский актив, родительский 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97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09.05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Победы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патриотического воспитания, сохранение исторической памяти о Великой Отечественной войне и семейных ценностей</w:t>
            </w:r>
          </w:p>
        </w:tc>
        <w:tc>
          <w:tcPr>
            <w:tcW w:w="1856" w:type="dxa"/>
            <w:vAlign w:val="center"/>
          </w:tcPr>
          <w:p w:rsidR="00C6209A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</w:t>
            </w:r>
            <w:r w:rsidR="00640552" w:rsidRPr="00372196">
              <w:rPr>
                <w:rFonts w:ascii="Times New Roman" w:hAnsi="Times New Roman"/>
                <w:szCs w:val="22"/>
              </w:rPr>
              <w:t>пионервожатый</w:t>
            </w:r>
            <w:r w:rsidRPr="00372196">
              <w:rPr>
                <w:rFonts w:ascii="Times New Roman" w:hAnsi="Times New Roman"/>
                <w:szCs w:val="22"/>
              </w:rPr>
              <w:t>, детский актив, родительский актив</w:t>
            </w:r>
          </w:p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0774A5" w:rsidTr="00CE1B00">
        <w:tc>
          <w:tcPr>
            <w:tcW w:w="67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976" w:type="dxa"/>
            <w:vAlign w:val="center"/>
          </w:tcPr>
          <w:p w:rsidR="00C6209A" w:rsidRPr="00372196" w:rsidRDefault="000F13C8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</w:t>
            </w:r>
            <w:r w:rsidR="00372196" w:rsidRPr="00372196">
              <w:rPr>
                <w:rFonts w:ascii="Times New Roman" w:hAnsi="Times New Roman"/>
                <w:szCs w:val="22"/>
              </w:rPr>
              <w:t>.05</w:t>
            </w:r>
          </w:p>
        </w:tc>
        <w:tc>
          <w:tcPr>
            <w:tcW w:w="3724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br/>
              <w:t>День музеев.</w:t>
            </w:r>
          </w:p>
        </w:tc>
        <w:tc>
          <w:tcPr>
            <w:tcW w:w="225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Художественно-эстетическое развитие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</w:p>
        </w:tc>
        <w:tc>
          <w:tcPr>
            <w:tcW w:w="185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</w:t>
            </w:r>
            <w:r w:rsidR="00640552" w:rsidRPr="00372196">
              <w:rPr>
                <w:rFonts w:ascii="Times New Roman" w:hAnsi="Times New Roman"/>
                <w:szCs w:val="22"/>
              </w:rPr>
              <w:t>пионервожатый</w:t>
            </w:r>
            <w:r w:rsidRPr="00372196">
              <w:rPr>
                <w:rFonts w:ascii="Times New Roman" w:hAnsi="Times New Roman"/>
                <w:szCs w:val="22"/>
              </w:rPr>
              <w:t>, детский актив, родительский актив</w:t>
            </w:r>
          </w:p>
        </w:tc>
        <w:tc>
          <w:tcPr>
            <w:tcW w:w="1689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CE1B00" w:rsidRPr="000774A5" w:rsidTr="00CE1B00">
        <w:tc>
          <w:tcPr>
            <w:tcW w:w="679" w:type="dxa"/>
            <w:vAlign w:val="center"/>
          </w:tcPr>
          <w:p w:rsidR="00CE1B00" w:rsidRPr="00CE1B00" w:rsidRDefault="00CE1B00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E1B00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976" w:type="dxa"/>
            <w:vAlign w:val="center"/>
          </w:tcPr>
          <w:p w:rsidR="00CE1B00" w:rsidRPr="00CE1B00" w:rsidRDefault="00CE1B00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CE1B00">
              <w:rPr>
                <w:rFonts w:ascii="Times New Roman" w:hAnsi="Times New Roman"/>
                <w:szCs w:val="22"/>
              </w:rPr>
              <w:t>19.05</w:t>
            </w:r>
          </w:p>
        </w:tc>
        <w:tc>
          <w:tcPr>
            <w:tcW w:w="3724" w:type="dxa"/>
            <w:vAlign w:val="center"/>
          </w:tcPr>
          <w:p w:rsidR="00CE1B00" w:rsidRPr="00CE1B00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CE1B00">
              <w:rPr>
                <w:rFonts w:ascii="Times New Roman" w:hAnsi="Times New Roman"/>
                <w:szCs w:val="22"/>
              </w:rPr>
              <w:t>День детских общественных организаций России.</w:t>
            </w:r>
          </w:p>
        </w:tc>
        <w:tc>
          <w:tcPr>
            <w:tcW w:w="2252" w:type="dxa"/>
            <w:vAlign w:val="center"/>
          </w:tcPr>
          <w:p w:rsidR="00CE1B00" w:rsidRPr="00CE1B00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E1B00" w:rsidRPr="00372196" w:rsidRDefault="00CE1B00" w:rsidP="00B33552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E1B00" w:rsidRPr="00372196" w:rsidRDefault="00CE1B00" w:rsidP="00B33552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пионервожатый, детский актив, родительский актив</w:t>
            </w:r>
          </w:p>
        </w:tc>
        <w:tc>
          <w:tcPr>
            <w:tcW w:w="1689" w:type="dxa"/>
          </w:tcPr>
          <w:p w:rsidR="00CE1B00" w:rsidRPr="00CE1B00" w:rsidRDefault="00CE1B00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CE1B00" w:rsidRPr="000774A5" w:rsidTr="00CE1B00">
        <w:tc>
          <w:tcPr>
            <w:tcW w:w="679" w:type="dxa"/>
            <w:vAlign w:val="center"/>
          </w:tcPr>
          <w:p w:rsidR="00CE1B00" w:rsidRPr="00372196" w:rsidRDefault="00CE1B00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976" w:type="dxa"/>
            <w:vAlign w:val="center"/>
          </w:tcPr>
          <w:p w:rsidR="00CE1B00" w:rsidRPr="00372196" w:rsidRDefault="00CE1B00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24.05</w:t>
            </w:r>
          </w:p>
        </w:tc>
        <w:tc>
          <w:tcPr>
            <w:tcW w:w="3724" w:type="dxa"/>
            <w:vAlign w:val="center"/>
          </w:tcPr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День славянской письменности и культуры</w:t>
            </w:r>
          </w:p>
        </w:tc>
        <w:tc>
          <w:tcPr>
            <w:tcW w:w="2252" w:type="dxa"/>
            <w:vAlign w:val="center"/>
          </w:tcPr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Формирование гражданской идентичности</w:t>
            </w:r>
          </w:p>
        </w:tc>
        <w:tc>
          <w:tcPr>
            <w:tcW w:w="1856" w:type="dxa"/>
            <w:vAlign w:val="center"/>
          </w:tcPr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Администрация, классные руководители, </w:t>
            </w:r>
            <w:r w:rsidRPr="00372196">
              <w:rPr>
                <w:rFonts w:ascii="Times New Roman" w:hAnsi="Times New Roman"/>
                <w:szCs w:val="22"/>
              </w:rPr>
              <w:lastRenderedPageBreak/>
              <w:t xml:space="preserve">пионервожатый, </w:t>
            </w:r>
            <w:r w:rsidR="0003125C">
              <w:rPr>
                <w:noProof/>
                <w:szCs w:val="22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-7870190</wp:posOffset>
                  </wp:positionH>
                  <wp:positionV relativeFrom="paragraph">
                    <wp:posOffset>304800</wp:posOffset>
                  </wp:positionV>
                  <wp:extent cx="13971270" cy="6873240"/>
                  <wp:effectExtent l="19050" t="0" r="0" b="0"/>
                  <wp:wrapNone/>
                  <wp:docPr id="7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1270" cy="6873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72196">
              <w:rPr>
                <w:rFonts w:ascii="Times New Roman" w:hAnsi="Times New Roman"/>
                <w:szCs w:val="22"/>
              </w:rPr>
              <w:t>детский актив, родительский актив</w:t>
            </w:r>
          </w:p>
        </w:tc>
        <w:tc>
          <w:tcPr>
            <w:tcW w:w="1689" w:type="dxa"/>
          </w:tcPr>
          <w:p w:rsidR="00CE1B00" w:rsidRPr="00372196" w:rsidRDefault="00CE1B00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CE1B00" w:rsidRPr="000774A5" w:rsidTr="00CE1B00">
        <w:tc>
          <w:tcPr>
            <w:tcW w:w="679" w:type="dxa"/>
            <w:vAlign w:val="center"/>
          </w:tcPr>
          <w:p w:rsidR="00CE1B00" w:rsidRPr="00372196" w:rsidRDefault="00CE1B00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11</w:t>
            </w:r>
            <w:r w:rsidRPr="00372196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976" w:type="dxa"/>
            <w:vAlign w:val="center"/>
          </w:tcPr>
          <w:p w:rsidR="00CE1B00" w:rsidRPr="00372196" w:rsidRDefault="00CE1B00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25.05</w:t>
            </w:r>
          </w:p>
        </w:tc>
        <w:tc>
          <w:tcPr>
            <w:tcW w:w="3724" w:type="dxa"/>
            <w:vAlign w:val="center"/>
          </w:tcPr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Последний звонок</w:t>
            </w:r>
          </w:p>
        </w:tc>
        <w:tc>
          <w:tcPr>
            <w:tcW w:w="2252" w:type="dxa"/>
            <w:vAlign w:val="center"/>
          </w:tcPr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Обучающиеся</w:t>
            </w:r>
          </w:p>
        </w:tc>
        <w:tc>
          <w:tcPr>
            <w:tcW w:w="2858" w:type="dxa"/>
            <w:vAlign w:val="center"/>
          </w:tcPr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 xml:space="preserve">Формирование воспитательной среды, включение </w:t>
            </w:r>
            <w:proofErr w:type="gramStart"/>
            <w:r w:rsidRPr="00372196">
              <w:rPr>
                <w:rFonts w:ascii="Times New Roman" w:hAnsi="Times New Roman"/>
                <w:szCs w:val="22"/>
              </w:rPr>
              <w:t>обучающихся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социально-активную полезную деятельность</w:t>
            </w:r>
          </w:p>
        </w:tc>
        <w:tc>
          <w:tcPr>
            <w:tcW w:w="1856" w:type="dxa"/>
            <w:vAlign w:val="center"/>
          </w:tcPr>
          <w:p w:rsidR="00CE1B00" w:rsidRPr="00372196" w:rsidRDefault="00CE1B00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Администрация, классные руководители, пионервожатый, детский актив, родительский актив</w:t>
            </w:r>
          </w:p>
        </w:tc>
        <w:tc>
          <w:tcPr>
            <w:tcW w:w="1689" w:type="dxa"/>
          </w:tcPr>
          <w:p w:rsidR="00CE1B00" w:rsidRPr="00372196" w:rsidRDefault="00CE1B00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372196" w:rsidRPr="00372196" w:rsidRDefault="00372196">
      <w:pPr>
        <w:spacing w:after="160"/>
        <w:rPr>
          <w:b/>
          <w:color w:val="000000"/>
          <w:sz w:val="22"/>
          <w:szCs w:val="22"/>
          <w:lang w:val="ru-RU" w:eastAsia="ru-RU"/>
        </w:rPr>
      </w:pPr>
    </w:p>
    <w:p w:rsidR="00C6209A" w:rsidRPr="00372196" w:rsidRDefault="00372196">
      <w:pPr>
        <w:ind w:left="709"/>
        <w:rPr>
          <w:b/>
          <w:color w:val="000000"/>
          <w:sz w:val="22"/>
          <w:szCs w:val="22"/>
          <w:lang w:val="ru-RU" w:eastAsia="ru-RU"/>
        </w:rPr>
      </w:pPr>
      <w:r w:rsidRPr="00372196">
        <w:rPr>
          <w:b/>
          <w:color w:val="000000"/>
          <w:sz w:val="22"/>
          <w:szCs w:val="22"/>
          <w:lang w:val="ru-RU" w:eastAsia="ru-RU"/>
        </w:rPr>
        <w:t>4. Подготовка отчетной, аналитической документации, повышение квалификации</w:t>
      </w:r>
    </w:p>
    <w:p w:rsidR="00C6209A" w:rsidRPr="00372196" w:rsidRDefault="00C6209A">
      <w:pPr>
        <w:spacing w:after="160"/>
        <w:ind w:left="720"/>
        <w:contextualSpacing/>
        <w:rPr>
          <w:color w:val="000000"/>
          <w:sz w:val="22"/>
          <w:szCs w:val="22"/>
          <w:lang w:val="ru-RU" w:eastAsia="ru-RU"/>
        </w:rPr>
      </w:pPr>
    </w:p>
    <w:tbl>
      <w:tblPr>
        <w:tblStyle w:val="a5"/>
        <w:tblW w:w="0" w:type="auto"/>
        <w:tblInd w:w="720" w:type="dxa"/>
        <w:tblLayout w:type="fixed"/>
        <w:tblLook w:val="04A0"/>
      </w:tblPr>
      <w:tblGrid>
        <w:gridCol w:w="673"/>
        <w:gridCol w:w="972"/>
        <w:gridCol w:w="3683"/>
        <w:gridCol w:w="2229"/>
        <w:gridCol w:w="2522"/>
        <w:gridCol w:w="1946"/>
        <w:gridCol w:w="1815"/>
      </w:tblGrid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№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Дата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Содержание деятельности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Целевая категория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Цель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Соисполнители</w:t>
            </w:r>
          </w:p>
        </w:tc>
        <w:tc>
          <w:tcPr>
            <w:tcW w:w="1815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372196">
              <w:rPr>
                <w:rFonts w:ascii="Times New Roman" w:hAnsi="Times New Roman"/>
                <w:b/>
                <w:i/>
                <w:szCs w:val="22"/>
              </w:rPr>
              <w:t>Отметка о выполнении</w:t>
            </w:r>
          </w:p>
        </w:tc>
      </w:tr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</w:t>
            </w:r>
            <w:r w:rsidR="000F13C8">
              <w:rPr>
                <w:rFonts w:ascii="Times New Roman" w:hAnsi="Times New Roman"/>
                <w:szCs w:val="22"/>
              </w:rPr>
              <w:t>ие</w:t>
            </w:r>
            <w:r w:rsidRPr="00372196">
              <w:rPr>
                <w:rFonts w:ascii="Times New Roman" w:hAnsi="Times New Roman"/>
                <w:szCs w:val="22"/>
              </w:rPr>
              <w:t xml:space="preserve">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Анализ работы Штаба воспитательной работы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Анализ  профессиональной деятельности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Муниципальный координатор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D04087" w:rsidRPr="00372196" w:rsidTr="009241E7">
        <w:tc>
          <w:tcPr>
            <w:tcW w:w="673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72" w:type="dxa"/>
            <w:vAlign w:val="center"/>
          </w:tcPr>
          <w:p w:rsidR="00C6209A" w:rsidRPr="00372196" w:rsidRDefault="00372196" w:rsidP="009241E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В течение месяца</w:t>
            </w:r>
          </w:p>
        </w:tc>
        <w:tc>
          <w:tcPr>
            <w:tcW w:w="3683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proofErr w:type="gramStart"/>
            <w:r w:rsidRPr="00372196">
              <w:rPr>
                <w:rFonts w:ascii="Times New Roman" w:hAnsi="Times New Roman"/>
                <w:szCs w:val="22"/>
              </w:rPr>
              <w:t>Разместить информацию</w:t>
            </w:r>
            <w:proofErr w:type="gramEnd"/>
            <w:r w:rsidRPr="00372196">
              <w:rPr>
                <w:rFonts w:ascii="Times New Roman" w:hAnsi="Times New Roman"/>
                <w:szCs w:val="22"/>
              </w:rPr>
              <w:t xml:space="preserve"> в официальной группе школы в VK</w:t>
            </w:r>
          </w:p>
        </w:tc>
        <w:tc>
          <w:tcPr>
            <w:tcW w:w="2229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руководителя по воспитанию и работе с детскими общественными объединениями</w:t>
            </w:r>
          </w:p>
        </w:tc>
        <w:tc>
          <w:tcPr>
            <w:tcW w:w="2522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Размещение фотографий, видео с проведенных мероприятий, информации о</w:t>
            </w:r>
          </w:p>
        </w:tc>
        <w:tc>
          <w:tcPr>
            <w:tcW w:w="1946" w:type="dxa"/>
            <w:vAlign w:val="center"/>
          </w:tcPr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Советник директора,</w:t>
            </w:r>
          </w:p>
          <w:p w:rsidR="00C6209A" w:rsidRPr="00372196" w:rsidRDefault="00372196" w:rsidP="009241E7">
            <w:pPr>
              <w:contextualSpacing/>
              <w:rPr>
                <w:rFonts w:ascii="Times New Roman" w:hAnsi="Times New Roman"/>
                <w:szCs w:val="22"/>
              </w:rPr>
            </w:pPr>
            <w:r w:rsidRPr="00372196">
              <w:rPr>
                <w:rFonts w:ascii="Times New Roman" w:hAnsi="Times New Roman"/>
                <w:szCs w:val="22"/>
              </w:rPr>
              <w:t>Актив школы</w:t>
            </w:r>
          </w:p>
        </w:tc>
        <w:tc>
          <w:tcPr>
            <w:tcW w:w="1815" w:type="dxa"/>
          </w:tcPr>
          <w:p w:rsidR="00C6209A" w:rsidRPr="00372196" w:rsidRDefault="00C6209A">
            <w:pPr>
              <w:contextualSpacing/>
              <w:rPr>
                <w:rFonts w:ascii="Times New Roman" w:hAnsi="Times New Roman"/>
                <w:szCs w:val="22"/>
              </w:rPr>
            </w:pPr>
          </w:p>
        </w:tc>
      </w:tr>
    </w:tbl>
    <w:p w:rsidR="00C6209A" w:rsidRDefault="00C6209A">
      <w:pPr>
        <w:spacing w:after="160"/>
        <w:rPr>
          <w:b/>
          <w:color w:val="000000"/>
          <w:sz w:val="22"/>
          <w:szCs w:val="20"/>
          <w:lang w:val="ru-RU" w:eastAsia="ru-RU"/>
        </w:rPr>
      </w:pPr>
    </w:p>
    <w:p w:rsidR="00C6209A" w:rsidRDefault="00C56C52">
      <w:pPr>
        <w:spacing w:after="160"/>
        <w:rPr>
          <w:b/>
          <w:color w:val="000000"/>
          <w:sz w:val="22"/>
          <w:szCs w:val="20"/>
          <w:lang w:val="ru-RU" w:eastAsia="ru-RU"/>
        </w:rPr>
      </w:pPr>
      <w:r>
        <w:rPr>
          <w:noProof/>
          <w:szCs w:val="22"/>
          <w:lang w:val="ru-RU"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6513195</wp:posOffset>
            </wp:positionH>
            <wp:positionV relativeFrom="paragraph">
              <wp:posOffset>920750</wp:posOffset>
            </wp:positionV>
            <wp:extent cx="1724025" cy="1247775"/>
            <wp:effectExtent l="0" t="0" r="0" b="0"/>
            <wp:wrapNone/>
            <wp:docPr id="4" name="Рисунок 3" descr="Минпросве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Минпросвещ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5019" w:rsidRPr="00BF5019">
        <w:rPr>
          <w:noProof/>
          <w:szCs w:val="22"/>
        </w:rPr>
        <w:pict>
          <v:group id="Группа 4" o:spid="_x0000_s1033" style="position:absolute;margin-left:-183.15pt;margin-top:86pt;width:260.75pt;height:85.65pt;z-index:251674624;mso-position-horizontal-relative:text;mso-position-vertical-relative:text" coordsize="33115,108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xU7jwAIAABEIAAAOAAAAZHJzL2Uyb0RvYy54bWzUVd1u0zAYvUfiHSzf&#10;b0naZd2itRNibEIaUPHzAK7jJNbiH9lu092B9gi8AI/AJUICXqF7Iz47abZ1oE2TEJqqJv75/OWc&#10;8x3bB4dLUaMFM5YrOcbJdowRk1TlXJZj/OH98dYeRtYRmZNaSTbG58ziw8nTJweNzthAVarOmUGQ&#10;RNqs0WNcOaezKLK0YoLYbaWZhMlCGUEcdE0Z5YY0kF3U0SCOd6NGmVwbRZm1MHrUTuJJyF8UjLo3&#10;RWGZQ/UYAzYXniY8Z/4ZTQ5IVhqiK047GOQBKAThEj7apzoijqC54bdSCU6Nsqpw21SJSBUFpyxw&#10;ADZJvMHmxKi5DlzKrCl1LxNIu6HTg9PS14upQTwf4x2MJBFQotXny4+XF6tf8PuKdrxCjS4zCDwx&#10;+p2emm6gbHue9LIwwr+BDloGbc97bdnSIQqDw2GSpIMUIwpzSbw3GqVpqz6toES31tHqxR0ro/WH&#10;I4+vh6M5zeDfiQWtW2LdbSpY5eaG4S6JuFcOQczZXG9BXTVxfMZr7s6DR6GCHpRcTDmdmrZzpfug&#10;1/3L6tvlJ1D+x+rn6jsaeHX8Oh/aLiSe2KmiZxZJ9bwismTPrAaPg6I+OroZHro3vjqruT7mde2L&#10;5dsdP9gPG376g0StV48UnQsmXbv5DKuBqpK24tpiZDImZgy8ZF7mCVQaNr4DQ2nDpWtrbQ19C3gB&#10;K8msM8zRyjcLwNSNQ1X7iUDgCrNnZ8GAaNa8UjkkJnOnwq67jwGTdLg7iuEM2DBgbyNQ11h3wpRA&#10;vgEsAGlITxan1mOG0HWIRy2V1zJwqeWNAQj0IwG/R9w1gUBbUmg8Gn8O/+LP4eP2J2y7/+bPZC/e&#10;H6VgRX8U7scpuDK4aH1WJmmcwPnYWnV3tL8Dsa391kZf2/CfOjWcq3DvBON3d6S/2K73oX39Jp/8&#10;BgAA//8DAFBLAwQKAAAAAAAAACEAlb1eH2BMAABgTAAAFAAAAGRycy9tZWRpYS9pbWFnZTEucG5n&#10;iVBORw0KGgoAAAANSUhEUgAAAXIAAAEGCAYAAAB4lx7eAAAAAXNSR0IArs4c6QAAAARnQU1BAACx&#10;jwv8YQUAAAAJcEhZcwAAIdUAACHVAQSctJ0AAEv1SURBVHhe7Z0HeBTXub/XyY3jJHacdpM4yU1u&#10;Esc3F8cgoQISRaY3SUgIUVVQWxUQVWWllTTqvQJObOKCwRXbmCLRBAhMF9jxTZxiX9/8nTjFSZw4&#10;tuMGhvmfc+Y7szOzM7Mzq1UBvvd5vkczs7OzKyFePn575hwH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iAIgiAIgiAIgiAIgiAIMogIUUXfgk0EQRDkakSYLXweNhEEQZCr&#10;jeZ5Nb+CTQS5utnhSPwkbCLIdUVzdK0ImwhyddM/Plc8G57dBbsIcl3QPLc2CEWOXBOcDE7/BhU5&#10;LziMINc8VOIocuSa4EJYdpZS5LTOjMtxwcMIcs2CIkeuGfpDnX9XiTyCVp54jhT5Db8BTrvuODy/&#10;rAY2kauEtvFtn6mLqftay4yWz8EhQ1qi63ZSiTcFSOT5t+d/WpgiLKucXnVJmF4pCtOkqiDljhIa&#10;4TQEGRxUEteInFVkTiacel1xZEGFeGSBIB6cXx4Dh5ARSEd83T+6FjSIXfENYiepjrh6Vu205teL&#10;rbG1/4BTVTRH17FufCAiF0YJN1dPr3qvakaVSItInBUXOZU4q6mVYjkpeBqCBB5vked5RB4p1dmI&#10;3Mtw+nWBJHFSCQKrwwmV4r7ZJf8ODyMjgK64hns2UoFDUYnriRxOV9Eyo+a7PFbxR+RVM6vO1Mys&#10;FqtnVonVIHEzkVOJl08VUOTIwPn5Xcu+CJsq9ETu6cZprZRqwkrxVERONDztmqUvttzFu3FZ5Asr&#10;WfUuED4WHI5PwKlDxkOpwk2wiRC64uoPbExoEGWRg8Q74yWJM5HTbjym9iI8RUVTdM1FLvLGuTWW&#10;m5TqmcI/a2ZVi5LEJZHLEpdFTiSuFDl04yhyZMCcD8mufCEo+wewq0ItcXOR0zoTkfshPPWq5UhM&#10;6euw6cXReOjGdUR+OLGK1cFE4TU4fdDZm94a253ZhhIAmmILb9mU0ChaEbkQpf8PYEuMFKuAyC/B&#10;YUNqZwov1M6uFmupxGWRk25cR+TafJyLXPgO/mOMDJDz4dni+TBnJ+zKnAvLm21X5GcnrBLPTlwl&#10;nh+bdRtc5qqjL9Yt9s0v85Lj4biyS0csiLx3Ea1q8cCCynvgqYPC3hVNP+ghEqci35vR9hc4fF1D&#10;Jc5EziWuELkscRA5PEUFkfcpZT7eOKfmI3jIi8RRiTfWza4R60DipiI3iFWoyMuiyoz+Jzvk/7tD&#10;rlLOhqeNYSIPz/H6xe4Pz35ULXLvfNxI5KwmrLrqbm8+El16kYtcKfMDMcLtnm6cFEj8SAJIXCXy&#10;aqkW06oR9y8sj4DL+GR/UuNx2PTJ3rTWS1Ti3ZntYndWu/jkwrrrPqeXunG1yPXy8bbY2kR6fqLm&#10;rmVlN85EPrfmA3hIRc2sypWyxJXduFLkIHGPyInENbGKEC54TchVMqmiy323IJbeXYH/00KsIUlc&#10;X+Rnw5x/0YrcZzeuFPnEfPHspPyr5pdxB+mwmMRB5N3zXPLnBkfjy0Urscph6Ma5xGkdWkJqaa14&#10;X4jzU3A5XQ4kN+w+kNIo7ie1L7nR0lh9pci7ne3X9V/8rri6KONYRSFyRTfePK/6/dbYOrGVCLxl&#10;Xk2tSuTzasX6OdXdcKpM3ayq0vo5VOI6ItfJx/VEXj5FUEWQxSHFt5ZNEUQ3LSJxLnLXROEOOAVB&#10;jDETuVriFkUuS5wUkfipiFVxcLkRj1Liym78yHz3ISpxKyLnsQoXOZM4iJzWwWV1hrI9kCxJnFVq&#10;E6uDSXU/god12Z3Wci+TOBN5h7grq+P/4KHrjk0JDSt95eOsG59XewSe4mAS5yJnEleLvGFuZSGc&#10;yqAdPJW4uch95OOThLFwOUdJVNkS+kEnlbhS5KW0oojIJ5S9C6ciiD79oc7/5RK3JXIrsQqIHC51&#10;VaAU+fGZ7v+Aw5puXClykLhPkUsS5yKndWBZ3Qm4PGNfUv0lj8glidPat6JZ3JfSbDpygot8LxE5&#10;rUeXNeiOQLrWoSLnsQoXuV6sAqc7iNDDucipxJUip7EKFXnNlJrvw+kMWeJM5NWSyInAreTjFVMr&#10;VsJlHETef5JGq0gjVmSRy924JHJa8BQE0UfZjZ8fF2iRX12xSt889xtKkcNhx5GYso+9RK7txlUi&#10;JwK3IPKDy+tZHUiqT9u3uOb7B5IbREORp9FqEfelt+j+PHckCjfLIs+m1Xld/uVvnSPc4SsfJ533&#10;W3C6o4134yqRe/JxKnI4Vca0G1eKHCROq/zu8nH0ucJUIUk7WkUpcbXIJYmXoMgRM86PdT5gWeRW&#10;Y5WrWeRc4qT2zyr8L3qsd557+tE4KnFr+bhhrMJFLktcKXIqcEniPB/nEt9PJc5ETiROqoeIvCe9&#10;Vexe0fJH9qYV7M7seFEp8j3Odq9zrgd85eNwGkMWOUhcJXIicT2RV8+p7jKPVUjNqPqgalp5HjzF&#10;IUwTXmT5OI1VTESuzce5yIsi3JFwKQRR45G4R+Tkt1Y1d4ptkcsS94j89Pjsb8LlRixHokte0evG&#10;mcQDIXKvbhxEnqQWuTYfZxLXEXlPBin6IWd6az+8VYYk8k5J5Dmd4g5n463w0HVD54K6K0b5eNv8&#10;2itwmqN1XnUX78aN8vFGHZFzhJnC7TXTq/bSqp5ZWQyHZUrHl35TNx83E7kscU+sQkXumlR+Hi6L&#10;IB5OhCR/WytxWi8EZYXBKY7zIRnhuiK3FKuQIhKndWZi3vtwyRFLX4ynG983O58t69UbW/pnlcS9&#10;RA4SV4mcCNxerKIjck2swkWulHhGmyRyWjQfT28toO95V3rTLR6Rd4l7crsMRXSt0jZ+3WeM8vHm&#10;2Z68Wz9WkUTOYxUzkRtRNa3yZ3r5uHb8uJV8nEqc1WSMVxAd9LpxWufCnOvhFMe5sKxdHpGbjx83&#10;ilWYyEkNx23rVumb5/oNF/nRaBf7UPHEPNcX9btxUtpufLBELktcX+TSsEMQOSn2zRD2ZnX+fi/p&#10;xrnId2V3qT5UvR7ojK97R0/k8DDDNFbxQ+RVMysv8mGHPudXUUi8HCSuFrmnG2cdOYoc0UKXbTMS&#10;+Znw7MNwmqN/XM7rxiLX6cZNRH5m8uoR+4t4LKZU7safJN0cPXZ0fpkkcX9iFSZyLnGFyLnEucg1&#10;Etfm46axiixySeJ7sjr+xb4ZgMYqXOR7cjeKO/I23wwPXTd4DTucX5MPDzlaYuv/YCUftyNys2GH&#10;A8nHucgLIt2q0TPIdU5/SNabRiIn8pZ/cfvDcz/wilXMRC5L3CNyLnFapyetehwuPWI4Gl3Sw0V+&#10;JKZUzk+PxoHImcRtitxiPq7fjZuJnAhcmY/rdOOcpzI67pYkTipvo7ibFDx0XWHYjdMJs0DkHomr&#10;Y5WAiNwgVrGTj9NYhYq8aGKF6vMQ5DpHLXETkcvduB8i13TjvE5NzJsGlx8RUIkfg1jl8NTVX4PD&#10;GpETgY+ofNy3yClKke/K61oIh68rOqMbJ7JuPLbut3DI0TxX+LrVfLxx7uCIXM7HQeJ6IufdOBc5&#10;xiuITH+Ic4uZxPVFPrB8XCnyM1Grxd6wlV+GlxhWjkQXN7FuHEQOhxk8VumNK93WFy18xSsfD4jI&#10;icAHlI9LEqdFR6vszmrbAG9fZndOl+V5W65VWudXr4BNBu3GrebjdkRuOR+XRe6RuFrk6ljFI/Jy&#10;FDkicT5MKXHrIvcnVtEX+RrxNKkTd+UO+52HUjcuxSq904u/DYcZSpHDIcehuIosf2MVr/HjgcjH&#10;QeL0tnzl+PFdznb57kHEG58iJwL3iLzGtshlicsiH0A+rujGiyeVi9oJvpDrkJNfjr3FtsgHHKso&#10;RE66cS7y03evEftDc+Vb4IcDZawCh2Q8Ii+TRc45Elf+O7sitxarmImcCNwgH/eI3DN+nH7Q2Z27&#10;ic3uh3hoja51U4lzkXOJc5Fr83F7IjePVayI3Cgf5yIviCzFeVeuds6NSbnz+ZBM8fzYjKfhkC3O&#10;hWZdVkvcI3IucSpvei6dBTAwIgeJ64j89N1rxROTVqeyNzeM9EWlek3oz0Qery9yzsBiFT2RQ6xi&#10;JHKDfJxJXCVyyMZzN7J8fGdWM452AFTduELkRvl4/Zxqn4tKcKzGKrLIQeJM5HrduI7IacHLIVcz&#10;L4zNKHk+JEukdYFWcGbPwdFJPlcEf+X2/E9b6capvM+FpX69b0zqF3isopuPyxLXitwsVvEW+ekp&#10;a8VTk/K3wNscMVgROaV3evGt/omcCFwrcpC4P/k4j1WU48epyOlold15m+hXw8URrieMRa6fj9fN&#10;qbY8zYGyG/eInEhcKXKdbtxM5FziNB9HkV9jPB+ccVAWOa9QqfrvXKEbVzCJWxT5mXFZG04HZ9zO&#10;RW6rG7eQj0sS94icyXzKuhH1C2pV5JxDCUIOl3ivJlY5tJRLHESu6sZJ+YxVrOfjKpHDsMPdK4nI&#10;Se0iQt+Z1/UwvOXrjtbouvN28/HaOZUvwNN9opeP24lVvESu6MZdIHFa60M9s3IiVznnx6a/qyfy&#10;C6FOVv2hmRf770r7HpxuS+T947IPng3PbR3MfFxP5CemrJXHcQ83ksgrLIucczCx6vVBzccNRa7O&#10;x41E/izZf5Z06vB2ryvoYhJmsQoXOZO4LPKaHni6TwYqcl/5OK0iUoWRpTie/FrCSOJyhUllKHGt&#10;yKnESZ0Ly/kDqb+rRK6MVSyLHCSuK3IicFnk65jIT02VCr69YYWPH7crcs7+xOqL9kQOsYqRyEHi&#10;pvm4JlZRinyXRuQ7aTk7WuDtXvPUT6v/st1YpYGKfFa15Z+R2QedPB+XJE4KJM5ErteNm4i8aCLG&#10;K9cchiIHiZuKXClxhcjlIgK3J3KzWMVY5EqJn5q6Xjw1jdSUtU74FoeFgYqccmCh8CU5VlGJnAg8&#10;EPm402I+DhLfRSWuEPkzORvFp5wdquXGrlVaY2s/9Efk9bMrl8MlfMIl7hE5kbiPfNzXbflSeWIV&#10;FPk1zKCI3GqsoiNyJnGlyC3EKl4iJ3Vi6vo/wbc45ARC5BSPxCWRa7txq/OPW8nHtfOrGMUqrBsn&#10;Eqcif4ac/3T20M6QuDlRuHnLwpbvblnSeOdPlzbXbFnS8uiWxU39tH4Cde/ihnt+vKhx/L3xtbfB&#10;0wYEEfkVu/k4FXnDnOq74BI+kSWuFDkRuF8iV3TjynycSpzWuvGlI35qaMQm5G/hDSqJK0SuL3Fa&#10;WpErJG5R5GfG5R7wSJwUkbc1kXu6cS+Rg8RP0pq+QXxu6jrTJc4GCyrxgYr84OKaC97duF6s4hG5&#10;d6yiELlZrMJETgTORc66cesifyrAMneGOD/10PKWHQ8tb33noeRW8cEkqR5YTqtFvH+ZVD8ltWUp&#10;rWbxviVS3btYKiJ08SeLmsQf00psEjcnNH304/iGqfAStqELX/NunIvcLB+nIoenWkIrckv5uCxx&#10;3/m4UuTrx7t3wcsi1xI///ayL1oXuUfissiVEteK3CBWORWaG6ntxu3GKkzkcjfuLXJWM0hFpt8C&#10;3+qQQCVOb8kfiMj183EicC+RQzeuFblurGIgcrv5uELiTOROqQSHYGu6YSFRuHFrctvmbamtb25L&#10;bRMfppXSJm6lldwmUok/BBLnIr8fRE4l/lOQuLfIicQ1Ir+H1sJGcTOpjXH1ArwFW9iJVfwWuWk+&#10;bjRtrSRyHqt4RK6QuELkhaTgZZFrjQtjM8crJW5F5LqxChO5wbS1IHIeq9DX9S3yNYYiV8cqJiKf&#10;USA+N73Ar7+8/uARueCXyA8sqcn3mY/zbtxgfhWzaWtlkZvl44punOXj5LgyH9cT+Q6n77U+H03r&#10;aHkkrV2ktX2FVFTiTORE4B6RE4kru3EmciJxPZGDxLnIVRInxSSeKEmc1iYq8/h6W/l+S0zVZsNY&#10;JeAiJxL3kY+rRW49H6cSR5Ff4/SHZP1qwCK3kY/T1zwVkfNVw3wcRG4nH1dJnIm8gNWJmaRmFPyN&#10;faODzEBFfnBJ5aMeiYPIBxKrDDAf5yLXi1W4yHfQyuoUnyQF34YuW1Maw32KnHfjPmIVLnJZ4noi&#10;5924UuQJUnXG1+2At+UT+/m4fZEHJB9XiJxLnImcyFsW+YQynHflWkYdq1gVuULidkROOnF4WcfZ&#10;8PxRfsUqJvm4shsnApdEPrNQfG7GhkHPzf0V+f6Ftb8i3Xgn7JLOvPZtf+Yf70ltLmcSN8jHdceP&#10;M4mTohLXiFw3H+cSl0XeKYv8icyO1+Bb0IWJHCSuFbkqVjEQOZM4Kav5uJHI6ZJu8JZ84h2rSCJX&#10;deOkeDful8gNYpVA5uNc5BvGu4/CSyPXEv0hmZeHKh/nIj8bmT8TXt5xJnLVikHJxzUiPzFLKnEQ&#10;OxI2Za0fIlfelt+9uEZe+Xz/0pqLdsaPw9Mce9Obr9Bu3Pr4cbXI7eTjapGT7UTBcFUhpci3pUoi&#10;V+fjksR5Pi7FKjbycSJwo3ycxipM4jZE3jqv5h1vkZvHKnSlfHi6JYYyH6ciLyAFL41cK5wNShsz&#10;1Pk4Ffnp8Xm/g7fAOBm5Kkstcp18XK8bV4p8ujWRPze7SOybuf6H8NIBRRK5YEvkBxdXFurNr3Iy&#10;tol9ULsnWvisJHEdkcsSbxafTWqU/wGgdKe1vDuwfJyInEuclGE+DhLnIqcFb8HxWHqHSOvx1Fa2&#10;MIhurKIQuWE3biMf5yI37MYTGpjIu+LqFrE3aYL1WCUQIicSH+R8HEV+jcIk7lesohG5jViFF7wF&#10;mWORKyOUIh9oPu6RuLfIJZkX5cJLBwx/RK6aX0UnH4fTHPuXVN9pFqvAaSr2ZLRc4RI3vS1fV+SK&#10;btxA5Mp8/EmQOK1HUjuC6OtTiT9Ka0UL+++8UaziMx/XEbkscY3IfcYqIPKN8XXZ9D0Z0RJdU+FP&#10;Pm5X5P7k46wbNxg/ziXORE7krezGUeTXIP3BWVu8RQ4S9ylyhcQDJHLK+UlZtw04H/cSuULisySJ&#10;s5pTLB6bWSAvGh0I7Ir8wIKqKVbmV9mXVP9reIqjJ7kuSyvynhWNJfCwF6YitxWrkOISl0XuiVU8&#10;IicdeEYH+/OVRU46cbqvFbnusEM9kROBc5EPOB+3KHL9uznV+TgXOe/G/RK5QawyGPk4lTircSXX&#10;/QpQ1wyyxPVEbipxTTeuFbmvfBzqVEROMLwVFacmrn5ysPJxrciZzOcUnIGXHjBM5AnWRS5NlOUd&#10;q2hFzmOVfcvr18JTidCbunmsAod02Te769NyrKISuacbV4mcxypeIld04zoi5904lbiRyLeltK2S&#10;JO47H5dErteN64lcHatIIm80zMe7fGTkDfMavmhF5Hqxih2RC9OFRUYiN8/H1bGKnsiN8nFaGyLc&#10;I2aiOWQA9Adn/E0rcTORnwvP+vB8mPN9Y5Eb5ONKiatEni+embjyN/B2VJyZtPqYtXxckjgTuV4+&#10;bhKrKEV+fC6pOYX/D15+QNgReV+UcJNvkXskLufjpBM/kFonZ/w9Kc3PwKYh3Vkd7qHKx7nId6Q2&#10;f52LnGbj9H1sX974Ld1YRSFyr25cJ1axPX5c7satibw1uvYdf/NxOyKvnF7ZK8cqg5mPE3mrRB6J&#10;8cpVD/kTVN+aL0tcX+Rnw7LluUvMRG4nVqEiPz1h1T/pNQWH4xOkC0+znY/rdeNM5ETeuiJXSHy2&#10;JHFJ5C5WfXOLL7JvcgDw1fKtiPzAoqqLvvJxlch18nE7d1TudbZ9rDt+XNGNe0SuE6uAyD3duF4+&#10;LkmcFunCG3k3zkVOCWg+7mes4kvk/s2v4ofIp1X+XdmNW8nHmciJvO3GKrLIicSpyJ0hxbfC20Cu&#10;RlQSV4kcJK4Q+bmQzHx4mkwg8nEi8Z+dnbjyjYCPH/cSuaIb14lVjitEfnyeSzw2x/USfJt+YVXk&#10;9B8vqRv3nY/rjlYBkcPlLOOJVUgNQj7OJf4YqUfS2x5TinxbUgub78Q0HweJq0ROBB7ofNxM5M2x&#10;tXWWYxVS2m68fk7Vq3ApnxjFKj4/6PQhcrNYhYt83bjSzfA2kKuN80EZy3yKHCR+JmjFD+BpXhiK&#10;3GI+bnxbvrHI1bGKgcht5uNqkZew6ptXfD98m7axKvLeRZUf2s3HAyHyPVltFbqxChc5j1UUIpe6&#10;8Y3esYpJPs5Fvj2t/Q9c5NuT2x6h70E/H9cTuX43bi0fb/JIHESujFW64moNF37wZ9papchrZlUf&#10;gkv5xEjkksRJgcSZyHk3PtB8HESO8cpVjNVpa+F0Uzwi97U+JxG3Jh83FrnV8eMBzMehG6cSP0Yr&#10;msh8rms2fJu2oBK3JHKv9TlB4lzkXOJc5JpYhY4f70luvQMuZwt9kWtiFVIDycdZNp7WUbltRfsW&#10;LvKHU9vZ+p8PJ7dcDGQ+zkVumI/LIvd040KU8U1L9mIVHZHPqP4JXMonkshtxipW8nGlxFHk1xbn&#10;x6b3G4mc5+PnQp2WP80mvwU3+BOrqOZXsbmsm2k3zkSumF+FStwkH9fGKkqRH4su9euX3IrIexdV&#10;7zSOVSSR63fjHpH7041znkyr+3ezfFw3VrGZj1ORb0tq+e72FW3ZVOKsI18h5eRbU5r/xkXOJE7K&#10;MB8nAjcSub/jx81ilbb5te8MNB+vmVlVAJfzibIbtyxyIm9axZPLOmwPO1RIHEV+leIlcZXIqcSz&#10;fWZ7p8Oy7zs7LvuybqxiVeSG3bhW5ETgdkSuF6uAyK3k40zkTOKSyI9Gl9geoiWJvNJc5HI3ridy&#10;s1hFIfLkhj/D5fxid3bnZVsi5924LHLzfJyKnL7OY+ntoUzkROJc5KQjTx2W8eNE4L5FbhSr6OTj&#10;Ot24JPKaxXA5U4RpVZ2W83G5G5dETjtx9yT3d/3Nx2mtj2A5eTu8HeRqoD8k8yNTkYdkNcOpMmfD&#10;l3+edOoPmI8fH45l3WyInMcqeiLnsYqXyEvFYzFS9cWUroAfhyWoyA+biPzQoqpq71jFYNihl8g9&#10;sQpczm+68vM/7Rk/rhl2qBC5YaziIx/nIt++vOO/eDfORU4JaD6uELkkcU8+zkWuzMc7Y+pGw9tQ&#10;0RpTu2Kg+XjdbCZy1VQJRpRPq7xknI/7Hj/umuj6YvGEsue9YhUTkSu78fURblbwdpCRzvEfLr9N&#10;krh+rHJ6TApb/un/fSf1prNhzmP8w84Bza+ilPiIzcc1EtcTeay9X3Qm8oXGIu9dXC36zMe1Itd0&#10;44EQOUV//LgkcTORq2IVPZETiW9NaWeTom1LavmqUuRtC9s+Q48HKh9XdeOyyBUSl0Xuuxtnq+X7&#10;ilUsiLx2qrXl1OR8XClyX7GKQuRwGQcTOUhcKXJf+TiV+LpxJe/CZZCRjtlCy3CKjEfiFkRuNVZR&#10;ilwpcaXI7eTjVuYfV8QqapFbi1UGQ+SHYgu/YR6rSCL3Fav0pBjfjm+HPTkb99vJx3VFDhLn+biy&#10;G+coRb41pYmNCLIbq3CRyxLXE7lZrOJD5HSJOUsiJwI3y8epyOGSPhnoB51wGSZyLnEmciJvX7HK&#10;2vFl/4CnI1cDZ4Mz7tGVOCk4RYWpyJUStyNyuRvXiFzVjWtFTgRuJHLejStFPqBhh/oi74txB1Tk&#10;BxdVXrEWq+iJHLpxUnC5AWM1H5clLovcOx9XivzB5e1j4SUY8rS1pB5OavkrPWZV5EzipAKRj1OJ&#10;JybqT2HcFl37F3/zcS7yOhsiF0KEz5rm4yBxJnJZ4p58XCXyCeXN2m7cSORrxrmz4Gm65I91ydNL&#10;IyMIvW68PyTrLXjYi/Nhzl5L3TgT+TWejxOJ2xd5pa7Id0UW3qIfq9jLx3uSmz6ASw4IK/m4JHJ1&#10;N+4rH9+e1u71gbl2/nF6bGtS63vKWEU9/7hBrKKXjxOBq/NxhcRB5FZuy/fqxlUitx6r1M2utvT7&#10;UjW5Kt4sH+cSV4tcPewQLsXQilwbq6yPKDGctjk/tDh4zbjSK2vHucX8sJLdcBgZKVwIzvyzVuRn&#10;QzKfgId16RuT+gU7IrcVq/jIx5nElSI3iVWYyG3MP+4tcpA4EzkRuIHIj0SXvAI/GktQiTORJ6hF&#10;LklcIXKQuJyP89vyuciZxElpYpXexfV+jR3n3Od0fko1flzRjduetlYj8kfT2t6Dl1HBYxUqcS5y&#10;XwQkH+fdOMQqHfG18gpMSpqja1z2Y5WBiXyg+bhrcvn7cCmGnsg3THC/Dg/rsia8tGTdeLe4lte4&#10;UtKx+zfsFhlEmMQVIu8PygqDh0yxJPKBjh83EvkA8nGPxA1EziWuFLnJB51HYkptDz80Fznvxj0i&#10;93TjIHIf+Thczi8OZLR9yXyirIHl4/AyXvglciLwQOfjcGkvqMQDlY/bFjkRuBWRa+cfd00uUy3M&#10;kh9eMoqJnEo8svRROKzL2vGl/1pHP+gk8kaRj3D6x2ZeUYn8Nudn4SGfnAvL/shb5AqJ+ytyIm+7&#10;sYqXyHk3rhT5YOTj81y6MzP6Qk/kvQlVf7Qeqxjn4z1JTefgkrbZk9V+v0fipKjEQeRm86vIEpdF&#10;7p2PP5bRZvoPnlLkdNjhZpOl4Dh+5+MgcZXIicQ3xtcZzm5pHqvo5OOkeDeuzserbYncMB9Xilzu&#10;xkkRgcsin1juhEvJFEaUsFWY9MgLE76+frz7Yz7k0Evk49xM4ijyEcSZoBVzlRKHw5bpD82aY9qN&#10;a0U+iPn46SHOx49GF7MP4/xFV+SLNLGKn/m4ECX8G1zSFruzOz7Q3pavErnNfFwZqzye3nEEXsYQ&#10;SeIekW9d3ma6oAMl0Pk4XNYL0nm/G8h8vNaCyNeNX/cZK7GKWuTG+bgZRN6lnuGGnrHjXOSebpyL&#10;3PU2PBUZbrjEzwdnvgOHbONb5CBxWeQ6EtcReSBiFSbyAI4f75tT/FHf3GLTG396p7m+fGR++Wbv&#10;EjYfWSBVLykm8sQqWeS9C6t6uMS9Rc4lrhE5SFyZj/ekNNiOee4LcX7K+vzjvvNxJnLejZN6LL01&#10;HV4qoGxZ1vh7o3xcN1bREznvxgclVgGRg8TtilyYKlQPJB/3JfJER+In10eUvqsdcsglzkRO5K0X&#10;q+SHFjfBZZDh5AKdT4VIvD844yAc8gtTkQcyH7czflyvG2ciJ/LWEblprDKreMW+2fmfhm/XJ4fm&#10;FN11NK5cZBVPiy7pJi3rJt2WLw079BK5VzdOCrpxO/OPd6c0+lwoWMnejLZVhutzKrpxXZFDrMJF&#10;rje/yh7nfZajOrsoP+gMxLS1jbOFb8GlVbRH189Uipx34wPJxy2JfJpwhUvccj5O5C2LfLLvjpwP&#10;OeQSV4pcL1bBfHyEwTrxoBXzYddv+sOzT3tErpC4VuSWYhVSRN72YxX/8/HnZhQ8c3zGhoxj0zaE&#10;9VmMJA7Gb/jqkeiS3gMz3f8Bh2SOxpRP8Ja4UuQgcYXIDyZUrrQXqxjn4/A2LLEns/Vt7/U5eTeu&#10;Frnd+cefzOi8BC8zKPx4XsMXA5WP+4pV2uN0unFSHomb5+OyxJnIJYnXzvItcuNhhxqRy924fZFT&#10;VN24D5FjPj6CeD4o/eJLoxJ9fpBkBXKdG41jFbsiN8vHvW/LJ79NN8DbGDL65pX+Uh52SG8Emlui&#10;GqZ5JLZsna7Itd24QuRM4oHIx5MbDMf9K+lOa/8eX2jZ57JuXOQ6+bhRrPJEVsdT8FKDhj/jxyWR&#10;KySuEHlrtKA7fprGTrqxikrk9vNxv0SukLiV+ceLJ5Vb/nNYH+5+XurGvUXuiVUkkcNTkOHk3KjE&#10;r8NmwDAWOdwINC7n0pmIvN+fHp8bBU+RsS1yRazSF7UyFC4zJPTNdS31dSPQ0fllD1qNVWgdXCSc&#10;9oicS1whclniIHKTWOVJmJ/EjL3prW92Z2pXy5dEropVuMiNYhUDkd+f3nQLvNSgYjZ+3J9hh3BZ&#10;L9rm1/1GV+QgcZXIicADJfLyyeVhA7ktn1b+7dYjQYqUmRvn46vDSv3+LA25ClDGKmdDnf9zIWTV&#10;D/dZ/CXySNwjcquxyqmoNX6v0OMPejcCsZuBYj0rjR+JLn3Bjsh7F9HSduOkvLpxSeRm86vAW9Bl&#10;xyjhxp7MNrGbFnTjpiJXdONc5LqxCoj8qeyOAa9japUHljb/jkpcK3JLsYqOyLvi61bCpb3ogFjF&#10;vshN8nEi8ZqZ1RfgJXQhwv61nXyciZzI226sogcV+tpwdxEX+epxpV5DGBFEhUrkht24vshpNg6X&#10;GXSOzy0uZCIHiR+D+VVYzfdMvK+SuJfIQeIqkfNu3JfIzfPx7pTGPfAWvOhObznWk9EmakXOJM5E&#10;PrB8fEd213J4qSFhQPOrcIkrRA6X9aItuibNr3xcpxvXirx6emUXvIwu/ubjvBsfiMgRxDbabnyk&#10;ityrG9eI/PistbfR80zzccsih1hFV+RE4DoiZ29Sw+4ldV/rSW8VezJogcSNRK6bjytjFe98/Gln&#10;52V4qSGDiPuVQM6v0hlXnwOX9sJWN+5D5NpYpWpmVQK8jC7GIreWj5dMLDOdYgNBAsqZyLxzvkUO&#10;EleKHEarwGUGHaNYhUqc1tHoUoGeZy1WkUQuxypM5IpuXJuPc5Gb5OPsTSroTmn+Z096i+gtcgux&#10;Che5IlbR5uNPZba3wksNKQGbf9xHN04ZcKxiIvKyKWV3wsvoMtB8vDik+Fa4FIIMPqcm5JV7xyoK&#10;kfsYPw6XGVR2Rabfoha5uhtnIo91f0zPHY58fG9y01z2Rgk9Sc0p+9JaRFpM4lzkmm58IPm4v3eO&#10;DpT7l7a8F8j5x9tjGxfCpb1on1/7Dhc5k7hC5FziXOS8G/cSOUhcJXIicVYmi0qUTy//5XDl4wji&#10;FyeDV37D33yc1sGInK/CpQaNY3MLXlLm49pYhYk8TsrJB56Pm8UqeiKXuvGdcfVfpgsts6IiV3Xj&#10;3iJXxSoW8/GdOe3sfx3DweYo4eZAzz8Ol7aMv/l4zawqW6M9TOdXAYkzkcvdOObjyAjAdj4OEqc3&#10;AZ2esiYgq+CYYRirqERerhb5EOXjPckNF/elNHxMl3WTJK4ncpA4j1W4yE3Hj3u68Z05Gwf15h4r&#10;mC7r5kc+3jG/4W64tCXo/0K8RW4tH6+ZXvkAXAZBrl0s5eM6sQoV+cm717wMlxk0fObjhiK3Hqv0&#10;amIVr/lVVN04KYhVaD5OS9WNs1hFR+QgcW2sYja/CjkWw34Iw8gDy9viA7o+px/deEt07VtM5CBx&#10;lciJwD0ih1hFIXK4BIJc26glrhC5j3yc35YPlxk0fObjcUqRVwQ4HzeLVcxETgTuU+Q8VvHOx3fl&#10;dQ7ZuHBfBHp9zs74uh/BpS3TElNzRdmN+xQ5SNyqyKtmVImVtBSxipV8XHlbPlwKQYYH425cK3Ii&#10;8GERORE4iNwoH1eKfCjzcVOR287HpWlrn8nttLSwyFDw4LLmFyWRt8gi90jcRj4OEqcFl7aFd6xi&#10;LR+n86vAJUxhIicSt5+Pez7khEshyPBwdkLeC3ZFrpwkCy4zaFjJxw/Hlv2YnjuU+TiXeKDy8V05&#10;nS+yb3gE4e/6nEaxSsd84T/h0pZpmNjwRW+RWx8/DpcxxSNyInGlyHW6cT2RuyaWm672gyCDzpkJ&#10;uQuYxJUitxirDJvIucRB5EdmFbFxwX7l41zkIHHzfFw9flwtcv/y8V3ZHbbnMB8KqMRVsYqeyLnE&#10;QeS+8nG4tC1aYmrvZSIHiatETgTuEbl3rFIzs/r/4DKG0A9Seazi7/jxKEfUsAwJRRCZ46G5/+Fb&#10;5J5uXCvyE5PXDuoHclbzcYp3rDIc+bgVkUuxyq7sthR46yOKB5Y3J3mJnAici9yfYYdEmDfB5W3B&#10;u3Euch6rcJEziRuIvHpGZR1cxpCqqVU5mI8j1wR2YhW2rJtC5KemrjWdgGig9EWXvsy6cSsi57GK&#10;aT6uJ3KzWEVP5NCNa0WukbhRPr4nq+Mv8JZHJA+BxCWRG3TjVkVOJL5pQcNHcGnb+B2rkHKGOD8F&#10;lzHELB+XJE4KJM5ErunGMR9HRgzeIveef5yLXC3x9fTru3CZQWHHqLybzfLx3uiyV+l5R+a6vyOL&#10;XNuNq0ROBG4ocpC4SuRE4FzkvBvnIpclLonc9LZ8EPmuIZpq1l8eXN78oSxxWyI3jlXg0n7ht8gH&#10;IR/Xi1XWjBG+AJdCkOFFT+RW8nG+PidcZtAwy8fhFMehuPIov2MVLnJZ4iByH/m4pVhFM7/Kzsz2&#10;Aa8MNVg8sLBl1EPJym7cRORc4iByo1ila0HDabi8bVqiq9cpYxWVyInAvUQOErcj8oHm43AZBBl+&#10;1BLXitzTjXuJHJZ1g8sMGn1zS9/w7sapzN1/hFMcvfFlKX6L3FasYiZyInAuck2soszH4S2POKjE&#10;dUVOBD6QfJwWnyiLLutGiwhe7IpvEDtZ1YtsbhXNRFm8G/cnH9fOr1JDa2a1WD2zihXtxC0NO1SK&#10;XJY45uPICOTUxFV/syxyuRsfOpFT9EQODzF6Y93Te+PKWnrjKlp6F1S0HF5Q2eUtciJww1hl8PPx&#10;XZltb8PbHXFsXd76ARM5SJyL3HKsYpCPM4mDyPn6nEzipCSJNzCJK0Wumu2QlO1YhYmcCHwAIucS&#10;NxO5a0L5Q/DjQ5Dh59SklbM8ItfJx/W6cYXIXxol3AiXGjSOzS37b6XI4bAhvXHl6wcuciLwAOTj&#10;dKFleFsjkp8urL99q7YbZyI3j1W4yFUSJ2XYjScounE9kSu68UDOP84kTqqaixwk7hE5kbiPfFwt&#10;cuzGkRHI6fELP6MUuZ18nK6W/9zUtTVwqRHDwQThTd1YhYmcS1whclniIPIA5eN9wzTtrB22Jrcx&#10;ievGKiYi92d9TqNYxZbIicA9IodYxZfI9bpxpciJwDEfR0YUZyNy9itXyz8zLvsH8JAhlmIVnXyc&#10;ivzk9A0j7pfauxsHkfvMxyWRD/S2/B2JjVfF4gJbk1veMBU5EXjA8nEdkXOJc5EziZPyjlUkkfNu&#10;nIucS3yo8/GSieU/hx8hggSec5F5IpO4QuR0tfwzkbk74RRdLIlc7savRpHzblwpcrNYxYLINbfl&#10;701vvtKd2vx1eAsyokP4xB5nx4hbBf3hxa13bE1pE3msYpqPG4pckrha5I2DkI+rRW43VpFFDhI3&#10;E7mcj4PE9US+fpL7P+DHqGJ9ROkswTHy/xeGDBF7QpyffSHIdyet5HRk3kVZ4iByKnFWE1eRY85Q&#10;ONULf/Pxk9NHsMhhWTf/RM4lrhA5SFzvtny6uAS8tAz5C/2J3Rntl6TRKh0j7mf0MJW4QuRe3bhJ&#10;rMJFzrtxLnLjblwhcpC4SuRE4PZjFfv5OJe4R+RE4oHJxz9RPKlcpFVEqiDSfQ8cR64HDv9oydf6&#10;QzO7+0Oc75wPyxbPhysrx/Jf/r5ReTcbdePSupxSwelenJq06l/+5ONU4iNN5IcSKpbaiVUGko8/&#10;m9qgOxHUnqy2D9TDDkeWyIm4L3GRG8YqNkTOunFTkQ93Pq4WuT+35ZuJnEuciXyiVPCQT1aNdn93&#10;9Tj3n9aEu9bCIWQkciZoxQ/Oh6Tfdz4k85ULoU5RrjCpmMB5+Snys+NzLlsR+enxqybAU1ScmbTy&#10;F/7m47T6xqwZMXe4HVpQ+Uv/8nF1rLJvWT1bXm1fcmOdNlbZs7xuGnsxDT0ZLe8bjR/f4Uj8JJw2&#10;rDywtHWipxu3lo9zkSsl7m8+ru3GuciNYhUu8mHLx0Hk8rDDyIrl8KNkrI8SvqIn8oIJZZbmlc8f&#10;6/7+uvFucS2vcW5xzbhSqcJLxfyw0n/mh7n2rQpzZ4U4QnxOO4AMgJ+NSf3P88HpOReC0196PiRL&#10;vKCsUF4KieuJXCPx8+NyxHPh2b8+K1fOr0+PyvgSvKQKSeK+RX4mcqXu0mGnovKWGoncMFZRiPzk&#10;9DWxcKlhZ8D5+LLqaLiUDBc5kXoqHJLZkSjcbDZ+XBZ54uAP07TCw6ltopfIQeKSyK3OP66OVbjI&#10;ZYmDyK++fJwUSJyJ3Ec3XjSp7G1Z4gqRF0pd+Q3SWcZ4ixwkDiJfDZUvSZ1UibiKVqhUK0nljS15&#10;YlVQ0RznHeu/ApdFjDh7+/LPnxudOrt/TPqfnh+bKaoqhFaWXD5FDhL3JXJa/bzG5+p26KfH5xap&#10;RK6UuErk0iIS8DQvrOXjksSZyCEfZzVtw0twmWHHOB9XTFurEfmBZXWmEzv1pNTVwqbMQ6nCTXbm&#10;Hx8JIt8GEtfm41zkdmIVX/OPm8cqQ5SP68QqHpH7jlWsiNw1WdGNg8ipxAsnlIkbIktb4DTH+vHu&#10;0xsi6bEycX2Em9U6WkTesshJN64UOZc4EzmTuL7IWYVIlRfikit3rFQ5QcVbnKOKv+28zflZeDvX&#10;Pi8EZc15Pij9VVLveQnbqPwU+fkAiPxchLVu3JfI/c3HWc0YOTm5Wayitz7njkT7kUd3assl/kGn&#10;l8hB4sp8nIr8Pqfv2fgGkweTmpu1IjeMVUxEbnX+cXORq2MV+yI3iVV8iNzvfJzGKpPK5GkhOFzi&#10;TOSKbpyKnBacZlnket24R+QlpiLPMxC5UWUHF13OCS56wzmmaFt68IbvwFu9enj+rvTYC8HpT50P&#10;zviXrpjtlkLkKonTsh2r0BoEkROJ0zo9YdUBeKoKf/NxSeQFI0Lkh+eVftNKPn5gcfVj8BTLUOH3&#10;pDZ+rB6xwiVOShOrKPNxWnCZYYNJ3GesAiInAuciD+T8Krwb7+QSB5HbilVIabtxlciJwAcrH9dO&#10;jVs0sewX2m5cKfICHZGvj/AWuSdWCaDIdcTtV40pPp8zpugn6aM32F5vddC5ELSi5PngzF/oStmf&#10;IsK23I37FLm+xA1FroxVLIj8zMS89+GpKvzOx0k3PlJE3rug8iOzfPxgYtVqONUye1Nqv8k+6OSj&#10;VbjIdWMVj8iV+ThdDQguNyxsS20XrYncoBu3KHJZ4iDyIZtfxSAfN74t3ygfNxo/bjBaZWL5x75E&#10;vjKy8Bv0XI/I/YhVFCK3GqsETOQ+Kjuo+PncMa60nNElI0f054NWLHs+KOPN54MyP9YVtl4NUT6u&#10;J/ITYZl3qkQuS1wrckniTOSk4OkqTk7Ov+xXPj6CRH4oQbjCRc678UMLqy8/O39g80arRG5l/nGn&#10;Oh/f4+w4A5cach5JaT1LJW6Uj3t145ZE7iNWkUUeoFjFH5GbxCpWxo9rhx26JpZ5zb2vyseVEleI&#10;fH1kaSs9d0AiH0A+PliVE1x8JTuo6O3s4KLerKCiSPYDGckcHJ30uf47V4RdCE47N9wiPxeW88bZ&#10;cTmvnh2Xy+rM+Ny/GXbjOiJnc4+zWv2qp9a8eprUqUmrP/A3H6cif276uij4kQ0bym6cdN+XAvkB&#10;o6obNxK5V6wiiRwuMeRsXVj7ze0rpG6ci5xJnJRhPk4E7iVyLnEQuT/DDocnH9fEKkqRE4HbEnlk&#10;2Vz4scq4QOJeIgeJsyLypudaETmX+EiJVZxjiKiDigrS7lr7vaTRGz7HvulrkQuj06IvjM14Wlfi&#10;tGzHKrQ0IgeJyxVBi8ibl51YhRafIGsA86ucmLrhf09MXb/jxPT1a56bumHhqSkj44MSKvLeBcIx&#10;2A043ckN+R6RE4FzkZvEKt25P/4iPH3IYRIHkevGKj5EHoh8nMcqXOSyxJUi5xIn5ZG4Tj5OuvFB&#10;nX8cJM5ELktcysfpsm6sJhOpQ8kS9yFyKnCvfFwpcSZyTzc+VCJ3jinenT2mKCv3Ltf34FcGUXJ+&#10;TMaE/uDMo+fHZn5gT+RqiZ8Nz156NjxPXRG+65SqVi09NdGgomitkYvIfsSuYOOLfbPzPw2bg053&#10;WtPvDWMVhcjh9GHh4eT2+dtTWpduVdby1qVE2FBNXrWF1hJP/YRXon5tVlZC/dKN2orzFJG3VDE1&#10;9Gvg8nFSNbMql3rV9MqlpPNWVcUUXhW65VZWlFQubU2sWFqoVxHKci8lsvaqNcoKl2p1aNkarchV&#10;EleI3E6skhNc/EpuUPFe55jCOPiVQAJFnyPqpvMhmaf7Q7M+siJyeBoyQtmb1nJvT1rbZWU3viez&#10;9UN4GDGAiZx340qRg8RtiZx043DZqxJ6Q5AqVtGKXKcbzxtbfCkvtPg9IuwRN4X0dc25sMw7zoU6&#10;N6HIkesBWyInAveVj8Nlr0qMRL5ybPGxvLCSabmh+jMtIgiCIAiCIAiCIAiCIAiCIAiCIAiCIAiC&#10;IAiCIAiCIAiCIAiCIAiCIAiCIAiCIMg1RP7tQzeRG4Igg8Su2MJbYNOLQ4uqvea3vhbYltJ6Gjav&#10;a4QoYXpxSPGtsDtspH4n9aaVo1130O2VwdJqRQiCWORIfNkY2PRix3T1X/D9i+t+Rlfz37+s1mtx&#10;XyX7ZncNeYf3bHbHf8LmiKczrv6pzvj6t+h2x/yak+zgMFARJbxK5zmH3UGj8L+MGwXOmrCSp9eE&#10;lHbS7VWhJVvZQR1y71yPk3MhI5++qKh/OzmlcO6JWYXic7OLpJpR9NwOh/VV9I9El7j65peJZ2cL&#10;n4dDjH2xJaOOLKgQj8RWJMIhx+EE4Vew6QVdAJp+Pbio+tcHFlXms4Ma9i2vf3R/Uv375MQbpP3G&#10;l3tSGjeyBxXQNUV3JO7Q/R4Eh/AJ2LQEXQTjmeyN9z2T0yU+ndVx7qnMjqwdzs6X4WHH9syubz2W&#10;0fHnJzI7xcczOsRH0js+eji5NRgedmxPaX0PNi0jRKXeBJteiA6Rfe9mbI7afDP9yhexaJ/XwBZJ&#10;aIutf5Z+1cIXUG6YVXM3OzBAhKml4XTRCth1JI5KvJEvWgGHHO67Kw6VTRZSYFemZLK7tGCyKwJ2&#10;vcgPz/98wYTyP5DuXvdntD6i9H7Y1IXPpki3U78j3LRybGE0e0BDbnDB6LzR6yfCrk/Sgkr+PXtM&#10;0UblIhVZwUXZ8DCCBJ7jM9cvfm76hoq+6evSTswsbFOJfHax+NycYvH4rLW3wemOvjnF7x+bVyLu&#10;iBKYIDh9sW6RFRE5LTjsODy/7P2j8UTiVOQLBHb8cHzFA/QfDnYC0De34Ov068HEqo2HFtU8xQ4S&#10;9i0RRh+cseFz/Pz7iGgOJDWIB5JpNYr7k+v/Ro93Jzf+la4dSrcp3SuarvDl5uiSdnszWt6m86I/&#10;mdH2JXot5VJze3JodYl7cll9BJfw4pmszrz7Y5tuYSLP7hKfIvVkVseVHZkdL3aR/w08mdTyXSpx&#10;LnIidfGx9A7xUVJUNttXtL0Al3Lcv6TpG9tTmmJh15CfLm3eDZsy9B8g3fVBE5vETQkNF+E0x6bp&#10;wjf4PwRc5HS7I7b2n/SrFrPpclvInwGcZkrtjOrLsOkQpgllfGFnOESP7aMiL59SKZ/nnlL+QVlU&#10;xZuwS8TuWXmI7N5QPLnsPbrykBAifFY6Q4KvOgS7KtJJN74hwl0GuzKrx7pCYFMl8vywkivsoITq&#10;H/iVwYU/potUwC4Re9F78kpDd7lCcoNcf2OLVYwu+mXyD11fzh5T+k22cIVC5LzgEggyuHCRn5jl&#10;mn58TuEeJnJac11SzXOJVOR9c11yzHEsBiSuEfnh+e5LR+PLRa3IjyR4urHeBOHug4nCm93zXGzJ&#10;N7qaf1+UIEv+0OLqf8Emeaz+joPL60WNyH++P6VJpBLvSWnYmpiY+EnVuqErWt7RLjdHr7Unq+03&#10;SpHvyu58dndW5wb2Qj54ytn5Fy7yp5xM5vJ75CKHXQcX+aNp7eL9yU2hcNixNbm9i5xk2lHzxZ5h&#10;13HvosadfGm5nyxq+JdS5JsXNjy7KaFRXkhhY0L9X+iycnS7c0H9z7nIO+YLX6BLyrGTCO0xNS+3&#10;xdS+voP83Frn1kQqRd4cU/tsw9yaZxvgz8aMmllCK18TFA452FJyROJKAfP1QGHXwdcCLYkSfrR2&#10;UultfC3Qkqjyy67JZZflZeSIyIsmlcn/o1GuA7phQlkTHJahS8fRjh12GavHuS6vDit9h22Hl3xE&#10;Jb4q1PX3vNCSWjrHOTuJsDK4+OjKYFc32x5b1M9XG6L7OWNdx/lKQznBRb81EjUXOeyS/aKXlfsI&#10;MmicmLnhAy5yOOTQivzYHFdN3+ziPxyd52IdzNHo0ouyyKPWf4VK/Lm55eOOzi978GgclXi5eDiu&#10;4gAVee+C8td74ype611QyXJaClsMepHUsR1aKLxIRc4eIBxcXPPkoaW14sEltS/STpxK/GCSJHL6&#10;OBX5nmjhs1zk+5YLn1cuAL03rfltvuRcd0bb73ent/QQmbO/yM9mtu+nIt/t7PiA7tuBd+Q7stob&#10;qch3OCVxP5klSXx7ZstCuv9IWutWKvLtqe3HqMjpMcq2pPaddJ3QB5NapsIhL7Ysa6pWinzLsuZO&#10;vkbovYuayu5d1NzJRc6eoGDTwoY/UYlvXFD/Z7q/EdYH7Zhf+xRdG7R9fn0VO5HAl5Sj2wLpRLnI&#10;2YM24Is7uye5v0v3yf9AfkRFXjldkP+HUDy9+Fa6HmjFVOmYe5IwWRb55PJJfFHn0skVZ3lHzkQ+&#10;uWwrEfYbROSsiy+cUPpzlcgjy+6lxzl8DVDYZawdX3qFrQMaXlLB9qEbpx06lXja7fn/zk4k8BWH&#10;6DZfNi4v2HW7cu3PnLFFT/C1P+mK+bnBxVuzg4qeoM/hUncGFf4f3XeOLsxh+8FF/6D7CDJovDQq&#10;8UYqcVp0/9moNV+QoxUQed+c4t+ykwnHokvEY9Gl4rEYWm72nL657uePxpT+/Wgs+UolTurQfPeh&#10;w1NLv3k4ruwylfGRBEG8AB0a2V5ERd4LIu9dXC0eSqheRLd74lx3UInTEh3CJ+iHnVzk9PH9SbXv&#10;70+q374/hXTlROTdyY3vMpkTkZPth/elNr0mr+Sf3vwxfQ6Fd+Q8WmEHbfCMs2s2FfmOrM5LdJ+L&#10;/Jnljd+iIn8so/3KoxmtB3m08siK9qdpR749tbWXnk//x6BcuX9rUtvGR5cKX6GPKXmALfhMxL2k&#10;+ahysWd42MGjFdhVwRd6pttEqP9GRd4ZX3dlY1xdGRU5O4nQFl37GypyIu632T5EK81za2azEyxS&#10;N7VqCizuzH4mFL64M+wyKqdVvUtFDrsOmpNrV+cvnVQ+TxmtuCZX/AZOd9AFncmXG/iizgWR7ktU&#10;5IUTyn4mnUE66B+u/DKVuDI3d37PeStflZ/urw13JUsid723OrTkH8puXF7/c6yrPDe0sIGKPDek&#10;+DJf/zMvuOhPeWOK7pSjFVLwVEd2UHEb6byXcJFnjS5O59tE8uxnjCCDyrHpBb/kIn9uZsHrLCMn&#10;Auci75tVeBxOZahEHu0+/1KicOOuyMJbDs8tXkG7ci5yei7NuOnX3vjyt6jI6faRBUIjXdWfivwQ&#10;EfrBRcIFKnL6GNmeTD/w5CJnEgeRH1haV7E/pfpOHr9wkVOJ7ycSP5jUwl6LRyvdqS2sA+ewdUMz&#10;2lZTke/J7tDNis14JmejSEUOu7LIn8jofJ935Dwjvy+x8dYn0jaOoSKn5+5IFG6mEleKXLly/wNJ&#10;zVceWtaSTM+VRb6s6QoXOc2p742vve0ni5sLmMgXNssd3qaF9bH3JDS+fE9Cw/tU5J1x9an3xDfM&#10;64qvv0hF3h5bv5x92BlX9zQ9vzOu7i2+yDPN3Ftja9O5yNkFbcBX6YddhxAufF4SuXABDjH4Cv2w&#10;e4NS5O4p5Zf4h89c5K5J5WfYmYC0Or8kcVKv8Y68cIL7L3CKoyCi7EPekeeHlkSRTvzl9VTipJwh&#10;zs/mh5eM4os5rxu/7jMsJw9d81/0ueT8j7nI6T6VOO/IaeXeJUVMPFqhIqf7nOzgostE5G9wecsS&#10;v6v4ql20HblKODZ53V3064mZksSZyOHDzqOzCuZzkbOTAZqRc5H3zXOpPhzsiy3dykUOh2RoRt4b&#10;7559OL48nkkcRE4f611EuvFFlX/ZH196G5M4iPzA4trHuMgPLKlnf7F7ltamyBk5iHxfcuNP6WMc&#10;LnLYZexJa3uZLwKt/bBzd3bnE/syG78Fp+rydHbXz5jIszvP032ekT+R3jWFSlwp8kfT21huyzNy&#10;uv1ImiRxWspY5cHlba9SkT+U3Co+RAT+IJO4JHIardy3tJGNmNiS2Bx076KmsVTiRh923sNK6sg3&#10;0aKxCilhlHCj/GHn/LrzRPQiFzk9prc2aFNMbX/T7Op0+rgRdXOq46jIibT3wSGajV+qJiKnooRD&#10;DuE7wk1U5BVThVf5qBUucndUZS6c5nCS/61xkcMhhiRxSeQFkaUsDpOjlQnu1+k+EfbJggmSxHlR&#10;iXOR046cSZzU6lDX31eGumL5h52rw0o+9FrMGUROOnI5CqRwkWePWfdNOOTIHV0coxU4LWdQ8XNw&#10;CoIMHs9FrY87MbNAVIr82MwNx+hjx2cVv0NF3je7+BQ7mUCknqkUORyWUX7YqaRvvnA3Ffm+2fmf&#10;ph92cpEfWii89uTMdV+iIqedOM3IVSJPrMliEl9ay/Jeyr7lDfmkPlCKnMUqyQ2s++5e0fS4nsjp&#10;h517M9peoCLfndn2Chy2zE7WjW9k15RHrWR2/umJzI4/g8SfUHbkj6W3vQUZeT3NyJUiZxfUoCfy&#10;LYuaauFhGSbxJY2/h12ZzQn1f6ciJwJ/jwj8Ehd554K6f3TF1/2KdeSxNdPph52dsbX/pCJvnV/N&#10;8nIq8paYmiv1cwR2c4xV9BZ4rplFu3FPh04RZghvso58gvBtrchpR14aVdFPz3NHCW9SkbsnC/Io&#10;FiLqu5Uih8MekUe4K+k+EfcpKvJ1EaWvaEXOM3Iu8jVhrtdYN06KSHm7JPGSf1KRE3nvVYqcd+Sp&#10;31nzBTqenIucvQlAKe/s0UX9yn1acBqCDB5c5PTDLjjEODan6G0qcthlHKcSB5HviypSdbBHokvf&#10;pxI/Euv+BRxy0Ajk8PyyR/ioFRqtHI6Xhp5Rke+7Pf/TNCOnIqfRCv+wk4l8cfVJHq2Qg/IIj77E&#10;vJt7ltc/Q0Xek9xwSRmtsIx8RfPv2AeeqY3j4SmO7oyWj/mold0ZbXKWa5Wd2Z3dVORPZreFyx92&#10;Znaysdg0Wnk8q53l8HTM+mMZbceVww+3p7V9zD/spBJ/OLmFxRtKfrqsNcSoI9+0pEm+43DL4ubL&#10;P1nUKH+AqIR35LDr4CKn2+zDzriGD9iHnTE1b7bOqY6mIqePtcXU1VKR0227KEVePU1IId34y1zk&#10;ldOFD+nQw8qplc9Ukq9E2M3lU8tnlE8uj5AkLlzUZuTuKcI7VOTs4gAdtcJFXjTBnQGHvYYfUonT&#10;otvrxrkf4CJfN76UdeyEG5jEw0teSyT/Q6ESzw9z/Z1KfGWI66FVIcWHqciJeEOoyPNCii8rRU4z&#10;8tzgkneYyIML5aGk2cHFL+lJOzuo+BntMQQZFE5OKfg+FXnvtAKvGy+OzSr8BxX5sdmFl4/PKfpA&#10;Gn7IRV4sy5CPWjk6z/WRshs/HON+i45a6Ysri1aKnD52cEH5JSryCyHOTylFTh/bv0jIpCKnQ+JY&#10;V76klv1FJF39F6RRK3Uf719e92cqcnqc0re09Sv7UppnKketSMMPm9/oyWhjww/3ZrT+kWXkWa1/&#10;3ets+1hvHPmu7C7WGWrZmbtR5B05FTnP4h/P6oqkIt+W2fLdxzM735I6cjrcsON95ThyKvhtSa3L&#10;qci1NyI9lNz2Nx6tUIlrRU4z8vuWNv91y5Lm37Hhh4ua/0Hqsl60sjmh8UV6zU0L6s9RkdPtzrjG&#10;Xj78kHTibCQFlXjH/Nr97bGkiMRbY+suaaOV5mhpHHnDvGrdfzjqZla+SkVeO7N6qxAlfKV6RvUK&#10;OvyQi5x+2ElFTkuYKnwoTBO+555Cem0i8TLVOHL394msc/moFRatRFVccU0qe5cNPVSIHJ7CUIp8&#10;9ThXiFLk68eXCVzkdJ9CBH6Jihy2L/KOfFWYazU9RoW+KrgkKT+0OHgV5OTADdljisKVo1Zo5Ywp&#10;/qMs8OCi/6Zf6S3/OcHFqmGJcA0EGTxOTNvwMRU57KrYMSrxRpaRz4VRK7OlDzzZOPJ5rgt9c10f&#10;qUatwDjyo7ElR/iHnUdiyu7k48gPx1U8Ss+jcIkfShBeZSJPqJLHpe9fXPnwwYW18QcWVy6mIt+/&#10;rDZx/7KaK8pRKzxaYU/QQRZ5Rqu4N73lCvn6Cu/Iu52ejHxPZvvF3c7OA7udXQfgqV7szN74P1zk&#10;cIhB/6HhH3byjPyx9Pbf0uOPrmhvhVEr8j9421PbDmxLapPvYCSiHqX6sHN581tU4vcnNcn/mNy/&#10;tCnvp0ua/sRHrfBx5KqMfGHTASbyRQ3yqCJp+GEDy5L58MPWuHr5zkUq8ua4mu/z4YfajLx5XvX5&#10;prm1D9JRL/AUFYWRhbdQifOOHEatsKIir5ou/IGeA6erkG4IEv4KuyroHZY8I6ejVoonlv2ieJL7&#10;Hirxgkj39+E0RlFkWW/BBPf/0u0NEWXnqMTXR5YKayNKP+LRytqwEvnOYBqtrB7vYlk+H364dmyp&#10;fLMbH71CuvCtGpGr4CJXjlpxBhd/qJQ3rewxxVfN9A3IVc6JGQXi8RkbdDsuzrE5Rctgk2H0Yafy&#10;hiDlh51U5HT4IewyDicIH9KvhxZWvn5wYaVqLPeBGOF22HTwaEX6sLPuNTjsoB929iWq7y7V0pPa&#10;FPdsanMQ7Dr2pLWe3Jve6vNuSs5O56aIXXkbxWeJxJ91tsfQY/TO0GeyunpYRk4kTuvxjI7/Zk9Q&#10;8Eh6x5NU5LDLeHBFYyRsOrYltXz1YRi1Qjrxf9J93pEbTR1w75LmF+9b3HR8U1z9l+GQDBU5bDL4&#10;8EPKxgTSjcfX7oVdRntMTSn92hJT+/P2mPot7KANGuZU7+AiJ533meoZVdvgIZ8obwgyomSysKws&#10;soyNJmEd+STPyBROUaT75IYJZe8Ukq68ELpxWusi3b+g/yBQkcOpjpVhrjv48EMKFfnK0KIlsMvI&#10;+qEk9fww18WVY0tUv/NacsYWT80JKi5ViTuoMA8eRpChhYocNgeNozHl52DTiyMLK/J7F7pV45YP&#10;LKraDJuG7F9Wz/47bJXu9JZq2PQJjUGezd304c7srgfhkG0eXdH5g60ZzaNhl7EtpYXdMk6+rmJD&#10;D9k48lY2BHJrcsvTVOT3L23RvUGJdOLrYdOLH8e3/OiehXXsRhfKpgV1FZsWNCTArqMzrnYVbI4I&#10;CsKk6RisQrpy3Z/J6nElX4NNx9rIkkmwyVg3rvQp5aiSteNK3l34rYXyKJqsH3qmndCyKqToXdi0&#10;TMadRV7/mCPIkMHHeCMS+/K75Dv8fCEI9ibdoty3VPjK1pT2O9nNQCktDXDYQYT+sweTmjpg1xb3&#10;LKxXdYIbF9RMh80Rh905yIsne27Lt0N+UInqzzHEEcImA0OQa47j09bJY3+R4WVzonAzEbnXUMPr&#10;naJwwXRsvx7afyyctzlVk20hCIIgQ0TJpLLHYBNBEAS52rCyKAS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EByO/w8fviYpDbQU7gAAAABJRU5ErkJg&#10;glBLAwQKAAAAAAAAACEALmadGbZJAAC2SQAAFAAAAGRycy9tZWRpYS9pbWFnZTIucG5niVBORw0K&#10;GgoAAAANSUhEUgAAAWoAAACkCAYAAAC+TWSTAAAAAXNSR0IArs4c6QAAAARnQU1BAACxjwv8YQUA&#10;AAAJcEhZcwAAIdUAACHVAQSctJ0AAElLSURBVHhe7Z0JnBxFvccHvDgCIdmds7sHD/CW54XifeDx&#10;8HpPxft5K/qeD594PryWpxyB3Znu3gQQUEQgkN2Z2SAqCh4RwexuwoaIKBpE7jPJ7nTPbJLdud7/&#10;V1PVW9OpPXLsRer7+fzo6qp/984Ok9/WVFf9K6LRaDQajUaj0Wg0Go1Go9FoNBqNRqPRaDQajUaj&#10;0Wg0Go1Go9FoNBqNRqPRaDQajUaj0Wg0Go1Go9FoNBqNRqPRaDQajUaj0Wg0Go1Go9FoNBqNZu8Z&#10;GBg4cuPGjd+hY/GWW25pbNiw4aGhoaEzeLNGo9Fo5hIy5JeTEZ8JQ+amfD3pS7xZo5k7yme2J3lR&#10;ozlg6e/vf+/g4OBNkimvJqN+AW/WaOaPHV0pq5g5cvmjq6JLeJVG87hm3bp1S8iI302mPM4N2R8Y&#10;GMg3Go2DeYhGM/80OiIHF910jR2707VS99EN1HuZ1FUsQKN5nEAm/CzSR6Ve8p+GhoY6ebNGs3B5&#10;yF0ShTkHcoxhHMmtD+IhGs1i4yAy4OOol5yDIW/cuLFKunXTpk2v5O0azeLCs9P3l930n2Wz3nbm&#10;coM3azQLmnXr1h1Cpny0NOuiRKZ89+233/5kHqLRLB6Gs8kxrztdG/5GZCmvCvCcdN1zrPERJ30i&#10;r9JoFhybN28+nHrFJ3FDrpMhe6Qe3qzRLG5GssYuXmQUO9uO922rhDJ60L6dcjzH/DXKLICo5tr+&#10;gxc1mnmBzPhXwpSh9evXv5g3aTSLl+FM4nW8GOA57cfiWHJib2YVEuhJl+3UC2t9sZ+XVqa3l1Za&#10;jZKT/jtv1mjmhGuvvfYw6hlvIzNmMy9Ij2AhSW9v7xN4iEazOBk5t72ld0GmW232jo3rt2diL/Bc&#10;427Uo25XV/szWRCnmo8VUF/Otidrhdg5jb4UG5suusa5PESjmRXIhN9KhnwvqQZTHhwc/AGVLd48&#10;myT4UaOZHciEb4ORykI9jrd3RNhDk6Atm+5tSPOgG++LPKFWSPyJzPn6am/sM6MXm3XElS80xnb9&#10;ONWo9sZP9V2r7Dvmp/klGs1+gXrJP8KDPT58USW9i3rKJm+ebW4j1Uj4tyKk0ex/GhdFDgsMOKQR&#10;26g0Y5KHsWBiuCv1Ll6M1PvaX1fPJdg4c6Unvgm95tELLXbt6EWpEXEfz7XGSo51I7tIo9lLyIB/&#10;Tb3jEjflETLo11933XVP4c3zgWzQ2qg1s8dI1niMmamTZr1gvzv1EOpRZgFEozeytNaX3FDPtb+I&#10;V0Xqa5a/t1aI3wxzruaTdSrfW1qZboznYqPUi/6n3218Vhi1EL9Uo5mS9evXv4BM+JcwZG7KP6Pj&#10;G3nzQkI2aCGNZv/hZVPvxJGZqGv5GL7wM8Z7i651o2dbH6sXYu+q5uPD1ULsHvS6EYuVhbV8/Ccw&#10;Z1n1QqpRvsBi5drq5OXUg14dNmkI99BoZMiQ/496yQOSKX+V6uYq38VJpDUkefhiTxDXyNJo9p0t&#10;bqTlq6KXTf+DF2HETxzLxbZV8wl/PJ88pX71kc+oFRJrhCFTfU2UhWo9qcauHxvNdiqXV1mN0QuS&#10;XwybtJ9Nfob/GM0BCPJdkCGvJCN+DIZMZrydyv+FmRc8ZK45lbSvRruv12s01Fu2jTM8O/nFree2&#10;HYFz3zFtmCb1mDfjHMaMY72w3Kzm20+pFZJ/qeaSdWHC9Xyio1aIr6Ze9V9EnazK1anG+BVNk671&#10;phqlVenGrisTXw2bNDTqmMfjZ2ke/5Ahn0hm/H06slkXZMhrSUjVORcpA55PQg6ZOgnG+Sjpo6Qw&#10;WOodNlloT9jX6zUHOr6THoVB+q75C5xvteOvxznKjYsiT9r5o9RI2HjJqG+s9xxq1C8/PDbeG90W&#10;bpcFk65c1SzXcqmG51iPeiuTZ8jmPCHjAvxczeOOg8iM/5N6xz0wZBgzlTvp+K+8fS75OClsmmHJ&#10;2eqQalcVsyfs6/WaA5XyedGEnzU8lWHW8rHdxpdrfYnNtb74WdW++MOV3tgd4XZZ1XxsI47jq8mk&#10;19C1+cRwLZd8BPceyRgXhH+ekJdNnc1fnmaRcscddxwxMDDwaTLhrTBl0jYy5YtRz0Pmkz+QVKap&#10;ksx07dOxr9drDhTKTvLT1HveyE8ZvmNdJ0wS5Xpu2SvDpiurmktWKr0TQx5hkUH/UZTHrk6OV6k3&#10;XcvHd1Xy8ftkQ55M/GVpFglkws8mEz6VGzJ6ykMbNmyYi4VKGIrDA76TSYejYga4pLBZTqUySaBq&#10;Bx8ghet3ksKEYyCNZoKimz4FJog5yp5j3srKvOcqzLFWiJ0Nc8U0ukq+acSVXPIhYbq1XKK70pua&#10;1KBl1fLJu8dWx67bdUWqjnHsWiH5sDDiot2c2sfkWH8PyiQvE/8kXotmYUKG/Coy4mskU143x/ku&#10;MByBceSw4QndQZoK1TXTSaBqm07y8ImqPU7SHOhs70pZshHKanREntxYu/Soal9irGmusetazLaQ&#10;rFWZacfGKn2JktymEhn8TtIDZPg31vKpxq5LUz/k9dvFz8SKw6DsWEG9mJfN6u3Ut/jL18wTvb29&#10;Tx4aGnoFGfM2bsijJAwZzCffJanMTiVVStEMSRULVRV1Qq8gAVXbTCRQtel81Ac6xawxzozPTT/g&#10;88RG9Z4jl49eknzJ2Jplz9/NaPPx0cbqpcuwIKXa035NuH0yVQtJfMgj4hzzpEfPT67jbSWVGVOv&#10;fqcoQ492RJc0yybLB6KZO/74xz/GyISR76IKU6bjg2TQV/LmhcJPSCqjm0phVDEeSUYVAwFV/UyU&#10;IgExs0QWhk00ByKek/qkbIJQZU30vfWe5YYwU4iMeWsl13aiXLcnquSSt2DhS/2qtpSoQy8cGe94&#10;mSVlCstz07WiY21FmXrYW3DO6h1rnP8Kmlli8+bNMOVV3JCRP/kR0tt581yAseS/ksKGJaudJIPX&#10;p4qbiWSmaweqGAio6mcqEM7zAekdww80sBJQNkRo9AdmYKxknOPlwmHJWj5Vb/RGnszqsJy7L9Ev&#10;YqYTi8/FHTpWYNLjPWz8mS1sqRSiW0rd6WZcX7Lqk/GGXw9UzlpvwRE9bLxuUX/faZFD2S+i2Wca&#10;jcZB2FGETPhhPp6MBESj11xzzXzNukBK27BJTSeBqm2mkh8yqtrDqGIgoKqHfk8Cy0mqdgiohle+&#10;TdIcKHi2uWmke+nTqoVEc0hhZdMwoTr1mmuF2GXiHKr2xTZVeqN/luum01guthVGXXcjT6n/sO0I&#10;1NG9X4q6Sr7tJhiviC3Z6il/eK1yuey2v0g+1+wdAwMD/0KmvBO9ZN5b/s2WLVvmMwGRjDClPZHY&#10;JeUHJFU79CnSk0j446Nqh4okgao9jCoGApPVy6wlTRZ3Hylcr4368c6IbW7ddVmKGeJOviwb48PC&#10;LKFKPjaMI/Wat7P2K5ab1Nt9WI7ZE9XyiRHMh0a52hP7Yz1/xLG1QltG9KShop1+UJivrNFz21Ji&#10;nNpzrEH6FQ4SbaJ3rZkeMuErSVuFKQ8NDb3npptuWsab54KXku4lPUz6HComAW1hY5qpnkUCqjZI&#10;hSoOEkzVJlDFQGCyehmsdJwsbgMpXN9N0jweod7zLmFw0PgVEwZdKyTOISP9mTDNQPm2Z2NMerf6&#10;PVA93/4BHDGsAY3n4iP1QvRk2aTDDwmFfNe6tOSYbHMACL9HOZuy/WxzRWQxkzyd/XKaADLhJ5EZ&#10;30EagSEPDg4WqfwsKgdpZOcQ9FynmhmhegisipupBKq2y0kqkFJXFS9QtR1DAt8hqdohMf1wqjYB&#10;svap4gA6J+F6MWyieTxQctMDwuSg8SuN3XrPtVzCoR70vXIdJOfj2BtV++Lb6Q/AnS11uWSlfFH8&#10;5mBMOp+4mszYl1+j0LBjVkqZ2AvEeTGb+A6Z9oflGP5rHrAMDAycQCY8sHHjxgofuugjHY+xZh4y&#10;n/w3KWwwKuFhmQyGHVRxKk2WUF+uC7epUMWLRE6qtplIoGrDtwoZVQwEVEaNbyaaxUIxm/o8L0ZK&#10;dvr3sokJja40/oZ22TCxAKXZw23OhYYwBa+ai98vx81EmJa3W12u/UO71RXiO8uu+eiOS3iCpULs&#10;gpI0J7pVZo79TlQuStPzZHlOmk3vO1AgIz6TtAGGDFFP+bPIqcyb5xrsvPMr0ihJmIfMnj4E7CPJ&#10;hNsvVdRBMl/nx6eSposNo4p/Nwmo2qaT/DDyZpIqBrOVHgvVyXo1CfyaFG7zSZrFRNE1WR6MsHb9&#10;MPW1am/sI2x+c1/ifXh4J0yzno9/AMuzmWHmYz2ifk8VNvZab/xX9PP+KtdVsQCmL74DvWjk72B1&#10;+ejXyaTXq16355hj+L081xzzHGvS5eNlN/kW9gY8zkBvmHrKV2LIgveSK9Rj/tA85rvA8AXyKWN5&#10;c9gwZMmo2qeTzDAJdeIrPvKah+MhFTDYmcYKVPHvJQFV21Q6miTzXJIqbjoJ8qSp2jULHfq/FTxY&#10;g3ZealBPtf2caiExIJslM8fe6K5qT/TjlVzikVohsa5WSP6zpV3RM55M1BP/ebiu0tf+Dvmc/YHg&#10;95THo8fysQ/7jnWV/Lpl4ffyXOtXRT5PejKxN2CRs2nTpueSCV8qeslkyhupl/xh3jzfCEOYqQTo&#10;2arap9P7SAL8cZD3vnwTSXWNiqWkmcYKVPF72qNG73gyVPFTSd61HM9hRD1WWepViQudkm28nheD&#10;6Wqsp3pV0q+vbX9bvZD4qjBEqJ6PfUuUcU0jn1ght1Nvd4B61rfKdVNJlVSJrr+4mksEU/awAW2t&#10;Lz4kzmWTbvRGX+hnrE7ZcEecCUNmO8BkEyfL7Sp5dvp+9iYsIsiQP0+6VjLlLjqKr7fzwXGkThL2&#10;rBRGICPqZiqBqg06igQm62FONYNnT4wa7EksmCpe1fYF0te48IdhOl5DUt1HJc1iRzarXZea6LWW&#10;KoXYu6h3nKkVor8LDFEStZ25W30hdlm9L/6p3eoVwsIUMuMfqNqq+egnKn2JS6uFOM/7kXykkY+d&#10;Itplk8br9zOp7zKj5ePOI47x1+B3yqbe7zmpdwTnpO2ZxNvkcyH2ZixQ1q1bdwiZ8DdJD8CQyZx9&#10;Kp9J9cKoFgqyOQjJqNqnkkDVFn64uZWkipuMPU3Ar4otkFQgTYIqXqBq25thKOTPVt1L6CzSnILc&#10;LPQZ/SZ9Rm/HZ3VwcBDPHDRTMWIb7yk7RqaYNT9Sts237nStZ/CmSKMv/r8wu/L5Fkugz2ZTdESe&#10;iFWF1Hu9v9aX/Pl4T/vrECNW/MminnO53tf+5UZv5AmVXLxliGIysVWESL6UjxfDbZW+eKlaiP1t&#10;5+VLnybqkFypnj/qteIcJg0Dx/AHfoeSbX1ANlvfTf9ElL1s8gfDK5YtlTPkUXu55Bh/EOcTSuMf&#10;+YKgv7//ODLhL9EHnOW7oA/8+qGhIZs3zxdIBvS/JNkEVLNA5HYhGVV7WPi6v4okJzNSxamYaRx4&#10;JmlP4lWxUBhMWVTFQQJV274MP/wnCWP+eGCO+dBzMkOHPqPPpM8otiUbw2eVPre30OfV6ejoYDsw&#10;aWbA9kzsBWXHRBrGCPU2Qws/0o2xn/CZEljGHRhj7Fc4VgqJmhhvhilW8vGKiBEi072umovfFK5X&#10;iQx3B15HPR9/g7o9ec94PlmtF2LfEXWVfGK8npvooZcvNE5vrF7SXi/EY7hXyzQ71/J9x/inOPdc&#10;4wYWw8+FqKpl/F2qnxfog/1O+mBfxD/k2P6pl44f5M0LCdlQhOQxT4EqDrM5BKp2JDmayliOJamu&#10;UzHTOIDP0Z7EwwRV8RD+sOA5wFQPRzFUIVC1w2wXLGTGb6fP5rn4rPLPay99duUxf82e4nXGXy5M&#10;iMz606I8etFEvg1mhr3RbWS4t8l19WviL6/3RA6tFlrTidbyCb/eF/s8faIOIuN+QG6bTNQrZw9D&#10;cD9VO0Q/p0p/GG4nsx4XdXR+VzXXfoM4L9vGx8Zyid9imTjuVzwv+gzxOw1nrY8XbaNlcQtiqPe8&#10;Ra7zXfMK+Tyot03MBphVGo3GwfShfhvpPv4hL5F+Rj2SNh4yX+D9PIOEqVnI3vYJkgrZUIRUy8JV&#10;cTBagap9upWMeIaiuk7FTOMAXv+exANV/Ewlo2qH2c879Pl80qZNm06iz+Y9/LO6C59V+qan81Xv&#10;DSOOsR5H+j/c0hvZsSpx9G6GtKo5ritmTFT7ktRjjl3QyMeeLsywmo/+ZzUfv6+aj/1B1EG1vsRv&#10;cd/6dZGnyPVhIcVoUM7FWSpToJrN0ehLsqEPiusTdfSa2PW1XLKXXsffWTkf3zWcTX6EetfFsavj&#10;7K93qTMeE7+XZydO8l1rrORMbKeFGO/ctmeJ80BO6pLd6kiIn03oQ34PGfQV/HQ+wcq1meZRxsM5&#10;GVWMakxVFYdpcAJV+3RGPdVSaJnJ8mxMxZ7G95NU10wnkV5UEG7H/P0u0pyCtLJDQ0PvEr1k+pze&#10;T8IQimZfuL2jOW5XzrYnYTJl1/wMa5CQTWj0wmaaT2Z6fYktPCRS743+lzBtlch0vUqh7QyMV+/q&#10;a3+mqMe86Vo+NirHUq/5z1gdGNT1Rp7QuDZyWD239EVyXFjjhfgVolzJxe8fz0VHGtcuaa/mE825&#10;2H3Ju0q2edF4IfZN/rIjjYuWLRW/20jW+D4eIO6QNiSg13sI4sS5ULk7cVK4Dira5nS7cDweCJvC&#10;TCWjald9G1DFfY8kULWH5wiHwdCJ6roTFHUqTcWexoOplq+r9EJSmN+QzGZxbli/fv0x1EvOClMm&#10;/Y3O5emLmv1J7/siT4DJoEz/OWh7Nv68omtWUFdeNWHMzOyYsca/11gXeWI9F38/xndRJ8cIVXKJ&#10;Ur2wDL2XSP2aZkY6IVxDBhok8K/1xccq+fbbaoXETjmOer4PikRJYVULCTZcgiGOWj76PVFP8Q+S&#10;KbMlv6Ju/OqjXjPCx9cFD3fGDxcGO+Ik2UPDlnSqrnUj4kpOeltQR/K7m1P1im56h1wPsRsvTrCt&#10;Ev6hY0fq6RCGsaeSvwWo2mdq1JeRBKp2sQhkKlTXzVRTpaxVxctbVk0GFlCprg1LLBmfMzo6Og6+&#10;6aab0mKYjY4V+lZ3b29vr+qZgmZ/Uc8cuRymgqT2jQvSy8JmA5UvlHI99yXYKrx6/qijkQZU1Ks0&#10;tibxcHVt7CuIh5mrYqr5eIvx0vm28b5kMH5NRjsiypXQ/GkYPF4HfWIPZueF+PXVnraPhmLY0tWg&#10;jv74FB2L/TFBPUAvPfh9HfNmL5v+M+pFHVYc4nx0xXIT575j3SPa6F4Ff+XEprlCvpvGcuXFBjY4&#10;FSYQ1mSpRFWxM5VA1RZOqg9UcdMZtUOaDtV1M5VBmgxVPBbGzATM0lDtlII6bHQ76yDP9+bNm59J&#10;RixmCO2kXvJm3qyZD8Q84ValWUIk9IRZT7nRHK9u/PiwBDsX5hdW77Kl9Z4oEtwwVNPvan3Rq+V7&#10;sI1hqecbxNDPovNJ9y+s56Nvra9Z+gbcG/cZLyQfG88l2Aa1433tzZ44f73i56Bcss072PWFtuNx&#10;DsTv6ztmuZhNddTPbTtCfh94GIvbdqZpiHrPMX/bPO7+3vFLFgsYxxVGMJV2GwojVHFCGA6bbHk0&#10;JFC1qRbWqOKm65kHzzOmQHXdTPUi0mSo4hfsphFkxqeTKWN2EBu+6O/v/58FkizrwIR6zzt818DW&#10;85FSNvUm2WBEpjoca/nY9cLsQCUXvZsZ4FT6+VL28IZM9uEpzVyS/KCwXoieWim0v72aSyim7EV/&#10;UM03e+igUkjwB4TxX1LPm409T8TGd9Wvnehd80tYz7peiH2En7aMN+Pcc40zZOPF8Aerp7oRMnm5&#10;DWU/m9pttgeSMuGaBcZfSOFEQgBzUmUjmU5hVDFsiqME9iVUxQlUbaqpWdtJ4bjrSAL8juF2aDpU&#10;18xU/06aDFX8nA9XqKDe8Wb0kIUpDw0NHbNu3To9P3m+KHcb2JEYuSjW+VkzmAuMTVZRTz1SXpdu&#10;jOdibJih3hsP5tqS2RaY4eZjb6qtieUw5ivMT4jaK/XcsleSOe51HuhqPn4Nfh6b/bE2/lS617aW&#10;mHXMUBj1yyMxUV+/6lC2j2GlNxYYNV07itdS/+lRx4V+l3ptTfT/+GnLtwic+661uuiaD4m6sm1i&#10;FgPeu0dYrDPx/vm2eQ+drxDnYeG6eUYkCZL1M1KYcMx0Cu/3qIoJP8jCCrtwjEsShNsg7CASRpWQ&#10;HnUC/L8Nt0PToboGwh8GZLYT46+qmM+SJkMVP5Pl2/uNzZs3P42M+J9kymL44lbqKeN30iwEvK72&#10;Z27PmnbRsdaqjATGLIytWkjcxi8LqBRi57C2fBIP9TaFe8fNraniLTM09ka1vsRD/Ecy6Oe0zrvu&#10;i7ZknBsvtK0J2nqWvxlH6oGfLeqEdvZEj6mTcI3nGBfUr4ljO6OAsEkXbauvZCc/JOrItFn+XM9J&#10;nS1iRNvoyrYUi+m2WjY2ECITnyzh+2yA3L9PbxZbUOVIRvpKmX+SwjEzkYyqXRgBlqBjTFMVI6Nq&#10;V20A/HNSOO4BkuAdpHA7NB0zvUYVN5VR4/kIZmXMyYO2DRs2fI+M+C90ZDvikP5ncHAQKyQ1CxHf&#10;MYswDJTDJsLGnfPc6NZGW5aVjhfiD5P5/kSY3a7Vbc8W5bAqvYm76j3xl1GPfLesd5OpWmg/TTb3&#10;+nXL2dfAcbrPeC6+Wo6F2IuSaBSSxVoh9otaPvajSq79pHA8Uz52C3Z5wYNOXOM76QcrV8WwI0aA&#10;vDsLkiqVbesbpbNicfl9Qlyxq/0loizqi45R9LrTtWKmdd40Up2KMuJnEdWMAORkCPNHUjgunLw9&#10;3C6EVXAwGDl3s6yLSQJV+3QKj3uqYqAwqt9JjpsskdB0zPQaVdwppDmHDPnXJJabhYy5PDQ0dOIf&#10;/vCHKG/WLBQwduq7qW+V3VTwMKPkWOf5jrFRGAb1TgdhXpVc/E6cV69umlklH2eLBGq5eGa8r/1K&#10;jPHKZoc50OEeNFTvi/0HVgHW+pI/p154sNIvLGpr2auwlk9cMi5tOlsvRP+FvWCi0XtYopqP/V6O&#10;r/TF7+LNjHoh/g123VWHs9VL1b7ko3K8EMW9keUP4UZAveL1SACFsgArBcX7gx70SLfFVssFdSRc&#10;f8fXmg8U6+7yI33buF60kUHfSH8Id5vlUXJNtlKx3G2KZPCzhWwSQllSmItI4bgSSYA58+F2KPzV&#10;XBUj5y5Rtc9EHycJVO1QGFUMJHgJaar2yZjpNeKPJIZl3o6K2aa/v/9YMuK1JJHvArvj/BtWo/IQ&#10;zULEyxpvhyHI837DGrvcaOz84cSUOvSgqSdbEA/GsBpQNrjpVFkTf2c13/7pxkWRJ5HprpfbqrnE&#10;g1XFrA6I/iDsauSTt4jzWm9MHpeknnTsFbVcrFu+hl6nvIAhgsRJqEe5uib2GTlWiP6wVCq5ttdX&#10;CsuxSwejmDV7yxdM/BEDnm08LN6jom3+rtiVfDO9J0+U37vhzsRrEctiHPOOBzsih4m2LadGnoLj&#10;bvslSsvJ2Q+aXYSRyMLwRxgkzwnHIT2o4GmkcDsUBrkypopTtc1UgpWkqdoFqhhIMNtGPasMDAx8&#10;jsz4Oj5sAa0gUw7SBGsWEcOuscZz2o+tX9Kc/xxWrRc9S9aLrjR+HDmkfkXzKXO9Z/lz5V5wpS95&#10;T7UQZ1PVJlO9L/qMWi6aafRFX61qh7A4pZpr7rwypfhsEEEtHz1LLOUWqvZFg5VM9dyy54l6nFPs&#10;1lohmZfjIerld1CPvFDJJYK5pd4FxhrfsYIVh8DvtjaI98hzjdsx22WnHX+qbzc3nWX1TpItZyfj&#10;ZdttsTJvKznmVjbkoVoq7pj/Lcq4ZpYRRiKrZZyfozJqSICx1anaBZMl1Reo2mYq9n4TWH6uascq&#10;PYzvTreXoQDbfE3VPhkibjXpA6iYbdavXw8Tvl8y5a9u2rRJD10sVuSec9m1vuV1pZ7p21a3qAu0&#10;srlqsErG2cjHg+Q3tULivGo+8ad64fAYVuyR4X0tbHayKvnYTgxv1HPLX14txE6TF5zIovsMU2/3&#10;AlWbLPxx4C+FQf8aDtotJt9MKyqgPyCbwjE7Vy8N8oYIsWGYQvzeRn5p8DBt7LLUDZ5r3cdPGZ5t&#10;nS/epxHb2DnipE4cteMv96QZHkW+qIV63V/EuW8nnuM7po0yHjx6tnmhiMV4Nky7GWdMDKV0xefi&#10;H7kwlbDCnEOaKg7LjKdqF7yNNFWcqg3vZXgIaG9yKM9UAgyNTdU+51Av2SQTxt6RzJDJnP/W398f&#10;TDHVLGJGV1op+tp9/IhrbRUmMPaTREu2NqHRH1iNSiG+nXqj2LmBMZaLHTeej16FqW71QvyTYYNT&#10;qZZL3EA96PfUkNMZ530JNxwjNNbT/mlVfVj1fOzL/CUx6N4s/wZer4ihn/NT3owVgktEfaB88haM&#10;qe9WjzzVa9uCOax4eLjr6tg3SxdYLYnEvZXW/4j3CkMWflfbs1Ev6qjnPYgj6pBfmsXZ1v3ykMe6&#10;0PDIjs6JxFTyvcTQ0iyDcWbZhITCYCHIVHHoPU7VLsDMjanisHNNuE0eCxfgsxCOgwSqtplKgGcT&#10;U7XPKmTCJ2/YsOESyZSvHBoamskSds1igr5CXyv+0cvCcEatL1mdqEs3dl2ZqlHP81R+aQTDHFhC&#10;XSskf0y6AsME9TXtb9vN4EKqSMMW1PMuqx4isjakBu2LfZbu+5iqXRbF3slfFmO8sPyEcEzl6vaT&#10;MOOCh+DB5u67uvQelqgXYl9i8b2pYD9DfklArRA9o96zJLrj4qSckzfin5f8rHjPfNcqF53Uirs7&#10;IoeIuuGu5KtxFAYr6uUynQQ5pv2sUdrmLj8SZTZOTX9I/S7zMtbWbWJGwlygMkYIwwiq+rAEk22+&#10;ioeMnySp5mHLEmwkTdUumOx+AmwVpWqfiWQwhW+qKXP7DHYZIQP+JBnxX7gp76Dyj8ikLR6iWcwU&#10;nWRzLNO1sEuvEmEKsip8tsbYFaznG/RAx3OJl1bysXvRhgd6ZLJ4YPhEPPSr5KJvYWbHRQbbsjGs&#10;UDUf2zF+FeZETxh0c1yal/NJ9qCq3qt+kCdE92dJi2RqfdHfVnPxR4KYvsSWaj7+N94cIN+HxeWb&#10;Rl/JJ3ycy6lR2QUS9Hv+lQ3VXNHekkDId5LvFu9f0bFqvm2VipnoMZ6bbiaYcqxv4uhlEvhqz2Dn&#10;WfOrvmuczq7Lph4czhgfY/Vu+gEcS1njjexIanREl4gdXujyuVpqq1o8sicSTPYwcaYSnEtStSNr&#10;HVa/yvsbhiXPgQaqGFl43iKfY1Xiq0izxsDAABaMvJuMuMJ7ybcPDg7m9KyLxxn1jHmo75qva65s&#10;M85EHTPT0D/sEdcaEAYgC7t0V3PJu3lYQD2f+ErTxOIsMX39qlgcPV5haLxta70Q/yArF2LfGc9F&#10;XynaaoXYPdT+dVYmk672JH6DHU6C9nx8hN13iqT8EPX0d/uaS73gz1Vz0WBmCf2cAo7j+XY2o0JQ&#10;z7cfK2IC3RJ5Ektlys/ra6Kvop/BpuPxyxhIdVrLx85HGVn78J6yBsKzU68Iv4++k/oV/YG8G+Vi&#10;prnv4YhjBrNQSo61Fr1kDKGIa9DTxlEsjsHPaJ4fXccyfHYdj2U3mRv+jSSMam8k2F9GvSeboIal&#10;QhUHPY80q5ARn0C94u/BkOlYJ/2WjDn41qp5HCP+IUNjTpyl+ZQZdQ0TqwhHM7ETRNzohWlmgC3z&#10;jcmYxgrtLybTu3W8Z2J7K5Xo2nsaa9teT71s7BO4iYzvydTzDsaFIbTVe5YFCyVEj7qWaz8bwyio&#10;w1ZYVM96tSqN545qGWoggz6BetZ3jfNFLWKognrSWIrbQq033jKDg65jDx0rhbY3Ns/j92JVIv0u&#10;bKYKu4hTWdP2BsxIQXnHD9tfW+mLY0Uaw7MnkvoLgx3OGsPDTpQNc4ipdWLlIXjITURRhzKOTNJW&#10;XPd1HLmcjJl65aYj6lisbXwP5aJtIsfEXIFVf8K89kYC9HhV7TOVAA9yVe3T6TzSZOCPCFY0Iovh&#10;aajYn5ARP4lM+EWkf/Je8k4q30I95QQPmU2Wk7Arjbxno2a+8RxrHP+Y6ZN5EHpoQrv6ljwHS5xh&#10;QvTV/hQyxL9iFxIyO7ZAY/zq6CsxY2Pn1fGnYqeUSi6hXOQBkcmVqTf9IfYDiWoh8TsyxzGs0Ati&#10;0GvuS7D0naDecyQ+MBG6b3PvQuoB13va2ST+0SuWm7i+lk8okzDh5yFOUM/HPoz6Sm+7SMpfox7/&#10;0ayu56jdFgbgtWBVIpnxDhafj7EFFNW+KNsZvJpvvwa/83ihnbWjDe8fi+mNB+lDyXR/zYuM+lmx&#10;+HBmYmk4M9GMtVY8DBTG7bmWPJ+4OeThpr5cyhpnouy76e10/spmvfkIjiKOyUmXRrKJk+mbEuuh&#10;e+emnsVuNDfsL6PGriCq9plKsDdGjYx6c8LAwMCR/f39r4Yhc20jU76eN88V+Hyo3gdoQWyRdcDj&#10;u8YpwT/wPdH5FraS+nstH7+q5Bo+6mr5VKO0ygqWgDPDuzxyOP9RkUbvIWnUy6r2xR/mzYzGRZHD&#10;sBKxHvRck/+s5NvxQIgBg67n29gsC2b20r2gam97Bw+N1H/YugEAVOuJfx+vC+X62vbXYLych0fq&#10;P1oSZd8I8tFXsdhC4jeNte0vwZCCuAZxlZ7oFjE+3eiNLqE2Zqy1QizouRZd49zSWc2VioDu8WTq&#10;8Qa5N4ad1KMwZrQF7ylpW1csWBQDmvXGtbgeZTJfLPCYuCYbf57vmA8Xuyc2BkC7MH1xPoekSeIf&#10;uUrYABXTEyfLiifAnF1VuxD+eIpvdKp2wXSvRwjfmPCQcta49dZbjyIT7oIh07FOPeXtVJ4qu91c&#10;oHovVNLMJ2IloZ81big5Jp5ItxgHS460urmvG/YeFPXFjJGp9yx92ng+du+OrmVsOygk8BftslEw&#10;8XnUzADRM+cLXQT0STiIGXsu8Z5mTKIketWg3nPEs3CduEe9Z7kR3I+ug3goQ7TJMeO8RyxUzx8S&#10;bIPEpv/1LImKWF7N4GYc1FX6omyYptYXO1/Uk6mXMX2PrZBcFV1C7+v/sGCi8brIE+X3A7M5wiaN&#10;h4hFJ/UHdgHHs9M9GNJAmcXgHk7qg37G9HD+2JmHsS3JRDuPqY5mU+/0HYstlBE/Zw7BQ1P5H7iQ&#10;iqniDiNN1S4zVZxq7jLeEzy7mGyzgX2m0Wg8aXBw8CFhylRu+Za3QAi/L1NpIb7+Awf0FvEPmnpq&#10;Qf4K8Y8eGs5aderVluS6VqXZrA+RJ5rVrWxmvmsm9Rf16QbmTeMhl+cYd3ldqSDHRaUQu6Pe0/ZR&#10;mB5ix3PxK/Egjzcjd3Rg0LV8bBUeNIrzam/01Equ+WARjEkrBoXo9bMl5OL+ENKP8ksw1FGp5RPr&#10;0F7tjbf0qqrYITyfDHrKlVx0G72+R0TyJlaHBFD59rfR78dWbnl2aEELmScMF++NGKOmHvcP6X1g&#10;S8a3Z1NsPjoPZ/jZ5GtEHfWYf+455sVlJ/4O313CxquxOrGYNX487Ji/3p4xRlgd1Hl4jBk6Px/J&#10;HD1nX+M5k/WEVUwXN127YKo4zLPGNx50DGZl5gv1jJ9BhlykI0tqT8eNmzdvDr5JziH444Z/C/gj&#10;BOF3n4xfklTv21TSzCflVdbW8gWJNY3Vbc+mHu1LG2vjn9iVbx+o9qRg0szkKvn4yPhlqQ5sLEv/&#10;xw7yHYPN9KgX4l9AezUf/1MjHzsFi2FKl8djeECIOPYDCJgGHpSRiTyIMq9mCPOs5GL3VXOxHK9G&#10;L3dltaft82gb740N434ilon+yJBRf4yHw9DZjivVfLImyoHWLn2qKNf7jgj2u8P5rquPYBvYwvR5&#10;NQMPG0nBeDGZ+YNj+fZ14j6ooz8w7xI9//oVEz1cQXFl6vO+nWIrNcnAv4wjGew3PSf5fWbeTuy4&#10;8DUAdfT7HYyhIKQlHc4mm3m7HZOZu4ip/zByRGDMjjFcto1glaOIm2P2V08YTNcukNu3kcK7Xu83&#10;qHd8OpnxIzBkqL+//4t0VG3LNdtgXBnTB+XfXSX2jUyBKnY66V71fEL/B2Ztji3uTT1H1jsmk2Fb&#10;Q0HUS1xftM17UE8G+DMyvDfWfzJhoGTY2zD1D8Mto5ckfkYx/xAGWSlET4ZJw3DrV7W9tLKmLSva&#10;6oX2pNxzRm+c3a/Q7JXTfXpwPl6gP0zNc7bRQLUvHuRC3oF9DtFWSAQPA2uFdradPeohlLEZQf3q&#10;5uwO4HebQc8eDHcedfTIeakX4vcdyTT3LSzb0RcWs20vRZnel1U4ygtrAIx3pGPpUdR+e/O9srb7&#10;tnG6l019lV3npr484pqPFM9Zuoy+qQSrQ7dlDmXbcMk9akwF5LedS8Q/bFkqpoubrl0wK3OGyZR/&#10;RyZchCFTJ7lK58fffffdbMbRPIEUAKr3ZDqFDRbzx1Vx0HNJyEujaoM0BwIwWF5Emk+27JyMpYoN&#10;WoW5TCsn/Xd/pbmpvBLTAfmDwb74p8i02W4qQsgHgp9DZn07zmv56FXsnC8Rp28Bnx7voet7l7HU&#10;mSw3R0+MJfnflW8u5QbVfIJtQEt/AP6KNpTrheUn1K8+kpl0fU37i8mkL3/orCUtSWvwWv1u617f&#10;TQ9Q7/kB+jby4l1O+7GoH+5qpiZFTg8eziDjLY/YxmfFbusl23g9ViuizXeNS1GHB6Ds/aL34TH6&#10;hoM6mDPeR3YNF8W0bEYwh4T/cbP3TIEqTk5jKtdjuuKs/NHBohEy4j+SIYtFIxtILf9f5gBs5oDO&#10;AhZw4diSpZEz1f6O00lG1Y6HvDLIx6OK0xyIkFn/ShhL+fzmA8fRS5LBDIZJdaHJxnwhObeFULE7&#10;XfG60/cXnfQfdlxsNUYvpnjHvJh66fWxNcmdZN7jlXwsSMhU6Y3fUeObEpCR38Grmz1o+lZQ64v/&#10;VJh0Ndf2BTxIZQFE8ezoMWSoX+SnDLwGtizcTW/F+LJnW6tG7KVHod6zzRzGlqm32zLjhcz8drqG&#10;rXpE3A7qkdP56qJjdpDZsznSLM5OV4udieNHHTNY3SjGwGV5ttGSN3sOEf+oZam+tani5G2Y9ntP&#10;eXBw8Dukm/GAD6ZM+t+hoSGkH51r0GHBoiTVexCWWFW7L0Yt7wyualehipuPYR7NQoCM8ebxK43G&#10;+OrEf/EqJdQD/u/qVbGOai5xWpWMtphNvgWGNL56ohe966pEv+8kX11yrS+FjUvW2OrEb3zb6hz7&#10;Uer99UL7i2tiI9p80q8VYhfU18ZegAeG7OfmYt8hU98qVkaKDQIwrIJzP2u2Jlric5s9x7qv5CTf&#10;XHIMNpsDdcWs8ZeSE38+/RFpmSuNVYhoR5lM/XdFO+HQ6+vHue8YGfa67dRFflfy2ew+K+Iv23pu&#10;c8utke6jdzPpESddG3aWYWrafBD+xw2ptntC/e9I+z3J/UUXXYRFI6upZ8wWjVB5lMofmqNFI1Nx&#10;BCn83sxE4E0kVRuEjIDY+WaynCrBXpyEql2FKg6vQXMgUc3F72PGV0h8jlcpwUM1TJ2rsJzPiXPr&#10;PXHWm8W4c7W3OaME9xnPx9gcY+A5xhoY1q4fm41dl01MG5TlO2k2mwXX4h5k0reNr4meXs0neut9&#10;7WzYoJ6Lv6Oej7G52dVCnC3LxkNTXAMhnSjqBEXb+r24P5Z7U083WMpNBly9l40rNw1ZULaNk+Q6&#10;US67SbYfI85FXbOcfqx+WuRQ8QdBJXmIaR7Aaw0rmGq5v6Ee8XPIiC8gI97Fhy4wjPHZech3Md3G&#10;sMiho3pvppP4jGFTXlV7GFXMG0kCVbsKVdy8bO2lmUcahUSx3tM27aq5ej76KjLou6q9bUGeXPrE&#10;tMwAqRTi3+dNAdi/EG1IFtU0sHTLg7ZWpRvV3thQrS/BHj4C+oPwRrEtGP1RYMMktb74zeJnFrvN&#10;R+7LRA5FPdvbMJNgCZIg1MlHCOaJI1KUoh6IXjFmd+AcZY8v18e5GHfe2Rl/mvgGUXKs09iRNJJJ&#10;nSXKJTv+AVHGtfMIfn4vKViNur8YGBj4FJnwVTBkbsoO9ZKDJfpzzFQbBoQTOmE4TRU3EyGxlEDV&#10;Hma6mOnaBaq4M0gaTSvUu/2jysyrudiHkPQIhinPzgB0zWCtEA8y2jVjmr1hMt7hGvXER3+g7mWz&#10;GxDYxbyxNooNVOkavoScevTsfr2RJ2A/w3LW+CjqwbrXTeSExjcAcS9R15yhwR4iBgthxDCGyJAn&#10;9pPEUAe1tXt26hPsejfNfj4rIz5rKHcXD+Qab0D8Yqajo+NgMuEvU0/5QcmUz1tAu4yglysb2GTC&#10;LAow2cYEM5HMVO3IO4KORridLWSTCLdDALl+sKHCVL+bNmpNK/Vc7DhebKGeaw+SLVXz0f/lRepB&#10;Jx+u5pIbsBt4q0knsJtIwHg+9m0y7rVS+0Sebdv44ljuqOPEw8La2jjLKFjLxb9fv6btXUg+hd6z&#10;Z5tBz5tMlSVUgkaph4wNarHTjagrZprbkvlOKsiDXT4vmkCd121hjJbhd6fL9XPbjii61lYvk7pK&#10;XI82r6s5B1uWctst0ohtsax9iwUyY2toaOg0yZC3UC/5bN680MBwSti8ppNA1aaSAImh5HMQjp1O&#10;u2W2JFRxMxX796CZgD6v/0afV4efaqaj2hs/vVpItCx04U0tUM/4dG7QA7wqghzcwuh2XJhs+cpe&#10;LxyWHO+NddAfApanGzGsgfC7re1FPpyyfcWy51Fv95aybX1CzMLwXfOykm3145xfEgx3UBvbXgvQ&#10;H4jzKeZPJdcc2YKx7e70nxFTtI1rWDuVJ1N4aiO74QKFPtAnYjxZMuXrSJjXOx98kITl5MKEwgr2&#10;yJRQxU0luQcqb6pwNSoIOVZoKlTxM5GMqn2mEq/7gIQ+s++jTsU/8Nmlz/I4fXZ76HzWFlg97mg0&#10;Wsesa3lVjuz4B5oG3RxvDjOZ2dXY8vIEux/aRjPLDZSpVz0xBNEZf77vGrd4rnWreMgHA/fs5qIW&#10;xIPGRXw7LWrjVRGfpzEdsVMv9Ozkb4tuqg/nvm2wLGolxwjGpIWKdroqxtvF2Df0cGc8xm46z2DW&#10;BX2A/5U+yHdyU94JU14AQxd7M+tCgOyOqvbJFHzrkkC9TPiacHsYVfxMJVC1zVRB5+bxDJlwGzoQ&#10;/LOLWUMP9vf3X8abNXtLNR/9vTDp+pq243k1A0MVtXz875XeZKW6Jn4Tr24B+aOpR1spuWm2QQKv&#10;xiIXH5sDoLwtEzuBzHkTyr7dTHoEFe1k1ndSbG9Dav+dqC9njLex9sxEcinRxk8Z6G1jsQzqh8mc&#10;RYy/0mD72YnzQLbFZquUHevj7EgGL9rYDecJ+jC/k3+wMSUuWOm5gMCUSGE4eyKBqg3CMwQx7Q95&#10;qkX9TJDvM5PrVPEzlUDVNlPhW8HjCuo8PJc+r/IGv5vJqIMNuDX7ETLUC8VycRW1QuKBeiGi7G3W&#10;fxo9Bsn+YXTUS2WLbcZzUeyRF0Cf0IMwnQ9lkXGwmcs7vcV3rDtxXswaXaLes1NsB/HhLiMYQ6ce&#10;cifq7u6IBnN5hx3jLky3wwPDYTvx2hG7OYxBP4PNe93KHzjK8uWFLra1GUmbUC661gOPdkSXsBsf&#10;OGB1aNhMZOG93ptxZSGW5oB4MUnVHjxjkMDD4W83i9OiuudUqOL/SmKzjyRUceJZjapNCMNx6DVj&#10;gRLm8atiFiV4QE1G/GzqUIi9JCvUS76djLllmzzNLFLJx/Y5ry/MThy9bCKY0QFE24MdycOQmKqU&#10;Tb3J77Y8MnaWZGp7JvlhHCEybrYZQ9FJBVO0xBZaI44R7ClZyhrnsbjs0qez67qb6UvLrvknHhL0&#10;ptlCGcQ4afZHYSRjfhpHOUacHyA8k4TfdzoBVf1MJWbpqNqgfWVP76mKn+mqT7G1m6oNeUTC4FuR&#10;KnbBc/311x9+6623PpXMuMpNubh+/fq7Go3GrOU10swRO85fxnZp9pwjji265kOskhjtDi0Pt9OP&#10;sfHhrHk2zJFM9CZhlCx/iWPeLI9BA7R5rnWfZ8dYvgrPnsgiiOOIawbzoVEHRt3kS9h1fCwawjAO&#10;jiNuuuLZJhtrD9rmd5HLXIKl8bJxTCWAoSdVm0p4FoH3VZwL5Bihlvzhe4nqvlM9Z1DFqxb2qOKy&#10;JKBqW0kKg6XrqtgFxbp16w4ZGhrC/Hqxl+TowMCAnp3yeKaYTX0HRxgfqyCwpJsX2QIUYcKlLoP1&#10;gAMjdRNnlewEm0bHgjkjZKiiDvmkR7rMXbgG+T88xzjTz6ZsvzPFesq+awQzIIquxXYk95wkeyBZ&#10;tI3OYre5y7fTv8Q5pgIK4/Yzidfxyx7vrCcJw5iJBOF6T1EHyeDBo0AVK+cl2VtU930ZaTJU8cKo&#10;8Q1uqjnQIk7VFnyLk/g9SY7Byt9gR6T5gnrGmzFswXvKDTo/BsMavFlzoEA9XzZOjLI4gmImekyp&#10;Gwn7215Khv5+tIlpeMWu5EsePS/6DJQbqyLBODEZ7zfEPdgDSMf871Hb/PeSmy6jx1x0rDeX7NRd&#10;iBFxYHhFc3aILNTj6DkJ9pDSOzvVJv5IsIsWD8j7rTIUtihpGsLXTCcBxnBFnfj6K8cJTYYqls3+&#10;2UdU951qpaUqfqYSqNpYhsgQ87rBLaa9Ue/4sY0bN7LhC+olYwZRux6+0DB8sSksmSB9goMPhZ+x&#10;tmCsuexaf0ZbmeeC9jPJd/tZ6/N03dB22wjylmDKHtq3nBp5CvWKb9vhLEvXM5FDUffwVyKHw+RH&#10;Vyw3Pcdiy8Q923g5VjXiZ3rdFpv65zumzY5u2im76Y/6rrUd56Vuq7/kpE5slheVUU81b1loshSj&#10;fyOp4qG3kuQeMFLDslwpEi3DUYTqPpOhig0yKO4DqvtONa9cFT8TyT3hn5Hktu+Sgm3p5gMy5K+R&#10;/oGhC5gymTNWpWJjYo1GjTA/2QC9rLVjq5M4vpg1N1OvuFjKNB/uIesd1d1byqQ+WLTNID0qQLtv&#10;m6XtXalXFl1rLfY7RB3ySz/ceXhsJJN4r99p/gx1SMta7DIfw3W3vy/yZGTcIyN/AG2QuF/prFgc&#10;R89Ofc130sy0PdvahfZFgGwO00nFZF/r9xbVvSb7aq+KVa36E8w0S5/qvliIMxmq+OkUHhZge6DO&#10;EweRAV9PRnw/DHlwcHAX9Zxf0t/fH2wErdFMC1KQCnOEmnXGBeVu6xEvk/oKcnbsIONFW9E1Hhp1&#10;l5vlbPLFIlbA2p3mMnNWzqRupJ7zrcE96ei51r04MmVTK6jhoDr1tEu2cQ27xrVuZHG2yXalaZat&#10;Mhn0KPZM9LubU/fQtgiYSU9aVrBqU0IVN9lS892SdClQ3W+yBTmqWGgy0PbPZnFKVLk59pdRz2sv&#10;GcMUMGUSy2pIx9vIlE9ct27dgfLQWzObUM83yKFBJnkP5j/zJupZp96J+pFs84EiX+4dLA8HfrZp&#10;wCg372HsKmbiL2P3zMRegN3GWZmLeusl301vQDyGPjzH2Ikd4UU7u49r/c23U9/Gud/dFsytJtN+&#10;EO0LHOxrKRvITBUGW52p4n5DGg7VsYVJ0yDHC72IpAL5U1TxfaQwcgIm5SpYCXmGiVAw915BOFYI&#10;Q27/QpoXyIA/SL3jG2DI0MDAgEO95tfzZo1mdkAvVpjhts4Ey4A2kk1+Hedet8mGGnw78VrMfd7m&#10;LscO1wzk9pB3aYGCspv6wn2nNceofccqs6Obfq6IAUW7uXmtb6f/weOuQ32zrvlg0nMmcnuwixY+&#10;kw1ZYEk28n6r2qBbSDIiSdFM9A/SdKiua5k/L/EUkioewp6ESMGLxDyTfXOY7AEYrg3H/pE0Gdi8&#10;F0aOeeTzAhlyJ5nwFhgyHvTR+amk+d6QQXOg4rnmb5ghuuaF21bETijTue+YbG85306eXuxKrCja&#10;qWChANvNJWucKQ+fFLOxp5ccq1TsTmGqU2DekOdYt7EYN3k62ooY53bMh0ayBhu3hlDvdxufwxRB&#10;dk3W7BVtclKnBU7YiKDwri6qmJkOf6jUstHwJKiuO4s0Gar4mWoywt8EoJnMfpl1yHzbSFky5B28&#10;p3wXGTNycGs0CwfPSb1DNszGRUmW3F8sLKGe8y9wFHjZ+Nupt5ujep+Zqpt6JRnrCuqds6/hYtiE&#10;mayTLtVPba5WZBcTdN29bHwaDytxvWNejHp2DTf/ETd9MjsnDWeMefuqu4fIJiQU5sukmcQBVZxK&#10;06G6ZiqjPpykumY64ZvAZGwniTgs0pi1nXCmYsOGDe8hE3boKGZdXEnlyb5daDQLB+SMph70P7Gj&#10;Cq8KKNqtKw8fO7M9WXSsGpkt2yncd42VpWwzeZJvL38OYoTBYlqeOBeZ+Epk3GzximutF3GoB2TY&#10;j+K8mDUeKa1Mvy/cvsDBV35hRLLCYKuomcRNNowSFvJfTIfquqmMGvyQpLpuMmGoYsHQ29v7BDLh&#10;U0nYrgwP+MZIbn9/P/uMajSPC8q2+V3ZJMtdqRc92hFZwszTaU6d8930nZ7TTG/6yFkxNu2IetBs&#10;9xZxLf4IeE6azQop2sm3emcf0UYNB4kYL2vcgDYYNztSHRbBNDqSh6FMfxAWS7pJ9MqEackKg5y+&#10;08WtI6libiXtzUYDGMYK3wtGPB1YoRe+TqWW6ZpzDaa8oVdMKvNe8l2Dg4OXbtmyBePtGs3jB68z&#10;3rL4Ansk7ug8Skx7Yg+IYJxFt7kqEap3xg9nZtptfJZFEaKNn7JzXsTmA3igBFNmDxjltmLW/A71&#10;ztmYNc5LTjO/CGtcHGAMH683LBXTxana2XZpk4D2qZY8y4n8ha4lzZTJlqEj496cLmkmE34Z6et8&#10;LLkxNDT024GBgW/yZo3mwGGkM/60FhPFFlu26WEXFjEujXocPcd6dHvGxPb9Ea/b/BrqRjMmy+GA&#10;sW/fTWNsssWwUWZyTEzvipRs68uenTjp0VXRJSU7fdbtHZEnixisWGQXLQ6EgclSMV2cql1lxEgz&#10;KtpVS6MFcu5oob+QFixYPk095FeS/sSHLupk0L+/+eabke5VozlwgTHeckrkSWSOrueYD6Ou6JpD&#10;ZND3lNz0nSUnxXq5253488tu+gaUPTsVjHWycz7MAXCOo3du+7EYlxZ1EPWeg10k2HVu6k4yfZYu&#10;dfs5sRc072UVWMDiIWyG7PdXMF2cqh3aSJpq95XJUOVbXjCrPDdv3nw4TFn0kklFMmXMGddoNDLC&#10;QKGybXzDs82dXrdV2Z5d9jx/xcRDQjLwIcwKQXk4a36EXUz4ttXN2t00m3JFZn+t323BIJCJjz2Q&#10;FNfh3O9uxgHU4Vik+3nZiW2/WOPiQjZCIRWTxbXzo6p9JprsgZ5qzDtIbzuXYDx5cHDwM8KUyaAf&#10;pPOZbj6g0Ry4IJmSMEcIiZRG7KVHNToih42cs5SluJTNE8fwKkW5nf7DHhaiPJxJ19GjRlnENKjX&#10;jnPgu+lbYNz0sw4R7ZDf3dxHcZGB3zksFao4IfAISdU2nVpm6EggOdFXm8W5g4x4KRnxTdyQa6SR&#10;G2+8keVC12g0ewH1gP8eGCU2DLCNC71Og290m/o96jsikYOLbpptHlA8N/FSdiFRtA2Wh7qUSbAt&#10;kFDGcWfGPGZHZyLIw8BiusyS51otveliV/tLRDmQY6h2xl7ohI2TvQ8cGKWqPSyBqm0qzUsPWbB+&#10;/fpDqWc8yk0Z48lTjZlrNJq9RTZKXsXAuZdtbpuFsu+kggd8yJAnX4MHj2XX+hPSk+JBI7b0Qn1L&#10;zDlLWVazop12RB3wHes+OW4Rgte9rxLMdNEJVjWy8f+5goz4PWTIHkyZG/Mlt99++4G2h6VGM3+E&#10;jZJ6v7VRnnsaDwrDJhqOR3kka34d+yzyKvTWWeKlHV3LLN82sZSYgSGPsmt+hp9GSq55Tvh+iwT0&#10;ZifLfbGnCvNuUjgGy8bTpFmHjPgXpG3ClEmvHhgYCHK+aDSaeaDR29zyynOMu5DhDuV1HZEneo75&#10;67CBjmTiZ6AOcTgvOYn/KDmxE303tWHHquaQR9kxOxAjrsW2WjiC8P18vsIxXL8IwOvdX5qXXT3W&#10;r1+/nHrGmAon8l3ct3HjxhdghR8P0Wg0CwEyXCTyvwA9Zyz/LrrmmG8nghkf1N6SXxd12/iMEFCy&#10;rcdQV+42g2XN6DUL4/VsM+hle675UJni+SkDM0YWoUkD2Wj3VVMtXNkv9Pf3f4KM+GYy5hpMmQzZ&#10;puMJvFmj0SwGRrLJzxSdVGCaMFsxrizwXXNENlXMs/Zcq8JPGcVs8jzEeE4Ku2lHRruS7KEhQD22&#10;6+Kn7BwSvfNFhmy00wk5v8WmrlgSHm5fStpvkBn/hEz4zzBkKo+TKX8Im6TyZo1Gs5jxzm17Fhns&#10;IDPprvgXeDWDDXHAaDvjeOAVGe5MHM0MeWWqjQVwhPmiXJRmeow4qatEvUCOXYQIkw0LeTkm2xcR&#10;/B8pfE2MtMesW7fuEDLhy8mMRb6L+6n80euuu07nu9BoHq9sPbctVXbbX1RyzJt5VUDYVFEudiU/&#10;xE8ZRcfIsDjXeAPOfdfqYg0E6sUyczDceRQzet82F1QGtj0gbLbBezMN7yeFr5vWqMmEXw9ThiFD&#10;g4ODORLupdFoDgQeOmtJlJmmY2z07XSJVwf4fCNachT20As7xHiuha/wAeIhJPY8xDky6rEGDtqK&#10;Z0eDr98lxxpgda61llctNlT7Ac4E9LYRi22uTkFFGDLk00gbhClTL/kcOj6bN2s0mgMVmKYQr2KM&#10;ZhMvRZ2fMX7Eq1gsLwaEr/VsI9jvkMx/lM7ZJrZAxEL0RwDb+S9GMJcZv6+sPQJT3siQv0I9453c&#10;lLeRKa/QqTo1Go0S2Tx5FUOuQ87okm3eITYEEJSyqfcjpugaN+G8GMp+hzbfTV3hd7WxXqG4J5OT&#10;OpEFLT5U+Z4nhUz5NWTIXxG9ZDLoX9Jxsf6R0mg084Fnp54F4/RsM9hZWky9K3Yl38zOs8aZ1P41&#10;1shhO7dw0+VVGJsOlhJ7rvEI2sQ0v2Im9V8iXr5mEYIhHgzbsHSvgo6OjoPJgN9NpnwNN+QKHXtJ&#10;r+YhGo1Gs3cEY8zcZEud8ZhspiIN6YiTeC/OBZ5jsg0Bim5zGl7JNU9lDRxxDz+b6sC576Z/FdR1&#10;p2eym/aChcwXCYjeRBqGKdPxUTrecPfddx/CQzQajWb/Igy06JjHs3PbOP+xc40gC55vJ3+OsmC0&#10;O/nvrN6xiryKLTnnReqBW89DuzxUgkUvqCP3n5fVeHsLktdv2rTpY9yQsUnqn+l4AW/WaDSauQEG&#10;KjTMN6kF1MtmiZP4acCI3cwjjXLJMY4rZ8x/3d4Zfz5rJMS9yt3G1bwqglSpqHvg7CNa5l8vJMiA&#10;n076HTfl2saNG7cMDQ3pDVI1Gs38g15uYK6OkUEd25KLzoftxGtZEKfsmDbqixnT4VXMmHkxssVt&#10;5rvG9bwq4tvG9SPcqItOgvXaNRqNRrMH7MxEjxmxUzthpMJ0cfS70y3LxEGpK/UBETPSaZxcOi/9&#10;pmLW+h1rJMQ9vC7zwuZ5czxa1KOs0Wg0mr3Az0ZfJZIqNToih8hjzgLfTW5n7b3NnMg7s7Gnh80X&#10;54/xXV6A51h3bs+YBdR7TuqTvFqj0Wg0e0opk/pg+bxoAobqZ817eXUAdnwpudaNJTf9U5xvzyQ/&#10;vP281Ct8u7lXIihmjeaOMHwmCGAG7aYrOPIqjUaj0ewN4iGi35l4rspUt61Ybsr1ZMo/DscxU7at&#10;8YdOT0Rx7nWbbC41NNzZOtat0Wg0mr3APy+JHUYYj5wVi/Miw+tOV5C8CeWSkzrbO/uINtmoPcc4&#10;lhnyimVB6k5h0nKcRqPRaPYRbJG14/xUy+7RRdf6s+9Y6/kpxVh3eo65E4tjeJUY4qh5TuI/eFVg&#10;1J5tYNm1RqPRaPYHXjZ5vrfKaMmrXJTSn/qucYpYzcirGOFz8WCSyW5Ni6rRaDSafcBzrTHZdH03&#10;cbLcw/Zcc6zsmnnPNs/iVRHPTqwmA7+r5MbZMvJi1rpUmDT1xP/OgjQajUazf8CO4jBYzADBuWcb&#10;32MNHM8xzpSNHHhu+gFeZAiThuRNAzQajUazH/DdNEu2FDZjMOokji9mosdgOTivwmYCZ/m28Y0R&#10;vrsLkI2aV2k0Go1mfyJM1ssYLbtVl7LGTR4eLGaNYIcSxPmucTI/jXiZxMfE9RCv1mg0Gs3+pNTd&#10;3HXcc8y7eRXDd81fyObrOdYqL2v+ppxNvphXNU3eTj+GGSCjK5abvFqj0Wg0+xvRI/Zs4yReheRK&#10;n5WNmrW7qXfyU2pPfEu0y3EajUajmQU81/oTzFY2XM9OdZfc9J0oY8fysm1+F7uXs0ZCTMkruqmx&#10;omsF49gajUajmSVko/ZXJJ7Dzl3rDNHmu+YQyjLimts7Ik/mVRqNRqOZDTzHelSYLs5LjnUayl7W&#10;eDuOo07y3cXzos9gwZzhDO9R2+n7eZVGo9FoZouyk75NGLXflWynnvT3kPpU1PGwFqZq02g0Gs1+&#10;ZiST/LkwXj9jYeftAHLiln0PS+fFjhNbbWmj1mg0mjminjEPFcY7kjGDrHqCUrfxRl6MjGSTLxax&#10;WNnIqzUajUYz2xTdFNsIoOSYw7wqwHPNT/HibuPZGo1Go5lDgp5yNvkqXsUg8/4BjmXXeouIIcMe&#10;Z40ajUajmTv8bPoGYcRF23wrr474tvVLXgzMXO+JqNFoNPOAn018XhgxxKuRjGm3ncf5qUaj0Wjm&#10;kvq5bUeojNq3zctHMtaXUNZGrdFoNPOM35V8dcm11u+040/lVcj78TnZwLVRazQazTxT6k5+qNSd&#10;foyfRoo2zidM2rNj7+JNGo1Go5kPSo51CQx52DVfx84748+XjZoFaTQajWb+8BxjVWDMTuw43zV+&#10;qo1ao9FoFhiyMfuO6QbnbrrMQzQajUYzn5Rtq0uYc91dfqQoF7PGT3mIRqPRaOaTUmf89cyYHdP2&#10;HPPXfre1S97oVqPRaDQLABi1OJa6rP8b7jJPZQ0ajUajmX/IoQ/CzuQ7upOvEoat0Wg0mgVEyTYv&#10;LGZS3y656Zt8N30Zr9ZoNBrNQgG96EZH5GAc5U1tNRqNRrNAKHVbl+BIZn0Iq9BoNBrNwsNz0nVe&#10;1Gg0Go1Go9FoNBqNRqPRaDQajUaj0Wg0Go1Go9lXIpH/Bxy91OL42kZQAAAAAElFTkSuQmCCUEsD&#10;BBQABgAIAAAAIQCD+LGq4gAAAAsBAAAPAAAAZHJzL2Rvd25yZXYueG1sTI9BS8NAEIXvgv9hGcFb&#10;u1lNbUizKaWopyLYCtLbNpkmodnZkN0m6b93POltZt7jzfey9WRbMWDvG0ca1DwCgVS4sqFKw9fh&#10;bZaA8MFQaVpHqOGGHtb5/V1m0tKN9InDPlSCQ8inRkMdQpdK6YsarfFz1yGxdna9NYHXvpJlb0YO&#10;t618iqIXaU1D/KE2HW5rLC77q9XwPppx86xeh93lvL0dD4uP751CrR8fps0KRMAp/JnhF5/RIWem&#10;k7tS6UWrYZZEMVt5UMuES7AljpUCceLTcgEyz+T/DvkP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BjFTuPAAgAAEQgAAA4AAAAAAAAAAAAAAAAA&#10;OgIAAGRycy9lMm9Eb2MueG1sUEsBAi0ACgAAAAAAAAAhAJW9Xh9gTAAAYEwAABQAAAAAAAAAAAAA&#10;AAAAJgUAAGRycy9tZWRpYS9pbWFnZTEucG5nUEsBAi0ACgAAAAAAAAAhAC5mnRm2SQAAtkkAABQA&#10;AAAAAAAAAAAAAAAAuFEAAGRycy9tZWRpYS9pbWFnZTIucG5nUEsBAi0AFAAGAAgAAAAhAIP4sari&#10;AAAACwEAAA8AAAAAAAAAAAAAAAAAoJsAAGRycy9kb3ducmV2LnhtbFBLAQItABQABgAIAAAAIQAu&#10;bPAAxQAAAKUBAAAZAAAAAAAAAAAAAAAAAK+cAABkcnMvX3JlbHMvZTJvRG9jLnhtbC5yZWxzUEsF&#10;BgAAAAAHAAcAvgEAAKud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2" o:spid="_x0000_s1034" type="#_x0000_t75" style="position:absolute;width:15367;height:108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nY7wgAAANoAAAAPAAAAZHJzL2Rvd25yZXYueG1sRI9BawIx&#10;FITvBf9DeEJvNauH1q5GEaGoPenWi7fH5rlZdvOyJKmu/fWNIHgcZuYbZr7sbSsu5EPtWMF4lIEg&#10;Lp2uuVJw/Pl6m4IIEVlj65gU3CjAcjF4mWOu3ZUPdCliJRKEQ44KTIxdLmUoDVkMI9cRJ+/svMWY&#10;pK+k9nhNcNvKSZa9S4s1pwWDHa0NlU3xaxWQ3/x9F3Z/MufDZ/Gxa1yYNk6p12G/moGI1Mdn+NHe&#10;agUTuF9JN0Au/gEAAP//AwBQSwECLQAUAAYACAAAACEA2+H2y+4AAACFAQAAEwAAAAAAAAAAAAAA&#10;AAAAAAAAW0NvbnRlbnRfVHlwZXNdLnhtbFBLAQItABQABgAIAAAAIQBa9CxbvwAAABUBAAALAAAA&#10;AAAAAAAAAAAAAB8BAABfcmVscy8ucmVsc1BLAQItABQABgAIAAAAIQA4MnY7wgAAANoAAAAPAAAA&#10;AAAAAAAAAAAAAAcCAABkcnMvZG93bnJldi54bWxQSwUGAAAAAAMAAwC3AAAA9gIAAAAA&#10;">
              <v:imagedata r:id="rId13" o:title=""/>
            </v:shape>
            <v:shape id="Рисунок 3" o:spid="_x0000_s1035" type="#_x0000_t75" style="position:absolute;left:18097;top:1905;width:15018;height:679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RJ+wwAAANoAAAAPAAAAZHJzL2Rvd25yZXYueG1sRI9Pi8Iw&#10;FMTvgt8hPMGbpq6uSNcooijiZfEPwt4ezbMtNi/dJGr99mZhweMwM79hpvPGVOJOzpeWFQz6CQji&#10;zOqScwWn47o3AeEDssbKMil4kof5rN2aYqrtg/d0P4RcRAj7FBUUIdSplD4ryKDv25o4ehfrDIYo&#10;XS61w0eEm0p+JMlYGiw5LhRY07Kg7Hq4GQWj8/W7Wn6uXL7hn9VukPzuRmasVLfTLL5ABGrCO/zf&#10;3moFQ/i7Em+AnL0AAAD//wMAUEsBAi0AFAAGAAgAAAAhANvh9svuAAAAhQEAABMAAAAAAAAAAAAA&#10;AAAAAAAAAFtDb250ZW50X1R5cGVzXS54bWxQSwECLQAUAAYACAAAACEAWvQsW78AAAAVAQAACwAA&#10;AAAAAAAAAAAAAAAfAQAAX3JlbHMvLnJlbHNQSwECLQAUAAYACAAAACEAC0USfsMAAADaAAAADwAA&#10;AAAAAAAAAAAAAAAHAgAAZHJzL2Rvd25yZXYueG1sUEsFBgAAAAADAAMAtwAAAPcCAAAAAA==&#10;">
              <v:imagedata r:id="rId14" o:title=""/>
            </v:shape>
          </v:group>
        </w:pict>
      </w:r>
      <w:r w:rsidR="00372196">
        <w:rPr>
          <w:b/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-309245</wp:posOffset>
            </wp:positionH>
            <wp:positionV relativeFrom="paragraph">
              <wp:posOffset>1822450</wp:posOffset>
            </wp:positionV>
            <wp:extent cx="6477000" cy="1955800"/>
            <wp:effectExtent l="0" t="0" r="0" b="0"/>
            <wp:wrapNone/>
            <wp:docPr id="1" name="Рисунок 0" descr="Росдетцентр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осдетцентр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6209A" w:rsidSect="00640552">
      <w:pgSz w:w="16838" w:h="11906" w:orient="landscape"/>
      <w:pgMar w:top="709" w:right="5639" w:bottom="284" w:left="993" w:header="708" w:footer="708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ura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C4ADF"/>
    <w:multiLevelType w:val="multilevel"/>
    <w:tmpl w:val="21D2D274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40589A"/>
    <w:multiLevelType w:val="multilevel"/>
    <w:tmpl w:val="AF083D5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10A81"/>
    <w:multiLevelType w:val="multilevel"/>
    <w:tmpl w:val="4E2A37B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326BA"/>
    <w:multiLevelType w:val="multilevel"/>
    <w:tmpl w:val="B8D8C5B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FFD3865"/>
    <w:multiLevelType w:val="multilevel"/>
    <w:tmpl w:val="790A18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B3E48ED"/>
    <w:multiLevelType w:val="multilevel"/>
    <w:tmpl w:val="CB307D4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93A255D"/>
    <w:multiLevelType w:val="multilevel"/>
    <w:tmpl w:val="2440F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20"/>
  <w:noPunctuationKerning/>
  <w:characterSpacingControl w:val="doNotCompress"/>
  <w:compat/>
  <w:rsids>
    <w:rsidRoot w:val="00A77B3E"/>
    <w:rsid w:val="0003125C"/>
    <w:rsid w:val="000774A5"/>
    <w:rsid w:val="000A1C94"/>
    <w:rsid w:val="000F13C8"/>
    <w:rsid w:val="001F2283"/>
    <w:rsid w:val="00201469"/>
    <w:rsid w:val="00255D84"/>
    <w:rsid w:val="002F3558"/>
    <w:rsid w:val="003406EA"/>
    <w:rsid w:val="00372196"/>
    <w:rsid w:val="003B4CD4"/>
    <w:rsid w:val="003E70D6"/>
    <w:rsid w:val="004B21FF"/>
    <w:rsid w:val="004E4E40"/>
    <w:rsid w:val="004E6842"/>
    <w:rsid w:val="005316B9"/>
    <w:rsid w:val="005B1A7D"/>
    <w:rsid w:val="005C72CF"/>
    <w:rsid w:val="0061093F"/>
    <w:rsid w:val="0063185A"/>
    <w:rsid w:val="00640552"/>
    <w:rsid w:val="00655AFA"/>
    <w:rsid w:val="00656FCB"/>
    <w:rsid w:val="006651A4"/>
    <w:rsid w:val="00690492"/>
    <w:rsid w:val="007C2D1D"/>
    <w:rsid w:val="007F3FE7"/>
    <w:rsid w:val="0085354A"/>
    <w:rsid w:val="008873A0"/>
    <w:rsid w:val="008F4945"/>
    <w:rsid w:val="00922D32"/>
    <w:rsid w:val="009241E7"/>
    <w:rsid w:val="009D5BC4"/>
    <w:rsid w:val="009D7C93"/>
    <w:rsid w:val="00A60B58"/>
    <w:rsid w:val="00A77B3E"/>
    <w:rsid w:val="00AC019C"/>
    <w:rsid w:val="00AF0BC6"/>
    <w:rsid w:val="00B72114"/>
    <w:rsid w:val="00BF5019"/>
    <w:rsid w:val="00C42EF7"/>
    <w:rsid w:val="00C473E3"/>
    <w:rsid w:val="00C56C52"/>
    <w:rsid w:val="00C6209A"/>
    <w:rsid w:val="00CA2A55"/>
    <w:rsid w:val="00CE1B00"/>
    <w:rsid w:val="00D04087"/>
    <w:rsid w:val="00DC09D3"/>
    <w:rsid w:val="00E43E76"/>
    <w:rsid w:val="00E95510"/>
    <w:rsid w:val="00FD6F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ules v:ext="edit">
        <o:r id="V:Rule5" type="connector" idref="# 2"/>
        <o:r id="V:Rule6" type="connector" idref="# 3"/>
        <o:r id="V:Rule7" type="connector" idref="# 5"/>
        <o:r id="V:Rule8" type="connector" idref="#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087"/>
    <w:rPr>
      <w:sz w:val="24"/>
      <w:szCs w:val="24"/>
    </w:rPr>
  </w:style>
  <w:style w:type="paragraph" w:styleId="1">
    <w:name w:val="heading 1"/>
    <w:next w:val="a"/>
    <w:link w:val="10"/>
    <w:uiPriority w:val="9"/>
    <w:qFormat/>
    <w:rsid w:val="00C6209A"/>
    <w:pPr>
      <w:spacing w:before="120" w:after="120" w:line="264" w:lineRule="auto"/>
      <w:jc w:val="both"/>
      <w:outlineLvl w:val="0"/>
    </w:pPr>
    <w:rPr>
      <w:rFonts w:ascii="XO Thames" w:hAnsi="XO Thames"/>
      <w:b/>
      <w:color w:val="000000"/>
      <w:sz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6209A"/>
    <w:pPr>
      <w:spacing w:after="160" w:line="264" w:lineRule="auto"/>
      <w:ind w:left="720"/>
      <w:contextualSpacing/>
    </w:pPr>
    <w:rPr>
      <w:rFonts w:ascii="Calibri" w:hAnsi="Calibri"/>
      <w:color w:val="000000"/>
      <w:sz w:val="22"/>
      <w:szCs w:val="20"/>
      <w:lang w:val="ru-RU" w:eastAsia="ru-RU"/>
    </w:rPr>
  </w:style>
  <w:style w:type="character" w:customStyle="1" w:styleId="11">
    <w:name w:val="Обычный1"/>
    <w:rsid w:val="00C6209A"/>
  </w:style>
  <w:style w:type="character" w:customStyle="1" w:styleId="a4">
    <w:name w:val="Абзац списка Знак"/>
    <w:basedOn w:val="11"/>
    <w:link w:val="a3"/>
    <w:rsid w:val="00C6209A"/>
    <w:rPr>
      <w:rFonts w:ascii="Calibri" w:hAnsi="Calibri"/>
      <w:color w:val="000000"/>
      <w:sz w:val="22"/>
      <w:lang w:val="ru-RU" w:eastAsia="ru-RU" w:bidi="ar-SA"/>
    </w:rPr>
  </w:style>
  <w:style w:type="table" w:styleId="a5">
    <w:name w:val="Table Grid"/>
    <w:basedOn w:val="a1"/>
    <w:rsid w:val="00C6209A"/>
    <w:rPr>
      <w:rFonts w:ascii="Calibri" w:hAnsi="Calibri"/>
      <w:color w:val="000000"/>
      <w:sz w:val="22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C6209A"/>
    <w:rPr>
      <w:rFonts w:ascii="Calibri" w:hAnsi="Calibri"/>
      <w:color w:val="000000"/>
      <w:sz w:val="22"/>
      <w:lang w:val="ru-RU" w:eastAsia="ru-RU"/>
    </w:rPr>
  </w:style>
  <w:style w:type="character" w:customStyle="1" w:styleId="a7">
    <w:name w:val="Без интервала Знак"/>
    <w:link w:val="a6"/>
    <w:rsid w:val="00C6209A"/>
    <w:rPr>
      <w:rFonts w:ascii="Calibri" w:hAnsi="Calibri"/>
      <w:color w:val="000000"/>
      <w:sz w:val="22"/>
      <w:lang w:val="ru-RU" w:eastAsia="ru-RU" w:bidi="ar-SA"/>
    </w:rPr>
  </w:style>
  <w:style w:type="character" w:customStyle="1" w:styleId="fontstyle010">
    <w:name w:val="fontstyle01_0"/>
    <w:basedOn w:val="a0"/>
    <w:link w:val="fontstyle01"/>
    <w:rsid w:val="00C6209A"/>
    <w:rPr>
      <w:rFonts w:ascii="Jura-Regular" w:hAnsi="Jura-Regular"/>
      <w:color w:val="000000"/>
      <w:sz w:val="22"/>
      <w:lang w:val="ru-RU" w:eastAsia="ru-RU" w:bidi="ar-SA"/>
    </w:rPr>
  </w:style>
  <w:style w:type="paragraph" w:customStyle="1" w:styleId="12">
    <w:name w:val="Основной шрифт абзаца1"/>
    <w:rsid w:val="00C6209A"/>
    <w:pPr>
      <w:spacing w:after="160" w:line="264" w:lineRule="auto"/>
    </w:pPr>
    <w:rPr>
      <w:rFonts w:ascii="Calibri" w:hAnsi="Calibri"/>
      <w:color w:val="000000"/>
      <w:sz w:val="22"/>
      <w:lang w:val="ru-RU" w:eastAsia="ru-RU"/>
    </w:rPr>
  </w:style>
  <w:style w:type="character" w:customStyle="1" w:styleId="10">
    <w:name w:val="Заголовок 1 Знак"/>
    <w:link w:val="1"/>
    <w:rsid w:val="00C6209A"/>
    <w:rPr>
      <w:rFonts w:ascii="XO Thames" w:hAnsi="XO Thames"/>
      <w:b/>
      <w:color w:val="000000"/>
      <w:sz w:val="32"/>
      <w:lang w:val="ru-RU" w:eastAsia="ru-RU" w:bidi="ar-SA"/>
    </w:rPr>
  </w:style>
  <w:style w:type="paragraph" w:customStyle="1" w:styleId="fontstyle01">
    <w:name w:val="fontstyle01"/>
    <w:basedOn w:val="12"/>
    <w:link w:val="fontstyle010"/>
    <w:rsid w:val="00C6209A"/>
    <w:rPr>
      <w:rFonts w:ascii="Jura-Regular" w:hAnsi="Jura-Regul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7850</Words>
  <Characters>44745</Characters>
  <Application>Microsoft Office Word</Application>
  <DocSecurity>0</DocSecurity>
  <Lines>372</Lines>
  <Paragraphs>104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tochk</dc:creator>
  <cp:lastModifiedBy>USER</cp:lastModifiedBy>
  <cp:revision>2</cp:revision>
  <dcterms:created xsi:type="dcterms:W3CDTF">2023-10-01T16:08:00Z</dcterms:created>
  <dcterms:modified xsi:type="dcterms:W3CDTF">2023-10-01T16:08:00Z</dcterms:modified>
</cp:coreProperties>
</file>