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86D" w:rsidRPr="008E086D" w:rsidRDefault="008E086D" w:rsidP="008E08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E086D">
        <w:rPr>
          <w:rFonts w:ascii="Times New Roman" w:hAnsi="Times New Roman" w:cs="Times New Roman"/>
          <w:sz w:val="24"/>
          <w:szCs w:val="24"/>
        </w:rPr>
        <w:t xml:space="preserve"> Литературная викторина </w:t>
      </w:r>
    </w:p>
    <w:p w:rsidR="008E086D" w:rsidRPr="008E086D" w:rsidRDefault="008E086D" w:rsidP="008E08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086D">
        <w:rPr>
          <w:rFonts w:ascii="Times New Roman" w:hAnsi="Times New Roman" w:cs="Times New Roman"/>
          <w:sz w:val="24"/>
          <w:szCs w:val="24"/>
        </w:rPr>
        <w:t>На тему «В гостях у сказки»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8E086D" w:rsidRPr="008E086D" w:rsidTr="00C970FA">
        <w:tc>
          <w:tcPr>
            <w:tcW w:w="2122" w:type="dxa"/>
          </w:tcPr>
          <w:bookmarkEnd w:id="0"/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Компоненты занятия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Закрепление и расширение знаний детей о хорошо знакомых сказках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1. Закрепить знания по сказкам.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2. Развивать память, мышление, наблюдательность, речь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3. Воспитывать эмоциональный отклик на хорошо знакомые и любимые сказки, дружбу.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Распечатанные картинки к заданиям, бланки для жюри, сопровождение мультимедиа.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Предшествующая работа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Чтение детям сказок, просмотр мультфильмов и беседы по содержанию, слушание аудиозаписи со сказками, выставка книг по теме, игры-драматизации по сказкам.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Заинтересовывающий момент, беседа, вопросы, загадки, уточнения, физкультминутка.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Сенсорное, познавательное и речевое развитие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Речевая работа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Название сказок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086D" w:rsidRPr="008E086D" w:rsidTr="00C970FA">
        <w:tc>
          <w:tcPr>
            <w:tcW w:w="2122" w:type="dxa"/>
          </w:tcPr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223" w:type="dxa"/>
          </w:tcPr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 викторины: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i/>
                <w:sz w:val="24"/>
                <w:szCs w:val="24"/>
              </w:rPr>
              <w:t>Звучит музыка песни «В гостях у сказки», дети заходят в группу.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Дети, посмотрите, какие красивые, нарядные книги. </w:t>
            </w:r>
            <w:r w:rsidRPr="008E086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(Книги находятся на подставке) </w:t>
            </w:r>
            <w:r w:rsidRPr="008E08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каждой из них живут герои в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аших любимых сказок. Сказка – это удивительный, волшебный мир, в котором происходят самые необыкновенные чудеса и превращения. А вы любите сказки? Тогда я предлагаю вам провести литературную викторину «В гостях у сказки». Давайте разделимся на команды. У меня в руках мешочек, а внутри карточки с изображением «Храбрецы» и «Весельчаки»» Прошу команды занять свои места. Для проведения викторины нам необходимо выбрать жюри, которые будут внимательно наблюдать за ходом нашей игры.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Первый конкурс «Загадочный».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отгадать названия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сказок.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Ведущий по очереди загадывает загадки каждой команде).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1.Сидит в корзине девочка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У мишки за спиной.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Он сам, того не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ведая,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Несет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ее домой. (Маша и Медведь)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2.Удивляется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народ: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Едет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печка, дым идет,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А Емеля на печи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Ест большие калачи!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По-щучьему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велению)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3.Внучка к бабушке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пошла,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Пироги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ей понесла.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Серый волк за ней следил,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Обманул и проглотил. (Красная шапочка)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4.Кто работать не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хотел,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А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играл и песни пел?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К брату третьему потом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Прибежали в новый дом. (Три поросёнка)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5.Красна девица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грустна: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Ей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не нравится весна,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Ей на солнце тяжко!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Слезы льет бедняжка!.. (Снегурочка)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6. Девочка спит и пока что не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знает,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Что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в этой сказке ее ожидает.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Жаба под утро ее украдет,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В нору упрячет бессовестный крот.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Второй конкурс «Назови сказку»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Хочу проверить, хорошо ли вы знаете сказки. Посмотрите на экран, вам нужно назвать сказку, которая здесь изображена. (На экране картинки из сказок: 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Сказка о рыбаке и рыбке), Гадкий утенок, Буратино, Кот в сапогах), 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Молодцы, ребята!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Третий конкурс «Путаница».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Помогите нам, ребята, распутать названия сказок.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Слушайте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внимательно.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Суп из топора»,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По-заячьему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велению»,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«Зелёная шапочка»,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«Кот в туфлях»,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«Два поросёнка»,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«Лиса и цапля»,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«Волк и пятеро щенят»,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«Сестрица Танюшка и братец Иванушка»,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«Мальчик с ладошку;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«Сивка-Мурка».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Какие вы замечательные участники! Всё знаете!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Четвёртый конкурс</w:t>
            </w:r>
          </w:p>
          <w:p w:rsidR="008E086D" w:rsidRPr="008E086D" w:rsidRDefault="008E086D" w:rsidP="00C970F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«Добавь словечко к названию </w:t>
            </w:r>
            <w:proofErr w:type="gramStart"/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сказки»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Гуси -…(Лебеди)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Царевна -…(Лягушка)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Аленький - …(Цветочек)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Маша и ….(Медведь)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…(Избушка)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Крошечка -….(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Сивка -…(Бурка)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Мальчик …(С пальчик)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Красная …(Шапочка)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- Спящая ….(Красавица)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Какие внимательные у нас ребята, ни разу не ошиблись! Хвалю вас!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 для всех детей.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А сейчас, внимание! «Живая сказка» от наших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команд.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Каждая команда показывает сказку без слов).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Четвёртый конкурс «Живая сказка». 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Каждой команде необходимо показать движениями, мимикой, жестами сказку без слов. Обе команды должны угадать название сказки соперников («Заячья избушка», «Репка»).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Пятый конкурс «Сказочный кроссворд».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Вам предстоит отгадать сказочного героя.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1. Он живет на крыше и очень любит прилетать в гости к своему другу Малышу.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2. Мачеха допоздна заставляла её работать и не пускала на бал. (Золушка)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3. Как звали старушку в мультфильме про Крокодила Гену и Чебурашку, которая любила делать гадости? (Шапокляк)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4. Этот сказочный герой учился сочинять стихотворения и играть на музыкальных инструментах и даже на луну летал. (Незнайка)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5. Кто пришёл на помощь Деду тянуть репку после Внучки? (Жучка)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6. Как звали кота из мультфильма про Простоквашино?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Матроскин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А сейчас жюри подведут итоги.</w:t>
            </w:r>
            <w:r w:rsidRPr="008E086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Молодцы, и с этим заданием вы справились.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Шестой конкурс «Угадай мелодию».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Сейчас вы услышите песенки героев сказок или мультфильмов. Вспомните названия этих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сказок.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Звучит аудио запись песен из сказок «Буратино», «Каникулы в Простоквашино», «Красная шапочка», «Бременские музыканты», «Три поросёнка», «Чебурашка и Крокодил Гена», «Вини-Пух и все-все-все», «Волк и семеро козлят»).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7. Аукцион.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 Какая команда назовет больше русских-народных и авторских сказок.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Шуточная реклама.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Ребята, а сейчас мы немного отвлечемся и проведем «шуточную рекламу». Послушайте и назовите, кто из литературных и сказочных героев мог бы дать такие объявления? Для этого давайте встанем в круг, а то мы немного засиделись, я буду по очереди кидать вам мяч, а вы отгадывать.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1) Предлагаю новое корыто, избу, столовое дворянство в обмен на стиральную машину (Сказка о рыбаке и рыбке).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2) Несу золотые яйца. Дорого. (Курочка Ряба).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3) Нашедшему ключ из драгоценного металла, гарантирую вознаграждение. (Золотой ключик или приключение Буратино).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4) Отмою все!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5) Доставка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пирожков  по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городу и району (Красная шапочка)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6) Вылечу любого животного, не больно. (Доктор Айболит).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7) Туристическая фирма организует путешествия по молочной речке с кисельными берегами (Гуси-лебеди).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8) Меняю избушку на курьих ножках в лесном массиве на квартиру со всеми удобствами (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Бабя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-Яга).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8. Черный ящик.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 Ведущий загадывает каждой команде по очереди про сказочный предмет лежащий в ящике, команды по очереди отгадывают.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1. в ящике лежит предмет, с помощью которого колдунья хотела отравить царевну (яблоко)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2. у кого злая царица все время спрашивала «Я ль на свете всех милее» (зеркало).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3. что расколола мышка своим хвостиком (яйцо).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4. чем хотела угостить печка девочку (пирожок).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b/>
                <w:sz w:val="24"/>
                <w:szCs w:val="24"/>
              </w:rPr>
              <w:t>Девятый конкурс «Конкурс капитанов»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На иллюстрациях герои сказок «Теремок» и «Колобок».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Капитанам команд нужно собрать сказку и рассказать её.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Молодцы,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капитаны!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Вот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и подошла к концу наша викторина «В гостях у сказки». Хочу поблагодарить обе команды за активное участие в игре. Вы доказали нам, что вы самые настоящие знатоки сказок.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>А сейчас слово предоставляется жюри.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Подведение итогов.</w:t>
            </w:r>
            <w:r w:rsidRPr="008E0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Награждение. </w:t>
            </w:r>
          </w:p>
          <w:p w:rsidR="008E086D" w:rsidRPr="008E086D" w:rsidRDefault="008E086D" w:rsidP="00C970F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А теперь мы наградим </w:t>
            </w:r>
            <w:proofErr w:type="spell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нащи</w:t>
            </w:r>
            <w:proofErr w:type="spell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 команды. 1 место заняла команда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«….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 xml:space="preserve">». 2 место заняла команда </w:t>
            </w:r>
            <w:proofErr w:type="gramStart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«….</w:t>
            </w:r>
            <w:proofErr w:type="gramEnd"/>
            <w:r w:rsidRPr="008E08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A236A" w:rsidRPr="008E086D" w:rsidRDefault="00EA236A">
      <w:pPr>
        <w:rPr>
          <w:rFonts w:ascii="Times New Roman" w:hAnsi="Times New Roman" w:cs="Times New Roman"/>
          <w:sz w:val="24"/>
          <w:szCs w:val="24"/>
        </w:rPr>
      </w:pPr>
    </w:p>
    <w:sectPr w:rsidR="00EA236A" w:rsidRPr="008E0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6D"/>
    <w:rsid w:val="008E086D"/>
    <w:rsid w:val="00EA1E9C"/>
    <w:rsid w:val="00E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B8E1E-27C3-448C-999F-603E534C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983</Words>
  <Characters>5605</Characters>
  <Application>Microsoft Office Word</Application>
  <DocSecurity>0</DocSecurity>
  <Lines>46</Lines>
  <Paragraphs>13</Paragraphs>
  <ScaleCrop>false</ScaleCrop>
  <Company>Microsoft</Company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2019-04-22T16:47:00Z</dcterms:created>
  <dcterms:modified xsi:type="dcterms:W3CDTF">2023-12-09T09:23:00Z</dcterms:modified>
</cp:coreProperties>
</file>