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 xml:space="preserve"> Конспект «День Победы» 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Цель: </w:t>
      </w:r>
      <w:r>
        <w:rPr>
          <w:rStyle w:val="c3"/>
          <w:color w:val="000000"/>
          <w:sz w:val="28"/>
          <w:szCs w:val="28"/>
          <w:shd w:val="clear" w:color="auto" w:fill="FFFFFF"/>
        </w:rPr>
        <w:t>Сформировать знания у детей о празднике «День Победы» 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Задачи: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1. Сформировать у детей первоначальные сведения о Великой Отечественной Войне и о празднике «День Победы».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2. Развивать умение рисовать, побуждать детей к совместной деятельности.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3. Воспитывать у детей гордость и уважение к ветеранам ВОВ, памятникам, посвященным ВОВ, чувство гордости за Родину.</w:t>
      </w:r>
      <w:r>
        <w:rPr>
          <w:color w:val="000000"/>
          <w:sz w:val="28"/>
          <w:szCs w:val="28"/>
        </w:rPr>
        <w:br/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Образовательная</w:t>
      </w:r>
      <w:proofErr w:type="gramEnd"/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 xml:space="preserve"> области: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Социально-коммуникативное развитие.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Художественно-эстетическое развитие.</w:t>
      </w:r>
      <w:r>
        <w:rPr>
          <w:color w:val="000000"/>
          <w:sz w:val="28"/>
          <w:szCs w:val="28"/>
        </w:rPr>
        <w:br/>
      </w:r>
    </w:p>
    <w:p w:rsidR="00410C48" w:rsidRDefault="00410C48" w:rsidP="00410C48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32"/>
          <w:szCs w:val="32"/>
        </w:rPr>
        <w:t>Ход занятия: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1. Знакомство с историей праздника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3"/>
          <w:color w:val="000000"/>
          <w:sz w:val="28"/>
          <w:szCs w:val="28"/>
          <w:shd w:val="clear" w:color="auto" w:fill="FFFFFF"/>
        </w:rPr>
        <w:t> 9 мая - День Победы — самый великий и серьёзный праздник, как для России, так и для многих других стран мира.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Он посвящен не только российским солдатам и офицерам, но и всем жителям нашей Родины.</w:t>
      </w:r>
      <w:r>
        <w:rPr>
          <w:color w:val="000000"/>
          <w:sz w:val="28"/>
          <w:szCs w:val="28"/>
        </w:rPr>
        <w:br/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shd w:val="clear" w:color="auto" w:fill="FFFFFF"/>
        </w:rPr>
        <w:t>«День Победы»</w:t>
      </w:r>
      <w:r>
        <w:rPr>
          <w:b/>
          <w:bCs/>
          <w:i/>
          <w:iCs/>
          <w:color w:val="000000"/>
          <w:sz w:val="28"/>
          <w:szCs w:val="28"/>
        </w:rPr>
        <w:br/>
      </w:r>
      <w:r>
        <w:rPr>
          <w:rStyle w:val="c1"/>
          <w:b/>
          <w:bCs/>
          <w:i/>
          <w:iCs/>
          <w:color w:val="000000"/>
          <w:sz w:val="28"/>
          <w:szCs w:val="28"/>
          <w:shd w:val="clear" w:color="auto" w:fill="FFFFFF"/>
        </w:rPr>
        <w:t>(А. Усачёв)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h.gjdgxs"/>
      <w:bookmarkEnd w:id="0"/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Что такое День Победы?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Это утренний парад: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Едут танки и ракеты,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Марширует строй солдат.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Что такое День Победы?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Это праздничный салют.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Фейерве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рк взл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етает в небо,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Рассыпаясь там и тут.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Что такое День Победы?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Это песни за столом,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Это речи и беседы.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Это дедушкин альбом.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Это фрукты и конфеты,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 xml:space="preserve">Это запахи 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весны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…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Что такое День Победы –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Это значит нет войны.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3"/>
          <w:color w:val="000000"/>
          <w:sz w:val="28"/>
          <w:szCs w:val="28"/>
          <w:shd w:val="clear" w:color="auto" w:fill="FFFFFF"/>
        </w:rPr>
        <w:t xml:space="preserve"> В годы Великой Отечественной войны на нашу родину ранним июньским днем вторглись враги, в лице фашистской Германии, они убивали людей, сжигали их дома, хотели лишить нас родного дома. Весь народ поднялся на защиту Родины, и наша армия, и женщины, и старики, даже дети. Взрослым и детям, было очень трудно во время Великой Отечественной войны, в которой участвовали ваши прадедушки и прабабушки. Трудной, тяжелой и страшной была эта война, много </w:t>
      </w:r>
      <w:r>
        <w:rPr>
          <w:rStyle w:val="c3"/>
          <w:color w:val="000000"/>
          <w:sz w:val="28"/>
          <w:szCs w:val="28"/>
          <w:shd w:val="clear" w:color="auto" w:fill="FFFFFF"/>
        </w:rPr>
        <w:lastRenderedPageBreak/>
        <w:t>людей погибло в ней. Но армия с помощью народа победила врагов, вторгнувшихся на нашу землю, и прогнала их из России, а потом и из других стран. День, когда закончилась война – 9 мая 1945 года - наши доблестные воины прогнали фашистов и сами пришли к Берлину. И тех пор каждый житель нашей страны, жители других стран отмечают этот праздник.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Много стихов и рассказов написали об их подвигах писатели и поэты. </w:t>
      </w:r>
      <w:r>
        <w:rPr>
          <w:color w:val="000000"/>
          <w:sz w:val="28"/>
          <w:szCs w:val="28"/>
        </w:rPr>
        <w:br/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 xml:space="preserve">В 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лучистом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 xml:space="preserve"> цвету неоглядные дали,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И песни звенят на просторах страны.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И солнце, и песню в боях отстояли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Герои давно отгремевшей войны. (М. Геттуев)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3"/>
          <w:color w:val="000000"/>
          <w:sz w:val="28"/>
          <w:szCs w:val="28"/>
          <w:shd w:val="clear" w:color="auto" w:fill="FFFFFF"/>
        </w:rPr>
        <w:t> Наш народ мужественно сражался и победил. Но не все дожили до Великой Победы. И с каждым годом все меньше остается участников войн, так как много лет прошло со дня Победы. Наше правительство заботиться о своих героях, помогает им. Вы тоже должны с уважением и благодарностью относиться к участникам войны и ко всем пожилым людям.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В День Победы по всей нашей стране организуются праздничные парады.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Ветераны войны, военные, студенты и учащиеся школ маршируют по главным площадям городов. 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2. Физкультминутка «День Победы» </w:t>
      </w:r>
      <w:r>
        <w:rPr>
          <w:rStyle w:val="c3"/>
          <w:color w:val="000000"/>
          <w:sz w:val="28"/>
          <w:szCs w:val="28"/>
          <w:shd w:val="clear" w:color="auto" w:fill="FFFFFF"/>
        </w:rPr>
        <w:t>(Т. Белозеров)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Майский праздник – День Победы (Дети встают, маршируют на месте)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Отмечает вся страна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Н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адевают наши деды (Наклоны с имитацией одевания орденов.)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Боевые ордена.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Их с утра зовет дорога (Дети идут друг за другом, маршируют)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На торжественный парад,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И задумчиво с порога (Останавливаются, подносят руку к лицу, глядят вдаль)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Вслед им бабушки глядят.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 xml:space="preserve">3. Знакомство детей с памятниками, </w:t>
      </w:r>
      <w:proofErr w:type="gramStart"/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посвященным</w:t>
      </w:r>
      <w:proofErr w:type="gramEnd"/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 xml:space="preserve"> дню Победы.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3"/>
          <w:color w:val="000000"/>
          <w:sz w:val="28"/>
          <w:szCs w:val="28"/>
          <w:shd w:val="clear" w:color="auto" w:fill="FFFFFF"/>
        </w:rPr>
        <w:t> Чтобы никто не забыл доблестных героев и их подвиги, по всей стране было сооружено много памятников в память о героях войны.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 xml:space="preserve">Также в этот день люди возлагают к военным памятникам венки и цветы. Обычно их приносят к «Вечному огню», который горит в каждом городе, чтобы люди никогда не забыли о 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том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 xml:space="preserve"> как страшна война. Такой огонь есть и у нас в городе.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4. Знакомство с праздничным салютом и демонстрация способа рисования салюта.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Воспитатель: Заканчивается день Победы праздничным салютом.</w:t>
      </w:r>
      <w:r>
        <w:rPr>
          <w:color w:val="000000"/>
          <w:sz w:val="28"/>
          <w:szCs w:val="28"/>
        </w:rPr>
        <w:br/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shd w:val="clear" w:color="auto" w:fill="FFFFFF"/>
        </w:rPr>
        <w:t>Что за праздник?</w:t>
      </w:r>
      <w:r>
        <w:rPr>
          <w:b/>
          <w:bCs/>
          <w:i/>
          <w:iCs/>
          <w:color w:val="000000"/>
          <w:sz w:val="28"/>
          <w:szCs w:val="28"/>
        </w:rPr>
        <w:br/>
      </w:r>
      <w:r>
        <w:rPr>
          <w:rStyle w:val="c1"/>
          <w:b/>
          <w:bCs/>
          <w:i/>
          <w:iCs/>
          <w:color w:val="000000"/>
          <w:sz w:val="28"/>
          <w:szCs w:val="28"/>
          <w:shd w:val="clear" w:color="auto" w:fill="FFFFFF"/>
        </w:rPr>
        <w:t>(Н. Иванова)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В небе праздничный салют,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Фейерверки там и тут.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Поздравляет вся страна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Славных ветеранов.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А цветущая весна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Д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арит им тюльпаны,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Дарит белую сирень.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Что за славный майский день?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Воспитатель: И мы сегодня нарисуем салют, в честь праздника 9 мая. Чтобы всегда был мир на нашей земле.</w:t>
      </w:r>
      <w:r>
        <w:rPr>
          <w:color w:val="000000"/>
          <w:sz w:val="28"/>
          <w:szCs w:val="28"/>
        </w:rPr>
        <w:br/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Пусть будет мир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усть небо будет голубым,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Пусть в небе не клубится дым,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Пусть пушки грозные молчат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И пулеметы не строчат,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Чтоб жили люди, города.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Мир нужен на земле всегда.</w:t>
      </w:r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5. Физкультминутка «Салют»</w:t>
      </w:r>
      <w:r>
        <w:rPr>
          <w:rStyle w:val="c3"/>
          <w:color w:val="000000"/>
          <w:sz w:val="28"/>
          <w:szCs w:val="28"/>
          <w:shd w:val="clear" w:color="auto" w:fill="FFFFFF"/>
        </w:rPr>
        <w:t> (О. Выготская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 xml:space="preserve"> )</w:t>
      </w:r>
      <w:proofErr w:type="gramEnd"/>
    </w:p>
    <w:p w:rsidR="00410C48" w:rsidRDefault="00410C48" w:rsidP="00410C4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Вокруг все было тихо. (Встать прямо, руки опустить)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И вдруг - салют! Салют! ( Поднять руки вверх)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Ракеты в небе вспыхнули (Раскрыть пальчики веером, помахать руками над головой влево-вправо)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и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 xml:space="preserve"> там, и тут! Над площадью, над крышами, (Присесть, встать, руки с раскрытыми пальчиками поднять вверх 2—Зраза)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Над праздничной Москвой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звивается все выше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Огней фонтан живой.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На улицу, на улицу (Легкий бег на месте).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Все радостно бегут,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Кричат: «Ура! », (Поднять руки вверх, крикнуть «Ура»).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Любуются (Раскрыть пальчики веером, помахать руками над головой влево-вправо)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На праздничный салют!</w:t>
      </w:r>
    </w:p>
    <w:p w:rsidR="00410C48" w:rsidRDefault="00410C48" w:rsidP="00410C48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7. Итог занятия.</w:t>
      </w:r>
    </w:p>
    <w:p w:rsidR="00410C48" w:rsidRDefault="00410C48" w:rsidP="00410C48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1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>
        <w:rPr>
          <w:rStyle w:val="c3"/>
          <w:color w:val="000000"/>
          <w:sz w:val="28"/>
          <w:szCs w:val="28"/>
          <w:shd w:val="clear" w:color="auto" w:fill="FFFFFF"/>
        </w:rPr>
        <w:t> Ребята, с каким праздником мы сегодня познакомились?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Какие памятники, посвященные Дню Победы, есть у нас в городе?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Чем заканчивается день победы? Что мы с вами рисовали?</w:t>
      </w:r>
    </w:p>
    <w:p w:rsidR="00EC4DBE" w:rsidRDefault="00EC4DBE"/>
    <w:sectPr w:rsidR="00EC4DBE" w:rsidSect="00CB00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0E1"/>
    <w:rsid w:val="00410C48"/>
    <w:rsid w:val="00B60D88"/>
    <w:rsid w:val="00CB00E1"/>
    <w:rsid w:val="00EC4DBE"/>
    <w:rsid w:val="00F0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0E1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410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10C48"/>
  </w:style>
  <w:style w:type="character" w:customStyle="1" w:styleId="c3">
    <w:name w:val="c3"/>
    <w:basedOn w:val="a0"/>
    <w:rsid w:val="00410C48"/>
  </w:style>
  <w:style w:type="paragraph" w:customStyle="1" w:styleId="c4">
    <w:name w:val="c4"/>
    <w:basedOn w:val="a"/>
    <w:rsid w:val="00410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10C48"/>
  </w:style>
  <w:style w:type="paragraph" w:customStyle="1" w:styleId="c9">
    <w:name w:val="c9"/>
    <w:basedOn w:val="a"/>
    <w:rsid w:val="00410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3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cp:lastPrinted>2024-05-12T06:23:00Z</cp:lastPrinted>
  <dcterms:created xsi:type="dcterms:W3CDTF">2024-05-12T05:52:00Z</dcterms:created>
  <dcterms:modified xsi:type="dcterms:W3CDTF">2024-05-12T06:43:00Z</dcterms:modified>
</cp:coreProperties>
</file>