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96E" w:rsidRPr="0028296E" w:rsidRDefault="0028296E" w:rsidP="00D87E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96E">
        <w:rPr>
          <w:rFonts w:ascii="Times New Roman" w:hAnsi="Times New Roman" w:cs="Times New Roman"/>
          <w:b/>
          <w:sz w:val="28"/>
          <w:szCs w:val="28"/>
        </w:rPr>
        <w:t>Конспект урока по вероятности и статистике в 7 классе</w:t>
      </w:r>
    </w:p>
    <w:p w:rsidR="009B7B9F" w:rsidRPr="0028296E" w:rsidRDefault="00D87EC8" w:rsidP="00D87E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96E">
        <w:rPr>
          <w:rFonts w:ascii="Times New Roman" w:hAnsi="Times New Roman" w:cs="Times New Roman"/>
          <w:b/>
          <w:sz w:val="28"/>
          <w:szCs w:val="28"/>
        </w:rPr>
        <w:t>Группировка данных и гистограмма</w:t>
      </w:r>
    </w:p>
    <w:p w:rsidR="00D87EC8" w:rsidRDefault="00D87EC8" w:rsidP="00D87EC8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sz w:val="28"/>
          <w:szCs w:val="28"/>
        </w:rPr>
        <w:t xml:space="preserve">Цель: </w:t>
      </w: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сформировать представление о гистограмме и умение группировать данные.</w:t>
      </w:r>
    </w:p>
    <w:p w:rsidR="0028296E" w:rsidRPr="0028296E" w:rsidRDefault="0028296E" w:rsidP="00D87EC8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Учебник: Математика. Вероятность и статистика: 7-9-</w:t>
      </w: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е  классы</w:t>
      </w:r>
      <w:proofErr w:type="gram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: базовый уровень: учебник: в 2 частях/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И.Р.Высоцкий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И.В.Ященко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>; под ред. И.В. Ященко.- Москва: Просвещение, 2023.</w:t>
      </w:r>
    </w:p>
    <w:p w:rsidR="00D87EC8" w:rsidRPr="0028296E" w:rsidRDefault="00D87EC8" w:rsidP="0028296E">
      <w:pPr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Ход урока</w:t>
      </w:r>
    </w:p>
    <w:p w:rsidR="00D87EC8" w:rsidRDefault="00D87EC8" w:rsidP="00D87EC8">
      <w:pPr>
        <w:pStyle w:val="a4"/>
        <w:numPr>
          <w:ilvl w:val="0"/>
          <w:numId w:val="1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Организационный момент.</w:t>
      </w:r>
      <w:r w:rsidR="005B768D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Класс делится на группы по 4-5 человек.</w:t>
      </w:r>
    </w:p>
    <w:p w:rsidR="0028296E" w:rsidRPr="0028296E" w:rsidRDefault="0028296E" w:rsidP="0028296E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87EC8" w:rsidRPr="0028296E" w:rsidRDefault="00D87EC8" w:rsidP="00D87EC8">
      <w:pPr>
        <w:pStyle w:val="a4"/>
        <w:numPr>
          <w:ilvl w:val="0"/>
          <w:numId w:val="1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Проверка домашнего задания.</w:t>
      </w:r>
    </w:p>
    <w:p w:rsidR="0028296E" w:rsidRDefault="00D87EC8" w:rsidP="00D87EC8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Устно ответить на вопросы: </w:t>
      </w:r>
    </w:p>
    <w:p w:rsidR="00D87EC8" w:rsidRPr="0028296E" w:rsidRDefault="0028296E" w:rsidP="00D87EC8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1)</w:t>
      </w:r>
      <w:r w:rsidR="00D87EC8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Что</w:t>
      </w:r>
      <w:proofErr w:type="gramEnd"/>
      <w:r w:rsidR="00D87EC8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называют частотой значения?</w:t>
      </w:r>
    </w:p>
    <w:p w:rsidR="00D87EC8" w:rsidRPr="0028296E" w:rsidRDefault="0028296E" w:rsidP="00D87EC8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2)</w:t>
      </w:r>
      <w:r w:rsidR="00D87EC8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Какими</w:t>
      </w:r>
      <w:proofErr w:type="gramEnd"/>
      <w:r w:rsidR="00D87EC8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свойствами обладают частоты?</w:t>
      </w:r>
    </w:p>
    <w:p w:rsidR="00D87EC8" w:rsidRPr="0028296E" w:rsidRDefault="0028296E" w:rsidP="00D87EC8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3)</w:t>
      </w:r>
      <w:r w:rsidR="00D87EC8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Как</w:t>
      </w:r>
      <w:proofErr w:type="gramEnd"/>
      <w:r w:rsidR="00D87EC8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найти среднее значение числового набора, зная различные значения  и их частоты?</w:t>
      </w:r>
    </w:p>
    <w:p w:rsidR="005B768D" w:rsidRDefault="0028296E" w:rsidP="00D87EC8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4)</w:t>
      </w:r>
      <w:r w:rsidR="005B768D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Где</w:t>
      </w:r>
      <w:proofErr w:type="gramEnd"/>
      <w:r w:rsidR="005B768D"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могут пригодиться знания о частотах букв, знаков препинания?</w:t>
      </w:r>
    </w:p>
    <w:p w:rsidR="0028296E" w:rsidRPr="0028296E" w:rsidRDefault="0028296E" w:rsidP="00D87EC8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B768D" w:rsidRPr="0028296E" w:rsidRDefault="005B768D" w:rsidP="005B768D">
      <w:pPr>
        <w:pStyle w:val="a4"/>
        <w:numPr>
          <w:ilvl w:val="0"/>
          <w:numId w:val="1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Работа в группах.</w:t>
      </w:r>
    </w:p>
    <w:p w:rsidR="005B768D" w:rsidRPr="0028296E" w:rsidRDefault="005B768D" w:rsidP="005B768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Каждой группе выдается план работы с учебником.</w:t>
      </w:r>
    </w:p>
    <w:p w:rsidR="005B768D" w:rsidRPr="0028296E" w:rsidRDefault="005B768D" w:rsidP="005B768D">
      <w:pPr>
        <w:pStyle w:val="a4"/>
        <w:numPr>
          <w:ilvl w:val="0"/>
          <w:numId w:val="2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Прочитать параграф 15</w:t>
      </w:r>
    </w:p>
    <w:p w:rsidR="005B768D" w:rsidRPr="0028296E" w:rsidRDefault="005B768D" w:rsidP="005B768D">
      <w:pPr>
        <w:pStyle w:val="a4"/>
        <w:numPr>
          <w:ilvl w:val="0"/>
          <w:numId w:val="2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Обсудить в группе ответы на вопросы после параграфа</w:t>
      </w:r>
    </w:p>
    <w:p w:rsidR="005B768D" w:rsidRPr="0028296E" w:rsidRDefault="005B768D" w:rsidP="005B768D">
      <w:pPr>
        <w:pStyle w:val="a4"/>
        <w:numPr>
          <w:ilvl w:val="0"/>
          <w:numId w:val="2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Записать в тетрадь определение гистограммы</w:t>
      </w:r>
    </w:p>
    <w:p w:rsidR="005B768D" w:rsidRPr="0028296E" w:rsidRDefault="005B768D" w:rsidP="005B768D">
      <w:pPr>
        <w:pStyle w:val="a4"/>
        <w:numPr>
          <w:ilvl w:val="0"/>
          <w:numId w:val="2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Выработать и записать в тетрадь алгоритм построения гистограммы</w:t>
      </w:r>
    </w:p>
    <w:p w:rsidR="005B768D" w:rsidRDefault="005B768D" w:rsidP="005B768D">
      <w:pPr>
        <w:pStyle w:val="a4"/>
        <w:numPr>
          <w:ilvl w:val="0"/>
          <w:numId w:val="2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В конце урока представить свой алгоритм классу</w:t>
      </w:r>
    </w:p>
    <w:p w:rsidR="0028296E" w:rsidRPr="0028296E" w:rsidRDefault="0028296E" w:rsidP="0028296E">
      <w:pPr>
        <w:pStyle w:val="a4"/>
        <w:ind w:left="108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B768D" w:rsidRDefault="005B768D" w:rsidP="005B768D">
      <w:pPr>
        <w:pStyle w:val="a4"/>
        <w:numPr>
          <w:ilvl w:val="0"/>
          <w:numId w:val="1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Отчет групп о проделанной работе и обсуждение алгоритма.</w:t>
      </w:r>
    </w:p>
    <w:p w:rsidR="0028296E" w:rsidRPr="0028296E" w:rsidRDefault="0028296E" w:rsidP="0028296E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B768D" w:rsidRDefault="005B768D" w:rsidP="005B768D">
      <w:pPr>
        <w:pStyle w:val="a4"/>
        <w:numPr>
          <w:ilvl w:val="0"/>
          <w:numId w:val="1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Подведение итогов, выставление отметок.</w:t>
      </w:r>
    </w:p>
    <w:p w:rsidR="0028296E" w:rsidRPr="0028296E" w:rsidRDefault="0028296E" w:rsidP="0028296E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28296E" w:rsidRPr="0028296E" w:rsidRDefault="0028296E" w:rsidP="0028296E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5B768D" w:rsidRPr="0028296E" w:rsidRDefault="005B768D" w:rsidP="005B768D">
      <w:pPr>
        <w:pStyle w:val="a4"/>
        <w:numPr>
          <w:ilvl w:val="0"/>
          <w:numId w:val="1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Домашнее задание.</w:t>
      </w:r>
    </w:p>
    <w:p w:rsidR="005B768D" w:rsidRPr="0028296E" w:rsidRDefault="005B768D" w:rsidP="005B768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8296E">
        <w:rPr>
          <w:rStyle w:val="a3"/>
          <w:rFonts w:ascii="Times New Roman" w:hAnsi="Times New Roman" w:cs="Times New Roman"/>
          <w:b w:val="0"/>
          <w:sz w:val="28"/>
          <w:szCs w:val="28"/>
        </w:rPr>
        <w:t>Запомнить алгоритм построения гистограммы, задания из учебника №103, №104.</w:t>
      </w:r>
    </w:p>
    <w:sectPr w:rsidR="005B768D" w:rsidRPr="00282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C1730"/>
    <w:multiLevelType w:val="hybridMultilevel"/>
    <w:tmpl w:val="C400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04C8A"/>
    <w:multiLevelType w:val="hybridMultilevel"/>
    <w:tmpl w:val="F1944A1E"/>
    <w:lvl w:ilvl="0" w:tplc="3238E6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EC8"/>
    <w:rsid w:val="0028296E"/>
    <w:rsid w:val="005B768D"/>
    <w:rsid w:val="009B7B9F"/>
    <w:rsid w:val="00D8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F5B1A-9956-4B9E-97F0-4273457B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7EC8"/>
    <w:rPr>
      <w:b/>
      <w:bCs/>
    </w:rPr>
  </w:style>
  <w:style w:type="paragraph" w:styleId="a4">
    <w:name w:val="List Paragraph"/>
    <w:basedOn w:val="a"/>
    <w:uiPriority w:val="34"/>
    <w:qFormat/>
    <w:rsid w:val="00D87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306</dc:creator>
  <cp:keywords/>
  <dc:description/>
  <cp:lastModifiedBy>Кабинет 306</cp:lastModifiedBy>
  <cp:revision>2</cp:revision>
  <dcterms:created xsi:type="dcterms:W3CDTF">2024-09-19T05:45:00Z</dcterms:created>
  <dcterms:modified xsi:type="dcterms:W3CDTF">2024-09-19T06:14:00Z</dcterms:modified>
</cp:coreProperties>
</file>