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CA4" w:rsidRPr="00F52CA4" w:rsidRDefault="00F52CA4" w:rsidP="00F52CA4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</w:pPr>
      <w:bookmarkStart w:id="0" w:name="_GoBack"/>
      <w:bookmarkEnd w:id="0"/>
      <w:r w:rsidRPr="00F52CA4">
        <w:rPr>
          <w:rFonts w:ascii="Helvetica" w:eastAsia="Times New Roman" w:hAnsi="Helvetica" w:cs="Times New Roman"/>
          <w:color w:val="333333"/>
          <w:sz w:val="36"/>
          <w:szCs w:val="36"/>
          <w:lang w:eastAsia="ru-RU"/>
        </w:rPr>
        <w:t>Урок математики «Знакомство с понятием литр»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Тема: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Литр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Цель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Ознакомление с новой величиной - вместимостью и ее измерением с помощью литра.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gram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Оборудование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: стакан, кружка, банки 1-2л, кастрюля 1л, бидон -1л, банки 2л, другие емкости для жидкости (сок, кефир, молоко) опорные схемы, </w:t>
      </w:r>
      <w:proofErr w:type="spell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мультимедийное</w:t>
      </w:r>
      <w:proofErr w:type="spell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сопровождение.</w:t>
      </w:r>
      <w:proofErr w:type="gramEnd"/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lang w:eastAsia="ru-RU"/>
        </w:rPr>
        <w:t>Ход урока.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1.Организационный этап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Прозвенел звонок весёлый,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Мы начать урок готовы.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Будем слушать, рассуждать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 друг другу помогать!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Поиграем, посчитаем, что – то новое узнаем. Возьмём с собой воображение, внимание, наблюдательность, настойчивость!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44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Я вам желаю сегодня быть внимательными и старательными, на уроке быть активными, чтобы у нас с вами всё получилось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А для этого давайте поприветствуем, друг друга улыбкой, пожалуйста, повернитесь и улыбнитесь друг другу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Проверьте, как организовано ваше "рабочее место"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Давайте вспомним с вами правила поведения на уроке.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Ну, а теперь, соблюдая правила, будем активно работать.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II. Мотивация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i/>
          <w:iCs/>
          <w:color w:val="333333"/>
          <w:sz w:val="21"/>
          <w:lang w:eastAsia="ru-RU"/>
        </w:rPr>
        <w:t>(эмоциональный настрой, создание ситуации успеха, интеллектуальная разминка, самоопределение к деятельности)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партах у вас смайлики различного цвета. Выберите и покажите: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 каким настроением вы начинаете урок?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Радостное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- зелёный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Спокойное - жёлтый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Тревожное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- красный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В классе преобладает ……. настроение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III. Актуализация знаний.</w:t>
      </w:r>
    </w:p>
    <w:p w:rsidR="00F52CA4" w:rsidRPr="00F52CA4" w:rsidRDefault="00F52CA4" w:rsidP="00F52C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Устный счет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Сегодня на уроке мы вспомним те знания, которые вам пригодятся при дальнейшем изучении такой интересной науки, как Математика.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Давайте начнём урок с устного счета: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А) Игра в снежки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)Р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абота над задачами.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Масса котенка 1 кг</w:t>
      </w:r>
      <w:proofErr w:type="gramStart"/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  <w:proofErr w:type="gramEnd"/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  <w:proofErr w:type="gramStart"/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End"/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щенка на 3 кг больше.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Какова масса щенка?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( 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 кг).</w:t>
      </w:r>
    </w:p>
    <w:p w:rsidR="00F52CA4" w:rsidRPr="00F52CA4" w:rsidRDefault="00F52CA4" w:rsidP="00F52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Масса муки 3кг, а масса сахара – на 2 кг больше. Сколько весит сахар? (5кг)</w:t>
      </w:r>
    </w:p>
    <w:p w:rsidR="00F52CA4" w:rsidRPr="00F52CA4" w:rsidRDefault="00F52CA4" w:rsidP="00F52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Мама купила 5 яблок и 2 кг бананов. Сколько весят все фрукты? (7кг)</w:t>
      </w:r>
    </w:p>
    <w:p w:rsidR="00F52CA4" w:rsidRPr="00F52CA4" w:rsidRDefault="00F52CA4" w:rsidP="00F52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Ваня начертил отрезок диной 7 см, а второй на 4 см короче. Какой длины 2 отрезок? (3 см).</w:t>
      </w:r>
    </w:p>
    <w:p w:rsidR="00F52CA4" w:rsidRPr="00F52CA4" w:rsidRDefault="00F52CA4" w:rsidP="00F52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Ира начертила 2 два отрезка по 4 см каждый. Какова длина двух отрезков? (8 см)</w:t>
      </w:r>
    </w:p>
    <w:p w:rsidR="00F52CA4" w:rsidRPr="00F52CA4" w:rsidRDefault="00F52CA4" w:rsidP="00F52C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 xml:space="preserve">Что легче - 1кг железа или 1кг ваты? </w:t>
      </w:r>
      <w:proofErr w:type="gramStart"/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(Разные ответы.</w:t>
      </w:r>
      <w:proofErr w:type="gramEnd"/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F52CA4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Дожидаемся верного ответа, что 1кг = 1кг)</w:t>
      </w:r>
      <w:proofErr w:type="gramEnd"/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-Что обозначает 1кг? (массу)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-Что обозначает 1см? (длину).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3. Сообщение темы урока.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Постановка учебной проблемы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Работа в парах (Вспоминают правила работы в парах)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столе опорные слова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длина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весы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сантиметр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масса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килограмм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линейка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Разбейте слова на группы. Объясните свой выбор.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Проверка: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1. Масса, килограмм, весы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2.Длина, сантиметр, линейка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D6"/>
          <w:lang w:eastAsia="ru-RU"/>
        </w:rPr>
        <w:t>- Длина измеряется линейкой, единица измерения – сантиметр.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D6"/>
          <w:lang w:eastAsia="ru-RU"/>
        </w:rPr>
        <w:br/>
        <w:t>- Масса измеряется с помощью весов, единица измерения – килограмм</w:t>
      </w:r>
      <w:r w:rsidRPr="00F52CA4">
        <w:rPr>
          <w:rFonts w:ascii="Calibri" w:eastAsia="Times New Roman" w:hAnsi="Calibri" w:cs="Calibri"/>
          <w:b/>
          <w:bCs/>
          <w:color w:val="262626"/>
          <w:sz w:val="21"/>
          <w:lang w:eastAsia="ru-RU"/>
        </w:rPr>
        <w:t>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Посмотрите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пожалуйста, ничего у вас не изменилось на рабочем столе?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 xml:space="preserve">Появились картинки. Предлагаю их распределить в соответствии с единицами измерения. А если вы считаете, что этот предмет невозможно измерить ни в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сантиметрах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ни в килограммах, то поместите его отдельно.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Какие предметы вы поместили отдельно? (ведро, лейка, чайник). Почему?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Кто то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сможет назвать мне тему сегодняшнего урока?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Всё верно ребята – сегодня мы с вами будем изучать понятие, связанное с измерением жидкости, а точнее единицу измерения жидкости.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Закройте глаза. Что изменилось?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арбузе, дыне и карандаше появились их единицы измерения.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Давайте составим 9 кг – это ----- 8 кг-это--------7см - это-----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Ребята, а если я уберу обозначения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см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 кг то, что останется? Просто числа. Из них я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составила для вас примеры давайте их решим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;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3+1=4 10-6=4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4+2=6 7-1=5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6+2=8 10-4=6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Назовите числа в ответах первого столбика, какие это числа? Какая закономерность? Прочитайте примеры с компонентами сложения.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Назовите числа в ответах второго столбика, какие это числа? Какая закономерность? Прочитайте примеры с компонентами вычитания.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Какое число встречается чаще всего? (6).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4.Работа в тетради </w:t>
      </w:r>
      <w:proofErr w:type="gram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–м</w:t>
      </w:r>
      <w:proofErr w:type="gram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инутка чистописания.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5.Актуализация темы.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что похожа цифра 6?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что можно поместить в чайник? Какой ещё предмет на картинке служит для того, чтобы туда помещали жидкость?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как определить сколько воды или другой жидкости входит в ту или иную ёмкость.? (путём измерения)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ети наливают воду в чайник и кастрюлю).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Почему у нас получились разные результаты? (Ребята наливали воду разными по размеру банками).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для того, чтобы правильно измерить объем жидкости надо пользоваться единой единицей измерения жидкости.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Можно ее положить на весы и взвесить? (нет).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 может быть тогда можно её измерить при помощи линейки? (нет).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Почему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?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Всё верно – жидкость растекается. И для ее измерения нам необходима ёмкость и единая единица измерения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.</w:t>
      </w:r>
      <w:proofErr w:type="gramEnd"/>
    </w:p>
    <w:p w:rsidR="00F52CA4" w:rsidRPr="00F52CA4" w:rsidRDefault="00F52CA4" w:rsidP="00F52CA4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Это литр. 1 литр.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6. Подведение к выводу о том, что вместимость определяется одной меркой, а не </w:t>
      </w:r>
      <w:proofErr w:type="gram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разными</w:t>
      </w:r>
      <w:proofErr w:type="gram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-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древние времена мерами для измерения вместимости были ведро, кадка, но эти меры были неудобны, т.к. в разных местностях они были разные и значительно различались друг от друга.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Поэтому стала нужна одинаковая мерка для измерения вместимости.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Такую мерку назвали – литр.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Единая единица измерения вместимости –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ЛИТР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Слово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ЛИТР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сокращенно пишут так: строчная буква «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л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»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Учитель вывешивает на доску карточку: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ЛИТР – Л.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Вы, наверное, многие встречались с этой единицей измерения вместимости 1л молока, сока кефира и т </w:t>
      </w:r>
      <w:proofErr w:type="spell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</w:t>
      </w:r>
      <w:proofErr w:type="spell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(Слайд 9)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Выложите у себя на парте при помощи </w:t>
      </w:r>
      <w:proofErr w:type="spell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щетных</w:t>
      </w:r>
      <w:proofErr w:type="spell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палочек цифру 1 при помощи нитки букву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переложите или добавьте счётные палочки и положите цифру 4,6.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Пропишите у себя в тетради: 1л, 4л, 6л.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Что вы сейчас прописали?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Литр – это обозначение чего?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Ребят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а-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литры также, как и см и кг, можно и вычитать и складывать и решать задачи.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7. Закрепление изученного материала.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( Работа с карточками)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- Выполните самостоятельно задания на карточках.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1) Вставьте пропущенные числовые </w:t>
      </w:r>
      <w:proofErr w:type="spell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зна</w:t>
      </w:r>
      <w:proofErr w:type="spell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-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чения</w:t>
      </w:r>
      <w:proofErr w:type="spell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, чтобы равенства стали верными: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9л - …л = 3л 4л + 3л - 5л = …л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…</w:t>
      </w:r>
      <w:proofErr w:type="gram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л</w:t>
      </w:r>
      <w:proofErr w:type="gram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 + 2л = 8л 6л - 5л + 8л = …л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3) Куда помещается больше жидкости?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124450" cy="1885950"/>
            <wp:effectExtent l="19050" t="0" r="0" b="0"/>
            <wp:docPr id="1" name="Рисунок 1" descr="https://files.1urok.ru/images/dccdbbb6d71d9d08896d4452cf499c4aac2395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1urok.ru/images/dccdbbb6d71d9d08896d4452cf499c4aac2395a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CA4" w:rsidRPr="00F52CA4" w:rsidRDefault="00F52CA4" w:rsidP="00F52CA4">
      <w:pPr>
        <w:shd w:val="clear" w:color="auto" w:fill="FFFFFF"/>
        <w:spacing w:after="150" w:line="240" w:lineRule="auto"/>
        <w:ind w:left="54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8. Ф/ мин. Поиграем в игру на внимание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Я буду показывать вам карточки с разными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единицами измерения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если число на карточке обозначает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массу, 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то вы должны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попрыгать,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обозначает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длину - вы шагаете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а если обозначает </w:t>
      </w: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вместимость</w:t>
      </w:r>
      <w:proofErr w:type="gram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 ,</w:t>
      </w:r>
      <w:proofErr w:type="gram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 то вы приседаете</w:t>
      </w: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lang w:eastAsia="ru-RU"/>
        </w:rPr>
        <w:t>Будьте внимательны!</w:t>
      </w:r>
    </w:p>
    <w:p w:rsidR="00F52CA4" w:rsidRPr="00F52CA4" w:rsidRDefault="00F52CA4" w:rsidP="00F52CA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 xml:space="preserve">см, 8кг, 5л, </w:t>
      </w:r>
      <w:proofErr w:type="gramStart"/>
      <w:r w:rsidRPr="00F52CA4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З</w:t>
      </w:r>
      <w:proofErr w:type="gramEnd"/>
      <w:r w:rsidRPr="00F52CA4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 xml:space="preserve"> см, 7кг, 9см, 1л, 6 кг.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 xml:space="preserve">Работа с </w:t>
      </w:r>
      <w:proofErr w:type="spellStart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пазлами</w:t>
      </w:r>
      <w:proofErr w:type="spellEnd"/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Вам нужно собрать картинку и такую поместить на доску.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 xml:space="preserve">(канистра, лейка, банка). Ребята как можно одним словом назвать эти предметы?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( 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ёмкости для измерения жидкости). В каждую из них входит разное количество жидкости, но теперь мы знаем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,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как измерить жидкость в той или иной ёмкости. При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помощи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какой единицы измерения? (литр).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Ребята, а что помещают в канистру, что банку?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Упражнение - «Варенье», «Ложка».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Очень сладкое варенье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баночку налили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Взяли свои ложки мы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Нас вареньем угостили.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Варенье было малиновое с косточками, чистим зубки.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Разобрались с канистрой и банкой, а что наливают в лейку? (воду)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Зачем? (Ответы </w:t>
      </w:r>
      <w:proofErr w:type="spell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днтей</w:t>
      </w:r>
      <w:proofErr w:type="spell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Интересные сведения о воде.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Тело человека на две трети состоит из жидкости, значит во мне примерно 14 литров жидкости.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Арбуз содержит в себе -98 % жидкости от своей массы.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Страус, самая большая птица на земле, за один раз может выпить 70 литров воды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итают дети)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А верблюд выпивает 100 литров воды за один раз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итают дети)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Через струю воды шириной в иголку вытекает примерно 800 литров воды в сутки.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– Я знаю, что в пустыне Сахара за целый год выпадает всего 200 литров осадков на площадь равную площади нашего класса. Поэтому там не растут деревья, очень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мало трав, живут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только жуки и змеи.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Кто запомнил, сколько литров воды может вытечь за сутки, если неплотно закрыть кран?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Ребята, как вы думаете, что произойдет, если с нашей планеты исчезнет вся вода? (Все живое погибнет, потому что без воды жить нельзя, вода – это жизнь)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Как вы думаете, что может привести к исчезновению воды? (Если мы будем оставлять открытыми краны с водой, не будем беречь воду)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Как же мы должны относиться к воде? (Бережно, аккуратно, не забывать закрывать краны, заботиться о сохранении воды, ее чистоте)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 Я надеюсь, что вы будете аккуратными и бережливыми.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Ребята, а что это? (шум дождя)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.</w:t>
      </w:r>
      <w:proofErr w:type="gramEnd"/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Ведь дождь это тоже вода только его невозможно измерить. Он выпадает на землю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,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пополняя запасы воды в морях, реках.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Океанах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Ой, ребята несколько капель воды попали к вам на парты и вам нужно сейчас их заполнить </w:t>
      </w:r>
      <w:proofErr w:type="gramStart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–з</w:t>
      </w:r>
      <w:proofErr w:type="gramEnd"/>
      <w:r w:rsidRPr="00F52C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акрасить настолько, насколько много новых и интересных знаний вы сегодня получили.</w:t>
      </w:r>
    </w:p>
    <w:p w:rsidR="00F52CA4" w:rsidRPr="00F52CA4" w:rsidRDefault="00F52CA4" w:rsidP="00F52CA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F52CA4">
        <w:rPr>
          <w:rFonts w:ascii="Times New Roman" w:eastAsia="Times New Roman" w:hAnsi="Times New Roman" w:cs="Times New Roman"/>
          <w:b/>
          <w:bCs/>
          <w:color w:val="333333"/>
          <w:sz w:val="21"/>
          <w:lang w:eastAsia="ru-RU"/>
        </w:rPr>
        <w:t>9) Оценка учебной деятельности.</w:t>
      </w:r>
    </w:p>
    <w:p w:rsidR="001837E4" w:rsidRPr="00680D25" w:rsidRDefault="001837E4" w:rsidP="00680D25">
      <w:pPr>
        <w:rPr>
          <w:szCs w:val="144"/>
        </w:rPr>
      </w:pPr>
    </w:p>
    <w:sectPr w:rsidR="001837E4" w:rsidRPr="00680D25" w:rsidSect="007C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D02AD"/>
    <w:multiLevelType w:val="multilevel"/>
    <w:tmpl w:val="AF5E2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6B5799"/>
    <w:multiLevelType w:val="multilevel"/>
    <w:tmpl w:val="7A50E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95078A"/>
    <w:multiLevelType w:val="multilevel"/>
    <w:tmpl w:val="C4E2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28760F"/>
    <w:multiLevelType w:val="multilevel"/>
    <w:tmpl w:val="E016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D19"/>
    <w:rsid w:val="001837E4"/>
    <w:rsid w:val="003A7970"/>
    <w:rsid w:val="003B6D19"/>
    <w:rsid w:val="003F5D2B"/>
    <w:rsid w:val="00680D25"/>
    <w:rsid w:val="006C0F95"/>
    <w:rsid w:val="007C568F"/>
    <w:rsid w:val="00D84002"/>
    <w:rsid w:val="00DD1113"/>
    <w:rsid w:val="00F5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8F"/>
  </w:style>
  <w:style w:type="paragraph" w:styleId="2">
    <w:name w:val="heading 2"/>
    <w:basedOn w:val="a"/>
    <w:link w:val="20"/>
    <w:uiPriority w:val="9"/>
    <w:qFormat/>
    <w:rsid w:val="00F52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7E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F52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5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52CA4"/>
    <w:rPr>
      <w:b/>
      <w:bCs/>
    </w:rPr>
  </w:style>
  <w:style w:type="character" w:styleId="a7">
    <w:name w:val="Emphasis"/>
    <w:basedOn w:val="a0"/>
    <w:uiPriority w:val="20"/>
    <w:qFormat/>
    <w:rsid w:val="00F52C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8</cp:revision>
  <cp:lastPrinted>2023-11-21T14:55:00Z</cp:lastPrinted>
  <dcterms:created xsi:type="dcterms:W3CDTF">2023-11-21T14:50:00Z</dcterms:created>
  <dcterms:modified xsi:type="dcterms:W3CDTF">2025-05-18T05:03:00Z</dcterms:modified>
</cp:coreProperties>
</file>